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50737" w14:textId="77777777"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2A717" w14:textId="77777777"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700FC96" w14:textId="340BCAC9"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B31FA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CB7C1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5533C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5605B6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2BE70187" w14:textId="77777777"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58325542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DFDAE2E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14:paraId="280FCF16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14:paraId="01885790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14:paraId="6693D73F" w14:textId="77777777"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14:paraId="50B584F9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5EBB17C7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14:paraId="4A8C0688" w14:textId="77777777"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8E3760E" w14:textId="77777777"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F172" w14:textId="77777777"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0F1F6DB8" w14:textId="77777777"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0F460" w14:textId="77777777"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14:paraId="5C6BDA1E" w14:textId="77777777"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14:paraId="309BA989" w14:textId="77777777"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14:paraId="5EC3B12D" w14:textId="77777777"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10555" w14:textId="13E2D4C0" w:rsidR="0070004F" w:rsidRPr="00DB31FA" w:rsidRDefault="009E52E9" w:rsidP="00DB31F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5533CE">
        <w:rPr>
          <w:rFonts w:ascii="Times New Roman" w:hAnsi="Times New Roman"/>
          <w:sz w:val="24"/>
          <w:szCs w:val="24"/>
        </w:rPr>
        <w:t>10 maja 2024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533CE">
        <w:rPr>
          <w:rFonts w:ascii="Times New Roman" w:hAnsi="Times New Roman"/>
          <w:sz w:val="24"/>
          <w:szCs w:val="24"/>
        </w:rPr>
        <w:t xml:space="preserve">wykonanie zagospodarowania terenu w ramach zadania </w:t>
      </w:r>
      <w:r w:rsidR="005533CE" w:rsidRPr="00204B95">
        <w:rPr>
          <w:rFonts w:ascii="Times New Roman" w:hAnsi="Times New Roman"/>
          <w:b/>
          <w:bCs/>
          <w:sz w:val="24"/>
          <w:szCs w:val="24"/>
        </w:rPr>
        <w:t>„Budowa pomnika „Bronek Mroczkowski” w Białobrzegach”</w:t>
      </w:r>
      <w:r w:rsidR="00030379" w:rsidRPr="00DB31FA">
        <w:rPr>
          <w:rFonts w:ascii="Times New Roman" w:hAnsi="Times New Roman"/>
          <w:sz w:val="24"/>
          <w:szCs w:val="24"/>
        </w:rPr>
        <w:t>, poni</w:t>
      </w:r>
      <w:r w:rsidR="00671FCB" w:rsidRPr="00DB31FA">
        <w:rPr>
          <w:rFonts w:ascii="Times New Roman" w:hAnsi="Times New Roman"/>
          <w:sz w:val="24"/>
          <w:szCs w:val="24"/>
        </w:rPr>
        <w:t>żej przedstawiam</w:t>
      </w:r>
      <w:r w:rsidR="00030379" w:rsidRPr="00DB31FA">
        <w:rPr>
          <w:rFonts w:ascii="Times New Roman" w:hAnsi="Times New Roman"/>
          <w:sz w:val="24"/>
          <w:szCs w:val="24"/>
        </w:rPr>
        <w:t xml:space="preserve"> naszą ofertę.</w:t>
      </w:r>
    </w:p>
    <w:p w14:paraId="4EE65CA1" w14:textId="77777777"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C62A7" w14:textId="54F1010F" w:rsidR="00AB5EAE" w:rsidRDefault="00671FCB" w:rsidP="005533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>przedmiotu zamówienia za</w:t>
      </w:r>
      <w:r w:rsidR="005533CE">
        <w:rPr>
          <w:rFonts w:ascii="Times New Roman" w:hAnsi="Times New Roman" w:cs="Times New Roman"/>
          <w:sz w:val="24"/>
          <w:szCs w:val="24"/>
        </w:rPr>
        <w:t xml:space="preserve"> cenę</w:t>
      </w:r>
      <w:r w:rsidR="00AB5EAE">
        <w:rPr>
          <w:rFonts w:ascii="Times New Roman" w:hAnsi="Times New Roman" w:cs="Times New Roman"/>
          <w:sz w:val="24"/>
          <w:szCs w:val="24"/>
        </w:rPr>
        <w:t xml:space="preserve"> brutto ………….. słownie: ………………………………………..:</w:t>
      </w:r>
    </w:p>
    <w:p w14:paraId="590169C8" w14:textId="5D34CCA7" w:rsidR="00B875EA" w:rsidRDefault="005533CE" w:rsidP="00553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dołączamy kosztorys ofertowy.</w:t>
      </w:r>
    </w:p>
    <w:p w14:paraId="6A8CF970" w14:textId="16C2746C" w:rsidR="005533CE" w:rsidRDefault="005533CE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okres realizacji robót pomiędzy 1 – 30 września 2024 roku.</w:t>
      </w:r>
    </w:p>
    <w:p w14:paraId="1A68FE91" w14:textId="34137C1B"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14:paraId="48FAC7C8" w14:textId="75ED84FB"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B5EAE">
        <w:rPr>
          <w:rFonts w:ascii="Times New Roman" w:hAnsi="Times New Roman" w:cs="Times New Roman"/>
          <w:sz w:val="24"/>
          <w:szCs w:val="24"/>
        </w:rPr>
        <w:t>1</w:t>
      </w:r>
      <w:r w:rsidR="00553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14:paraId="57CF2BF5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41D629D9" w14:textId="77777777"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0104D7C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C797E38" w14:textId="77777777" w:rsidR="001305CD" w:rsidRDefault="001305CD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BEBDA98" w14:textId="77777777"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22DF886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14:paraId="58A3F788" w14:textId="77777777" w:rsidR="0069221F" w:rsidRDefault="0069221F" w:rsidP="000A798E">
      <w:pPr>
        <w:pStyle w:val="Nagwek"/>
        <w:jc w:val="right"/>
        <w:rPr>
          <w:b/>
          <w:i/>
        </w:rPr>
      </w:pPr>
    </w:p>
    <w:p w14:paraId="255C07DB" w14:textId="77777777"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1305C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8A8B2" w14:textId="77777777"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14:paraId="1ED3BC8A" w14:textId="77777777"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99BA5" w14:textId="77777777"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14:paraId="058164D9" w14:textId="77777777"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5555">
    <w:abstractNumId w:val="5"/>
  </w:num>
  <w:num w:numId="2" w16cid:durableId="867719025">
    <w:abstractNumId w:val="9"/>
  </w:num>
  <w:num w:numId="3" w16cid:durableId="14426072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1861161825">
    <w:abstractNumId w:val="1"/>
  </w:num>
  <w:num w:numId="5" w16cid:durableId="1841194580">
    <w:abstractNumId w:val="3"/>
  </w:num>
  <w:num w:numId="6" w16cid:durableId="100730262">
    <w:abstractNumId w:val="4"/>
  </w:num>
  <w:num w:numId="7" w16cid:durableId="273679486">
    <w:abstractNumId w:val="2"/>
  </w:num>
  <w:num w:numId="8" w16cid:durableId="101415440">
    <w:abstractNumId w:val="6"/>
  </w:num>
  <w:num w:numId="9" w16cid:durableId="941914268">
    <w:abstractNumId w:val="7"/>
  </w:num>
  <w:num w:numId="10" w16cid:durableId="322468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00"/>
    <w:rsid w:val="00017B67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305CD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33CE"/>
    <w:rsid w:val="00554BF4"/>
    <w:rsid w:val="005568DB"/>
    <w:rsid w:val="00557E81"/>
    <w:rsid w:val="005605B6"/>
    <w:rsid w:val="00560BDF"/>
    <w:rsid w:val="00561B64"/>
    <w:rsid w:val="005A393D"/>
    <w:rsid w:val="005B4C2B"/>
    <w:rsid w:val="005C2CA8"/>
    <w:rsid w:val="005D7247"/>
    <w:rsid w:val="005E6B6A"/>
    <w:rsid w:val="005F7BF7"/>
    <w:rsid w:val="00605DBD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E4522"/>
    <w:rsid w:val="00AF1200"/>
    <w:rsid w:val="00AF26A7"/>
    <w:rsid w:val="00B0639D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B7C18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B31FA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E6D"/>
  <w15:docId w15:val="{04A55367-F156-4FA9-9859-054A22B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73A7-5FE5-43BD-8ECF-D036DA19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P. Wozniak</cp:lastModifiedBy>
  <cp:revision>2</cp:revision>
  <cp:lastPrinted>2019-07-09T12:36:00Z</cp:lastPrinted>
  <dcterms:created xsi:type="dcterms:W3CDTF">2024-05-10T11:50:00Z</dcterms:created>
  <dcterms:modified xsi:type="dcterms:W3CDTF">2024-05-10T11:50:00Z</dcterms:modified>
</cp:coreProperties>
</file>