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18792" w14:textId="77777777" w:rsidR="004E32E9" w:rsidRDefault="004E3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</w:p>
    <w:p w14:paraId="7BEAF5C1" w14:textId="77777777" w:rsidR="004907FB" w:rsidRPr="008F4C89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8F4C89">
        <w:rPr>
          <w:b/>
          <w:color w:val="000000"/>
          <w:sz w:val="20"/>
          <w:szCs w:val="20"/>
        </w:rPr>
        <w:t>Załącznik nr 5 do SWZ</w:t>
      </w:r>
    </w:p>
    <w:p w14:paraId="7FE2E7EB" w14:textId="51D98EED" w:rsidR="006C6443" w:rsidRPr="005D1B38" w:rsidRDefault="006C6443" w:rsidP="006C6443">
      <w:pPr>
        <w:rPr>
          <w:b/>
          <w:sz w:val="20"/>
          <w:szCs w:val="20"/>
        </w:rPr>
      </w:pPr>
      <w:r w:rsidRPr="005D1B38">
        <w:rPr>
          <w:b/>
          <w:sz w:val="20"/>
          <w:szCs w:val="20"/>
        </w:rPr>
        <w:t xml:space="preserve">Znak sprawy: </w:t>
      </w:r>
      <w:r w:rsidR="00F96146" w:rsidRPr="00F96146">
        <w:rPr>
          <w:b/>
          <w:sz w:val="20"/>
          <w:szCs w:val="20"/>
        </w:rPr>
        <w:t>3</w:t>
      </w:r>
      <w:r w:rsidR="00CA7C0E">
        <w:rPr>
          <w:b/>
          <w:sz w:val="20"/>
          <w:szCs w:val="20"/>
        </w:rPr>
        <w:t>2</w:t>
      </w:r>
      <w:r w:rsidR="00F96146" w:rsidRPr="00F96146">
        <w:rPr>
          <w:b/>
          <w:sz w:val="20"/>
          <w:szCs w:val="20"/>
        </w:rPr>
        <w:t>.MOSIR.ZP.2024</w:t>
      </w:r>
    </w:p>
    <w:p w14:paraId="3EE8177C" w14:textId="77777777" w:rsidR="006C6443" w:rsidRDefault="006C6443" w:rsidP="006C6443">
      <w:pPr>
        <w:rPr>
          <w:b/>
          <w:i/>
          <w:sz w:val="20"/>
          <w:szCs w:val="20"/>
        </w:rPr>
      </w:pPr>
    </w:p>
    <w:p w14:paraId="68D9C64A" w14:textId="77777777" w:rsidR="006C6443" w:rsidRDefault="006C64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i/>
          <w:color w:val="000000"/>
        </w:rPr>
      </w:pPr>
    </w:p>
    <w:p w14:paraId="0598E15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5509CC5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0F0C79C" w14:textId="7FD935FE" w:rsidR="004907FB" w:rsidRPr="00E80B39" w:rsidRDefault="00024238" w:rsidP="00D56736">
      <w:pPr>
        <w:pStyle w:val="Normalny1"/>
        <w:spacing w:after="120"/>
        <w:rPr>
          <w:b/>
          <w:bCs/>
        </w:rPr>
      </w:pPr>
      <w:r w:rsidRPr="00E80B39">
        <w:rPr>
          <w:color w:val="000000"/>
          <w:szCs w:val="22"/>
        </w:rPr>
        <w:t xml:space="preserve">Na potrzeby postępowania o udzielenie zamówienia publicznego  pn. </w:t>
      </w:r>
      <w:r w:rsidR="00096D55" w:rsidRPr="00E80B39">
        <w:rPr>
          <w:b/>
          <w:szCs w:val="22"/>
        </w:rPr>
        <w:t>„</w:t>
      </w:r>
      <w:r w:rsidR="00CA7C0E" w:rsidRPr="00CA7C0E">
        <w:rPr>
          <w:b/>
          <w:szCs w:val="22"/>
        </w:rPr>
        <w:t xml:space="preserve">Remont stropodachu „białego budynku” w kompleksie stadionu im. Alfreda </w:t>
      </w:r>
      <w:proofErr w:type="spellStart"/>
      <w:r w:rsidR="00CA7C0E" w:rsidRPr="00CA7C0E">
        <w:rPr>
          <w:b/>
          <w:szCs w:val="22"/>
        </w:rPr>
        <w:t>Smoczyka</w:t>
      </w:r>
      <w:proofErr w:type="spellEnd"/>
      <w:r w:rsidR="00CA7C0E" w:rsidRPr="00CA7C0E">
        <w:rPr>
          <w:b/>
          <w:szCs w:val="22"/>
        </w:rPr>
        <w:t xml:space="preserve"> w Lesznie</w:t>
      </w:r>
      <w:bookmarkStart w:id="0" w:name="_GoBack"/>
      <w:bookmarkEnd w:id="0"/>
      <w:r w:rsidR="00096D55" w:rsidRPr="00E80B39">
        <w:rPr>
          <w:b/>
          <w:bCs/>
          <w:szCs w:val="22"/>
        </w:rPr>
        <w:t>”</w:t>
      </w:r>
      <w:r w:rsidRPr="00E80B39">
        <w:rPr>
          <w:i/>
          <w:color w:val="000000"/>
          <w:szCs w:val="22"/>
        </w:rPr>
        <w:t>,</w:t>
      </w:r>
      <w:r w:rsidR="00D56736">
        <w:rPr>
          <w:i/>
          <w:color w:val="000000"/>
          <w:szCs w:val="22"/>
        </w:rPr>
        <w:t xml:space="preserve"> </w:t>
      </w:r>
      <w:r w:rsidRPr="00E80B39">
        <w:rPr>
          <w:color w:val="000000"/>
        </w:rPr>
        <w:t>oświadczam, że:</w:t>
      </w:r>
    </w:p>
    <w:p w14:paraId="40267E1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1FC03111" w14:textId="144400B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2B2724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22B1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2BBA1E" w14:textId="3F3000A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0D8FE38C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932BF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5BCAEC4" w14:textId="0A91EFC2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228965D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43A94" w14:textId="0427FD8E" w:rsidR="00FA7576" w:rsidRDefault="00FA7576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D36F260" w14:textId="77777777" w:rsidR="008F4C89" w:rsidRDefault="008F4C8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F17FAF5" w14:textId="5C8B7021" w:rsidR="004907FB" w:rsidRDefault="00024238" w:rsidP="00F45A1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…………….………………………………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F96146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sectPr w:rsidR="004907FB" w:rsidSect="005F015E">
      <w:head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ED23" w14:textId="77777777" w:rsidR="007E5A3D" w:rsidRDefault="007E5A3D">
      <w:pPr>
        <w:spacing w:after="0" w:line="240" w:lineRule="auto"/>
      </w:pPr>
      <w:r>
        <w:separator/>
      </w:r>
    </w:p>
  </w:endnote>
  <w:endnote w:type="continuationSeparator" w:id="0">
    <w:p w14:paraId="64D00D92" w14:textId="77777777" w:rsidR="007E5A3D" w:rsidRDefault="007E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0FC69" w14:textId="77777777" w:rsidR="007E5A3D" w:rsidRDefault="007E5A3D">
      <w:pPr>
        <w:spacing w:after="0" w:line="240" w:lineRule="auto"/>
      </w:pPr>
      <w:r>
        <w:separator/>
      </w:r>
    </w:p>
  </w:footnote>
  <w:footnote w:type="continuationSeparator" w:id="0">
    <w:p w14:paraId="0CD26064" w14:textId="77777777" w:rsidR="007E5A3D" w:rsidRDefault="007E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7C3E" w14:textId="77777777" w:rsidR="004907FB" w:rsidRDefault="004907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814B1"/>
    <w:rsid w:val="00096D55"/>
    <w:rsid w:val="001615A3"/>
    <w:rsid w:val="00175208"/>
    <w:rsid w:val="001B01D4"/>
    <w:rsid w:val="00236D9D"/>
    <w:rsid w:val="004907FB"/>
    <w:rsid w:val="004E32E9"/>
    <w:rsid w:val="00515A34"/>
    <w:rsid w:val="005D1B38"/>
    <w:rsid w:val="005F015E"/>
    <w:rsid w:val="006C6443"/>
    <w:rsid w:val="006D3FE8"/>
    <w:rsid w:val="007056AD"/>
    <w:rsid w:val="00730FBB"/>
    <w:rsid w:val="007A0059"/>
    <w:rsid w:val="007C184A"/>
    <w:rsid w:val="007E5A3D"/>
    <w:rsid w:val="008B6645"/>
    <w:rsid w:val="008F4C89"/>
    <w:rsid w:val="00C51763"/>
    <w:rsid w:val="00C555CE"/>
    <w:rsid w:val="00CA7C0E"/>
    <w:rsid w:val="00CB301B"/>
    <w:rsid w:val="00CC4F24"/>
    <w:rsid w:val="00CE684C"/>
    <w:rsid w:val="00D56736"/>
    <w:rsid w:val="00E271C3"/>
    <w:rsid w:val="00E80B39"/>
    <w:rsid w:val="00F45A1C"/>
    <w:rsid w:val="00F96146"/>
    <w:rsid w:val="00F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6416"/>
  <w15:docId w15:val="{4BC98928-95C6-4826-AAF8-30146EF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5E"/>
  </w:style>
  <w:style w:type="paragraph" w:styleId="Nagwek1">
    <w:name w:val="heading 1"/>
    <w:basedOn w:val="Normalny"/>
    <w:next w:val="Normalny"/>
    <w:uiPriority w:val="9"/>
    <w:qFormat/>
    <w:rsid w:val="005F0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F0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F0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F0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F01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F0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0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F01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5F0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38"/>
  </w:style>
  <w:style w:type="paragraph" w:styleId="Stopka">
    <w:name w:val="footer"/>
    <w:basedOn w:val="Normalny"/>
    <w:link w:val="Stopka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38"/>
  </w:style>
  <w:style w:type="paragraph" w:styleId="Tekstdymka">
    <w:name w:val="Balloon Text"/>
    <w:basedOn w:val="Normalny"/>
    <w:link w:val="TekstdymkaZnak"/>
    <w:uiPriority w:val="99"/>
    <w:semiHidden/>
    <w:unhideWhenUsed/>
    <w:rsid w:val="005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38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096D5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Kopacz</cp:lastModifiedBy>
  <cp:revision>23</cp:revision>
  <cp:lastPrinted>2022-07-12T11:54:00Z</cp:lastPrinted>
  <dcterms:created xsi:type="dcterms:W3CDTF">2021-03-01T08:24:00Z</dcterms:created>
  <dcterms:modified xsi:type="dcterms:W3CDTF">2024-07-25T00:49:00Z</dcterms:modified>
</cp:coreProperties>
</file>