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bookmarkStart w:id="0" w:name="_GoBack"/>
      <w:bookmarkEnd w:id="0"/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 </w:t>
      </w:r>
      <w:r>
        <w:rPr>
          <w:rFonts w:eastAsia="Times New Roman"/>
        </w:rPr>
        <w:t>PLN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9D7A73">
        <w:rPr>
          <w:rFonts w:eastAsia="Times New Roman"/>
        </w:rPr>
        <w:t>14</w:t>
      </w:r>
      <w:r>
        <w:rPr>
          <w:rFonts w:eastAsia="Times New Roman"/>
        </w:rPr>
        <w:t xml:space="preserve"> dni od daty wystawienia faktury 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B11B3C">
        <w:rPr>
          <w:rFonts w:eastAsia="Times New Roman"/>
          <w:color w:val="000000"/>
        </w:rPr>
        <w:t>16 luty</w:t>
      </w:r>
      <w:r w:rsidR="006C216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202</w:t>
      </w:r>
      <w:r w:rsidR="00B11B3C">
        <w:rPr>
          <w:rFonts w:eastAsia="Times New Roman"/>
          <w:color w:val="000000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3C54AD"/>
    <w:rsid w:val="005054A6"/>
    <w:rsid w:val="00551F2A"/>
    <w:rsid w:val="006C216D"/>
    <w:rsid w:val="006C706A"/>
    <w:rsid w:val="007158F4"/>
    <w:rsid w:val="009B1F3C"/>
    <w:rsid w:val="009D7A73"/>
    <w:rsid w:val="00AA57E2"/>
    <w:rsid w:val="00B11B3C"/>
    <w:rsid w:val="00BF5605"/>
    <w:rsid w:val="00C3630B"/>
    <w:rsid w:val="00C752E5"/>
    <w:rsid w:val="00DD61AD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6</cp:revision>
  <dcterms:created xsi:type="dcterms:W3CDTF">2023-11-20T06:17:00Z</dcterms:created>
  <dcterms:modified xsi:type="dcterms:W3CDTF">2024-02-05T07:55:00Z</dcterms:modified>
</cp:coreProperties>
</file>