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B458" w14:textId="4B41987B" w:rsidR="00DF5CE7" w:rsidRPr="0053518F" w:rsidRDefault="006F71E5" w:rsidP="00DF5CE7">
      <w:pPr>
        <w:autoSpaceDE w:val="0"/>
        <w:autoSpaceDN w:val="0"/>
        <w:adjustRightInd w:val="0"/>
        <w:spacing w:before="120" w:after="0" w:line="240" w:lineRule="auto"/>
        <w:ind w:left="5103"/>
        <w:jc w:val="right"/>
        <w:rPr>
          <w:rFonts w:asciiTheme="minorHAnsi" w:eastAsia="ArialNarrow,Bold" w:hAnsiTheme="minorHAnsi" w:cs="Arial"/>
          <w:b/>
          <w:bCs/>
          <w:color w:val="000000"/>
        </w:rPr>
      </w:pPr>
      <w:r w:rsidRPr="0053518F">
        <w:rPr>
          <w:rFonts w:asciiTheme="minorHAnsi" w:eastAsia="ArialNarrow,Bold" w:hAnsiTheme="minorHAnsi" w:cs="Arial"/>
          <w:b/>
          <w:bCs/>
          <w:color w:val="000000"/>
        </w:rPr>
        <w:t xml:space="preserve">    </w:t>
      </w:r>
      <w:r w:rsidR="00012573">
        <w:rPr>
          <w:rFonts w:asciiTheme="minorHAnsi" w:eastAsia="ArialNarrow,Bold" w:hAnsiTheme="minorHAnsi" w:cs="Arial"/>
          <w:b/>
          <w:bCs/>
          <w:color w:val="000000"/>
        </w:rPr>
        <w:t>Załącznik nr 5</w:t>
      </w:r>
    </w:p>
    <w:p w14:paraId="31DD61F2" w14:textId="77777777" w:rsidR="006F71E5" w:rsidRPr="00CF4A79" w:rsidRDefault="006F71E5" w:rsidP="006F71E5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</w:p>
    <w:p w14:paraId="15034BFF" w14:textId="77777777"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 </w:t>
      </w:r>
      <w:r w:rsidRPr="00CF4A79">
        <w:rPr>
          <w:rFonts w:asciiTheme="minorHAnsi" w:eastAsia="ArialNarrow" w:hAnsiTheme="minorHAnsi" w:cs="ArialNarrow"/>
        </w:rPr>
        <w:t>………………………………</w:t>
      </w:r>
    </w:p>
    <w:p w14:paraId="3A872943" w14:textId="77777777"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 xml:space="preserve">    (pieczęć Wykonawcy)</w:t>
      </w:r>
    </w:p>
    <w:p w14:paraId="6E46CEF2" w14:textId="27A9687E" w:rsidR="006F71E5" w:rsidRPr="00CF4A79" w:rsidRDefault="00850F33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</w:t>
      </w:r>
    </w:p>
    <w:p w14:paraId="1C77408F" w14:textId="77777777" w:rsidR="006F71E5" w:rsidRDefault="006F71E5" w:rsidP="00DF61D1">
      <w:pPr>
        <w:spacing w:after="0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</w:p>
    <w:p w14:paraId="25F46C97" w14:textId="3093A029" w:rsidR="006F71E5" w:rsidRPr="0053518F" w:rsidRDefault="00123F02" w:rsidP="006F71E5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ArialNarrow,Bold" w:hAnsiTheme="minorHAnsi" w:cs="Arial"/>
          <w:b/>
          <w:bCs/>
          <w:color w:val="000000"/>
          <w:sz w:val="24"/>
          <w:szCs w:val="24"/>
        </w:rPr>
        <w:t xml:space="preserve">WYKAZ </w:t>
      </w:r>
      <w:r w:rsidR="0053518F" w:rsidRPr="0053518F">
        <w:rPr>
          <w:rFonts w:asciiTheme="minorHAnsi" w:eastAsia="ArialNarrow,Bold" w:hAnsiTheme="minorHAnsi" w:cs="Arial"/>
          <w:b/>
          <w:bCs/>
          <w:color w:val="000000"/>
          <w:sz w:val="24"/>
          <w:szCs w:val="24"/>
        </w:rPr>
        <w:t>USŁUG</w:t>
      </w:r>
    </w:p>
    <w:p w14:paraId="67812D8D" w14:textId="0CA97D1D" w:rsidR="0096553B" w:rsidRPr="0096553B" w:rsidRDefault="006F71E5" w:rsidP="009655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53518F">
        <w:rPr>
          <w:rFonts w:asciiTheme="minorHAnsi" w:hAnsiTheme="minorHAnsi" w:cs="Arial"/>
        </w:rPr>
        <w:t>składany w ramach zamówienia publicznego p</w:t>
      </w:r>
      <w:r w:rsidR="0096553B">
        <w:rPr>
          <w:rFonts w:asciiTheme="minorHAnsi" w:hAnsiTheme="minorHAnsi" w:cs="Arial"/>
        </w:rPr>
        <w:t>.</w:t>
      </w:r>
      <w:r w:rsidRPr="0053518F">
        <w:rPr>
          <w:rFonts w:asciiTheme="minorHAnsi" w:hAnsiTheme="minorHAnsi" w:cs="Arial"/>
        </w:rPr>
        <w:t>n</w:t>
      </w:r>
      <w:r w:rsidR="0096553B">
        <w:rPr>
          <w:rFonts w:asciiTheme="minorHAnsi" w:hAnsiTheme="minorHAnsi" w:cs="Arial"/>
        </w:rPr>
        <w:t>.</w:t>
      </w:r>
      <w:r w:rsidR="0096553B" w:rsidRPr="00BA3015">
        <w:rPr>
          <w:rFonts w:eastAsia="Times New Roman"/>
          <w:b/>
          <w:bCs/>
          <w:szCs w:val="24"/>
          <w:lang w:eastAsia="pl-PL"/>
        </w:rPr>
        <w:t xml:space="preserve"> </w:t>
      </w:r>
      <w:r w:rsidR="0096553B">
        <w:rPr>
          <w:rFonts w:asciiTheme="minorHAnsi" w:hAnsiTheme="minorHAnsi" w:cs="Arial"/>
        </w:rPr>
        <w:t>specjalistyczna aparatura medyczna w ramach zadania p.n.</w:t>
      </w:r>
      <w:r w:rsidR="00B22E07">
        <w:rPr>
          <w:rFonts w:asciiTheme="minorHAnsi" w:hAnsiTheme="minorHAnsi" w:cs="Arial"/>
          <w:b/>
          <w:lang w:bidi="pl-PL"/>
        </w:rPr>
        <w:t xml:space="preserve"> „Zakup sprzętu do diagnostyki i leczenia raka płuca” dla pneumonologii na lata 2023-2024</w:t>
      </w:r>
      <w:r w:rsidR="0096553B">
        <w:rPr>
          <w:rFonts w:asciiTheme="minorHAnsi" w:hAnsiTheme="minorHAnsi" w:cs="Arial"/>
          <w:b/>
          <w:lang w:bidi="pl-PL"/>
        </w:rPr>
        <w:t xml:space="preserve"> w ramach programu wieloletniego pn. Narodowa Strategia Onkologiczna</w:t>
      </w:r>
      <w:r w:rsidR="00B22E07">
        <w:rPr>
          <w:rFonts w:asciiTheme="minorHAnsi" w:hAnsiTheme="minorHAnsi" w:cs="Arial"/>
          <w:b/>
          <w:lang w:bidi="pl-PL"/>
        </w:rPr>
        <w:t xml:space="preserve">. </w:t>
      </w:r>
    </w:p>
    <w:p w14:paraId="0EF1262B" w14:textId="6D01575B" w:rsidR="006F71E5" w:rsidRPr="00CF4A79" w:rsidRDefault="00DF61D1" w:rsidP="00B22E07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</w:rPr>
        <w:t xml:space="preserve">Wykaz usług </w:t>
      </w:r>
      <w:r w:rsidR="006F71E5" w:rsidRPr="0053518F">
        <w:rPr>
          <w:rFonts w:asciiTheme="minorHAnsi" w:hAnsiTheme="minorHAnsi" w:cs="Arial"/>
        </w:rPr>
        <w:t>wykonanych, w zakresie niezbędnym do wykazania spełnienia warunku zdolności technicznej lub zawodowe</w:t>
      </w:r>
      <w:r w:rsidR="00123F02">
        <w:rPr>
          <w:rFonts w:asciiTheme="minorHAnsi" w:hAnsiTheme="minorHAnsi" w:cs="Arial"/>
        </w:rPr>
        <w:t xml:space="preserve">j w okresie ostatnich </w:t>
      </w:r>
      <w:r w:rsidR="00A54393">
        <w:rPr>
          <w:rFonts w:asciiTheme="minorHAnsi" w:hAnsiTheme="minorHAnsi" w:cs="Arial"/>
        </w:rPr>
        <w:t>trzech</w:t>
      </w:r>
      <w:r w:rsidR="0053518F" w:rsidRPr="0053518F">
        <w:rPr>
          <w:rFonts w:asciiTheme="minorHAnsi" w:hAnsiTheme="minorHAnsi" w:cs="Arial"/>
        </w:rPr>
        <w:t xml:space="preserve"> lat</w:t>
      </w:r>
      <w:r w:rsidR="006F71E5" w:rsidRPr="0053518F">
        <w:rPr>
          <w:rFonts w:asciiTheme="minorHAnsi" w:hAnsiTheme="minorHAnsi" w:cs="Arial"/>
        </w:rPr>
        <w:t xml:space="preserve"> przed upływem terminu składania ofert, a jeżeli okres prowadzenia działalności jest krótszy - w tym okresie, z podaniem ich wartości, przedmiotu, dat wykonania i odbiorców – zgodnie z wymag</w:t>
      </w:r>
      <w:r w:rsidR="00E21C0C">
        <w:rPr>
          <w:rFonts w:asciiTheme="minorHAnsi" w:hAnsiTheme="minorHAnsi" w:cs="Arial"/>
        </w:rPr>
        <w:t xml:space="preserve">aniami określonymi w </w:t>
      </w:r>
      <w:r w:rsidR="00012573">
        <w:rPr>
          <w:rFonts w:asciiTheme="minorHAnsi" w:hAnsiTheme="minorHAnsi" w:cs="Arial"/>
        </w:rPr>
        <w:t>Zapytaniu ofertowym.</w:t>
      </w:r>
    </w:p>
    <w:p w14:paraId="5451F8F1" w14:textId="77777777" w:rsidR="006F71E5" w:rsidRPr="00CF4A79" w:rsidRDefault="006F71E5" w:rsidP="006F71E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6F71E5" w:rsidRPr="00CF4A79" w14:paraId="14CFA58F" w14:textId="77777777" w:rsidTr="00DF61D1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7C80DAA" w14:textId="77777777" w:rsidR="006F71E5" w:rsidRPr="00CF4A79" w:rsidRDefault="006F71E5" w:rsidP="00DF6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0C123FB" w14:textId="77777777" w:rsidR="006F71E5" w:rsidRPr="00CF4A79" w:rsidRDefault="006F71E5" w:rsidP="00DF6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C8DF2E8" w14:textId="77777777" w:rsidR="006F71E5" w:rsidRPr="00CF4A79" w:rsidRDefault="006F71E5" w:rsidP="00DF61D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CAC73E4" w14:textId="77777777" w:rsidR="006F71E5" w:rsidRPr="00CF4A79" w:rsidRDefault="006F71E5" w:rsidP="00DF61D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3EE6CD5A" w14:textId="77777777" w:rsidR="006F71E5" w:rsidRPr="00CF4A79" w:rsidRDefault="006F71E5" w:rsidP="00DF61D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760DDD9" w14:textId="77777777" w:rsidR="006F71E5" w:rsidRPr="00CF4A79" w:rsidRDefault="006F71E5" w:rsidP="00DF61D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A2B93BE" w14:textId="77777777" w:rsidR="006F71E5" w:rsidRPr="00CF4A79" w:rsidRDefault="006F71E5" w:rsidP="00DF61D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 xml:space="preserve">Data zakończenia dostaw </w:t>
            </w:r>
            <w:r w:rsidRPr="00CF4A79">
              <w:rPr>
                <w:rFonts w:asciiTheme="minorHAnsi" w:hAnsiTheme="minorHAnsi"/>
                <w:b/>
              </w:rPr>
              <w:br/>
              <w:t>(jeśli dotyczy)</w:t>
            </w:r>
          </w:p>
        </w:tc>
      </w:tr>
      <w:tr w:rsidR="006F71E5" w:rsidRPr="00CF4A79" w14:paraId="70CB6303" w14:textId="77777777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7D0F2800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14:paraId="497E8C06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6CE9E1F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F94B9DF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7AB52BD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291F560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47F401D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14:paraId="5BCB9554" w14:textId="77777777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45A2590F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14:paraId="003F6EBE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C881DC8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CEB4253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85C22A6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1AA127E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49463F5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14:paraId="671306E0" w14:textId="77777777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2C2CA3DD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14:paraId="479721C9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BF80752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53D8C76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5426321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EE1E824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B939048" w14:textId="77777777"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5FFBAECB" w14:textId="77777777" w:rsidR="006F71E5" w:rsidRDefault="006F71E5" w:rsidP="006F71E5">
      <w:pPr>
        <w:spacing w:after="0"/>
        <w:jc w:val="both"/>
        <w:rPr>
          <w:rFonts w:asciiTheme="minorHAnsi" w:hAnsiTheme="minorHAnsi" w:cs="Tahoma"/>
          <w:highlight w:val="yellow"/>
        </w:rPr>
      </w:pPr>
    </w:p>
    <w:p w14:paraId="7B10F62F" w14:textId="77777777" w:rsidR="00381692" w:rsidRDefault="00381692" w:rsidP="006F71E5">
      <w:pPr>
        <w:spacing w:after="0"/>
        <w:jc w:val="both"/>
        <w:rPr>
          <w:rFonts w:asciiTheme="minorHAnsi" w:hAnsiTheme="minorHAnsi" w:cs="Tahoma"/>
          <w:highlight w:val="yellow"/>
        </w:rPr>
      </w:pPr>
    </w:p>
    <w:p w14:paraId="1AE51B0F" w14:textId="77777777" w:rsidR="00381692" w:rsidRDefault="00381692" w:rsidP="006F71E5">
      <w:pPr>
        <w:spacing w:after="0"/>
        <w:jc w:val="both"/>
        <w:rPr>
          <w:rFonts w:asciiTheme="minorHAnsi" w:hAnsiTheme="minorHAnsi" w:cs="Tahoma"/>
          <w:highlight w:val="yellow"/>
        </w:rPr>
      </w:pPr>
    </w:p>
    <w:p w14:paraId="12CDEB12" w14:textId="77777777" w:rsidR="00381692" w:rsidRPr="00CF4A79" w:rsidRDefault="00381692" w:rsidP="006F71E5">
      <w:pPr>
        <w:spacing w:after="0"/>
        <w:jc w:val="both"/>
        <w:rPr>
          <w:rFonts w:asciiTheme="minorHAnsi" w:hAnsiTheme="minorHAnsi" w:cs="Tahoma"/>
          <w:highlight w:val="yellow"/>
        </w:rPr>
      </w:pPr>
    </w:p>
    <w:p w14:paraId="556D7F68" w14:textId="27B79AB7"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hAnsiTheme="minorHAnsi" w:cs="Arial"/>
          <w:sz w:val="24"/>
          <w:szCs w:val="24"/>
        </w:rPr>
        <w:t>......</w:t>
      </w:r>
      <w:r w:rsidR="0053518F">
        <w:rPr>
          <w:rFonts w:asciiTheme="minorHAnsi" w:hAnsiTheme="minorHAnsi" w:cs="Arial"/>
          <w:sz w:val="24"/>
          <w:szCs w:val="24"/>
        </w:rPr>
        <w:t>................, data ………… 20</w:t>
      </w:r>
      <w:r w:rsidR="00DF61D1">
        <w:rPr>
          <w:rFonts w:asciiTheme="minorHAnsi" w:hAnsiTheme="minorHAnsi" w:cs="Arial"/>
          <w:sz w:val="24"/>
          <w:szCs w:val="24"/>
        </w:rPr>
        <w:t>2</w:t>
      </w:r>
      <w:r w:rsidR="000D7FB0">
        <w:rPr>
          <w:rFonts w:asciiTheme="minorHAnsi" w:hAnsiTheme="minorHAnsi" w:cs="Arial"/>
          <w:sz w:val="24"/>
          <w:szCs w:val="24"/>
        </w:rPr>
        <w:t>3</w:t>
      </w:r>
      <w:r w:rsidRPr="00CF4A79">
        <w:rPr>
          <w:rFonts w:asciiTheme="minorHAnsi" w:hAnsiTheme="minorHAnsi" w:cs="Arial"/>
          <w:sz w:val="24"/>
          <w:szCs w:val="24"/>
        </w:rPr>
        <w:t>r.</w:t>
      </w:r>
    </w:p>
    <w:p w14:paraId="64BD9491" w14:textId="77777777"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hAnsiTheme="minorHAnsi" w:cs="Arial"/>
          <w:sz w:val="24"/>
          <w:szCs w:val="24"/>
        </w:rPr>
        <w:t>___________________________</w:t>
      </w:r>
    </w:p>
    <w:p w14:paraId="57F96C12" w14:textId="77777777"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Pieczątka i podpis Wykonawcy lub</w:t>
      </w:r>
    </w:p>
    <w:p w14:paraId="16B3CFE0" w14:textId="77777777"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14:paraId="0B3A75FB" w14:textId="77777777" w:rsidR="006F71E5" w:rsidRPr="00CF4A79" w:rsidRDefault="0090292A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Wykonawcy</w:t>
      </w:r>
    </w:p>
    <w:p w14:paraId="5CCCDB19" w14:textId="77777777"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9FE41C6" w14:textId="77777777" w:rsidR="00976296" w:rsidRPr="0053518F" w:rsidRDefault="00902838" w:rsidP="0053518F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</w:p>
    <w:sectPr w:rsidR="00976296" w:rsidRPr="0053518F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B38B" w14:textId="77777777" w:rsidR="00F07694" w:rsidRDefault="00F07694">
      <w:pPr>
        <w:spacing w:after="0" w:line="240" w:lineRule="auto"/>
      </w:pPr>
      <w:r>
        <w:separator/>
      </w:r>
    </w:p>
  </w:endnote>
  <w:endnote w:type="continuationSeparator" w:id="0">
    <w:p w14:paraId="1E8E57EA" w14:textId="77777777" w:rsidR="00F07694" w:rsidRDefault="00F0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DDBA" w14:textId="77777777" w:rsidR="0009524F" w:rsidRPr="0053518F" w:rsidRDefault="006E2D1F" w:rsidP="0053518F">
    <w:pPr>
      <w:pBdr>
        <w:top w:val="single" w:sz="4" w:space="1" w:color="auto"/>
      </w:pBdr>
      <w:autoSpaceDE w:val="0"/>
      <w:autoSpaceDN w:val="0"/>
      <w:adjustRightInd w:val="0"/>
      <w:jc w:val="center"/>
      <w:rPr>
        <w:rFonts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8C87C4E" wp14:editId="5E5569F7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F1A53" w14:textId="77777777" w:rsidR="0009524F" w:rsidRPr="00333268" w:rsidRDefault="006E2D1F" w:rsidP="006C6165">
                          <w:pPr>
                            <w:pStyle w:val="Stopka"/>
                            <w:jc w:val="center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0F33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0F33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D31A3B7" w14:textId="77777777" w:rsidR="0009524F" w:rsidRDefault="000952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87C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" strokecolor="white [3212]">
              <v:textbox>
                <w:txbxContent>
                  <w:p w14:paraId="0DCF1A53" w14:textId="77777777" w:rsidR="0009524F" w:rsidRPr="00333268" w:rsidRDefault="006E2D1F" w:rsidP="006C6165">
                    <w:pPr>
                      <w:pStyle w:val="Stopka"/>
                      <w:jc w:val="center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50F33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50F33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D31A3B7" w14:textId="77777777" w:rsidR="0009524F" w:rsidRDefault="0009524F"/>
                </w:txbxContent>
              </v:textbox>
              <w10:wrap type="square" anchorx="margin"/>
            </v:shape>
          </w:pict>
        </mc:Fallback>
      </mc:AlternateContent>
    </w:r>
    <w:r w:rsidR="0053518F" w:rsidRPr="0053518F"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D8F8" w14:textId="77777777" w:rsidR="00F07694" w:rsidRDefault="00F07694">
      <w:pPr>
        <w:spacing w:after="0" w:line="240" w:lineRule="auto"/>
      </w:pPr>
      <w:r>
        <w:separator/>
      </w:r>
    </w:p>
  </w:footnote>
  <w:footnote w:type="continuationSeparator" w:id="0">
    <w:p w14:paraId="2996C491" w14:textId="77777777" w:rsidR="00F07694" w:rsidRDefault="00F0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762E" w14:textId="5CA90827" w:rsidR="0009524F" w:rsidRPr="007A31F2" w:rsidRDefault="0009524F" w:rsidP="00DF61D1">
    <w:pPr>
      <w:pStyle w:val="Nagwek"/>
      <w:ind w:left="-56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6960353">
    <w:abstractNumId w:val="15"/>
  </w:num>
  <w:num w:numId="2" w16cid:durableId="1128818007">
    <w:abstractNumId w:val="15"/>
  </w:num>
  <w:num w:numId="3" w16cid:durableId="761032867">
    <w:abstractNumId w:val="19"/>
  </w:num>
  <w:num w:numId="4" w16cid:durableId="529415774">
    <w:abstractNumId w:val="21"/>
  </w:num>
  <w:num w:numId="5" w16cid:durableId="506748291">
    <w:abstractNumId w:val="26"/>
  </w:num>
  <w:num w:numId="6" w16cid:durableId="237063202">
    <w:abstractNumId w:val="6"/>
  </w:num>
  <w:num w:numId="7" w16cid:durableId="836654712">
    <w:abstractNumId w:val="3"/>
  </w:num>
  <w:num w:numId="8" w16cid:durableId="565068794">
    <w:abstractNumId w:val="13"/>
  </w:num>
  <w:num w:numId="9" w16cid:durableId="1809318155">
    <w:abstractNumId w:val="9"/>
  </w:num>
  <w:num w:numId="10" w16cid:durableId="1167162557">
    <w:abstractNumId w:val="2"/>
  </w:num>
  <w:num w:numId="11" w16cid:durableId="47919904">
    <w:abstractNumId w:val="7"/>
  </w:num>
  <w:num w:numId="12" w16cid:durableId="195436731">
    <w:abstractNumId w:val="5"/>
  </w:num>
  <w:num w:numId="13" w16cid:durableId="1337342554">
    <w:abstractNumId w:val="20"/>
  </w:num>
  <w:num w:numId="14" w16cid:durableId="928319500">
    <w:abstractNumId w:val="8"/>
  </w:num>
  <w:num w:numId="15" w16cid:durableId="207189013">
    <w:abstractNumId w:val="23"/>
  </w:num>
  <w:num w:numId="16" w16cid:durableId="384183126">
    <w:abstractNumId w:val="16"/>
  </w:num>
  <w:num w:numId="17" w16cid:durableId="1983188425">
    <w:abstractNumId w:val="18"/>
  </w:num>
  <w:num w:numId="18" w16cid:durableId="800415333">
    <w:abstractNumId w:val="11"/>
  </w:num>
  <w:num w:numId="19" w16cid:durableId="378820179">
    <w:abstractNumId w:val="14"/>
  </w:num>
  <w:num w:numId="20" w16cid:durableId="1352225564">
    <w:abstractNumId w:val="24"/>
  </w:num>
  <w:num w:numId="21" w16cid:durableId="1829513032">
    <w:abstractNumId w:val="0"/>
  </w:num>
  <w:num w:numId="22" w16cid:durableId="1610238423">
    <w:abstractNumId w:val="17"/>
  </w:num>
  <w:num w:numId="23" w16cid:durableId="1780374252">
    <w:abstractNumId w:val="25"/>
  </w:num>
  <w:num w:numId="24" w16cid:durableId="1756517119">
    <w:abstractNumId w:val="4"/>
  </w:num>
  <w:num w:numId="25" w16cid:durableId="1000542795">
    <w:abstractNumId w:val="1"/>
  </w:num>
  <w:num w:numId="26" w16cid:durableId="1970896500">
    <w:abstractNumId w:val="10"/>
  </w:num>
  <w:num w:numId="27" w16cid:durableId="2119176729">
    <w:abstractNumId w:val="22"/>
  </w:num>
  <w:num w:numId="28" w16cid:durableId="959070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1F"/>
    <w:rsid w:val="00012573"/>
    <w:rsid w:val="000671BD"/>
    <w:rsid w:val="0009524F"/>
    <w:rsid w:val="000C20D4"/>
    <w:rsid w:val="000D2C37"/>
    <w:rsid w:val="000D7FB0"/>
    <w:rsid w:val="00123F02"/>
    <w:rsid w:val="00161D58"/>
    <w:rsid w:val="001D5EE5"/>
    <w:rsid w:val="001E7559"/>
    <w:rsid w:val="00250CCF"/>
    <w:rsid w:val="002A37BC"/>
    <w:rsid w:val="002B6A8A"/>
    <w:rsid w:val="0033568A"/>
    <w:rsid w:val="00345E32"/>
    <w:rsid w:val="00381692"/>
    <w:rsid w:val="003D7443"/>
    <w:rsid w:val="00474FCB"/>
    <w:rsid w:val="0053518F"/>
    <w:rsid w:val="006067D0"/>
    <w:rsid w:val="00646EC5"/>
    <w:rsid w:val="006B4E31"/>
    <w:rsid w:val="006C6165"/>
    <w:rsid w:val="006E2D1F"/>
    <w:rsid w:val="006F71E5"/>
    <w:rsid w:val="00744DFC"/>
    <w:rsid w:val="007C7A89"/>
    <w:rsid w:val="00841EA9"/>
    <w:rsid w:val="00850F33"/>
    <w:rsid w:val="00862509"/>
    <w:rsid w:val="008A22B5"/>
    <w:rsid w:val="00902838"/>
    <w:rsid w:val="0090292A"/>
    <w:rsid w:val="0096553B"/>
    <w:rsid w:val="00976296"/>
    <w:rsid w:val="00A15715"/>
    <w:rsid w:val="00A54393"/>
    <w:rsid w:val="00AE6FAE"/>
    <w:rsid w:val="00B22E07"/>
    <w:rsid w:val="00C1132C"/>
    <w:rsid w:val="00C136F7"/>
    <w:rsid w:val="00C50819"/>
    <w:rsid w:val="00DF5CE7"/>
    <w:rsid w:val="00DF61D1"/>
    <w:rsid w:val="00E21C0C"/>
    <w:rsid w:val="00EC224C"/>
    <w:rsid w:val="00F07694"/>
    <w:rsid w:val="00F34483"/>
    <w:rsid w:val="00F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16783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rsid w:val="006F7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KSIEGOWOSC</cp:lastModifiedBy>
  <cp:revision>8</cp:revision>
  <dcterms:created xsi:type="dcterms:W3CDTF">2023-02-15T14:45:00Z</dcterms:created>
  <dcterms:modified xsi:type="dcterms:W3CDTF">2023-08-17T08:01:00Z</dcterms:modified>
</cp:coreProperties>
</file>