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3729C5E1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4C529C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>nazwa wykonawców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128AC210" w:rsidR="007526BC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F810D5">
        <w:rPr>
          <w:rFonts w:ascii="Arial" w:eastAsia="Calibri" w:hAnsi="Arial" w:cs="Arial"/>
          <w:b/>
          <w:i/>
          <w:sz w:val="20"/>
          <w:szCs w:val="20"/>
        </w:rPr>
        <w:t xml:space="preserve">Sukcesywne dostawy oleju napędowego do 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>CzPK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2FD231E2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(należy </w:t>
      </w:r>
      <w:r w:rsidRPr="00DF3FAD">
        <w:rPr>
          <w:rFonts w:ascii="Arial" w:eastAsia="Times New Roman" w:hAnsi="Arial" w:cs="Arial"/>
          <w:sz w:val="16"/>
          <w:szCs w:val="16"/>
          <w:lang w:eastAsia="pl-PL"/>
        </w:rPr>
        <w:t>wskazać</w:t>
      </w:r>
      <w:r w:rsidR="00E33F68" w:rsidRPr="00DF3FAD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DF3FAD">
        <w:rPr>
          <w:rFonts w:ascii="Arial" w:eastAsia="Times New Roman" w:hAnsi="Arial" w:cs="Arial"/>
          <w:sz w:val="16"/>
          <w:szCs w:val="16"/>
          <w:lang w:eastAsia="pl-PL"/>
        </w:rPr>
        <w:t xml:space="preserve"> które dostawy</w:t>
      </w:r>
      <w:r w:rsidR="00EF11EC" w:rsidRPr="00DF3FA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DF3FAD">
        <w:rPr>
          <w:rFonts w:ascii="Arial" w:eastAsia="Times New Roman" w:hAnsi="Arial" w:cs="Arial"/>
          <w:sz w:val="16"/>
          <w:szCs w:val="16"/>
          <w:lang w:eastAsia="pl-PL"/>
        </w:rPr>
        <w:t>wchodzące w zakres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przedmiotu zamówienia wykonają 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A45F83E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197C36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DF3FAD">
        <w:rPr>
          <w:rFonts w:ascii="Arial" w:eastAsia="Times New Roman" w:hAnsi="Arial" w:cs="Arial"/>
          <w:sz w:val="16"/>
          <w:szCs w:val="16"/>
          <w:lang w:eastAsia="pl-PL"/>
        </w:rPr>
        <w:t>które dostawy wchodzące w zakres przedmiotu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84B9519" w14:textId="77777777" w:rsidR="007717FD" w:rsidRDefault="007717FD" w:rsidP="007717F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583F746" w14:textId="18EBC75A" w:rsidR="007717FD" w:rsidRDefault="007717FD" w:rsidP="007717F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3F2D335C" w14:textId="7612BE6A" w:rsidR="00AA239F" w:rsidRPr="0070251B" w:rsidRDefault="007717FD" w:rsidP="007717FD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 imieniu Wykonawców wspólnie ubiegających się o udzielenie zamówienia </w:t>
      </w:r>
      <w:r w:rsidR="0070251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(np.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konsorcjum, spółka cywilna</w:t>
      </w:r>
      <w:bookmarkStart w:id="0" w:name="_Hlk104444164"/>
      <w:r w:rsidR="0070251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),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</w:t>
      </w:r>
      <w:r w:rsidR="00BE1927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.4. SWZ </w:t>
      </w:r>
      <w:r w:rsidR="0070251B">
        <w:rPr>
          <w:rFonts w:ascii="Arial" w:eastAsia="Arial" w:hAnsi="Arial" w:cs="Arial"/>
          <w:b/>
          <w:i/>
          <w:color w:val="FF0000"/>
          <w:sz w:val="20"/>
          <w:szCs w:val="20"/>
        </w:rPr>
        <w:br/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i podpisane zgodnie z pkt 1</w:t>
      </w:r>
      <w:r w:rsidR="00BE1927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.5. SWZ</w:t>
      </w:r>
      <w:bookmarkEnd w:id="0"/>
      <w:r w:rsidR="0070251B"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sectPr w:rsidR="00AA239F" w:rsidRPr="0070251B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5B74D" w14:textId="77777777" w:rsidR="00F13135" w:rsidRDefault="00F13135" w:rsidP="0038231F">
      <w:pPr>
        <w:spacing w:after="0" w:line="240" w:lineRule="auto"/>
      </w:pPr>
      <w:r>
        <w:separator/>
      </w:r>
    </w:p>
  </w:endnote>
  <w:endnote w:type="continuationSeparator" w:id="0">
    <w:p w14:paraId="73F33353" w14:textId="77777777" w:rsidR="00F13135" w:rsidRDefault="00F131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79AAE" w14:textId="77777777" w:rsidR="00F13135" w:rsidRDefault="00F13135" w:rsidP="0038231F">
      <w:pPr>
        <w:spacing w:after="0" w:line="240" w:lineRule="auto"/>
      </w:pPr>
      <w:r>
        <w:separator/>
      </w:r>
    </w:p>
  </w:footnote>
  <w:footnote w:type="continuationSeparator" w:id="0">
    <w:p w14:paraId="7B73460C" w14:textId="77777777" w:rsidR="00F13135" w:rsidRDefault="00F131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66DA6F1E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F810D5">
      <w:rPr>
        <w:rFonts w:ascii="Arial" w:eastAsia="Times New Roman" w:hAnsi="Arial" w:cs="Arial"/>
        <w:sz w:val="16"/>
        <w:szCs w:val="16"/>
        <w:lang w:eastAsia="pl-PL"/>
      </w:rPr>
      <w:t>1</w:t>
    </w:r>
    <w:r w:rsidR="009C24DD">
      <w:rPr>
        <w:rFonts w:ascii="Arial" w:eastAsia="Times New Roman" w:hAnsi="Arial" w:cs="Arial"/>
        <w:sz w:val="16"/>
        <w:szCs w:val="16"/>
        <w:lang w:eastAsia="pl-PL"/>
      </w:rPr>
      <w:t>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8C2A8A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276724">
    <w:abstractNumId w:val="6"/>
  </w:num>
  <w:num w:numId="2" w16cid:durableId="1272011766">
    <w:abstractNumId w:val="0"/>
  </w:num>
  <w:num w:numId="3" w16cid:durableId="1507404420">
    <w:abstractNumId w:val="4"/>
  </w:num>
  <w:num w:numId="4" w16cid:durableId="1423525505">
    <w:abstractNumId w:val="8"/>
  </w:num>
  <w:num w:numId="5" w16cid:durableId="616256490">
    <w:abstractNumId w:val="7"/>
  </w:num>
  <w:num w:numId="6" w16cid:durableId="452408605">
    <w:abstractNumId w:val="3"/>
  </w:num>
  <w:num w:numId="7" w16cid:durableId="629553269">
    <w:abstractNumId w:val="2"/>
  </w:num>
  <w:num w:numId="8" w16cid:durableId="137652519">
    <w:abstractNumId w:val="9"/>
  </w:num>
  <w:num w:numId="9" w16cid:durableId="196939152">
    <w:abstractNumId w:val="5"/>
  </w:num>
  <w:num w:numId="10" w16cid:durableId="1086683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06990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3A8F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97C36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4422"/>
    <w:rsid w:val="00255142"/>
    <w:rsid w:val="00267089"/>
    <w:rsid w:val="0026748D"/>
    <w:rsid w:val="0027560C"/>
    <w:rsid w:val="00287BCD"/>
    <w:rsid w:val="00291493"/>
    <w:rsid w:val="00296795"/>
    <w:rsid w:val="002A3EF8"/>
    <w:rsid w:val="002C42F8"/>
    <w:rsid w:val="002C4948"/>
    <w:rsid w:val="002C50C3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55A1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C43B8"/>
    <w:rsid w:val="004C529C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5735D"/>
    <w:rsid w:val="0067349E"/>
    <w:rsid w:val="00677C66"/>
    <w:rsid w:val="00686980"/>
    <w:rsid w:val="00687919"/>
    <w:rsid w:val="00692DF3"/>
    <w:rsid w:val="006A33B5"/>
    <w:rsid w:val="006A52B6"/>
    <w:rsid w:val="006B3E26"/>
    <w:rsid w:val="006D3664"/>
    <w:rsid w:val="006E16A6"/>
    <w:rsid w:val="006F3D32"/>
    <w:rsid w:val="006F4151"/>
    <w:rsid w:val="006F5AC0"/>
    <w:rsid w:val="0070251B"/>
    <w:rsid w:val="007118F0"/>
    <w:rsid w:val="00746532"/>
    <w:rsid w:val="007526BC"/>
    <w:rsid w:val="007537AB"/>
    <w:rsid w:val="007717FD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76D32"/>
    <w:rsid w:val="00892E48"/>
    <w:rsid w:val="008A5BE7"/>
    <w:rsid w:val="008B6A9B"/>
    <w:rsid w:val="008C2A8A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24DD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1FDA"/>
    <w:rsid w:val="00B35FDB"/>
    <w:rsid w:val="00B37134"/>
    <w:rsid w:val="00B40FC8"/>
    <w:rsid w:val="00B52B23"/>
    <w:rsid w:val="00B57192"/>
    <w:rsid w:val="00B70137"/>
    <w:rsid w:val="00B773F3"/>
    <w:rsid w:val="00BC773F"/>
    <w:rsid w:val="00BD06C3"/>
    <w:rsid w:val="00BE1927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C6896"/>
    <w:rsid w:val="00CD06F7"/>
    <w:rsid w:val="00CE4C44"/>
    <w:rsid w:val="00CE6400"/>
    <w:rsid w:val="00CF123B"/>
    <w:rsid w:val="00CF4A74"/>
    <w:rsid w:val="00D253C1"/>
    <w:rsid w:val="00D31FEC"/>
    <w:rsid w:val="00D324AC"/>
    <w:rsid w:val="00D34D9A"/>
    <w:rsid w:val="00D409DE"/>
    <w:rsid w:val="00D42C9B"/>
    <w:rsid w:val="00D44D33"/>
    <w:rsid w:val="00D47D38"/>
    <w:rsid w:val="00D57E0D"/>
    <w:rsid w:val="00D63E0B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DF3FA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C3602"/>
    <w:rsid w:val="00EE4535"/>
    <w:rsid w:val="00EE7725"/>
    <w:rsid w:val="00EF11EC"/>
    <w:rsid w:val="00EF741B"/>
    <w:rsid w:val="00EF74CA"/>
    <w:rsid w:val="00F014B6"/>
    <w:rsid w:val="00F053EC"/>
    <w:rsid w:val="00F12B13"/>
    <w:rsid w:val="00F13135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56C00"/>
    <w:rsid w:val="00F810D5"/>
    <w:rsid w:val="00F96FF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125</cp:revision>
  <cp:lastPrinted>2016-07-26T08:32:00Z</cp:lastPrinted>
  <dcterms:created xsi:type="dcterms:W3CDTF">2016-07-28T14:48:00Z</dcterms:created>
  <dcterms:modified xsi:type="dcterms:W3CDTF">2023-11-21T08:27:00Z</dcterms:modified>
</cp:coreProperties>
</file>