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8CF" w:rsidRDefault="005268CF" w:rsidP="005268CF">
      <w:r>
        <w:t xml:space="preserve">Prośba o przedstawienie oferty na </w:t>
      </w:r>
      <w:proofErr w:type="spellStart"/>
      <w:r>
        <w:t>trawersę</w:t>
      </w:r>
      <w:proofErr w:type="spellEnd"/>
      <w:r>
        <w:t xml:space="preserve"> do BIG-</w:t>
      </w:r>
      <w:proofErr w:type="spellStart"/>
      <w:r>
        <w:t>Bagów</w:t>
      </w:r>
      <w:proofErr w:type="spellEnd"/>
      <w:r>
        <w:t>.</w:t>
      </w:r>
    </w:p>
    <w:p w:rsidR="005268CF" w:rsidRDefault="005268CF" w:rsidP="005268CF">
      <w:r>
        <w:t>Dane:</w:t>
      </w:r>
    </w:p>
    <w:p w:rsidR="005268CF" w:rsidRDefault="005268CF" w:rsidP="005268CF"/>
    <w:p w:rsidR="005268CF" w:rsidRDefault="005268CF" w:rsidP="005268CF">
      <w:r>
        <w:t>Długość ramienia „A”: 90-100 cm (podaje zakres - Nie wiem jaki macie standard wykonanie. Jeżeli na przykład 120cm to też postaram się dopasować)</w:t>
      </w:r>
    </w:p>
    <w:p w:rsidR="005268CF" w:rsidRDefault="005268CF" w:rsidP="005268CF"/>
    <w:p w:rsidR="005268CF" w:rsidRDefault="005268CF" w:rsidP="005268CF">
      <w:r>
        <w:t>Nośność max do 400kg.</w:t>
      </w:r>
    </w:p>
    <w:p w:rsidR="005268CF" w:rsidRDefault="005268CF" w:rsidP="005268CF"/>
    <w:p w:rsidR="005268CF" w:rsidRDefault="005268CF" w:rsidP="005268CF">
      <w:r>
        <w:t>Jak widać na rysunku zależy mi na wykonaniu bez wsporników pomiędzy ramionami krzyża.</w:t>
      </w:r>
    </w:p>
    <w:p w:rsidR="005268CF" w:rsidRDefault="005268CF" w:rsidP="005268CF">
      <w:r>
        <w:t>Ilość – 1 szt. na testy.</w:t>
      </w:r>
    </w:p>
    <w:p w:rsidR="005268CF" w:rsidRDefault="005268CF" w:rsidP="005268CF">
      <w:r>
        <w:t xml:space="preserve">Docelowo po udanych testach – 24 </w:t>
      </w:r>
      <w:proofErr w:type="spellStart"/>
      <w:r>
        <w:t>szt</w:t>
      </w:r>
      <w:proofErr w:type="spellEnd"/>
      <w:r>
        <w:t xml:space="preserve"> + rozwojowo na każdą kolejną linię (w przyszłym roku kolejne około 10-20 szt.)</w:t>
      </w:r>
    </w:p>
    <w:p w:rsidR="00084977" w:rsidRDefault="00084977"/>
    <w:p w:rsidR="005268CF" w:rsidRDefault="005268CF">
      <w:r>
        <w:rPr>
          <w:noProof/>
          <w:lang w:eastAsia="pl-PL"/>
        </w:rPr>
        <w:drawing>
          <wp:inline distT="0" distB="0" distL="0" distR="0">
            <wp:extent cx="5760720" cy="3742708"/>
            <wp:effectExtent l="0" t="0" r="0" b="0"/>
            <wp:docPr id="1" name="Obraz 1" descr="cid:image001.png@01DA07F0.EF659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1.png@01DA07F0.EF659B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4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6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CF"/>
    <w:rsid w:val="00084977"/>
    <w:rsid w:val="0052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193B"/>
  <w15:chartTrackingRefBased/>
  <w15:docId w15:val="{65E177AE-9403-48D1-93CA-278FDE2A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8C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07F0.EF659B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Chuchro, Ewelina</dc:creator>
  <cp:keywords/>
  <dc:description/>
  <cp:lastModifiedBy>Chuchro, Ewelina</cp:lastModifiedBy>
  <cp:revision>1</cp:revision>
  <dcterms:created xsi:type="dcterms:W3CDTF">2023-10-26T08:18:00Z</dcterms:created>
  <dcterms:modified xsi:type="dcterms:W3CDTF">2023-10-26T08:19:00Z</dcterms:modified>
</cp:coreProperties>
</file>