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6AB430A7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9957A7">
        <w:rPr>
          <w:rFonts w:ascii="Cambria" w:hAnsi="Cambria" w:cs="Arial"/>
          <w:bCs/>
          <w:sz w:val="22"/>
          <w:szCs w:val="22"/>
        </w:rPr>
        <w:t xml:space="preserve"> Kolbudy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9957A7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</w:t>
      </w:r>
      <w:r w:rsidR="00D04020" w:rsidRPr="009957A7">
        <w:rPr>
          <w:rFonts w:ascii="Cambria" w:hAnsi="Cambria" w:cs="Arial"/>
          <w:b/>
          <w:sz w:val="22"/>
          <w:szCs w:val="22"/>
        </w:rPr>
        <w:t xml:space="preserve">Pakiet </w:t>
      </w:r>
      <w:r w:rsidR="00C27464">
        <w:rPr>
          <w:rFonts w:ascii="Cambria" w:hAnsi="Cambria" w:cs="Arial"/>
          <w:b/>
          <w:sz w:val="22"/>
          <w:szCs w:val="22"/>
        </w:rPr>
        <w:t>nr I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940"/>
        <w:gridCol w:w="3144"/>
        <w:gridCol w:w="3705"/>
        <w:gridCol w:w="2140"/>
        <w:gridCol w:w="2496"/>
      </w:tblGrid>
      <w:tr w:rsidR="00C27464" w:rsidRPr="00EB5DE3" w14:paraId="660D7ABC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C27464" w:rsidRPr="00AE2C3D" w:rsidRDefault="00C27464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F0" w14:textId="1B5DA5BE" w:rsidR="00C27464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</w:p>
          <w:p w14:paraId="5AE3622D" w14:textId="5EE449F7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[lata]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2BA10256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C27464" w:rsidRPr="00EB5DE3" w14:paraId="708FE65A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64ED0108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3891B39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5D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603A366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02CAF011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34D7C1A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1E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5BCA8E7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531E905E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E9ED65F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E34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6B37B48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7675EF76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2E92EE2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EC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19C2F7B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34D60227" w14:textId="77777777" w:rsidTr="00C27464">
        <w:trPr>
          <w:trHeight w:val="7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0B2" w14:textId="0FF1E10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E96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F7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07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45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75A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7D32D47" w14:textId="77777777" w:rsidTr="00C27464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65C" w14:textId="4D51995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02A7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23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8CC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25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A6AF95C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9AB8" w14:textId="4E73638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DE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E5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07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005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CFA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9957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7A5CB" w14:textId="77777777" w:rsidR="00BC17CF" w:rsidRDefault="00BC17CF" w:rsidP="00D04020">
      <w:r>
        <w:separator/>
      </w:r>
    </w:p>
  </w:endnote>
  <w:endnote w:type="continuationSeparator" w:id="0">
    <w:p w14:paraId="76013CFC" w14:textId="77777777" w:rsidR="00BC17CF" w:rsidRDefault="00BC17CF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C9BA" w14:textId="77777777" w:rsidR="00BC17CF" w:rsidRDefault="00BC17CF" w:rsidP="00D04020">
      <w:r>
        <w:separator/>
      </w:r>
    </w:p>
  </w:footnote>
  <w:footnote w:type="continuationSeparator" w:id="0">
    <w:p w14:paraId="78C5F637" w14:textId="77777777" w:rsidR="00BC17CF" w:rsidRDefault="00BC17CF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558A72DD" w:rsidR="006C2D34" w:rsidRPr="00A65178" w:rsidRDefault="009957A7" w:rsidP="009957A7">
    <w:pPr>
      <w:pStyle w:val="Nagwek"/>
      <w:rPr>
        <w:rFonts w:ascii="Cambria" w:hAnsi="Cambria"/>
      </w:rPr>
    </w:pPr>
    <w:r>
      <w:rPr>
        <w:rFonts w:ascii="Cambria" w:hAnsi="Cambria"/>
      </w:rPr>
      <w:t xml:space="preserve">Zn.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 SA.270.2.3.2020.AM</w:t>
    </w:r>
    <w:r w:rsidR="006C2D34" w:rsidRPr="00A65178">
      <w:rPr>
        <w:rFonts w:ascii="Cambria" w:hAnsi="Cambria"/>
      </w:rPr>
      <w:t xml:space="preserve"> </w:t>
    </w:r>
  </w:p>
  <w:p w14:paraId="39A7A73D" w14:textId="77777777" w:rsidR="00D04020" w:rsidRPr="006C2D34" w:rsidRDefault="00D04020" w:rsidP="006C2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6C2D34"/>
    <w:rsid w:val="00855076"/>
    <w:rsid w:val="00883B14"/>
    <w:rsid w:val="00895784"/>
    <w:rsid w:val="008C02A1"/>
    <w:rsid w:val="008C6CB1"/>
    <w:rsid w:val="009957A7"/>
    <w:rsid w:val="00A4499C"/>
    <w:rsid w:val="00AB4755"/>
    <w:rsid w:val="00BC17CF"/>
    <w:rsid w:val="00C27464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2</cp:revision>
  <dcterms:created xsi:type="dcterms:W3CDTF">2020-10-14T09:45:00Z</dcterms:created>
  <dcterms:modified xsi:type="dcterms:W3CDTF">2020-10-14T09:45:00Z</dcterms:modified>
</cp:coreProperties>
</file>