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0742D" w14:textId="77777777" w:rsidR="00930334" w:rsidRDefault="007B1884" w:rsidP="00903259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10 do SWZ </w:t>
      </w:r>
    </w:p>
    <w:p w14:paraId="1AF5C3D5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16681E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492EF6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3F75D3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3C01186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6D15E6" w14:textId="77777777" w:rsidR="00930334" w:rsidRDefault="0093033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5EDF8B1" w14:textId="77777777" w:rsidR="00930334" w:rsidRDefault="007B188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56A5381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B122DFE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7B309A" w14:textId="77777777" w:rsidR="00930334" w:rsidRDefault="00930334" w:rsidP="00903259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8048126" w14:textId="77777777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</w:p>
    <w:p w14:paraId="3FDB7CBA" w14:textId="77777777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14:paraId="624CB0F4" w14:textId="77777777" w:rsidR="00930334" w:rsidRDefault="0093033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32D6220" w14:textId="697C9DAE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na terenie Nadleśnictwa </w:t>
      </w:r>
      <w:r w:rsidR="00DD64CF">
        <w:rPr>
          <w:rFonts w:ascii="Cambria" w:hAnsi="Cambria" w:cs="Arial"/>
          <w:bCs/>
          <w:sz w:val="22"/>
          <w:szCs w:val="22"/>
        </w:rPr>
        <w:t>Kolbudy</w:t>
      </w:r>
      <w:r>
        <w:rPr>
          <w:rFonts w:ascii="Cambria" w:hAnsi="Cambria" w:cs="Arial"/>
          <w:bCs/>
          <w:sz w:val="22"/>
          <w:szCs w:val="22"/>
        </w:rPr>
        <w:t xml:space="preserve"> w roku </w:t>
      </w:r>
      <w:r w:rsidR="00DD64CF">
        <w:rPr>
          <w:rFonts w:ascii="Cambria" w:hAnsi="Cambria" w:cs="Arial"/>
          <w:bCs/>
          <w:sz w:val="22"/>
          <w:szCs w:val="22"/>
        </w:rPr>
        <w:t>2022</w:t>
      </w:r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6F1A252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5910974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890CC2" w14:textId="35FE734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</w:t>
      </w:r>
      <w:r w:rsidR="00CA56BD">
        <w:rPr>
          <w:rFonts w:ascii="Cambria" w:hAnsi="Cambria" w:cs="Arial"/>
          <w:bCs/>
          <w:sz w:val="22"/>
          <w:szCs w:val="22"/>
        </w:rPr>
        <w:t>,</w:t>
      </w:r>
      <w:r>
        <w:rPr>
          <w:rFonts w:ascii="Cambria" w:hAnsi="Cambria" w:cs="Arial"/>
          <w:bCs/>
          <w:sz w:val="22"/>
          <w:szCs w:val="22"/>
        </w:rPr>
        <w:t xml:space="preserve"> którego reprezentuję skieruje do realizacji zamówienia</w:t>
      </w:r>
      <w:r w:rsidR="00C33C60">
        <w:rPr>
          <w:rFonts w:ascii="Cambria" w:hAnsi="Cambria" w:cs="Arial"/>
          <w:bCs/>
          <w:sz w:val="22"/>
          <w:szCs w:val="22"/>
        </w:rPr>
        <w:t xml:space="preserve"> niżej wskazane osoby</w:t>
      </w:r>
      <w:r>
        <w:rPr>
          <w:rFonts w:ascii="Cambria" w:hAnsi="Cambria" w:cs="Arial"/>
          <w:bCs/>
          <w:sz w:val="22"/>
          <w:szCs w:val="22"/>
        </w:rPr>
        <w:t>:</w:t>
      </w:r>
    </w:p>
    <w:p w14:paraId="60BB599F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E6A1F60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426DF5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3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9"/>
        <w:gridCol w:w="1940"/>
        <w:gridCol w:w="3144"/>
        <w:gridCol w:w="3705"/>
        <w:gridCol w:w="2496"/>
        <w:gridCol w:w="2140"/>
      </w:tblGrid>
      <w:tr w:rsidR="00E1689D" w14:paraId="4DF34C83" w14:textId="2CA5CE6F" w:rsidTr="005A7CF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11FCD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L.p.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E678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F721F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Zakres wykonywanych czynności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9D1A7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zawodowe.</w:t>
            </w:r>
            <w:r>
              <w:rPr>
                <w:rFonts w:ascii="Cambria" w:hAnsi="Cambria" w:cs="Arial"/>
                <w:b/>
                <w:bCs/>
              </w:rPr>
              <w:br/>
              <w:t>Uprawnienia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CA498" w14:textId="0EC16788" w:rsidR="00E1689D" w:rsidRDefault="00C33C60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Wykształcenie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5409" w14:textId="56197B06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E1689D" w14:paraId="00ED9592" w14:textId="7EBDC3B1" w:rsidTr="005A7CF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B09A5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DC06E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50C0C5C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2FB7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4E59C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570E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6931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06189277" w14:textId="71155B6F" w:rsidTr="005A7CF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FC194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225CD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871296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D240A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C5725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7F32B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9AF9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16C7729B" w14:textId="4A8320CB" w:rsidTr="005A7CF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78A89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AA985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665647FA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43AE8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49E22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385F8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D986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51AFA5F0" w14:textId="13DEB1FD" w:rsidTr="005A7CF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47348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77C3C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175ACA3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CD4D1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D117F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4F81F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F54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5A7DB882" w14:textId="77777777" w:rsidR="00930334" w:rsidRDefault="00930334" w:rsidP="00903259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241C48A4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6C1B8741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720B3FC" w14:textId="77777777" w:rsidR="00930334" w:rsidRDefault="007B188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3CA5AFA0" w14:textId="77777777" w:rsidR="00930334" w:rsidRDefault="0093033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1DDA26" w14:textId="2FA18218" w:rsidR="00930334" w:rsidRDefault="00CA56BD" w:rsidP="005A7CF8">
      <w:pPr>
        <w:spacing w:before="120"/>
        <w:jc w:val="both"/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sectPr w:rsidR="00930334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B9811" w14:textId="77777777" w:rsidR="004F6BE8" w:rsidRDefault="004F6BE8">
      <w:r>
        <w:separator/>
      </w:r>
    </w:p>
  </w:endnote>
  <w:endnote w:type="continuationSeparator" w:id="0">
    <w:p w14:paraId="354703FE" w14:textId="77777777" w:rsidR="004F6BE8" w:rsidRDefault="004F6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741F4" w14:textId="77777777" w:rsidR="00930334" w:rsidRDefault="0093033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A49E46B" w14:textId="77777777" w:rsidR="00930334" w:rsidRDefault="007B1884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4FCC87E1" w14:textId="77777777" w:rsidR="00930334" w:rsidRDefault="009303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A4DBC" w14:textId="77777777" w:rsidR="004F6BE8" w:rsidRDefault="004F6BE8">
      <w:r>
        <w:separator/>
      </w:r>
    </w:p>
  </w:footnote>
  <w:footnote w:type="continuationSeparator" w:id="0">
    <w:p w14:paraId="348DF6F0" w14:textId="77777777" w:rsidR="004F6BE8" w:rsidRDefault="004F6B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A0419" w14:textId="40446B72" w:rsidR="00DD64CF" w:rsidRPr="00DD64CF" w:rsidRDefault="00DD64CF">
    <w:pPr>
      <w:pStyle w:val="Nagwek"/>
      <w:rPr>
        <w:rFonts w:ascii="Cambria" w:hAnsi="Cambria"/>
        <w:sz w:val="22"/>
        <w:szCs w:val="22"/>
      </w:rPr>
    </w:pPr>
    <w:r w:rsidRPr="00DD64CF">
      <w:rPr>
        <w:rFonts w:ascii="Cambria" w:hAnsi="Cambria"/>
        <w:sz w:val="22"/>
        <w:szCs w:val="22"/>
      </w:rPr>
      <w:t xml:space="preserve">Zn. </w:t>
    </w:r>
    <w:proofErr w:type="spellStart"/>
    <w:r w:rsidRPr="00DD64CF">
      <w:rPr>
        <w:rFonts w:ascii="Cambria" w:hAnsi="Cambria"/>
        <w:sz w:val="22"/>
        <w:szCs w:val="22"/>
      </w:rPr>
      <w:t>spr</w:t>
    </w:r>
    <w:proofErr w:type="spellEnd"/>
    <w:r w:rsidRPr="00DD64CF">
      <w:rPr>
        <w:rFonts w:ascii="Cambria" w:hAnsi="Cambria"/>
        <w:sz w:val="22"/>
        <w:szCs w:val="22"/>
      </w:rPr>
      <w:t>. SA.270.111.2021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B14"/>
    <w:rsid w:val="00100F13"/>
    <w:rsid w:val="001E4D51"/>
    <w:rsid w:val="002433E6"/>
    <w:rsid w:val="002A3D3B"/>
    <w:rsid w:val="002C656F"/>
    <w:rsid w:val="002D6014"/>
    <w:rsid w:val="004248C0"/>
    <w:rsid w:val="004C6BFB"/>
    <w:rsid w:val="004F6BE8"/>
    <w:rsid w:val="0052521B"/>
    <w:rsid w:val="005709FE"/>
    <w:rsid w:val="005A7CF8"/>
    <w:rsid w:val="005D10AF"/>
    <w:rsid w:val="005F6E15"/>
    <w:rsid w:val="00661664"/>
    <w:rsid w:val="006A49A2"/>
    <w:rsid w:val="006C2D34"/>
    <w:rsid w:val="00764ED0"/>
    <w:rsid w:val="007B1884"/>
    <w:rsid w:val="00855076"/>
    <w:rsid w:val="00883B14"/>
    <w:rsid w:val="008C02A1"/>
    <w:rsid w:val="008C6CB1"/>
    <w:rsid w:val="008F676E"/>
    <w:rsid w:val="00903259"/>
    <w:rsid w:val="00930334"/>
    <w:rsid w:val="00964826"/>
    <w:rsid w:val="009925C1"/>
    <w:rsid w:val="00A07F38"/>
    <w:rsid w:val="00A375F8"/>
    <w:rsid w:val="00AB4755"/>
    <w:rsid w:val="00AC0179"/>
    <w:rsid w:val="00C33C60"/>
    <w:rsid w:val="00C568DA"/>
    <w:rsid w:val="00CA56BD"/>
    <w:rsid w:val="00D04020"/>
    <w:rsid w:val="00DD64CF"/>
    <w:rsid w:val="00DF0DF9"/>
    <w:rsid w:val="00E1689D"/>
    <w:rsid w:val="00E84F31"/>
    <w:rsid w:val="00F34EA7"/>
    <w:rsid w:val="00F3568C"/>
    <w:rsid w:val="00F965AD"/>
    <w:rsid w:val="0D8A6D66"/>
    <w:rsid w:val="2A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C353D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3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Agata Murawska</cp:lastModifiedBy>
  <cp:revision>4</cp:revision>
  <dcterms:created xsi:type="dcterms:W3CDTF">2021-10-20T12:04:00Z</dcterms:created>
  <dcterms:modified xsi:type="dcterms:W3CDTF">2021-10-25T10:06:00Z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