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5530B890" w:rsidR="005A223D" w:rsidRPr="00112E9C" w:rsidRDefault="00E8417A" w:rsidP="009765B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41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łóżek szpitalnych </w:t>
            </w:r>
            <w:r w:rsidR="003D6D13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E841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materac</w:t>
            </w:r>
            <w:r w:rsidR="003D6D13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278B163" w14:textId="3B39E4E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5FF42D7E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C5662C" w14:textId="77777777" w:rsidR="00F528D2" w:rsidRPr="001A7C00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3CEAD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…………….…......…….……</w:t>
      </w:r>
    </w:p>
    <w:p w14:paraId="10AC8ED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 xml:space="preserve">       (miejscowość, data)</w:t>
      </w:r>
    </w:p>
    <w:p w14:paraId="46F0158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0376FD4B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06DFD588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540F671F" w14:textId="5DB6362B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3248E890" w14:textId="320EA718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772D01D5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4576CF1F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lastRenderedPageBreak/>
        <w:t>INFORMACJA W ZWIĄZKU Z POLEGANIEM NA ZASOBACH INNYCH PODMIOTÓW:</w:t>
      </w:r>
    </w:p>
    <w:p w14:paraId="416E78DC" w14:textId="06B50901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B9D1B57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BE8F6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…………….…......….……. </w:t>
      </w:r>
    </w:p>
    <w:p w14:paraId="098F83A3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 xml:space="preserve">       (miejscowość, data)</w:t>
      </w:r>
    </w:p>
    <w:p w14:paraId="61B9C04E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E13641A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38F40546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515CDCDA" w14:textId="30D3B17A" w:rsid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3BCAF5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10E5B99A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 xml:space="preserve">       (miejscowość, data)</w:t>
      </w:r>
    </w:p>
    <w:p w14:paraId="580DFC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BADBA5F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42D38E20" w14:textId="2681AF5A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4BA5D1E" w14:textId="425454F2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1A7C00" w:rsidRP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28C76" w14:textId="77777777" w:rsidR="005760B6" w:rsidRDefault="005760B6" w:rsidP="00193B78">
      <w:pPr>
        <w:spacing w:after="0" w:line="240" w:lineRule="auto"/>
      </w:pPr>
      <w:r>
        <w:separator/>
      </w:r>
    </w:p>
  </w:endnote>
  <w:endnote w:type="continuationSeparator" w:id="0">
    <w:p w14:paraId="7809030A" w14:textId="77777777" w:rsidR="005760B6" w:rsidRDefault="005760B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D4B69" w14:textId="77777777" w:rsidR="005760B6" w:rsidRDefault="005760B6" w:rsidP="00193B78">
      <w:pPr>
        <w:spacing w:after="0" w:line="240" w:lineRule="auto"/>
      </w:pPr>
      <w:r>
        <w:separator/>
      </w:r>
    </w:p>
  </w:footnote>
  <w:footnote w:type="continuationSeparator" w:id="0">
    <w:p w14:paraId="66A131B8" w14:textId="77777777" w:rsidR="005760B6" w:rsidRDefault="005760B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356AE0B4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E8417A">
      <w:rPr>
        <w:rFonts w:ascii="Arial" w:hAnsi="Arial" w:cs="Arial"/>
        <w:i/>
        <w:sz w:val="20"/>
        <w:szCs w:val="20"/>
      </w:rPr>
      <w:t>7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03D5"/>
    <w:rsid w:val="003D3999"/>
    <w:rsid w:val="003D6D13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760B6"/>
    <w:rsid w:val="00583517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17F"/>
    <w:rsid w:val="00E229D8"/>
    <w:rsid w:val="00E22C06"/>
    <w:rsid w:val="00E233E9"/>
    <w:rsid w:val="00E245CE"/>
    <w:rsid w:val="00E3581F"/>
    <w:rsid w:val="00E506D0"/>
    <w:rsid w:val="00E53924"/>
    <w:rsid w:val="00E61BF8"/>
    <w:rsid w:val="00E8417A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54</cp:revision>
  <cp:lastPrinted>2018-10-01T08:28:00Z</cp:lastPrinted>
  <dcterms:created xsi:type="dcterms:W3CDTF">2018-09-28T17:20:00Z</dcterms:created>
  <dcterms:modified xsi:type="dcterms:W3CDTF">2021-02-23T06:49:00Z</dcterms:modified>
</cp:coreProperties>
</file>