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F3678" w14:textId="732EF3C1" w:rsidR="00BB5C1B" w:rsidRPr="00BB5C1B" w:rsidRDefault="00BB5C1B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Cs/>
          <w:sz w:val="24"/>
          <w:szCs w:val="24"/>
          <w:lang w:eastAsia="pl-PL"/>
        </w:rPr>
        <w:t>Załącznik nr 1</w:t>
      </w:r>
    </w:p>
    <w:p w14:paraId="7ED03D10" w14:textId="77777777" w:rsidR="00BB5C1B" w:rsidRDefault="00BB5C1B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18A0ECF1" w14:textId="08E9723D" w:rsidR="006004FA" w:rsidRPr="00A01059" w:rsidRDefault="006004FA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A01059">
        <w:rPr>
          <w:rFonts w:ascii="Arial" w:eastAsia="Times New Roman" w:hAnsi="Arial" w:cs="Arial"/>
          <w:b/>
          <w:i/>
          <w:sz w:val="20"/>
          <w:szCs w:val="20"/>
          <w:lang w:eastAsia="pl-PL"/>
        </w:rPr>
        <w:t>FORMULARZ OFERTOWY</w:t>
      </w:r>
    </w:p>
    <w:p w14:paraId="70AEA227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</w:p>
    <w:p w14:paraId="768FB2BE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>Gmina Ustrzyki Dolne</w:t>
      </w:r>
    </w:p>
    <w:p w14:paraId="01C9178B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ul. Mikołaja Kopernika 1         </w:t>
      </w:r>
    </w:p>
    <w:p w14:paraId="1A98CDFF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>38-700 Ustrzyki Dolne</w:t>
      </w: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73236057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</w:p>
    <w:p w14:paraId="2F33DCFF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</w:t>
      </w:r>
    </w:p>
    <w:p w14:paraId="73B1F1FC" w14:textId="51168AF4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>W nawiązaniu do zaproszenia</w:t>
      </w:r>
      <w:r w:rsidR="00D029D5">
        <w:rPr>
          <w:rFonts w:ascii="Arial" w:eastAsia="Times New Roman" w:hAnsi="Arial" w:cs="Arial"/>
          <w:sz w:val="24"/>
          <w:szCs w:val="24"/>
          <w:lang w:eastAsia="pl-PL"/>
        </w:rPr>
        <w:t xml:space="preserve"> znak:</w:t>
      </w:r>
      <w:r w:rsidR="007B56A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F5A37" w:rsidRPr="00DF5A37">
        <w:rPr>
          <w:rFonts w:ascii="Arial" w:eastAsia="Times New Roman" w:hAnsi="Arial" w:cs="Arial"/>
          <w:sz w:val="24"/>
          <w:szCs w:val="24"/>
          <w:lang w:eastAsia="pl-PL"/>
        </w:rPr>
        <w:t>ID.7013.7.2.2021</w:t>
      </w:r>
      <w:r w:rsidR="00DF5A3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A490C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CB6C86">
        <w:rPr>
          <w:rFonts w:ascii="Arial" w:eastAsia="Times New Roman" w:hAnsi="Arial" w:cs="Arial"/>
          <w:sz w:val="24"/>
          <w:szCs w:val="24"/>
          <w:lang w:eastAsia="pl-PL"/>
        </w:rPr>
        <w:t>13</w:t>
      </w:r>
      <w:r w:rsidR="004A490C" w:rsidRPr="00DF5A37"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CB6C86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="004A490C" w:rsidRPr="00DF5A37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FF6A54" w:rsidRPr="00DF5A37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2F6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965E7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2F6F7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 podejmujemy się wykonania usługi będącej przedmiotem zamówienia. </w:t>
      </w:r>
    </w:p>
    <w:p w14:paraId="0C9D381A" w14:textId="7380687E" w:rsidR="006004FA" w:rsidRPr="005D73FE" w:rsidRDefault="00D029D5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Kierując się dobrą praktyką</w:t>
      </w:r>
      <w:r w:rsidR="006004FA"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, wiedzą techniczną, obowiązującymi przepisami oraz normami i należytą starannością, składamy ofertę na : </w:t>
      </w:r>
    </w:p>
    <w:p w14:paraId="46FB4F3C" w14:textId="77777777" w:rsidR="00D029D5" w:rsidRDefault="00D029D5" w:rsidP="00D029D5">
      <w:pPr>
        <w:tabs>
          <w:tab w:val="left" w:pos="426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FAE7B4E" w14:textId="44EFFD50" w:rsidR="007B56AC" w:rsidRDefault="00D029D5" w:rsidP="007B56AC">
      <w:pPr>
        <w:jc w:val="both"/>
        <w:rPr>
          <w:rFonts w:ascii="Arial" w:eastAsiaTheme="majorEastAsia" w:hAnsi="Arial" w:cs="Arial"/>
          <w:b/>
          <w:bCs/>
        </w:rPr>
      </w:pPr>
      <w:r w:rsidRPr="00C02853">
        <w:rPr>
          <w:rFonts w:ascii="Arial" w:hAnsi="Arial" w:cs="Arial"/>
          <w:b/>
          <w:szCs w:val="24"/>
        </w:rPr>
        <w:t xml:space="preserve">Pełnienie nadzoru inwestorskiego nad realizacją zadania pn.: </w:t>
      </w:r>
      <w:bookmarkStart w:id="0" w:name="_Hlk74138714"/>
      <w:r w:rsidR="007B56AC" w:rsidRPr="007B56AC">
        <w:rPr>
          <w:rFonts w:ascii="Arial" w:eastAsiaTheme="majorEastAsia" w:hAnsi="Arial" w:cs="Arial"/>
          <w:b/>
          <w:bCs/>
        </w:rPr>
        <w:t>Przebudowa i nadbudowa istniejącego budynku magazynowego ze zmianą sposobu użytkowania na budynek zaplecza socjalno-s</w:t>
      </w:r>
      <w:r w:rsidR="00DF5A37">
        <w:rPr>
          <w:rFonts w:ascii="Arial" w:eastAsiaTheme="majorEastAsia" w:hAnsi="Arial" w:cs="Arial"/>
          <w:b/>
          <w:bCs/>
        </w:rPr>
        <w:t xml:space="preserve">zatniowego </w:t>
      </w:r>
      <w:r w:rsidR="007B56AC" w:rsidRPr="007B56AC">
        <w:rPr>
          <w:rFonts w:ascii="Arial" w:eastAsiaTheme="majorEastAsia" w:hAnsi="Arial" w:cs="Arial"/>
          <w:b/>
          <w:bCs/>
        </w:rPr>
        <w:t xml:space="preserve"> -  w ramach zadania - „Całoroczny kompleks sportow</w:t>
      </w:r>
      <w:bookmarkStart w:id="1" w:name="_GoBack"/>
      <w:bookmarkEnd w:id="1"/>
      <w:r w:rsidR="007B56AC" w:rsidRPr="007B56AC">
        <w:rPr>
          <w:rFonts w:ascii="Arial" w:eastAsiaTheme="majorEastAsia" w:hAnsi="Arial" w:cs="Arial"/>
          <w:b/>
          <w:bCs/>
        </w:rPr>
        <w:t>o – rekreacyjny w Ustjanowej Górnej”</w:t>
      </w:r>
    </w:p>
    <w:bookmarkEnd w:id="0"/>
    <w:p w14:paraId="0B8DF4BF" w14:textId="4E9E083A" w:rsidR="00D029D5" w:rsidRPr="00D029D5" w:rsidRDefault="00D029D5" w:rsidP="00D029D5">
      <w:pPr>
        <w:tabs>
          <w:tab w:val="left" w:pos="426"/>
        </w:tabs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A0F906C" w14:textId="77777777" w:rsidR="004A490C" w:rsidRDefault="004A490C" w:rsidP="004A490C">
      <w:pPr>
        <w:pStyle w:val="Podtytu"/>
        <w:jc w:val="both"/>
        <w:rPr>
          <w:rFonts w:ascii="Arial" w:hAnsi="Arial" w:cs="Arial"/>
          <w:b/>
        </w:rPr>
      </w:pPr>
    </w:p>
    <w:p w14:paraId="32245374" w14:textId="26B613E5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 cenę ryczałtową w kwocie brutto :   </w:t>
      </w:r>
      <w:r w:rsidR="00A459A6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…………………..</w:t>
      </w: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>. zł</w:t>
      </w:r>
    </w:p>
    <w:p w14:paraId="36A26946" w14:textId="714BB24C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słownie: </w:t>
      </w:r>
      <w:r w:rsidR="00A459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E18E8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0FAD7DFF" w14:textId="1C6AB7D0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w tym kwota netto : </w:t>
      </w:r>
      <w:r w:rsidR="00A459A6">
        <w:rPr>
          <w:rFonts w:ascii="Arial" w:eastAsia="Times New Roman" w:hAnsi="Arial" w:cs="Arial"/>
          <w:sz w:val="24"/>
          <w:szCs w:val="24"/>
          <w:lang w:eastAsia="pl-PL"/>
        </w:rPr>
        <w:t>…………….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F965E7">
        <w:rPr>
          <w:rFonts w:ascii="Arial" w:eastAsia="Times New Roman" w:hAnsi="Arial" w:cs="Arial"/>
          <w:sz w:val="24"/>
          <w:szCs w:val="24"/>
          <w:lang w:eastAsia="pl-PL"/>
        </w:rPr>
        <w:t>.zł i podatek VAT w wysokości</w:t>
      </w:r>
      <w:r w:rsidR="00A459A6">
        <w:rPr>
          <w:rFonts w:ascii="Arial" w:eastAsia="Times New Roman" w:hAnsi="Arial" w:cs="Arial"/>
          <w:sz w:val="24"/>
          <w:szCs w:val="24"/>
          <w:lang w:eastAsia="pl-PL"/>
        </w:rPr>
        <w:t xml:space="preserve"> 23 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%   </w:t>
      </w:r>
      <w:r w:rsidR="00A459A6">
        <w:rPr>
          <w:rFonts w:ascii="Arial" w:eastAsia="Times New Roman" w:hAnsi="Arial" w:cs="Arial"/>
          <w:sz w:val="24"/>
          <w:szCs w:val="24"/>
          <w:lang w:eastAsia="pl-PL"/>
        </w:rPr>
        <w:t>…………….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zł </w:t>
      </w:r>
    </w:p>
    <w:p w14:paraId="0DC751C4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989389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Powyższa  cena  obejmuje  pełen  zakres  zamówienia  określony  w  przedmiocie  zamówienia. </w:t>
      </w:r>
    </w:p>
    <w:p w14:paraId="2260C59D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Niniejsza Oferta oraz Państwa pisemne przyjęcie oferty stanowić będzie wiążący kontrakt  między stronami. </w:t>
      </w:r>
    </w:p>
    <w:p w14:paraId="7589DF84" w14:textId="12CA4A7F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Rozumiemy, że nie są Państwo zobowiązani do zaakceptowania </w:t>
      </w:r>
      <w:r w:rsidR="00DF665D">
        <w:rPr>
          <w:rFonts w:ascii="Arial" w:eastAsia="Times New Roman" w:hAnsi="Arial" w:cs="Arial"/>
          <w:sz w:val="24"/>
          <w:szCs w:val="24"/>
          <w:lang w:eastAsia="pl-PL"/>
        </w:rPr>
        <w:t xml:space="preserve">najtańszej czy jakiejkolwiek 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>oferty jaką Państwo otrzymają.</w:t>
      </w:r>
    </w:p>
    <w:p w14:paraId="4550AFBB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>Oświadczamy, że zapoznaliśmy się z postanowieniami zawartymi w projekcie umowy                                       i zobowiązujemy się, w przypadku wyboru naszej oferty jako najkorzystniejszej, do zawarcia umowy w miejscu i terminie wyznaczonym przez Zamawiającego.</w:t>
      </w:r>
    </w:p>
    <w:p w14:paraId="43727E9D" w14:textId="77777777" w:rsidR="006004FA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>Integralną część naszej oferty stanowią załączniki do niniejszego formularza ofertowego:</w:t>
      </w:r>
    </w:p>
    <w:p w14:paraId="45D5B2B7" w14:textId="77777777" w:rsidR="00DF5A37" w:rsidRPr="005D73FE" w:rsidRDefault="00DF5A37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9C330F" w14:textId="77777777" w:rsidR="006004FA" w:rsidRPr="0094422C" w:rsidRDefault="004A490C" w:rsidP="006004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4422C">
        <w:rPr>
          <w:rFonts w:ascii="Arial" w:eastAsia="Times New Roman" w:hAnsi="Arial" w:cs="Arial"/>
          <w:lang w:eastAsia="pl-PL"/>
        </w:rPr>
        <w:t>Załącznik nr 2</w:t>
      </w:r>
      <w:r w:rsidR="006004FA" w:rsidRPr="0094422C">
        <w:rPr>
          <w:rFonts w:ascii="Arial" w:eastAsia="Times New Roman" w:hAnsi="Arial" w:cs="Arial"/>
          <w:lang w:eastAsia="pl-PL"/>
        </w:rPr>
        <w:t xml:space="preserve">  – Oświadczenie</w:t>
      </w:r>
    </w:p>
    <w:p w14:paraId="1FF698A6" w14:textId="77777777" w:rsidR="006004FA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75705DD" w14:textId="77777777" w:rsidR="003748D9" w:rsidRPr="005D73FE" w:rsidRDefault="003748D9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4AE99A" w14:textId="77777777" w:rsidR="006004FA" w:rsidRPr="005D73FE" w:rsidRDefault="006004FA" w:rsidP="006004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</w:t>
      </w:r>
    </w:p>
    <w:p w14:paraId="1EF095DC" w14:textId="77777777" w:rsidR="006004FA" w:rsidRPr="005D73FE" w:rsidRDefault="006004FA" w:rsidP="006004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………………………………………………….</w:t>
      </w:r>
    </w:p>
    <w:p w14:paraId="0EB1D564" w14:textId="77777777" w:rsidR="006004FA" w:rsidRPr="00A01059" w:rsidRDefault="006004FA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</w:t>
      </w:r>
      <w:r w:rsidRPr="00A01059">
        <w:rPr>
          <w:rFonts w:ascii="Arial" w:eastAsia="Times New Roman" w:hAnsi="Arial" w:cs="Arial"/>
          <w:lang w:eastAsia="pl-PL"/>
        </w:rPr>
        <w:t xml:space="preserve">Imię i Nazwisko,  podpis Osoby Upoważnionej, </w:t>
      </w:r>
    </w:p>
    <w:p w14:paraId="57542735" w14:textId="77777777" w:rsidR="006004FA" w:rsidRDefault="006004FA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01059">
        <w:rPr>
          <w:rFonts w:ascii="Arial" w:eastAsia="Times New Roman" w:hAnsi="Arial" w:cs="Arial"/>
          <w:lang w:eastAsia="pl-PL"/>
        </w:rPr>
        <w:t xml:space="preserve">                                                           Nazwa Oferenta, Adres</w:t>
      </w:r>
    </w:p>
    <w:p w14:paraId="5270F9D7" w14:textId="77777777" w:rsidR="004A490C" w:rsidRDefault="004A490C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32D81EC" w14:textId="77777777" w:rsidR="004A490C" w:rsidRDefault="004A490C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3DE2C41" w14:textId="77777777" w:rsidR="004A490C" w:rsidRDefault="004A490C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D547435" w14:textId="2194319B" w:rsidR="004A490C" w:rsidRDefault="004A490C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6B12C88" w14:textId="77777777" w:rsidR="00AC5093" w:rsidRDefault="00AC5093"/>
    <w:sectPr w:rsidR="00AC5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F924A" w14:textId="77777777" w:rsidR="00BB5C1B" w:rsidRDefault="00BB5C1B" w:rsidP="00BB5C1B">
      <w:pPr>
        <w:spacing w:after="0" w:line="240" w:lineRule="auto"/>
      </w:pPr>
      <w:r>
        <w:separator/>
      </w:r>
    </w:p>
  </w:endnote>
  <w:endnote w:type="continuationSeparator" w:id="0">
    <w:p w14:paraId="4A790FEF" w14:textId="77777777" w:rsidR="00BB5C1B" w:rsidRDefault="00BB5C1B" w:rsidP="00BB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E54F2" w14:textId="77777777" w:rsidR="00BB5C1B" w:rsidRDefault="00BB5C1B" w:rsidP="00BB5C1B">
      <w:pPr>
        <w:spacing w:after="0" w:line="240" w:lineRule="auto"/>
      </w:pPr>
      <w:r>
        <w:separator/>
      </w:r>
    </w:p>
  </w:footnote>
  <w:footnote w:type="continuationSeparator" w:id="0">
    <w:p w14:paraId="1D5F9DD9" w14:textId="77777777" w:rsidR="00BB5C1B" w:rsidRDefault="00BB5C1B" w:rsidP="00BB5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082C"/>
    <w:multiLevelType w:val="hybridMultilevel"/>
    <w:tmpl w:val="6B32B5D0"/>
    <w:lvl w:ilvl="0" w:tplc="3E965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A3C2F2E"/>
    <w:multiLevelType w:val="hybridMultilevel"/>
    <w:tmpl w:val="72B04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652A8"/>
    <w:multiLevelType w:val="singleLevel"/>
    <w:tmpl w:val="5EF0B3AC"/>
    <w:lvl w:ilvl="0">
      <w:start w:val="1"/>
      <w:numFmt w:val="decimal"/>
      <w:lvlText w:val="%1)"/>
      <w:legacy w:legacy="1" w:legacySpace="0" w:legacyIndent="284"/>
      <w:lvlJc w:val="left"/>
      <w:pPr>
        <w:ind w:left="851" w:hanging="2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FA"/>
    <w:rsid w:val="000260E9"/>
    <w:rsid w:val="002847AB"/>
    <w:rsid w:val="00293E7E"/>
    <w:rsid w:val="002F6F7A"/>
    <w:rsid w:val="003658F9"/>
    <w:rsid w:val="003748D9"/>
    <w:rsid w:val="004A490C"/>
    <w:rsid w:val="004B38A4"/>
    <w:rsid w:val="00583BEA"/>
    <w:rsid w:val="005D5927"/>
    <w:rsid w:val="006004FA"/>
    <w:rsid w:val="00611668"/>
    <w:rsid w:val="00653345"/>
    <w:rsid w:val="006B6938"/>
    <w:rsid w:val="007B56AC"/>
    <w:rsid w:val="00900554"/>
    <w:rsid w:val="0094422C"/>
    <w:rsid w:val="009A417D"/>
    <w:rsid w:val="00A459A6"/>
    <w:rsid w:val="00AC5093"/>
    <w:rsid w:val="00B727DB"/>
    <w:rsid w:val="00BB5C1B"/>
    <w:rsid w:val="00C02853"/>
    <w:rsid w:val="00C92D57"/>
    <w:rsid w:val="00C950B1"/>
    <w:rsid w:val="00CB6C86"/>
    <w:rsid w:val="00D029D5"/>
    <w:rsid w:val="00DC3DF2"/>
    <w:rsid w:val="00DE18E8"/>
    <w:rsid w:val="00DF5A37"/>
    <w:rsid w:val="00DF665D"/>
    <w:rsid w:val="00E248C6"/>
    <w:rsid w:val="00F965E7"/>
    <w:rsid w:val="00FA3C8C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5578"/>
  <w15:chartTrackingRefBased/>
  <w15:docId w15:val="{CBFC84BB-3B5F-4B49-BE0E-87347FA3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4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6004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4FA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293E7E"/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1668"/>
    <w:pPr>
      <w:spacing w:after="60" w:line="259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1668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C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C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Sudoł</dc:creator>
  <cp:keywords/>
  <dc:description/>
  <cp:lastModifiedBy>Maciej Stebnicki</cp:lastModifiedBy>
  <cp:revision>9</cp:revision>
  <cp:lastPrinted>2020-03-26T09:50:00Z</cp:lastPrinted>
  <dcterms:created xsi:type="dcterms:W3CDTF">2021-03-08T12:41:00Z</dcterms:created>
  <dcterms:modified xsi:type="dcterms:W3CDTF">2021-09-13T06:26:00Z</dcterms:modified>
</cp:coreProperties>
</file>