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0527FE2F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243932">
        <w:rPr>
          <w:rFonts w:ascii="Arial" w:hAnsi="Arial" w:cs="Arial"/>
        </w:rPr>
        <w:t>13 listopada 2023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2E266EAB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243932">
        <w:rPr>
          <w:rFonts w:ascii="Arial" w:hAnsi="Arial" w:cs="Arial"/>
        </w:rPr>
        <w:t>230.160.2023</w:t>
      </w:r>
    </w:p>
    <w:p w14:paraId="2132116F" w14:textId="68DFD87C" w:rsidR="00216198" w:rsidRDefault="0087608E" w:rsidP="0087608E">
      <w:r>
        <w:t xml:space="preserve"> </w:t>
      </w:r>
    </w:p>
    <w:p w14:paraId="18D38739" w14:textId="77777777" w:rsidR="0087608E" w:rsidRDefault="0087608E" w:rsidP="00876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5F75C85" w14:textId="77777777" w:rsidR="0087608E" w:rsidRDefault="0087608E" w:rsidP="00216198">
      <w:pPr>
        <w:jc w:val="both"/>
        <w:rPr>
          <w:rFonts w:ascii="Arial" w:hAnsi="Arial" w:cs="Arial"/>
        </w:rPr>
      </w:pPr>
    </w:p>
    <w:p w14:paraId="7DA50060" w14:textId="77777777" w:rsidR="00373834" w:rsidRPr="0065516F" w:rsidRDefault="00373834" w:rsidP="0065516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B8CEE4E" w14:textId="3D3FE653" w:rsidR="0065516F" w:rsidRPr="0065516F" w:rsidRDefault="0087608E" w:rsidP="0065516F">
      <w:pPr>
        <w:pStyle w:val="Bezodstpw"/>
        <w:spacing w:line="360" w:lineRule="auto"/>
        <w:jc w:val="both"/>
        <w:rPr>
          <w:rFonts w:ascii="Arial" w:hAnsi="Arial" w:cs="Arial"/>
        </w:rPr>
      </w:pPr>
      <w:r w:rsidRPr="0065516F">
        <w:rPr>
          <w:rFonts w:ascii="Arial" w:hAnsi="Arial" w:cs="Arial"/>
        </w:rPr>
        <w:t>Zamawiający zawiadamia o wyb</w:t>
      </w:r>
      <w:r w:rsidR="00216198" w:rsidRPr="0065516F">
        <w:rPr>
          <w:rFonts w:ascii="Arial" w:hAnsi="Arial" w:cs="Arial"/>
        </w:rPr>
        <w:t xml:space="preserve">orze najkorzystniejszej oferty </w:t>
      </w:r>
      <w:r w:rsidRPr="0065516F">
        <w:rPr>
          <w:rFonts w:ascii="Arial" w:hAnsi="Arial" w:cs="Arial"/>
        </w:rPr>
        <w:t xml:space="preserve">w postępowaniu </w:t>
      </w:r>
      <w:r w:rsidR="00243932" w:rsidRPr="0065516F">
        <w:rPr>
          <w:rFonts w:ascii="Arial" w:hAnsi="Arial" w:cs="Arial"/>
        </w:rPr>
        <w:t>na</w:t>
      </w:r>
      <w:r w:rsidR="00243932" w:rsidRPr="0065516F">
        <w:rPr>
          <w:rFonts w:ascii="Arial" w:hAnsi="Arial" w:cs="Arial"/>
        </w:rPr>
        <w:t xml:space="preserve"> wykonanie, dostaw</w:t>
      </w:r>
      <w:r w:rsidR="00243932" w:rsidRPr="0065516F">
        <w:rPr>
          <w:rFonts w:ascii="Arial" w:hAnsi="Arial" w:cs="Arial"/>
        </w:rPr>
        <w:t>ę</w:t>
      </w:r>
      <w:r w:rsidR="00243932" w:rsidRPr="0065516F">
        <w:rPr>
          <w:rFonts w:ascii="Arial" w:hAnsi="Arial" w:cs="Arial"/>
        </w:rPr>
        <w:t xml:space="preserve">, montaż i wniesienie mebli biurowych do pomieszczeń w Wojewódzkim Sądzie Administracyjnym w Łodzi. </w:t>
      </w:r>
      <w:r w:rsidRPr="0065516F">
        <w:rPr>
          <w:rFonts w:ascii="Arial" w:hAnsi="Arial" w:cs="Arial"/>
        </w:rPr>
        <w:t>Ofertę najkorzystniejszą złożyła firma</w:t>
      </w:r>
      <w:r w:rsidR="00216198" w:rsidRPr="0065516F">
        <w:rPr>
          <w:rFonts w:ascii="Arial" w:hAnsi="Arial" w:cs="Arial"/>
        </w:rPr>
        <w:t xml:space="preserve"> </w:t>
      </w:r>
      <w:r w:rsidR="0065516F" w:rsidRPr="0065516F">
        <w:rPr>
          <w:rFonts w:ascii="Arial" w:hAnsi="Arial" w:cs="Arial"/>
        </w:rPr>
        <w:t xml:space="preserve">"DRZEWIARZ-BIS" </w:t>
      </w:r>
    </w:p>
    <w:p w14:paraId="588F2026" w14:textId="3EAACB56" w:rsidR="0065516F" w:rsidRPr="0065516F" w:rsidRDefault="0065516F" w:rsidP="0065516F">
      <w:pPr>
        <w:pStyle w:val="Bezodstpw"/>
        <w:spacing w:line="360" w:lineRule="auto"/>
        <w:jc w:val="both"/>
        <w:rPr>
          <w:rFonts w:ascii="Arial" w:hAnsi="Arial" w:cs="Arial"/>
        </w:rPr>
      </w:pPr>
      <w:r w:rsidRPr="0065516F">
        <w:rPr>
          <w:rFonts w:ascii="Arial" w:hAnsi="Arial" w:cs="Arial"/>
        </w:rPr>
        <w:t>S</w:t>
      </w:r>
      <w:r w:rsidRPr="0065516F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65516F">
        <w:rPr>
          <w:rFonts w:ascii="Arial" w:hAnsi="Arial" w:cs="Arial"/>
        </w:rPr>
        <w:t xml:space="preserve">z o.o. </w:t>
      </w:r>
      <w:r w:rsidR="00216198" w:rsidRPr="0065516F">
        <w:rPr>
          <w:rFonts w:ascii="Arial" w:hAnsi="Arial" w:cs="Arial"/>
        </w:rPr>
        <w:t>z siedzibą w</w:t>
      </w:r>
      <w:r w:rsidR="00060028" w:rsidRPr="0065516F">
        <w:rPr>
          <w:rFonts w:ascii="Arial" w:hAnsi="Arial" w:cs="Arial"/>
        </w:rPr>
        <w:t xml:space="preserve"> </w:t>
      </w:r>
      <w:r w:rsidRPr="0065516F">
        <w:rPr>
          <w:rFonts w:ascii="Arial" w:hAnsi="Arial" w:cs="Arial"/>
        </w:rPr>
        <w:t>Lipnie</w:t>
      </w:r>
      <w:r w:rsidR="00B7596F" w:rsidRPr="0065516F">
        <w:rPr>
          <w:rFonts w:ascii="Arial" w:hAnsi="Arial" w:cs="Arial"/>
        </w:rPr>
        <w:t xml:space="preserve"> przy ul.</w:t>
      </w:r>
      <w:r w:rsidRPr="0065516F">
        <w:rPr>
          <w:rFonts w:ascii="Arial" w:hAnsi="Arial" w:cs="Arial"/>
        </w:rPr>
        <w:t xml:space="preserve"> Kardynała Wyszyńskiego 46a.</w:t>
      </w:r>
      <w:r w:rsidR="0087608E" w:rsidRPr="0065516F">
        <w:rPr>
          <w:rFonts w:ascii="Arial" w:hAnsi="Arial" w:cs="Arial"/>
        </w:rPr>
        <w:t xml:space="preserve"> Cena oferty brutto wynosi</w:t>
      </w:r>
      <w:r w:rsidR="00216198" w:rsidRPr="0065516F">
        <w:rPr>
          <w:rFonts w:ascii="Arial" w:hAnsi="Arial" w:cs="Arial"/>
        </w:rPr>
        <w:t xml:space="preserve"> </w:t>
      </w:r>
    </w:p>
    <w:p w14:paraId="04CB2B18" w14:textId="153620A5" w:rsidR="000E553B" w:rsidRPr="0065516F" w:rsidRDefault="0065516F" w:rsidP="0065516F">
      <w:pPr>
        <w:pStyle w:val="Bezodstpw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65516F">
        <w:rPr>
          <w:rFonts w:ascii="Arial" w:hAnsi="Arial" w:cs="Arial"/>
          <w:color w:val="000000"/>
        </w:rPr>
        <w:t>34 440,00</w:t>
      </w:r>
      <w:r w:rsidRPr="0065516F">
        <w:rPr>
          <w:rFonts w:ascii="Arial" w:hAnsi="Arial" w:cs="Arial"/>
          <w:b/>
          <w:bCs/>
          <w:color w:val="000000"/>
        </w:rPr>
        <w:t xml:space="preserve"> </w:t>
      </w:r>
      <w:r w:rsidR="00216198" w:rsidRPr="0065516F">
        <w:rPr>
          <w:rFonts w:ascii="Arial" w:hAnsi="Arial" w:cs="Arial"/>
        </w:rPr>
        <w:t>zł.</w:t>
      </w:r>
    </w:p>
    <w:p w14:paraId="0F51116C" w14:textId="77777777" w:rsidR="0087608E" w:rsidRPr="00216198" w:rsidRDefault="0087608E" w:rsidP="0087608E">
      <w:pPr>
        <w:jc w:val="both"/>
        <w:rPr>
          <w:rFonts w:ascii="Arial" w:hAnsi="Arial" w:cs="Arial"/>
        </w:rPr>
      </w:pPr>
      <w:r w:rsidRPr="00216198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87608E" w14:paraId="0494CE1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461DCB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461DC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9CE" w14:textId="748F41C8" w:rsidR="0087608E" w:rsidRPr="003D6F32" w:rsidRDefault="0065516F" w:rsidP="009B2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5516F">
              <w:rPr>
                <w:rFonts w:ascii="Arial" w:hAnsi="Arial" w:cs="Arial"/>
              </w:rPr>
              <w:t>IDD FABRYKA MEBLI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4EE" w14:textId="77777777" w:rsidR="0065516F" w:rsidRDefault="0065516F" w:rsidP="0065516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43 657,62</w:t>
            </w:r>
          </w:p>
          <w:p w14:paraId="3822CD57" w14:textId="20A04242" w:rsidR="0087608E" w:rsidRPr="003D6F32" w:rsidRDefault="0087608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10CA70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761" w14:textId="20AF04C0" w:rsidR="003D20DE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5516F">
              <w:rPr>
                <w:rFonts w:ascii="Arial" w:hAnsi="Arial" w:cs="Arial"/>
              </w:rPr>
              <w:t>Stolmax</w:t>
            </w:r>
            <w:proofErr w:type="spellEnd"/>
            <w:r w:rsidRPr="0065516F">
              <w:rPr>
                <w:rFonts w:ascii="Arial" w:hAnsi="Arial" w:cs="Arial"/>
              </w:rPr>
              <w:t xml:space="preserve"> Meble spółka z ograniczoną </w:t>
            </w:r>
            <w:proofErr w:type="spellStart"/>
            <w:r w:rsidRPr="0065516F">
              <w:rPr>
                <w:rFonts w:ascii="Arial" w:hAnsi="Arial" w:cs="Arial"/>
              </w:rPr>
              <w:t>odpowiedzialnościa</w:t>
            </w:r>
            <w:proofErr w:type="spellEnd"/>
            <w:r w:rsidRPr="0065516F">
              <w:rPr>
                <w:rFonts w:ascii="Arial" w:hAnsi="Arial" w:cs="Arial"/>
              </w:rPr>
              <w:t>, spółka komandytowa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E32" w14:textId="77777777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AE5F25C" w14:textId="5A5B6988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F075880" w14:textId="77777777" w:rsidR="0065516F" w:rsidRDefault="0065516F" w:rsidP="0065516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35 220,21</w:t>
            </w:r>
          </w:p>
          <w:p w14:paraId="328F5DC2" w14:textId="4120818A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3FC2FA8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8AC" w14:textId="77777777" w:rsidR="000E553B" w:rsidRPr="003D6F32" w:rsidRDefault="000E553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091B55A" w14:textId="7BA0441B" w:rsidR="003D20DE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5516F">
              <w:rPr>
                <w:rFonts w:ascii="Arial" w:hAnsi="Arial" w:cs="Arial"/>
              </w:rPr>
              <w:t>FHU ANEX WIESŁAW STANUSZEK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774" w14:textId="77777777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1473D59" w14:textId="0FF07376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3224B52" w14:textId="77777777" w:rsidR="0065516F" w:rsidRDefault="0065516F" w:rsidP="0065516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38 769,60</w:t>
            </w:r>
          </w:p>
          <w:p w14:paraId="350961DD" w14:textId="1117F88A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5516F" w14:paraId="5045C9B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CB7A" w14:textId="6792CF00" w:rsidR="0065516F" w:rsidRPr="00461DCB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BB2" w14:textId="57CBF3DA" w:rsidR="0065516F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5516F">
              <w:rPr>
                <w:rFonts w:ascii="Arial" w:hAnsi="Arial" w:cs="Arial"/>
              </w:rPr>
              <w:t>"DRZEWIARZ-BIS"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381" w14:textId="77777777" w:rsidR="0065516F" w:rsidRDefault="0065516F" w:rsidP="0065516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34 440,00</w:t>
            </w:r>
          </w:p>
          <w:p w14:paraId="1A26743B" w14:textId="77777777" w:rsidR="0065516F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5516F" w14:paraId="2E0D3FFE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806" w14:textId="061C17A2" w:rsidR="0065516F" w:rsidRPr="00461DCB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F38" w14:textId="6FB0CA87" w:rsidR="0065516F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5516F">
              <w:rPr>
                <w:rFonts w:ascii="Arial" w:hAnsi="Arial" w:cs="Arial"/>
              </w:rPr>
              <w:t>DARMAX Usługi i Produkcja Mebli DARIUSZ CZAJKA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FB39" w14:textId="77777777" w:rsidR="0065516F" w:rsidRDefault="0065516F" w:rsidP="0065516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43 662,17</w:t>
            </w:r>
          </w:p>
          <w:p w14:paraId="4AD0244B" w14:textId="77777777" w:rsidR="0065516F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5516F" w14:paraId="13B24609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DAF" w14:textId="7EC35327" w:rsidR="0065516F" w:rsidRPr="00461DCB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B23" w14:textId="69E2865B" w:rsidR="0065516F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5516F">
              <w:rPr>
                <w:rFonts w:ascii="Arial" w:hAnsi="Arial" w:cs="Arial"/>
              </w:rPr>
              <w:t>PRZEDSIĘBIORSTWO HANDLOWO-USŁUGOWE "BMS" SP. J. T.BIAŁOWĄS,Z.BIELECKI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216A" w14:textId="77777777" w:rsidR="0065516F" w:rsidRDefault="0065516F" w:rsidP="0065516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80 727,36</w:t>
            </w:r>
          </w:p>
          <w:p w14:paraId="5A6FF260" w14:textId="77777777" w:rsidR="0065516F" w:rsidRPr="003D6F32" w:rsidRDefault="0065516F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857666" w14:textId="0D2A1AB7" w:rsidR="00D65707" w:rsidRDefault="00D65707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</w:t>
      </w:r>
      <w:proofErr w:type="spellStart"/>
      <w:r w:rsidRPr="00330F7E">
        <w:rPr>
          <w:rFonts w:ascii="Arial" w:hAnsi="Arial" w:cs="Arial"/>
        </w:rPr>
        <w:t>Hryniów</w:t>
      </w:r>
      <w:proofErr w:type="spellEnd"/>
    </w:p>
    <w:sectPr w:rsidR="00330F7E" w:rsidRPr="003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301D7"/>
    <w:rsid w:val="00060028"/>
    <w:rsid w:val="000A3D1E"/>
    <w:rsid w:val="000E553B"/>
    <w:rsid w:val="001648C3"/>
    <w:rsid w:val="00216198"/>
    <w:rsid w:val="00243932"/>
    <w:rsid w:val="003245B2"/>
    <w:rsid w:val="00330F7E"/>
    <w:rsid w:val="00373834"/>
    <w:rsid w:val="003D20DE"/>
    <w:rsid w:val="003D6F32"/>
    <w:rsid w:val="00461DCB"/>
    <w:rsid w:val="004D0005"/>
    <w:rsid w:val="0062121A"/>
    <w:rsid w:val="0065516F"/>
    <w:rsid w:val="00731D86"/>
    <w:rsid w:val="00777FE2"/>
    <w:rsid w:val="007B0E5A"/>
    <w:rsid w:val="007B11CB"/>
    <w:rsid w:val="0087608E"/>
    <w:rsid w:val="009B2E95"/>
    <w:rsid w:val="009E0F59"/>
    <w:rsid w:val="00A55412"/>
    <w:rsid w:val="00B01ED9"/>
    <w:rsid w:val="00B7596F"/>
    <w:rsid w:val="00C37AAF"/>
    <w:rsid w:val="00C81E98"/>
    <w:rsid w:val="00D04C4C"/>
    <w:rsid w:val="00D65707"/>
    <w:rsid w:val="00E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19</cp:revision>
  <dcterms:created xsi:type="dcterms:W3CDTF">2021-04-08T08:03:00Z</dcterms:created>
  <dcterms:modified xsi:type="dcterms:W3CDTF">2023-11-10T11:50:00Z</dcterms:modified>
</cp:coreProperties>
</file>