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161BD" w14:textId="6764801B" w:rsidR="00FC0F05" w:rsidRPr="00515E94" w:rsidRDefault="00FC0F05" w:rsidP="002335C0">
      <w:pPr>
        <w:spacing w:after="0"/>
        <w:ind w:left="3538"/>
        <w:jc w:val="right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>ZAŁĄCZNIK NR 7</w:t>
      </w:r>
    </w:p>
    <w:p w14:paraId="188C76F7" w14:textId="77777777" w:rsidR="00FC0F05" w:rsidRPr="00515E94" w:rsidRDefault="00FC0F05" w:rsidP="00FC0F05">
      <w:pPr>
        <w:jc w:val="center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>OŚWIADCZENIE </w:t>
      </w:r>
    </w:p>
    <w:p w14:paraId="5FBCA278" w14:textId="77777777" w:rsidR="00FC0F05" w:rsidRPr="00515E94" w:rsidRDefault="00FC0F05" w:rsidP="00FC0F05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>o aktualności informacji zawartych w oświadczeniu, </w:t>
      </w:r>
    </w:p>
    <w:p w14:paraId="62B1AD09" w14:textId="77777777" w:rsidR="00FC0F05" w:rsidRPr="00515E94" w:rsidRDefault="00FC0F05" w:rsidP="00FC0F05">
      <w:pPr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 xml:space="preserve">o którym mowa w art. 125 ust. 1 ustawy </w:t>
      </w:r>
      <w:proofErr w:type="spellStart"/>
      <w:r w:rsidRPr="00515E94">
        <w:rPr>
          <w:rFonts w:ascii="Arial Narrow" w:hAnsi="Arial Narrow" w:cs="Arial"/>
          <w:b/>
          <w:bCs/>
          <w:sz w:val="24"/>
          <w:szCs w:val="24"/>
        </w:rPr>
        <w:t>pzp</w:t>
      </w:r>
      <w:proofErr w:type="spellEnd"/>
    </w:p>
    <w:p w14:paraId="55480B22" w14:textId="77777777" w:rsidR="00FC0F05" w:rsidRPr="00515E94" w:rsidRDefault="00FC0F05" w:rsidP="00FC0F05">
      <w:pPr>
        <w:jc w:val="center"/>
        <w:rPr>
          <w:rFonts w:ascii="Arial Narrow" w:hAnsi="Arial Narrow"/>
          <w:sz w:val="24"/>
          <w:szCs w:val="24"/>
        </w:rPr>
      </w:pPr>
    </w:p>
    <w:p w14:paraId="47E00186" w14:textId="77777777" w:rsidR="00FC0F05" w:rsidRPr="00515E94" w:rsidRDefault="00FC0F05" w:rsidP="00FC0F05">
      <w:pPr>
        <w:jc w:val="center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 xml:space="preserve">składane na podstawie § 2 ust. 1 pkt. 7 Rozporządzenia Ministra Rozwoju, Pracy i Technologii z dnia 23 grudnia 2020 r. w sprawie </w:t>
      </w:r>
      <w:r w:rsidRPr="00515E94">
        <w:rPr>
          <w:rFonts w:ascii="Arial Narrow" w:hAnsi="Arial Narrow" w:cs="Arial"/>
          <w:i/>
          <w:iCs/>
          <w:sz w:val="24"/>
          <w:szCs w:val="24"/>
        </w:rPr>
        <w:t>podmiotowych środków dowodowych oraz innych dokumentów lub oświadczeń, jakich może żądać zamawiający od wykonawcy</w:t>
      </w:r>
    </w:p>
    <w:p w14:paraId="77A75A47" w14:textId="77777777" w:rsidR="00FC0F05" w:rsidRPr="00515E94" w:rsidRDefault="00FC0F05" w:rsidP="00FC0F05">
      <w:pPr>
        <w:spacing w:after="240"/>
        <w:rPr>
          <w:rFonts w:ascii="Arial Narrow" w:hAnsi="Arial Narrow"/>
          <w:sz w:val="24"/>
          <w:szCs w:val="24"/>
        </w:rPr>
      </w:pPr>
    </w:p>
    <w:p w14:paraId="6A3F4582" w14:textId="77777777" w:rsidR="00FC0F05" w:rsidRPr="00515E94" w:rsidRDefault="00FC0F05" w:rsidP="00FC0F05">
      <w:pPr>
        <w:spacing w:before="60" w:after="120"/>
        <w:ind w:left="360"/>
        <w:jc w:val="center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60A988DC" w14:textId="77777777" w:rsidR="00F3104E" w:rsidRDefault="00F3104E" w:rsidP="00F3104E">
      <w:pPr>
        <w:spacing w:after="24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3104E">
        <w:rPr>
          <w:rFonts w:ascii="Arial Narrow" w:hAnsi="Arial Narrow" w:cs="Arial"/>
          <w:b/>
          <w:bCs/>
          <w:sz w:val="24"/>
          <w:szCs w:val="24"/>
        </w:rPr>
        <w:t>„Budowa drogi wraz z odwodnieniem i oświetleniem ul. Miodowej w Sulęcinie”</w:t>
      </w:r>
    </w:p>
    <w:p w14:paraId="63CD3503" w14:textId="6939922C" w:rsidR="00FC0F05" w:rsidRPr="00515E94" w:rsidRDefault="00FC0F05" w:rsidP="00F3104E">
      <w:pPr>
        <w:spacing w:after="240"/>
        <w:jc w:val="center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/>
          <w:sz w:val="24"/>
          <w:szCs w:val="24"/>
        </w:rPr>
        <w:br/>
      </w:r>
      <w:r w:rsidRPr="00515E94">
        <w:rPr>
          <w:rFonts w:ascii="Arial Narrow" w:hAnsi="Arial Narrow" w:cs="Arial"/>
          <w:sz w:val="24"/>
          <w:szCs w:val="24"/>
        </w:rPr>
        <w:t xml:space="preserve">Oświadczam, że informacje zawarte w oświadczeniu, o którym mowa w art. 125 ust. 1 ustawy </w:t>
      </w:r>
      <w:proofErr w:type="spellStart"/>
      <w:r w:rsidRPr="00515E94">
        <w:rPr>
          <w:rFonts w:ascii="Arial Narrow" w:hAnsi="Arial Narrow" w:cs="Arial"/>
          <w:sz w:val="24"/>
          <w:szCs w:val="24"/>
        </w:rPr>
        <w:t>Pzp</w:t>
      </w:r>
      <w:proofErr w:type="spellEnd"/>
      <w:r w:rsidRPr="00515E94">
        <w:rPr>
          <w:rFonts w:ascii="Arial Narrow" w:hAnsi="Arial Narrow" w:cs="Arial"/>
          <w:sz w:val="24"/>
          <w:szCs w:val="24"/>
        </w:rPr>
        <w:t xml:space="preserve"> w zakresie podstaw wykluczenia</w:t>
      </w:r>
      <w:r w:rsidR="00F17E49" w:rsidRPr="00515E94">
        <w:rPr>
          <w:rFonts w:ascii="Arial Narrow" w:hAnsi="Arial Narrow" w:cs="Arial"/>
          <w:sz w:val="24"/>
          <w:szCs w:val="24"/>
        </w:rPr>
        <w:t xml:space="preserve"> </w:t>
      </w:r>
      <w:r w:rsidRPr="00515E94">
        <w:rPr>
          <w:rFonts w:ascii="Arial Narrow" w:hAnsi="Arial Narrow" w:cs="Arial"/>
          <w:sz w:val="24"/>
          <w:szCs w:val="24"/>
        </w:rPr>
        <w:t>z postępowania wskazanych przez zamawiającego, o których mowa w:</w:t>
      </w:r>
    </w:p>
    <w:p w14:paraId="52779EDD" w14:textId="77777777" w:rsidR="00FC0F05" w:rsidRPr="00515E94" w:rsidRDefault="00FC0F05" w:rsidP="00FC0F05">
      <w:pPr>
        <w:spacing w:after="0"/>
        <w:rPr>
          <w:rFonts w:ascii="Arial Narrow" w:hAnsi="Arial Narrow"/>
          <w:sz w:val="24"/>
          <w:szCs w:val="24"/>
        </w:rPr>
      </w:pPr>
    </w:p>
    <w:p w14:paraId="521657E8" w14:textId="4F5527E0" w:rsidR="00FC0F05" w:rsidRPr="00515E94" w:rsidRDefault="00FC0F05" w:rsidP="0028301D">
      <w:pPr>
        <w:spacing w:after="0"/>
        <w:ind w:left="1134" w:hanging="283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 xml:space="preserve">a) art. 108 ust. 1 pkt </w:t>
      </w:r>
      <w:r w:rsidR="005548EE" w:rsidRPr="00515E94">
        <w:rPr>
          <w:rFonts w:ascii="Arial Narrow" w:hAnsi="Arial Narrow" w:cs="Arial"/>
          <w:sz w:val="24"/>
          <w:szCs w:val="24"/>
        </w:rPr>
        <w:t>3</w:t>
      </w:r>
      <w:r w:rsidRPr="00515E94">
        <w:rPr>
          <w:rFonts w:ascii="Arial Narrow" w:hAnsi="Arial Narrow" w:cs="Arial"/>
          <w:sz w:val="24"/>
          <w:szCs w:val="24"/>
        </w:rPr>
        <w:t xml:space="preserve"> - 4 oraz pkt 6 ustawy </w:t>
      </w:r>
      <w:proofErr w:type="spellStart"/>
      <w:r w:rsidRPr="00515E94">
        <w:rPr>
          <w:rFonts w:ascii="Arial Narrow" w:hAnsi="Arial Narrow" w:cs="Arial"/>
          <w:sz w:val="24"/>
          <w:szCs w:val="24"/>
        </w:rPr>
        <w:t>pzp</w:t>
      </w:r>
      <w:proofErr w:type="spellEnd"/>
      <w:r w:rsidRPr="00515E94">
        <w:rPr>
          <w:rFonts w:ascii="Arial Narrow" w:hAnsi="Arial Narrow" w:cs="Arial"/>
          <w:sz w:val="24"/>
          <w:szCs w:val="24"/>
        </w:rPr>
        <w:t>,</w:t>
      </w:r>
    </w:p>
    <w:p w14:paraId="3E372E08" w14:textId="59D3F8E5" w:rsidR="00FC0F05" w:rsidRPr="00515E94" w:rsidRDefault="00FC0F05" w:rsidP="0028301D">
      <w:pPr>
        <w:spacing w:after="0"/>
        <w:ind w:left="1134" w:hanging="283"/>
        <w:jc w:val="both"/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 xml:space="preserve">b) art. 109 ust. 1 pkt 5 i 7 ustawy </w:t>
      </w:r>
      <w:proofErr w:type="spellStart"/>
      <w:r w:rsidRPr="00515E94">
        <w:rPr>
          <w:rFonts w:ascii="Arial Narrow" w:hAnsi="Arial Narrow" w:cs="Arial"/>
          <w:sz w:val="24"/>
          <w:szCs w:val="24"/>
        </w:rPr>
        <w:t>pzp</w:t>
      </w:r>
      <w:proofErr w:type="spellEnd"/>
      <w:r w:rsidR="0028301D" w:rsidRPr="00515E94">
        <w:rPr>
          <w:rFonts w:ascii="Arial Narrow" w:hAnsi="Arial Narrow" w:cs="Arial"/>
          <w:sz w:val="24"/>
          <w:szCs w:val="24"/>
        </w:rPr>
        <w:t>,</w:t>
      </w:r>
    </w:p>
    <w:p w14:paraId="34004129" w14:textId="0013D191" w:rsidR="0028301D" w:rsidRPr="00515E94" w:rsidRDefault="0028301D" w:rsidP="0028301D">
      <w:pPr>
        <w:spacing w:after="0"/>
        <w:ind w:left="1134" w:hanging="283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c) art. 7 ust. 1</w:t>
      </w:r>
      <w:r w:rsidRPr="00515E94">
        <w:rPr>
          <w:rFonts w:ascii="Arial Narrow" w:hAnsi="Arial Narrow"/>
        </w:rPr>
        <w:t xml:space="preserve"> </w:t>
      </w:r>
      <w:r w:rsidRPr="00515E94">
        <w:rPr>
          <w:rFonts w:ascii="Arial Narrow" w:hAnsi="Arial Narrow" w:cs="Arial"/>
          <w:sz w:val="24"/>
          <w:szCs w:val="24"/>
        </w:rPr>
        <w:t xml:space="preserve">ustawy z dnia 13 kwietnia 2022 r. o szczególnych rozwiązaniach w zakresie przeciwdziałania wspieraniu agresji na Ukrainę oraz służących ochronie bezpieczeństwa narodowego </w:t>
      </w:r>
    </w:p>
    <w:p w14:paraId="65EDBF12" w14:textId="77777777" w:rsidR="00FC0F05" w:rsidRPr="00515E94" w:rsidRDefault="00FC0F05" w:rsidP="00FC0F05">
      <w:pPr>
        <w:spacing w:after="0"/>
        <w:rPr>
          <w:rFonts w:ascii="Arial Narrow" w:hAnsi="Arial Narrow"/>
          <w:sz w:val="24"/>
          <w:szCs w:val="24"/>
        </w:rPr>
      </w:pPr>
    </w:p>
    <w:p w14:paraId="6CC81165" w14:textId="57BDAFC3" w:rsidR="00FC0F05" w:rsidRPr="00515E94" w:rsidRDefault="00FC0F05" w:rsidP="00FC0F05">
      <w:pPr>
        <w:spacing w:after="0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>są aktualne</w:t>
      </w:r>
      <w:r w:rsidR="0028301D" w:rsidRPr="00515E94">
        <w:rPr>
          <w:rFonts w:ascii="Arial Narrow" w:hAnsi="Arial Narrow" w:cs="Arial"/>
          <w:b/>
          <w:bCs/>
          <w:sz w:val="24"/>
          <w:szCs w:val="24"/>
        </w:rPr>
        <w:t xml:space="preserve"> / nie są aktualne *</w:t>
      </w:r>
    </w:p>
    <w:p w14:paraId="230CAC93" w14:textId="3DBF9AA0" w:rsidR="0028301D" w:rsidRPr="00515E94" w:rsidRDefault="0028301D" w:rsidP="0028301D">
      <w:pPr>
        <w:spacing w:before="120"/>
        <w:jc w:val="both"/>
        <w:rPr>
          <w:rFonts w:ascii="Arial Narrow" w:hAnsi="Arial Narrow"/>
          <w:b/>
          <w:bCs/>
          <w:sz w:val="24"/>
          <w:szCs w:val="24"/>
        </w:rPr>
      </w:pPr>
      <w:r w:rsidRPr="00515E94">
        <w:rPr>
          <w:rFonts w:ascii="Arial Narrow" w:hAnsi="Arial Narrow"/>
          <w:b/>
          <w:bCs/>
        </w:rPr>
        <w:t>*niepotrzebne skreślić</w:t>
      </w:r>
    </w:p>
    <w:p w14:paraId="348AE469" w14:textId="77777777" w:rsidR="0028301D" w:rsidRPr="00515E94" w:rsidRDefault="0028301D" w:rsidP="00415961">
      <w:pPr>
        <w:spacing w:before="120"/>
        <w:jc w:val="both"/>
        <w:rPr>
          <w:rFonts w:ascii="Arial Narrow" w:hAnsi="Arial Narrow" w:cs="Arial"/>
          <w:sz w:val="24"/>
          <w:szCs w:val="24"/>
        </w:rPr>
      </w:pPr>
    </w:p>
    <w:p w14:paraId="1676DBD0" w14:textId="77777777" w:rsidR="0028301D" w:rsidRPr="00515E94" w:rsidRDefault="0028301D" w:rsidP="00415961">
      <w:pPr>
        <w:spacing w:before="120"/>
        <w:jc w:val="both"/>
        <w:rPr>
          <w:rFonts w:ascii="Arial Narrow" w:hAnsi="Arial Narrow" w:cs="Arial"/>
          <w:sz w:val="24"/>
          <w:szCs w:val="24"/>
        </w:rPr>
      </w:pPr>
    </w:p>
    <w:p w14:paraId="69C8E765" w14:textId="4F6951E0" w:rsidR="00FC0F05" w:rsidRPr="00515E94" w:rsidRDefault="00FC0F05" w:rsidP="00415961">
      <w:pPr>
        <w:spacing w:before="120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5B61EC8D" w14:textId="77777777" w:rsidR="00FC0F05" w:rsidRPr="00515E94" w:rsidRDefault="00FC0F05" w:rsidP="00FC0F05">
      <w:pPr>
        <w:spacing w:after="240"/>
        <w:rPr>
          <w:rFonts w:ascii="Arial Narrow" w:hAnsi="Arial Narrow"/>
          <w:sz w:val="24"/>
          <w:szCs w:val="24"/>
        </w:rPr>
      </w:pPr>
    </w:p>
    <w:p w14:paraId="56BCB56A" w14:textId="77777777" w:rsidR="00FC0F05" w:rsidRPr="00515E94" w:rsidRDefault="00FC0F05" w:rsidP="00FC0F05">
      <w:pPr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dnia ..........................</w:t>
      </w:r>
    </w:p>
    <w:p w14:paraId="2E09FED8" w14:textId="77777777" w:rsidR="00FC0F05" w:rsidRPr="00515E94" w:rsidRDefault="00FC0F05" w:rsidP="00FC0F05">
      <w:pPr>
        <w:rPr>
          <w:rFonts w:ascii="Arial Narrow" w:hAnsi="Arial Narrow"/>
          <w:sz w:val="24"/>
          <w:szCs w:val="24"/>
        </w:rPr>
      </w:pPr>
    </w:p>
    <w:p w14:paraId="50826A73" w14:textId="77777777" w:rsidR="00FC0F05" w:rsidRPr="00515E94" w:rsidRDefault="00FC0F05" w:rsidP="00FC0F05">
      <w:pPr>
        <w:spacing w:after="0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ab/>
      </w:r>
      <w:r w:rsidRPr="00515E94">
        <w:rPr>
          <w:rFonts w:ascii="Arial Narrow" w:hAnsi="Arial Narrow" w:cs="Arial"/>
          <w:sz w:val="24"/>
          <w:szCs w:val="24"/>
        </w:rPr>
        <w:tab/>
      </w:r>
      <w:r w:rsidRPr="00515E94">
        <w:rPr>
          <w:rFonts w:ascii="Arial Narrow" w:hAnsi="Arial Narrow" w:cs="Arial"/>
          <w:sz w:val="24"/>
          <w:szCs w:val="24"/>
        </w:rPr>
        <w:tab/>
      </w:r>
      <w:r w:rsidRPr="00515E94">
        <w:rPr>
          <w:rFonts w:ascii="Arial Narrow" w:hAnsi="Arial Narrow" w:cs="Arial"/>
          <w:sz w:val="24"/>
          <w:szCs w:val="24"/>
        </w:rPr>
        <w:tab/>
      </w:r>
      <w:r w:rsidRPr="00515E94">
        <w:rPr>
          <w:rFonts w:ascii="Arial Narrow" w:hAnsi="Arial Narrow" w:cs="Arial"/>
          <w:sz w:val="24"/>
          <w:szCs w:val="24"/>
        </w:rPr>
        <w:tab/>
        <w:t>..............................................................................</w:t>
      </w:r>
    </w:p>
    <w:p w14:paraId="363AB0A5" w14:textId="77777777" w:rsidR="00FC0F05" w:rsidRPr="00515E94" w:rsidRDefault="00FC0F05" w:rsidP="00FC0F05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515E94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04976EE1" w14:textId="77777777" w:rsidR="00FC0F05" w:rsidRPr="00515E94" w:rsidRDefault="00FC0F05" w:rsidP="00FC0F05">
      <w:pPr>
        <w:spacing w:after="0"/>
        <w:ind w:left="3538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 w:rsidRPr="00515E94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66B95CE8" w14:textId="3C5D23F8" w:rsidR="003418C3" w:rsidRPr="00515E94" w:rsidRDefault="003418C3">
      <w:pPr>
        <w:spacing w:after="160" w:line="259" w:lineRule="auto"/>
        <w:rPr>
          <w:rFonts w:ascii="Arial Narrow" w:hAnsi="Arial Narrow"/>
          <w:color w:val="FF0000"/>
        </w:rPr>
      </w:pPr>
    </w:p>
    <w:sectPr w:rsidR="003418C3" w:rsidRPr="00515E94" w:rsidSect="00D826DC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A58B6" w14:textId="77777777" w:rsidR="003552A2" w:rsidRDefault="003552A2" w:rsidP="00FC0F05">
      <w:pPr>
        <w:spacing w:after="0" w:line="240" w:lineRule="auto"/>
      </w:pPr>
      <w:r>
        <w:separator/>
      </w:r>
    </w:p>
  </w:endnote>
  <w:endnote w:type="continuationSeparator" w:id="0">
    <w:p w14:paraId="57B4BB28" w14:textId="77777777" w:rsidR="003552A2" w:rsidRDefault="003552A2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0" w:name="_Hlk75522891" w:displacedByCustomXml="prev"/>
      <w:bookmarkStart w:id="1" w:name="_Hlk75522890" w:displacedByCustomXml="prev"/>
      <w:p w14:paraId="71F709FE" w14:textId="043F9513" w:rsidR="006028E6" w:rsidRPr="003626EB" w:rsidRDefault="006028E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31199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4</w:t>
        </w:r>
        <w:r w:rsidRPr="00B31199">
          <w:rPr>
            <w:rFonts w:ascii="Arial" w:hAnsi="Arial" w:cs="Arial"/>
            <w:sz w:val="20"/>
            <w:szCs w:val="20"/>
          </w:rPr>
          <w:t>.202</w:t>
        </w:r>
        <w:bookmarkEnd w:id="1"/>
        <w:bookmarkEnd w:id="0"/>
        <w:r>
          <w:rPr>
            <w:rFonts w:ascii="Arial" w:hAnsi="Arial" w:cs="Arial"/>
            <w:sz w:val="20"/>
            <w:szCs w:val="20"/>
          </w:rPr>
          <w:t>4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ED410A">
          <w:rPr>
            <w:rFonts w:ascii="Arial" w:hAnsi="Arial" w:cs="Arial"/>
            <w:noProof/>
            <w:sz w:val="20"/>
            <w:szCs w:val="20"/>
          </w:rPr>
          <w:t>38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048E1" w14:textId="77777777" w:rsidR="003552A2" w:rsidRDefault="003552A2" w:rsidP="00FC0F05">
      <w:pPr>
        <w:spacing w:after="0" w:line="240" w:lineRule="auto"/>
      </w:pPr>
      <w:r>
        <w:separator/>
      </w:r>
    </w:p>
  </w:footnote>
  <w:footnote w:type="continuationSeparator" w:id="0">
    <w:p w14:paraId="6D953798" w14:textId="77777777" w:rsidR="003552A2" w:rsidRDefault="003552A2" w:rsidP="00FC0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A0534" w14:textId="77777777" w:rsidR="006028E6" w:rsidRPr="00B31199" w:rsidRDefault="006028E6" w:rsidP="00D045C2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F1D0D"/>
    <w:multiLevelType w:val="hybridMultilevel"/>
    <w:tmpl w:val="57048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6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28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0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2FBE3D3A"/>
    <w:multiLevelType w:val="hybridMultilevel"/>
    <w:tmpl w:val="761A2E18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61FF42B6"/>
    <w:multiLevelType w:val="hybridMultilevel"/>
    <w:tmpl w:val="EA16D79A"/>
    <w:lvl w:ilvl="0" w:tplc="C6F66AB4">
      <w:start w:val="1"/>
      <w:numFmt w:val="lowerLetter"/>
      <w:lvlText w:val="%1)"/>
      <w:lvlJc w:val="left"/>
      <w:pPr>
        <w:ind w:left="185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4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7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1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5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4D134C"/>
    <w:multiLevelType w:val="hybridMultilevel"/>
    <w:tmpl w:val="011A9342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038097">
    <w:abstractNumId w:val="48"/>
  </w:num>
  <w:num w:numId="2" w16cid:durableId="498470884">
    <w:abstractNumId w:val="32"/>
  </w:num>
  <w:num w:numId="3" w16cid:durableId="120266050">
    <w:abstractNumId w:val="47"/>
  </w:num>
  <w:num w:numId="4" w16cid:durableId="7787199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050096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839750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696018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84138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12042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069798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65756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119556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90457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91958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46767297">
    <w:abstractNumId w:val="5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33054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73780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03065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74819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8443626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9717412">
    <w:abstractNumId w:val="49"/>
  </w:num>
  <w:num w:numId="22" w16cid:durableId="1960406139">
    <w:abstractNumId w:val="9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617470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88075094">
    <w:abstractNumId w:val="16"/>
  </w:num>
  <w:num w:numId="25" w16cid:durableId="144804510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022825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7451195">
    <w:abstractNumId w:val="29"/>
  </w:num>
  <w:num w:numId="28" w16cid:durableId="1161964308">
    <w:abstractNumId w:val="41"/>
  </w:num>
  <w:num w:numId="29" w16cid:durableId="1392923844">
    <w:abstractNumId w:val="11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1908372467">
    <w:abstractNumId w:val="11"/>
    <w:lvlOverride w:ilvl="0">
      <w:lvl w:ilvl="0">
        <w:numFmt w:val="decimal"/>
        <w:lvlText w:val="%1."/>
        <w:lvlJc w:val="left"/>
      </w:lvl>
    </w:lvlOverride>
  </w:num>
  <w:num w:numId="31" w16cid:durableId="1155989951">
    <w:abstractNumId w:val="10"/>
    <w:lvlOverride w:ilvl="0">
      <w:lvl w:ilvl="0">
        <w:numFmt w:val="lowerLetter"/>
        <w:lvlText w:val="%1."/>
        <w:lvlJc w:val="left"/>
      </w:lvl>
    </w:lvlOverride>
  </w:num>
  <w:num w:numId="32" w16cid:durableId="1658338411">
    <w:abstractNumId w:val="45"/>
    <w:lvlOverride w:ilvl="0">
      <w:lvl w:ilvl="0">
        <w:numFmt w:val="decimal"/>
        <w:lvlText w:val="%1."/>
        <w:lvlJc w:val="left"/>
      </w:lvl>
    </w:lvlOverride>
  </w:num>
  <w:num w:numId="33" w16cid:durableId="1234584572">
    <w:abstractNumId w:val="8"/>
    <w:lvlOverride w:ilvl="0">
      <w:lvl w:ilvl="0">
        <w:numFmt w:val="decimal"/>
        <w:lvlText w:val="%1."/>
        <w:lvlJc w:val="left"/>
      </w:lvl>
    </w:lvlOverride>
  </w:num>
  <w:num w:numId="34" w16cid:durableId="1144586662">
    <w:abstractNumId w:val="8"/>
    <w:lvlOverride w:ilvl="0">
      <w:lvl w:ilvl="0">
        <w:numFmt w:val="decimal"/>
        <w:lvlText w:val="%1."/>
        <w:lvlJc w:val="left"/>
      </w:lvl>
    </w:lvlOverride>
  </w:num>
  <w:num w:numId="35" w16cid:durableId="307515026">
    <w:abstractNumId w:val="56"/>
  </w:num>
  <w:num w:numId="36" w16cid:durableId="871962515">
    <w:abstractNumId w:val="21"/>
  </w:num>
  <w:num w:numId="37" w16cid:durableId="1253509314">
    <w:abstractNumId w:val="18"/>
    <w:lvlOverride w:ilvl="0">
      <w:lvl w:ilvl="0">
        <w:numFmt w:val="lowerLetter"/>
        <w:lvlText w:val="%1."/>
        <w:lvlJc w:val="left"/>
      </w:lvl>
    </w:lvlOverride>
  </w:num>
  <w:num w:numId="38" w16cid:durableId="191572051">
    <w:abstractNumId w:val="24"/>
    <w:lvlOverride w:ilvl="0">
      <w:lvl w:ilvl="0">
        <w:numFmt w:val="decimal"/>
        <w:lvlText w:val="%1."/>
        <w:lvlJc w:val="left"/>
      </w:lvl>
    </w:lvlOverride>
  </w:num>
  <w:num w:numId="39" w16cid:durableId="152526090">
    <w:abstractNumId w:val="40"/>
  </w:num>
  <w:num w:numId="40" w16cid:durableId="1723216606">
    <w:abstractNumId w:val="2"/>
  </w:num>
  <w:num w:numId="41" w16cid:durableId="45297677">
    <w:abstractNumId w:val="44"/>
  </w:num>
  <w:num w:numId="42" w16cid:durableId="1757827328">
    <w:abstractNumId w:val="7"/>
  </w:num>
  <w:num w:numId="43" w16cid:durableId="412823668">
    <w:abstractNumId w:val="51"/>
  </w:num>
  <w:num w:numId="44" w16cid:durableId="1531450643">
    <w:abstractNumId w:val="19"/>
  </w:num>
  <w:num w:numId="45" w16cid:durableId="1905721585">
    <w:abstractNumId w:val="52"/>
  </w:num>
  <w:num w:numId="46" w16cid:durableId="1561283382">
    <w:abstractNumId w:val="53"/>
  </w:num>
  <w:num w:numId="47" w16cid:durableId="20332206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69435238">
    <w:abstractNumId w:val="28"/>
  </w:num>
  <w:num w:numId="49" w16cid:durableId="1651666086">
    <w:abstractNumId w:val="26"/>
  </w:num>
  <w:num w:numId="50" w16cid:durableId="14095785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914246097">
    <w:abstractNumId w:val="14"/>
  </w:num>
  <w:num w:numId="52" w16cid:durableId="18065787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73014304">
    <w:abstractNumId w:val="34"/>
  </w:num>
  <w:num w:numId="54" w16cid:durableId="1872065403">
    <w:abstractNumId w:val="57"/>
  </w:num>
  <w:num w:numId="55" w16cid:durableId="533200927">
    <w:abstractNumId w:val="25"/>
  </w:num>
  <w:num w:numId="56" w16cid:durableId="402214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37825920">
    <w:abstractNumId w:val="3"/>
  </w:num>
  <w:num w:numId="58" w16cid:durableId="1921475317">
    <w:abstractNumId w:val="17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9" w16cid:durableId="1064642966">
    <w:abstractNumId w:val="4"/>
  </w:num>
  <w:num w:numId="60" w16cid:durableId="141703416">
    <w:abstractNumId w:val="27"/>
  </w:num>
  <w:num w:numId="61" w16cid:durableId="1402019221">
    <w:abstractNumId w:val="1"/>
  </w:num>
  <w:num w:numId="62" w16cid:durableId="676426271">
    <w:abstractNumId w:val="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12391"/>
    <w:rsid w:val="0001464B"/>
    <w:rsid w:val="00022B70"/>
    <w:rsid w:val="00022BBC"/>
    <w:rsid w:val="00023B89"/>
    <w:rsid w:val="00025853"/>
    <w:rsid w:val="00031E10"/>
    <w:rsid w:val="000341CD"/>
    <w:rsid w:val="0004026B"/>
    <w:rsid w:val="00040D95"/>
    <w:rsid w:val="00047262"/>
    <w:rsid w:val="00051AED"/>
    <w:rsid w:val="000538B0"/>
    <w:rsid w:val="00053F93"/>
    <w:rsid w:val="00056596"/>
    <w:rsid w:val="000570A2"/>
    <w:rsid w:val="000605BF"/>
    <w:rsid w:val="000616DE"/>
    <w:rsid w:val="00062D46"/>
    <w:rsid w:val="000658DD"/>
    <w:rsid w:val="00071013"/>
    <w:rsid w:val="00077D61"/>
    <w:rsid w:val="00077E9F"/>
    <w:rsid w:val="000804B7"/>
    <w:rsid w:val="00083CA7"/>
    <w:rsid w:val="00086A81"/>
    <w:rsid w:val="000874FA"/>
    <w:rsid w:val="00087821"/>
    <w:rsid w:val="00093D96"/>
    <w:rsid w:val="0009508F"/>
    <w:rsid w:val="000A44AB"/>
    <w:rsid w:val="000A4779"/>
    <w:rsid w:val="000A6C20"/>
    <w:rsid w:val="000A7825"/>
    <w:rsid w:val="000B0885"/>
    <w:rsid w:val="000B2310"/>
    <w:rsid w:val="000B3842"/>
    <w:rsid w:val="000B44F1"/>
    <w:rsid w:val="000B4658"/>
    <w:rsid w:val="000B59C3"/>
    <w:rsid w:val="000B5B42"/>
    <w:rsid w:val="000C1937"/>
    <w:rsid w:val="000C57D1"/>
    <w:rsid w:val="000E1019"/>
    <w:rsid w:val="000E1CD0"/>
    <w:rsid w:val="000F49A7"/>
    <w:rsid w:val="000F735F"/>
    <w:rsid w:val="00110DF6"/>
    <w:rsid w:val="001144A9"/>
    <w:rsid w:val="00116ABB"/>
    <w:rsid w:val="001224D2"/>
    <w:rsid w:val="001226FF"/>
    <w:rsid w:val="00122CEF"/>
    <w:rsid w:val="00126F96"/>
    <w:rsid w:val="00127739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36FF"/>
    <w:rsid w:val="0014452C"/>
    <w:rsid w:val="00144B23"/>
    <w:rsid w:val="00144D2C"/>
    <w:rsid w:val="001472B7"/>
    <w:rsid w:val="001555A1"/>
    <w:rsid w:val="00156331"/>
    <w:rsid w:val="001619B4"/>
    <w:rsid w:val="001636A3"/>
    <w:rsid w:val="001663D3"/>
    <w:rsid w:val="00173558"/>
    <w:rsid w:val="001745E5"/>
    <w:rsid w:val="00183451"/>
    <w:rsid w:val="00185DBF"/>
    <w:rsid w:val="00194EC2"/>
    <w:rsid w:val="001951D8"/>
    <w:rsid w:val="001A01E5"/>
    <w:rsid w:val="001B5C3F"/>
    <w:rsid w:val="001C1DC7"/>
    <w:rsid w:val="001D06AE"/>
    <w:rsid w:val="001D1B95"/>
    <w:rsid w:val="001D287C"/>
    <w:rsid w:val="001E11C0"/>
    <w:rsid w:val="001E16B5"/>
    <w:rsid w:val="001F0614"/>
    <w:rsid w:val="001F778D"/>
    <w:rsid w:val="00202C6B"/>
    <w:rsid w:val="002076B6"/>
    <w:rsid w:val="0021019A"/>
    <w:rsid w:val="002305E9"/>
    <w:rsid w:val="002314A1"/>
    <w:rsid w:val="00233189"/>
    <w:rsid w:val="002335C0"/>
    <w:rsid w:val="002349E7"/>
    <w:rsid w:val="00235265"/>
    <w:rsid w:val="00236575"/>
    <w:rsid w:val="00242652"/>
    <w:rsid w:val="00243CDE"/>
    <w:rsid w:val="00244643"/>
    <w:rsid w:val="002450C0"/>
    <w:rsid w:val="00245605"/>
    <w:rsid w:val="002558D5"/>
    <w:rsid w:val="00261E18"/>
    <w:rsid w:val="00262695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7D6"/>
    <w:rsid w:val="00291BEF"/>
    <w:rsid w:val="00291F0B"/>
    <w:rsid w:val="002A71C2"/>
    <w:rsid w:val="002C4E45"/>
    <w:rsid w:val="002C6384"/>
    <w:rsid w:val="002C72E1"/>
    <w:rsid w:val="002D05BA"/>
    <w:rsid w:val="002D0F1D"/>
    <w:rsid w:val="002D1220"/>
    <w:rsid w:val="002D3340"/>
    <w:rsid w:val="002D33F1"/>
    <w:rsid w:val="002D4D13"/>
    <w:rsid w:val="002E5CF9"/>
    <w:rsid w:val="002E7337"/>
    <w:rsid w:val="00303145"/>
    <w:rsid w:val="003069AC"/>
    <w:rsid w:val="003129B1"/>
    <w:rsid w:val="00315AEF"/>
    <w:rsid w:val="00322747"/>
    <w:rsid w:val="003229BB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18C3"/>
    <w:rsid w:val="0034308C"/>
    <w:rsid w:val="003461BF"/>
    <w:rsid w:val="00346FE1"/>
    <w:rsid w:val="00347558"/>
    <w:rsid w:val="0035137E"/>
    <w:rsid w:val="003552A2"/>
    <w:rsid w:val="003603D7"/>
    <w:rsid w:val="003611AB"/>
    <w:rsid w:val="00375F51"/>
    <w:rsid w:val="00380A1A"/>
    <w:rsid w:val="00381CDC"/>
    <w:rsid w:val="00381E4F"/>
    <w:rsid w:val="003835DD"/>
    <w:rsid w:val="00387890"/>
    <w:rsid w:val="00387AB8"/>
    <w:rsid w:val="003921FC"/>
    <w:rsid w:val="00396468"/>
    <w:rsid w:val="003A00CF"/>
    <w:rsid w:val="003A1C66"/>
    <w:rsid w:val="003A2EFA"/>
    <w:rsid w:val="003A3F1B"/>
    <w:rsid w:val="003A6038"/>
    <w:rsid w:val="003B452C"/>
    <w:rsid w:val="003B5C4E"/>
    <w:rsid w:val="003D144D"/>
    <w:rsid w:val="003D31FA"/>
    <w:rsid w:val="003D75EA"/>
    <w:rsid w:val="003D78C6"/>
    <w:rsid w:val="003E4F2F"/>
    <w:rsid w:val="003F0D6E"/>
    <w:rsid w:val="003F164D"/>
    <w:rsid w:val="003F3569"/>
    <w:rsid w:val="003F496D"/>
    <w:rsid w:val="003F53D6"/>
    <w:rsid w:val="003F632D"/>
    <w:rsid w:val="003F7564"/>
    <w:rsid w:val="00403828"/>
    <w:rsid w:val="004072D7"/>
    <w:rsid w:val="00407831"/>
    <w:rsid w:val="00407D73"/>
    <w:rsid w:val="00410B1F"/>
    <w:rsid w:val="0041231D"/>
    <w:rsid w:val="00414B70"/>
    <w:rsid w:val="00415961"/>
    <w:rsid w:val="004168E5"/>
    <w:rsid w:val="00417535"/>
    <w:rsid w:val="004220F7"/>
    <w:rsid w:val="004232EA"/>
    <w:rsid w:val="004250A6"/>
    <w:rsid w:val="00426DD9"/>
    <w:rsid w:val="004274CC"/>
    <w:rsid w:val="004333A7"/>
    <w:rsid w:val="004344FF"/>
    <w:rsid w:val="00443D6A"/>
    <w:rsid w:val="00445F53"/>
    <w:rsid w:val="004466B6"/>
    <w:rsid w:val="00447416"/>
    <w:rsid w:val="0045386F"/>
    <w:rsid w:val="00454250"/>
    <w:rsid w:val="00460D2F"/>
    <w:rsid w:val="0046375C"/>
    <w:rsid w:val="00464FA0"/>
    <w:rsid w:val="004660BA"/>
    <w:rsid w:val="00472D73"/>
    <w:rsid w:val="00476E0F"/>
    <w:rsid w:val="00483B72"/>
    <w:rsid w:val="00483C88"/>
    <w:rsid w:val="004869B6"/>
    <w:rsid w:val="004909A8"/>
    <w:rsid w:val="00492E5F"/>
    <w:rsid w:val="00494959"/>
    <w:rsid w:val="004971AF"/>
    <w:rsid w:val="004A6C59"/>
    <w:rsid w:val="004A76F1"/>
    <w:rsid w:val="004B042B"/>
    <w:rsid w:val="004B4A61"/>
    <w:rsid w:val="004B5435"/>
    <w:rsid w:val="004B7943"/>
    <w:rsid w:val="004C0FB9"/>
    <w:rsid w:val="004C1588"/>
    <w:rsid w:val="004C237D"/>
    <w:rsid w:val="004D06E4"/>
    <w:rsid w:val="004D6765"/>
    <w:rsid w:val="004D7E11"/>
    <w:rsid w:val="004E4CED"/>
    <w:rsid w:val="004F0306"/>
    <w:rsid w:val="004F05E1"/>
    <w:rsid w:val="004F2DCD"/>
    <w:rsid w:val="005002A1"/>
    <w:rsid w:val="00501050"/>
    <w:rsid w:val="00501706"/>
    <w:rsid w:val="0050196C"/>
    <w:rsid w:val="005025D6"/>
    <w:rsid w:val="00506852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D8F"/>
    <w:rsid w:val="00531ECC"/>
    <w:rsid w:val="005332AC"/>
    <w:rsid w:val="00533999"/>
    <w:rsid w:val="00533E84"/>
    <w:rsid w:val="005341D8"/>
    <w:rsid w:val="00535FF7"/>
    <w:rsid w:val="0053754C"/>
    <w:rsid w:val="00542075"/>
    <w:rsid w:val="005470C4"/>
    <w:rsid w:val="00550934"/>
    <w:rsid w:val="00550947"/>
    <w:rsid w:val="005511A1"/>
    <w:rsid w:val="005548EE"/>
    <w:rsid w:val="005559C9"/>
    <w:rsid w:val="0055687B"/>
    <w:rsid w:val="00562E86"/>
    <w:rsid w:val="00563454"/>
    <w:rsid w:val="00582757"/>
    <w:rsid w:val="00587474"/>
    <w:rsid w:val="00587905"/>
    <w:rsid w:val="00592B31"/>
    <w:rsid w:val="00593A07"/>
    <w:rsid w:val="005A537D"/>
    <w:rsid w:val="005A7FDD"/>
    <w:rsid w:val="005B1E93"/>
    <w:rsid w:val="005B23BB"/>
    <w:rsid w:val="005B2894"/>
    <w:rsid w:val="005B51A0"/>
    <w:rsid w:val="005B7A19"/>
    <w:rsid w:val="005C3813"/>
    <w:rsid w:val="005C4939"/>
    <w:rsid w:val="005C5297"/>
    <w:rsid w:val="005D1B43"/>
    <w:rsid w:val="005D1D7F"/>
    <w:rsid w:val="005D1EA5"/>
    <w:rsid w:val="005D668D"/>
    <w:rsid w:val="005D743F"/>
    <w:rsid w:val="005E34CD"/>
    <w:rsid w:val="005F0A54"/>
    <w:rsid w:val="005F0E1A"/>
    <w:rsid w:val="006028E6"/>
    <w:rsid w:val="006036FD"/>
    <w:rsid w:val="00603F2A"/>
    <w:rsid w:val="006046AD"/>
    <w:rsid w:val="0061214F"/>
    <w:rsid w:val="006333E5"/>
    <w:rsid w:val="00633792"/>
    <w:rsid w:val="00634F1A"/>
    <w:rsid w:val="006365CB"/>
    <w:rsid w:val="00640824"/>
    <w:rsid w:val="0064290E"/>
    <w:rsid w:val="00643737"/>
    <w:rsid w:val="00644E98"/>
    <w:rsid w:val="006471A3"/>
    <w:rsid w:val="006472CB"/>
    <w:rsid w:val="00650E3C"/>
    <w:rsid w:val="00652B3A"/>
    <w:rsid w:val="006569C2"/>
    <w:rsid w:val="006606B9"/>
    <w:rsid w:val="006736A7"/>
    <w:rsid w:val="006803BB"/>
    <w:rsid w:val="0068271C"/>
    <w:rsid w:val="0068752F"/>
    <w:rsid w:val="00693E6F"/>
    <w:rsid w:val="006A082F"/>
    <w:rsid w:val="006A1E66"/>
    <w:rsid w:val="006A29DB"/>
    <w:rsid w:val="006A2EA4"/>
    <w:rsid w:val="006A36AA"/>
    <w:rsid w:val="006A6618"/>
    <w:rsid w:val="006B32E1"/>
    <w:rsid w:val="006B3756"/>
    <w:rsid w:val="006C000A"/>
    <w:rsid w:val="006C0C18"/>
    <w:rsid w:val="006C693B"/>
    <w:rsid w:val="006D06DB"/>
    <w:rsid w:val="006D0951"/>
    <w:rsid w:val="006D33D9"/>
    <w:rsid w:val="006D7B23"/>
    <w:rsid w:val="006E2061"/>
    <w:rsid w:val="006E3694"/>
    <w:rsid w:val="006E65DE"/>
    <w:rsid w:val="006F0763"/>
    <w:rsid w:val="006F2124"/>
    <w:rsid w:val="006F4D1A"/>
    <w:rsid w:val="006F5C06"/>
    <w:rsid w:val="007003D5"/>
    <w:rsid w:val="0070051B"/>
    <w:rsid w:val="00700C0B"/>
    <w:rsid w:val="00703B69"/>
    <w:rsid w:val="0070536E"/>
    <w:rsid w:val="00707E16"/>
    <w:rsid w:val="0071192D"/>
    <w:rsid w:val="00711C90"/>
    <w:rsid w:val="00712609"/>
    <w:rsid w:val="007136C7"/>
    <w:rsid w:val="007145CA"/>
    <w:rsid w:val="00717309"/>
    <w:rsid w:val="0072009F"/>
    <w:rsid w:val="007206DA"/>
    <w:rsid w:val="00723503"/>
    <w:rsid w:val="00724056"/>
    <w:rsid w:val="00724AAE"/>
    <w:rsid w:val="007258B4"/>
    <w:rsid w:val="007313C3"/>
    <w:rsid w:val="00732C4F"/>
    <w:rsid w:val="00742EE0"/>
    <w:rsid w:val="0074530D"/>
    <w:rsid w:val="007528CD"/>
    <w:rsid w:val="00752D52"/>
    <w:rsid w:val="007538E2"/>
    <w:rsid w:val="0076364F"/>
    <w:rsid w:val="007648C6"/>
    <w:rsid w:val="00764FFC"/>
    <w:rsid w:val="007707BF"/>
    <w:rsid w:val="00770893"/>
    <w:rsid w:val="0077467E"/>
    <w:rsid w:val="00775D39"/>
    <w:rsid w:val="00782B66"/>
    <w:rsid w:val="00784F45"/>
    <w:rsid w:val="00785C28"/>
    <w:rsid w:val="00787F8F"/>
    <w:rsid w:val="00794C99"/>
    <w:rsid w:val="0079517F"/>
    <w:rsid w:val="00796C7C"/>
    <w:rsid w:val="007A07E6"/>
    <w:rsid w:val="007A0DB4"/>
    <w:rsid w:val="007A2B1B"/>
    <w:rsid w:val="007A52F5"/>
    <w:rsid w:val="007A5CB9"/>
    <w:rsid w:val="007B5DF4"/>
    <w:rsid w:val="007B72AF"/>
    <w:rsid w:val="007C2D59"/>
    <w:rsid w:val="007C5F35"/>
    <w:rsid w:val="007C6910"/>
    <w:rsid w:val="007D1E14"/>
    <w:rsid w:val="007D2218"/>
    <w:rsid w:val="007D5966"/>
    <w:rsid w:val="007D5BDA"/>
    <w:rsid w:val="007D6A56"/>
    <w:rsid w:val="007D6C7E"/>
    <w:rsid w:val="007E4FFC"/>
    <w:rsid w:val="007E78CB"/>
    <w:rsid w:val="007F302A"/>
    <w:rsid w:val="007F3214"/>
    <w:rsid w:val="007F5C98"/>
    <w:rsid w:val="007F6946"/>
    <w:rsid w:val="007F7399"/>
    <w:rsid w:val="00803801"/>
    <w:rsid w:val="008041E8"/>
    <w:rsid w:val="008074CA"/>
    <w:rsid w:val="00807B21"/>
    <w:rsid w:val="0081074D"/>
    <w:rsid w:val="00811875"/>
    <w:rsid w:val="00813F10"/>
    <w:rsid w:val="00816E83"/>
    <w:rsid w:val="008170C7"/>
    <w:rsid w:val="008333EE"/>
    <w:rsid w:val="00833F6F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31CC"/>
    <w:rsid w:val="0085531D"/>
    <w:rsid w:val="00857EF0"/>
    <w:rsid w:val="00860AD7"/>
    <w:rsid w:val="008630D6"/>
    <w:rsid w:val="00864C23"/>
    <w:rsid w:val="00867CBB"/>
    <w:rsid w:val="00871ABB"/>
    <w:rsid w:val="00875558"/>
    <w:rsid w:val="00875852"/>
    <w:rsid w:val="00882119"/>
    <w:rsid w:val="00884437"/>
    <w:rsid w:val="00887A00"/>
    <w:rsid w:val="00890D4D"/>
    <w:rsid w:val="00894DCD"/>
    <w:rsid w:val="00894EAD"/>
    <w:rsid w:val="00896883"/>
    <w:rsid w:val="0089786C"/>
    <w:rsid w:val="008A376C"/>
    <w:rsid w:val="008A6549"/>
    <w:rsid w:val="008A6B87"/>
    <w:rsid w:val="008B120C"/>
    <w:rsid w:val="008B15A7"/>
    <w:rsid w:val="008B1A37"/>
    <w:rsid w:val="008B32C8"/>
    <w:rsid w:val="008B4475"/>
    <w:rsid w:val="008C7013"/>
    <w:rsid w:val="008D20AC"/>
    <w:rsid w:val="008D3AAD"/>
    <w:rsid w:val="008D6CF7"/>
    <w:rsid w:val="008E0F94"/>
    <w:rsid w:val="008E6F04"/>
    <w:rsid w:val="008F42E9"/>
    <w:rsid w:val="00901275"/>
    <w:rsid w:val="009020EF"/>
    <w:rsid w:val="009069ED"/>
    <w:rsid w:val="00907B66"/>
    <w:rsid w:val="00910572"/>
    <w:rsid w:val="009132E2"/>
    <w:rsid w:val="0091334D"/>
    <w:rsid w:val="009149DC"/>
    <w:rsid w:val="00915D5F"/>
    <w:rsid w:val="00916EC4"/>
    <w:rsid w:val="009268C5"/>
    <w:rsid w:val="00927544"/>
    <w:rsid w:val="009330DB"/>
    <w:rsid w:val="009347F9"/>
    <w:rsid w:val="00943EB7"/>
    <w:rsid w:val="009441AD"/>
    <w:rsid w:val="0094740A"/>
    <w:rsid w:val="00951DDF"/>
    <w:rsid w:val="00955FE0"/>
    <w:rsid w:val="00965A97"/>
    <w:rsid w:val="00967666"/>
    <w:rsid w:val="0097095E"/>
    <w:rsid w:val="00970ECD"/>
    <w:rsid w:val="0097756F"/>
    <w:rsid w:val="00977AF6"/>
    <w:rsid w:val="00981643"/>
    <w:rsid w:val="009826B8"/>
    <w:rsid w:val="009834CD"/>
    <w:rsid w:val="00983EE3"/>
    <w:rsid w:val="00986EEA"/>
    <w:rsid w:val="00990210"/>
    <w:rsid w:val="00990A30"/>
    <w:rsid w:val="00993F4A"/>
    <w:rsid w:val="00994D4F"/>
    <w:rsid w:val="009968BB"/>
    <w:rsid w:val="009A2AAC"/>
    <w:rsid w:val="009A48C3"/>
    <w:rsid w:val="009C16AB"/>
    <w:rsid w:val="009C17DB"/>
    <w:rsid w:val="009C25D7"/>
    <w:rsid w:val="009C3154"/>
    <w:rsid w:val="009D0C5B"/>
    <w:rsid w:val="009D15EF"/>
    <w:rsid w:val="009D49FB"/>
    <w:rsid w:val="009D57CA"/>
    <w:rsid w:val="009E305F"/>
    <w:rsid w:val="009E3C46"/>
    <w:rsid w:val="009E40CF"/>
    <w:rsid w:val="009E4C54"/>
    <w:rsid w:val="009E5043"/>
    <w:rsid w:val="009E788E"/>
    <w:rsid w:val="009F1AE9"/>
    <w:rsid w:val="009F4FBE"/>
    <w:rsid w:val="009F712D"/>
    <w:rsid w:val="009F7CFF"/>
    <w:rsid w:val="00A000C0"/>
    <w:rsid w:val="00A00603"/>
    <w:rsid w:val="00A01FC3"/>
    <w:rsid w:val="00A10667"/>
    <w:rsid w:val="00A1302E"/>
    <w:rsid w:val="00A1386D"/>
    <w:rsid w:val="00A14262"/>
    <w:rsid w:val="00A1475F"/>
    <w:rsid w:val="00A17E5B"/>
    <w:rsid w:val="00A201C7"/>
    <w:rsid w:val="00A20F59"/>
    <w:rsid w:val="00A21785"/>
    <w:rsid w:val="00A26708"/>
    <w:rsid w:val="00A26BB6"/>
    <w:rsid w:val="00A30D60"/>
    <w:rsid w:val="00A32582"/>
    <w:rsid w:val="00A343BE"/>
    <w:rsid w:val="00A413D4"/>
    <w:rsid w:val="00A43612"/>
    <w:rsid w:val="00A515B7"/>
    <w:rsid w:val="00A53DB0"/>
    <w:rsid w:val="00A543B2"/>
    <w:rsid w:val="00A65E0C"/>
    <w:rsid w:val="00A705E6"/>
    <w:rsid w:val="00A70A3D"/>
    <w:rsid w:val="00A725AD"/>
    <w:rsid w:val="00A83B91"/>
    <w:rsid w:val="00A85027"/>
    <w:rsid w:val="00A858C8"/>
    <w:rsid w:val="00A9186E"/>
    <w:rsid w:val="00A93599"/>
    <w:rsid w:val="00A94239"/>
    <w:rsid w:val="00A94A46"/>
    <w:rsid w:val="00A94AA6"/>
    <w:rsid w:val="00AA210C"/>
    <w:rsid w:val="00AA6D49"/>
    <w:rsid w:val="00AB4F0E"/>
    <w:rsid w:val="00AB7D8E"/>
    <w:rsid w:val="00AC14ED"/>
    <w:rsid w:val="00AC568E"/>
    <w:rsid w:val="00AC7E4B"/>
    <w:rsid w:val="00AD620D"/>
    <w:rsid w:val="00AD7600"/>
    <w:rsid w:val="00AD7F02"/>
    <w:rsid w:val="00AE0F21"/>
    <w:rsid w:val="00AE4072"/>
    <w:rsid w:val="00AF21C9"/>
    <w:rsid w:val="00B003DA"/>
    <w:rsid w:val="00B00C3C"/>
    <w:rsid w:val="00B01FC6"/>
    <w:rsid w:val="00B11A48"/>
    <w:rsid w:val="00B13EF4"/>
    <w:rsid w:val="00B14CEF"/>
    <w:rsid w:val="00B15BF4"/>
    <w:rsid w:val="00B33C2A"/>
    <w:rsid w:val="00B34C95"/>
    <w:rsid w:val="00B436DC"/>
    <w:rsid w:val="00B44D0C"/>
    <w:rsid w:val="00B47025"/>
    <w:rsid w:val="00B47F00"/>
    <w:rsid w:val="00B5431D"/>
    <w:rsid w:val="00B629E5"/>
    <w:rsid w:val="00B6478E"/>
    <w:rsid w:val="00B64BB0"/>
    <w:rsid w:val="00B64E67"/>
    <w:rsid w:val="00B71B3D"/>
    <w:rsid w:val="00B770D4"/>
    <w:rsid w:val="00B77E83"/>
    <w:rsid w:val="00B82B6F"/>
    <w:rsid w:val="00B87AE2"/>
    <w:rsid w:val="00B95414"/>
    <w:rsid w:val="00BA1D57"/>
    <w:rsid w:val="00BA38AD"/>
    <w:rsid w:val="00BA4D88"/>
    <w:rsid w:val="00BA7EF4"/>
    <w:rsid w:val="00BB0793"/>
    <w:rsid w:val="00BB07D3"/>
    <w:rsid w:val="00BB218B"/>
    <w:rsid w:val="00BB2626"/>
    <w:rsid w:val="00BB2BE4"/>
    <w:rsid w:val="00BB3017"/>
    <w:rsid w:val="00BB7668"/>
    <w:rsid w:val="00BC78A8"/>
    <w:rsid w:val="00BD2C93"/>
    <w:rsid w:val="00BD5487"/>
    <w:rsid w:val="00BD57F7"/>
    <w:rsid w:val="00BD7D58"/>
    <w:rsid w:val="00BE0F4B"/>
    <w:rsid w:val="00BE31C2"/>
    <w:rsid w:val="00BE484B"/>
    <w:rsid w:val="00BE4B94"/>
    <w:rsid w:val="00BE75C3"/>
    <w:rsid w:val="00BF0A3E"/>
    <w:rsid w:val="00BF5BEE"/>
    <w:rsid w:val="00C00BFE"/>
    <w:rsid w:val="00C00CA9"/>
    <w:rsid w:val="00C0452F"/>
    <w:rsid w:val="00C073D4"/>
    <w:rsid w:val="00C07994"/>
    <w:rsid w:val="00C1350B"/>
    <w:rsid w:val="00C1588D"/>
    <w:rsid w:val="00C2346A"/>
    <w:rsid w:val="00C23FC6"/>
    <w:rsid w:val="00C33916"/>
    <w:rsid w:val="00C3412A"/>
    <w:rsid w:val="00C41AB7"/>
    <w:rsid w:val="00C45ECC"/>
    <w:rsid w:val="00C47DE3"/>
    <w:rsid w:val="00C50173"/>
    <w:rsid w:val="00C51AA6"/>
    <w:rsid w:val="00C527DD"/>
    <w:rsid w:val="00C56F5A"/>
    <w:rsid w:val="00C644C6"/>
    <w:rsid w:val="00C65161"/>
    <w:rsid w:val="00C704E4"/>
    <w:rsid w:val="00C71B9F"/>
    <w:rsid w:val="00C765D6"/>
    <w:rsid w:val="00C77345"/>
    <w:rsid w:val="00C81866"/>
    <w:rsid w:val="00C86AE5"/>
    <w:rsid w:val="00C909DA"/>
    <w:rsid w:val="00C90ABA"/>
    <w:rsid w:val="00CB5690"/>
    <w:rsid w:val="00CB6E5E"/>
    <w:rsid w:val="00CC01E3"/>
    <w:rsid w:val="00CC11EC"/>
    <w:rsid w:val="00CC3E1A"/>
    <w:rsid w:val="00CC79FE"/>
    <w:rsid w:val="00CD0279"/>
    <w:rsid w:val="00CD15D1"/>
    <w:rsid w:val="00CD1D00"/>
    <w:rsid w:val="00CD3C66"/>
    <w:rsid w:val="00CD3D75"/>
    <w:rsid w:val="00CD45D1"/>
    <w:rsid w:val="00CD4CB6"/>
    <w:rsid w:val="00CE0138"/>
    <w:rsid w:val="00CE34DB"/>
    <w:rsid w:val="00CE3F35"/>
    <w:rsid w:val="00CE58C8"/>
    <w:rsid w:val="00CE5B95"/>
    <w:rsid w:val="00CE5FF6"/>
    <w:rsid w:val="00CE64D0"/>
    <w:rsid w:val="00CE71EB"/>
    <w:rsid w:val="00CF25A0"/>
    <w:rsid w:val="00CF60DE"/>
    <w:rsid w:val="00CF6F31"/>
    <w:rsid w:val="00D045C2"/>
    <w:rsid w:val="00D056A0"/>
    <w:rsid w:val="00D07271"/>
    <w:rsid w:val="00D11351"/>
    <w:rsid w:val="00D1579C"/>
    <w:rsid w:val="00D1741A"/>
    <w:rsid w:val="00D35B05"/>
    <w:rsid w:val="00D401D4"/>
    <w:rsid w:val="00D40E3D"/>
    <w:rsid w:val="00D410B2"/>
    <w:rsid w:val="00D42210"/>
    <w:rsid w:val="00D42353"/>
    <w:rsid w:val="00D464B6"/>
    <w:rsid w:val="00D5338C"/>
    <w:rsid w:val="00D54DD3"/>
    <w:rsid w:val="00D55AA8"/>
    <w:rsid w:val="00D61634"/>
    <w:rsid w:val="00D61D3B"/>
    <w:rsid w:val="00D627CB"/>
    <w:rsid w:val="00D63321"/>
    <w:rsid w:val="00D63B37"/>
    <w:rsid w:val="00D66AF3"/>
    <w:rsid w:val="00D67C3B"/>
    <w:rsid w:val="00D75ACB"/>
    <w:rsid w:val="00D778D1"/>
    <w:rsid w:val="00D826DC"/>
    <w:rsid w:val="00D84BFB"/>
    <w:rsid w:val="00D9023E"/>
    <w:rsid w:val="00DA1560"/>
    <w:rsid w:val="00DA6DC2"/>
    <w:rsid w:val="00DB13A0"/>
    <w:rsid w:val="00DB1BEC"/>
    <w:rsid w:val="00DB2734"/>
    <w:rsid w:val="00DB28C0"/>
    <w:rsid w:val="00DB6CFC"/>
    <w:rsid w:val="00DC006C"/>
    <w:rsid w:val="00DC02BC"/>
    <w:rsid w:val="00DC304E"/>
    <w:rsid w:val="00DC6A62"/>
    <w:rsid w:val="00DD15BC"/>
    <w:rsid w:val="00DD269F"/>
    <w:rsid w:val="00DD4B39"/>
    <w:rsid w:val="00DE7E09"/>
    <w:rsid w:val="00DF2B0B"/>
    <w:rsid w:val="00DF551E"/>
    <w:rsid w:val="00DF6911"/>
    <w:rsid w:val="00E00BD2"/>
    <w:rsid w:val="00E01D85"/>
    <w:rsid w:val="00E0400D"/>
    <w:rsid w:val="00E05635"/>
    <w:rsid w:val="00E07290"/>
    <w:rsid w:val="00E11F05"/>
    <w:rsid w:val="00E172D5"/>
    <w:rsid w:val="00E259AE"/>
    <w:rsid w:val="00E31849"/>
    <w:rsid w:val="00E37BE0"/>
    <w:rsid w:val="00E412E5"/>
    <w:rsid w:val="00E41A55"/>
    <w:rsid w:val="00E4254E"/>
    <w:rsid w:val="00E42E0A"/>
    <w:rsid w:val="00E4457D"/>
    <w:rsid w:val="00E450C5"/>
    <w:rsid w:val="00E46238"/>
    <w:rsid w:val="00E47885"/>
    <w:rsid w:val="00E53F83"/>
    <w:rsid w:val="00E56ECD"/>
    <w:rsid w:val="00E57ACC"/>
    <w:rsid w:val="00E6043A"/>
    <w:rsid w:val="00E61CA6"/>
    <w:rsid w:val="00E642AD"/>
    <w:rsid w:val="00E64CA6"/>
    <w:rsid w:val="00E67E91"/>
    <w:rsid w:val="00E80494"/>
    <w:rsid w:val="00E81240"/>
    <w:rsid w:val="00E81369"/>
    <w:rsid w:val="00E820D3"/>
    <w:rsid w:val="00E83396"/>
    <w:rsid w:val="00E84F83"/>
    <w:rsid w:val="00E860D6"/>
    <w:rsid w:val="00E90A1C"/>
    <w:rsid w:val="00E92DE6"/>
    <w:rsid w:val="00E934D9"/>
    <w:rsid w:val="00E95650"/>
    <w:rsid w:val="00E95843"/>
    <w:rsid w:val="00E975A3"/>
    <w:rsid w:val="00E97C5D"/>
    <w:rsid w:val="00E97F2D"/>
    <w:rsid w:val="00EA21E2"/>
    <w:rsid w:val="00EA313B"/>
    <w:rsid w:val="00EB26D4"/>
    <w:rsid w:val="00EB2E4C"/>
    <w:rsid w:val="00EB5795"/>
    <w:rsid w:val="00ED1B76"/>
    <w:rsid w:val="00ED410A"/>
    <w:rsid w:val="00ED5507"/>
    <w:rsid w:val="00EE5EE9"/>
    <w:rsid w:val="00EE6C7F"/>
    <w:rsid w:val="00EF02F1"/>
    <w:rsid w:val="00EF36B2"/>
    <w:rsid w:val="00EF4708"/>
    <w:rsid w:val="00EF743D"/>
    <w:rsid w:val="00F007CD"/>
    <w:rsid w:val="00F018F1"/>
    <w:rsid w:val="00F11C0F"/>
    <w:rsid w:val="00F17E49"/>
    <w:rsid w:val="00F26490"/>
    <w:rsid w:val="00F268A9"/>
    <w:rsid w:val="00F26C2E"/>
    <w:rsid w:val="00F27DA0"/>
    <w:rsid w:val="00F3104E"/>
    <w:rsid w:val="00F35D96"/>
    <w:rsid w:val="00F369AE"/>
    <w:rsid w:val="00F45745"/>
    <w:rsid w:val="00F5178E"/>
    <w:rsid w:val="00F53475"/>
    <w:rsid w:val="00F54DD9"/>
    <w:rsid w:val="00F56E81"/>
    <w:rsid w:val="00F57978"/>
    <w:rsid w:val="00F61848"/>
    <w:rsid w:val="00F61D36"/>
    <w:rsid w:val="00F62054"/>
    <w:rsid w:val="00F632F8"/>
    <w:rsid w:val="00F64644"/>
    <w:rsid w:val="00F66EF3"/>
    <w:rsid w:val="00F70398"/>
    <w:rsid w:val="00F715F7"/>
    <w:rsid w:val="00F720F2"/>
    <w:rsid w:val="00F754CE"/>
    <w:rsid w:val="00F805AC"/>
    <w:rsid w:val="00F82E38"/>
    <w:rsid w:val="00F834D5"/>
    <w:rsid w:val="00F85CE3"/>
    <w:rsid w:val="00F9106F"/>
    <w:rsid w:val="00F92457"/>
    <w:rsid w:val="00F932E2"/>
    <w:rsid w:val="00F946BC"/>
    <w:rsid w:val="00F959E6"/>
    <w:rsid w:val="00FA2A08"/>
    <w:rsid w:val="00FA60F6"/>
    <w:rsid w:val="00FA7010"/>
    <w:rsid w:val="00FB09E4"/>
    <w:rsid w:val="00FB0BD0"/>
    <w:rsid w:val="00FB618E"/>
    <w:rsid w:val="00FC0F05"/>
    <w:rsid w:val="00FC10E6"/>
    <w:rsid w:val="00FC291B"/>
    <w:rsid w:val="00FC3B04"/>
    <w:rsid w:val="00FC5EEE"/>
    <w:rsid w:val="00FC76CE"/>
    <w:rsid w:val="00FD2C72"/>
    <w:rsid w:val="00FD4F81"/>
    <w:rsid w:val="00FD4FCD"/>
    <w:rsid w:val="00FD6D36"/>
    <w:rsid w:val="00FE01BA"/>
    <w:rsid w:val="00FE2DB9"/>
    <w:rsid w:val="00FE4AEB"/>
    <w:rsid w:val="00FE5861"/>
    <w:rsid w:val="00FE77FD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435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uiPriority w:val="1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6E3CD-BCBC-423A-9881-156C23AFA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Dominik</dc:creator>
  <cp:lastModifiedBy>Alicja Dominik</cp:lastModifiedBy>
  <cp:revision>157</cp:revision>
  <cp:lastPrinted>2022-11-28T16:13:00Z</cp:lastPrinted>
  <dcterms:created xsi:type="dcterms:W3CDTF">2023-06-08T19:44:00Z</dcterms:created>
  <dcterms:modified xsi:type="dcterms:W3CDTF">2024-02-13T11:01:00Z</dcterms:modified>
</cp:coreProperties>
</file>