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7B3813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7B3813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FORMULARZ OFERTY</w:t>
      </w:r>
    </w:p>
    <w:p w14:paraId="1AA2C55C" w14:textId="71E29153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pn</w:t>
      </w:r>
      <w:r w:rsidR="00B259F9">
        <w:rPr>
          <w:rFonts w:ascii="Verdana" w:eastAsia="Times New Roman" w:hAnsi="Verdana" w:cs="Courier New"/>
          <w:bCs/>
          <w:sz w:val="20"/>
          <w:szCs w:val="20"/>
          <w:lang w:eastAsia="ar-SA"/>
        </w:rPr>
        <w:t>.</w:t>
      </w: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0E8CFE0E" w14:textId="714E488F" w:rsidR="00C25969" w:rsidRPr="00C25969" w:rsidRDefault="005276BB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7A4318">
        <w:rPr>
          <w:rFonts w:ascii="Verdana" w:hAnsi="Verdana" w:cs="Verdana"/>
          <w:b/>
          <w:bCs/>
          <w:sz w:val="20"/>
          <w:szCs w:val="20"/>
        </w:rPr>
        <w:t xml:space="preserve">Przedmiotem zamówienia jest </w:t>
      </w:r>
      <w:r>
        <w:rPr>
          <w:rFonts w:ascii="Verdana" w:hAnsi="Verdana" w:cs="Verdana"/>
          <w:b/>
          <w:bCs/>
          <w:sz w:val="20"/>
          <w:szCs w:val="20"/>
        </w:rPr>
        <w:t xml:space="preserve">usługa na </w:t>
      </w:r>
      <w:r w:rsidRPr="007A4318">
        <w:rPr>
          <w:rFonts w:ascii="Verdana" w:hAnsi="Verdana" w:cs="Verdana"/>
          <w:b/>
          <w:bCs/>
          <w:sz w:val="20"/>
          <w:szCs w:val="20"/>
        </w:rPr>
        <w:t>opracowanie projektów oraz wdrożenie czasowej organizacji ruchu w rejonie obiektów sportowych i pozasportowych wykorzystywanych podczas trwania Igrzysk Europejskich 2023 w Krakowie i Małopolsce</w:t>
      </w:r>
      <w:r w:rsidR="00AA55D2">
        <w:rPr>
          <w:rFonts w:ascii="Verdana" w:hAnsi="Verdana" w:cs="Verdana"/>
          <w:b/>
          <w:bCs/>
          <w:sz w:val="20"/>
          <w:szCs w:val="20"/>
        </w:rPr>
        <w:t>, w odniesieniu od 1 do 4 części zamówienia</w:t>
      </w:r>
    </w:p>
    <w:p w14:paraId="41439C05" w14:textId="42CEE54C" w:rsidR="00C25969" w:rsidRDefault="00C25969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2596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nr postępowania : </w:t>
      </w:r>
      <w:r w:rsidR="00702165">
        <w:rPr>
          <w:rFonts w:ascii="Verdana" w:hAnsi="Verdana" w:cs="Verdana"/>
          <w:b/>
          <w:bCs/>
          <w:sz w:val="20"/>
          <w:szCs w:val="20"/>
        </w:rPr>
        <w:t>3</w:t>
      </w:r>
      <w:r w:rsidR="00702165" w:rsidRPr="00C97C4B">
        <w:rPr>
          <w:rFonts w:ascii="Verdana" w:hAnsi="Verdana" w:cs="Verdana"/>
          <w:b/>
          <w:bCs/>
          <w:sz w:val="20"/>
          <w:szCs w:val="20"/>
        </w:rPr>
        <w:t>.REG.</w:t>
      </w:r>
      <w:r w:rsidR="00702165">
        <w:rPr>
          <w:rFonts w:ascii="Verdana" w:hAnsi="Verdana" w:cs="Verdana"/>
          <w:b/>
          <w:bCs/>
          <w:sz w:val="20"/>
          <w:szCs w:val="20"/>
        </w:rPr>
        <w:t>BEZP</w:t>
      </w:r>
      <w:r w:rsidR="00702165" w:rsidRPr="00C97C4B">
        <w:rPr>
          <w:rFonts w:ascii="Verdana" w:hAnsi="Verdana" w:cs="Verdana"/>
          <w:b/>
          <w:bCs/>
          <w:sz w:val="20"/>
          <w:szCs w:val="20"/>
        </w:rPr>
        <w:t>.202</w:t>
      </w:r>
      <w:r w:rsidR="00702165">
        <w:rPr>
          <w:rFonts w:ascii="Verdana" w:hAnsi="Verdana" w:cs="Verdana"/>
          <w:b/>
          <w:bCs/>
          <w:sz w:val="20"/>
          <w:szCs w:val="20"/>
        </w:rPr>
        <w:t>3</w:t>
      </w:r>
    </w:p>
    <w:p w14:paraId="79C98D12" w14:textId="44F68B1C" w:rsidR="00CA256D" w:rsidRPr="00CA256D" w:rsidRDefault="00CA256D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4D0A79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667DBB9C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0C46A2C0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5A655624" w:rsidR="00CA256D" w:rsidRPr="00D6168A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CA68D53" w14:textId="77777777" w:rsidR="00D6168A" w:rsidRPr="00CA256D" w:rsidRDefault="00D6168A" w:rsidP="00D6168A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67BD495" w14:textId="4842FB7B" w:rsidR="00CA256D" w:rsidRPr="00CA256D" w:rsidRDefault="00CA256D" w:rsidP="00B93F9B">
      <w:pPr>
        <w:numPr>
          <w:ilvl w:val="0"/>
          <w:numId w:val="6"/>
        </w:num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</w:t>
      </w:r>
      <w:r w:rsidR="00B93F9B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przedmiotu zamówienia:</w:t>
      </w:r>
    </w:p>
    <w:p w14:paraId="4AAE07F6" w14:textId="2BC85DCF" w:rsidR="00EB5438" w:rsidRPr="0070539D" w:rsidRDefault="006861F2" w:rsidP="0070539D">
      <w:pPr>
        <w:pStyle w:val="Akapitzlist"/>
        <w:numPr>
          <w:ilvl w:val="0"/>
          <w:numId w:val="17"/>
        </w:numPr>
        <w:tabs>
          <w:tab w:val="left" w:pos="993"/>
        </w:tabs>
        <w:suppressAutoHyphens/>
        <w:spacing w:before="120" w:after="120" w:line="240" w:lineRule="auto"/>
        <w:ind w:left="426" w:firstLine="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</w:t>
      </w:r>
      <w:r w:rsidR="00AA55D2" w:rsidRPr="00AA55D2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(część) </w:t>
      </w: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1</w:t>
      </w:r>
      <w:r w:rsidR="00356377"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:</w:t>
      </w:r>
      <w:r w:rsid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="00CA256D"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</w:t>
      </w:r>
      <w:r w:rsidR="009E711C"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łączną </w:t>
      </w:r>
      <w:r w:rsidR="00CA256D"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>cenę: _____________________ zł</w:t>
      </w:r>
      <w:r w:rsidR="002325E7"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brutto</w:t>
      </w:r>
      <w:r w:rsidR="009035FF"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, </w:t>
      </w:r>
      <w:r w:rsidR="009035FF" w:rsidRPr="0035637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="009035FF" w:rsidRPr="00356377">
        <w:rPr>
          <w:rFonts w:ascii="Verdana" w:eastAsia="Times New Roman" w:hAnsi="Verdana" w:cs="Courier New"/>
          <w:bCs/>
          <w:sz w:val="20"/>
          <w:szCs w:val="20"/>
          <w:lang w:eastAsia="ar-SA"/>
        </w:rPr>
        <w:t>,</w:t>
      </w:r>
      <w:r w:rsidR="007053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r w:rsidR="00462A71">
        <w:rPr>
          <w:rFonts w:ascii="Verdana" w:eastAsia="Times New Roman" w:hAnsi="Verdana" w:cs="Courier New"/>
          <w:sz w:val="20"/>
          <w:szCs w:val="20"/>
          <w:lang w:eastAsia="ar-SA"/>
        </w:rPr>
        <w:t>z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godnie z załączonym do Oferty Formularzem </w:t>
      </w:r>
      <w:r w:rsidR="00C25969">
        <w:rPr>
          <w:rFonts w:ascii="Verdana" w:eastAsia="Times New Roman" w:hAnsi="Verdana" w:cs="Courier New"/>
          <w:sz w:val="20"/>
          <w:szCs w:val="20"/>
          <w:lang w:eastAsia="ar-SA"/>
        </w:rPr>
        <w:t xml:space="preserve">wyliczenia 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>cen</w:t>
      </w:r>
      <w:r w:rsidR="00C25969">
        <w:rPr>
          <w:rFonts w:ascii="Verdana" w:eastAsia="Times New Roman" w:hAnsi="Verdana" w:cs="Courier New"/>
          <w:sz w:val="20"/>
          <w:szCs w:val="20"/>
          <w:lang w:eastAsia="ar-SA"/>
        </w:rPr>
        <w:t>y oferty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(załącznik </w:t>
      </w:r>
      <w:r w:rsidR="005A6414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  <w:r w:rsidR="009E711C">
        <w:rPr>
          <w:rFonts w:ascii="Verdana" w:eastAsia="Times New Roman" w:hAnsi="Verdana" w:cs="Courier New"/>
          <w:sz w:val="20"/>
          <w:szCs w:val="20"/>
          <w:lang w:eastAsia="ar-SA"/>
        </w:rPr>
        <w:t>, przy czym:</w:t>
      </w:r>
    </w:p>
    <w:p w14:paraId="6F7114BF" w14:textId="72E02B22" w:rsidR="00462A71" w:rsidRPr="00462A71" w:rsidRDefault="002849A2" w:rsidP="0070539D">
      <w:pPr>
        <w:pStyle w:val="Akapitzlist"/>
        <w:tabs>
          <w:tab w:val="left" w:pos="709"/>
          <w:tab w:val="left" w:pos="993"/>
        </w:tabs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- </w:t>
      </w:r>
      <w:r w:rsidR="00CD695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sumarycznie za </w:t>
      </w:r>
      <w:r w:rsidR="00253DB8" w:rsidRPr="0013509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wykonanie zamówienia podstawowego</w:t>
      </w:r>
      <w:r w:rsidR="00223A82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za cenę</w:t>
      </w:r>
      <w:r w:rsidR="00253DB8" w:rsidRPr="0013509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………………zł brutto, </w:t>
      </w:r>
      <w:r w:rsidR="0049284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="00253DB8" w:rsidRPr="00643935">
        <w:rPr>
          <w:rFonts w:ascii="Verdana" w:eastAsia="Times New Roman" w:hAnsi="Verdana" w:cs="Verdana"/>
          <w:sz w:val="20"/>
          <w:szCs w:val="20"/>
          <w:lang w:eastAsia="ar-SA"/>
        </w:rPr>
        <w:t>,</w:t>
      </w:r>
    </w:p>
    <w:p w14:paraId="7B19C821" w14:textId="663F3D54" w:rsidR="00EB5438" w:rsidRDefault="002849A2" w:rsidP="0070539D">
      <w:pPr>
        <w:pStyle w:val="Akapitzlist"/>
        <w:tabs>
          <w:tab w:val="left" w:pos="709"/>
          <w:tab w:val="left" w:pos="993"/>
        </w:tabs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- </w:t>
      </w:r>
      <w:r w:rsidR="00CD695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sumarycznie za </w:t>
      </w:r>
      <w:r w:rsidR="00EB5438"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wykonanie zamówienia objętego prawem opcji </w:t>
      </w:r>
      <w:r w:rsidR="00C8698C"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za cenę </w:t>
      </w:r>
      <w:r w:rsidR="00EB5438"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………………zł brutto, </w:t>
      </w:r>
      <w:r w:rsidR="002325E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="00B259F9">
        <w:rPr>
          <w:rFonts w:ascii="Verdana" w:eastAsia="Times New Roman" w:hAnsi="Verdana" w:cs="Verdana"/>
          <w:sz w:val="20"/>
          <w:szCs w:val="20"/>
          <w:lang w:eastAsia="ar-SA"/>
        </w:rPr>
        <w:t>.</w:t>
      </w:r>
    </w:p>
    <w:p w14:paraId="506721D4" w14:textId="77777777" w:rsidR="00EC67C1" w:rsidRDefault="00EC67C1" w:rsidP="0070539D">
      <w:pPr>
        <w:pStyle w:val="Akapitzlist"/>
        <w:tabs>
          <w:tab w:val="left" w:pos="709"/>
          <w:tab w:val="left" w:pos="993"/>
        </w:tabs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0BBBCAB1" w14:textId="6D25D572" w:rsidR="0070539D" w:rsidRPr="0070539D" w:rsidRDefault="0070539D" w:rsidP="0070539D">
      <w:pPr>
        <w:pStyle w:val="Akapitzlist"/>
        <w:numPr>
          <w:ilvl w:val="0"/>
          <w:numId w:val="17"/>
        </w:numPr>
        <w:tabs>
          <w:tab w:val="left" w:pos="993"/>
        </w:tabs>
        <w:suppressAutoHyphens/>
        <w:spacing w:before="120" w:after="120" w:line="240" w:lineRule="auto"/>
        <w:ind w:left="426" w:firstLine="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</w:t>
      </w:r>
      <w:r w:rsidR="00AA55D2" w:rsidRPr="00AA55D2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(część) </w:t>
      </w: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2: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łączną cenę: _____________________ zł brutto, </w:t>
      </w:r>
      <w:r w:rsidRPr="0035637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Pr="00356377">
        <w:rPr>
          <w:rFonts w:ascii="Verdana" w:eastAsia="Times New Roman" w:hAnsi="Verdana" w:cs="Courier New"/>
          <w:bCs/>
          <w:sz w:val="20"/>
          <w:szCs w:val="20"/>
          <w:lang w:eastAsia="ar-SA"/>
        </w:rPr>
        <w:t>,</w:t>
      </w:r>
      <w:r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z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godnie z załączonym do Oferty Formularzem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wyliczenia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cen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y oferty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(załącznik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,</w:t>
      </w:r>
    </w:p>
    <w:p w14:paraId="7EB3E0A3" w14:textId="77777777" w:rsidR="00EC67C1" w:rsidRDefault="00EC67C1" w:rsidP="0070539D">
      <w:pPr>
        <w:pStyle w:val="Akapitzlist"/>
        <w:tabs>
          <w:tab w:val="left" w:pos="709"/>
          <w:tab w:val="left" w:pos="993"/>
        </w:tabs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4D26C74" w14:textId="2996FC91" w:rsidR="0070539D" w:rsidRPr="0070539D" w:rsidRDefault="0070539D" w:rsidP="0070539D">
      <w:pPr>
        <w:pStyle w:val="Akapitzlist"/>
        <w:numPr>
          <w:ilvl w:val="0"/>
          <w:numId w:val="17"/>
        </w:numPr>
        <w:tabs>
          <w:tab w:val="left" w:pos="993"/>
        </w:tabs>
        <w:suppressAutoHyphens/>
        <w:spacing w:before="120" w:after="120" w:line="240" w:lineRule="auto"/>
        <w:ind w:left="426" w:firstLine="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</w:t>
      </w:r>
      <w:r w:rsidR="00AA55D2" w:rsidRPr="00AA55D2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(część) </w:t>
      </w: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3: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łączną cenę: _____________________ zł brutto, </w:t>
      </w:r>
      <w:r w:rsidRPr="0035637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Pr="00356377">
        <w:rPr>
          <w:rFonts w:ascii="Verdana" w:eastAsia="Times New Roman" w:hAnsi="Verdana" w:cs="Courier New"/>
          <w:bCs/>
          <w:sz w:val="20"/>
          <w:szCs w:val="20"/>
          <w:lang w:eastAsia="ar-SA"/>
        </w:rPr>
        <w:t>,</w:t>
      </w:r>
      <w:r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z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godnie z załączonym do Oferty Formularzem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wyliczenia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cen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y oferty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(załącznik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, przy czym:</w:t>
      </w:r>
    </w:p>
    <w:p w14:paraId="47978A90" w14:textId="3063D3AD" w:rsidR="0070539D" w:rsidRPr="00462A71" w:rsidRDefault="002849A2" w:rsidP="0070539D">
      <w:pPr>
        <w:pStyle w:val="Akapitzlist"/>
        <w:tabs>
          <w:tab w:val="left" w:pos="709"/>
          <w:tab w:val="left" w:pos="993"/>
        </w:tabs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- </w:t>
      </w:r>
      <w:r w:rsidR="0070539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sumarycznie za </w:t>
      </w:r>
      <w:r w:rsidR="0070539D" w:rsidRPr="0013509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wykonanie zamówienia podstawowego</w:t>
      </w:r>
      <w:r w:rsidR="0070539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za cenę</w:t>
      </w:r>
      <w:r w:rsidR="0070539D" w:rsidRPr="0013509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  <w:r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="0070539D" w:rsidRPr="0013509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zł brutto, </w:t>
      </w:r>
      <w:r w:rsidR="0070539D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="0070539D" w:rsidRPr="00643935">
        <w:rPr>
          <w:rFonts w:ascii="Verdana" w:eastAsia="Times New Roman" w:hAnsi="Verdana" w:cs="Verdana"/>
          <w:sz w:val="20"/>
          <w:szCs w:val="20"/>
          <w:lang w:eastAsia="ar-SA"/>
        </w:rPr>
        <w:t>,</w:t>
      </w:r>
    </w:p>
    <w:p w14:paraId="1ED484B5" w14:textId="37A95AEF" w:rsidR="0070539D" w:rsidRDefault="002849A2" w:rsidP="0070539D">
      <w:pPr>
        <w:pStyle w:val="Akapitzlist"/>
        <w:tabs>
          <w:tab w:val="left" w:pos="709"/>
          <w:tab w:val="left" w:pos="993"/>
        </w:tabs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- </w:t>
      </w:r>
      <w:r w:rsidR="0070539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sumarycznie za </w:t>
      </w:r>
      <w:r w:rsidR="0070539D"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wykonanie zamówienia objętego prawem opcji za cenę </w:t>
      </w:r>
      <w:r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="0070539D"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zł brutto, </w:t>
      </w:r>
      <w:r w:rsidR="0070539D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="0070539D">
        <w:rPr>
          <w:rFonts w:ascii="Verdana" w:eastAsia="Times New Roman" w:hAnsi="Verdana" w:cs="Verdana"/>
          <w:sz w:val="20"/>
          <w:szCs w:val="20"/>
          <w:lang w:eastAsia="ar-SA"/>
        </w:rPr>
        <w:t>.</w:t>
      </w:r>
    </w:p>
    <w:p w14:paraId="50CF83A0" w14:textId="77777777" w:rsidR="00C51597" w:rsidRPr="002325E7" w:rsidRDefault="00C51597" w:rsidP="0070539D">
      <w:pPr>
        <w:pStyle w:val="Akapitzlist"/>
        <w:tabs>
          <w:tab w:val="left" w:pos="709"/>
          <w:tab w:val="left" w:pos="993"/>
        </w:tabs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38B7E4C" w14:textId="5E05A576" w:rsidR="0070539D" w:rsidRPr="002325E7" w:rsidRDefault="0070539D" w:rsidP="00964C1C">
      <w:pPr>
        <w:pStyle w:val="Akapitzlist"/>
        <w:numPr>
          <w:ilvl w:val="0"/>
          <w:numId w:val="17"/>
        </w:numPr>
        <w:tabs>
          <w:tab w:val="left" w:pos="993"/>
        </w:tabs>
        <w:suppressAutoHyphens/>
        <w:spacing w:before="120" w:after="120" w:line="240" w:lineRule="auto"/>
        <w:ind w:left="426" w:firstLine="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</w:t>
      </w:r>
      <w:r w:rsidR="00AA55D2" w:rsidRPr="00AA55D2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(część) </w:t>
      </w:r>
      <w:r w:rsidRPr="00C51597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4: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Pr="0035637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łączną cenę: _____________________ zł brutto, </w:t>
      </w:r>
      <w:r w:rsidRPr="0035637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Pr="00356377">
        <w:rPr>
          <w:rFonts w:ascii="Verdana" w:eastAsia="Times New Roman" w:hAnsi="Verdana" w:cs="Courier New"/>
          <w:bCs/>
          <w:sz w:val="20"/>
          <w:szCs w:val="20"/>
          <w:lang w:eastAsia="ar-SA"/>
        </w:rPr>
        <w:t>,</w:t>
      </w:r>
      <w:r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z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godnie z załączonym do Oferty Formularzem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wyliczenia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cen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y oferty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(załącznik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  <w:r w:rsidR="007D4FB9">
        <w:rPr>
          <w:rFonts w:ascii="Verdana" w:eastAsia="Times New Roman" w:hAnsi="Verdana" w:cs="Courier New"/>
          <w:sz w:val="20"/>
          <w:szCs w:val="20"/>
          <w:lang w:eastAsia="ar-SA"/>
        </w:rPr>
        <w:t>.</w:t>
      </w:r>
    </w:p>
    <w:p w14:paraId="687C2040" w14:textId="0806378C" w:rsidR="00253DB8" w:rsidRDefault="00253DB8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680D9060" w:rsidR="00CA256D" w:rsidRPr="00CA256D" w:rsidRDefault="00B259F9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w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ypełni</w:t>
      </w: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liśmy </w:t>
      </w:r>
      <w:r w:rsidR="00CA256D"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.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372B481F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sz w:val="20"/>
          <w:szCs w:val="20"/>
        </w:rPr>
      </w:pPr>
      <w:r w:rsidRPr="00CA256D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CA256D">
        <w:rPr>
          <w:rFonts w:ascii="Verdana" w:eastAsia="Times New Roman" w:hAnsi="Verdana" w:cs="Arial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4C32C234" w14:textId="632EDB3F" w:rsidR="008947A8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179DFB85" w14:textId="4B638EE6" w:rsidR="008947A8" w:rsidRDefault="008947A8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8947A8" w:rsidRPr="00F66452" w14:paraId="10143B14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525132B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a) Osoba(y) upoważnione, które będą zawierały umowę ze strony wykonawcy</w:t>
            </w:r>
          </w:p>
        </w:tc>
      </w:tr>
      <w:tr w:rsidR="008947A8" w:rsidRPr="00F66452" w14:paraId="1E8C41F7" w14:textId="77777777" w:rsidTr="001F0522">
        <w:trPr>
          <w:trHeight w:val="351"/>
        </w:trPr>
        <w:tc>
          <w:tcPr>
            <w:tcW w:w="3780" w:type="dxa"/>
            <w:gridSpan w:val="3"/>
            <w:vAlign w:val="center"/>
          </w:tcPr>
          <w:p w14:paraId="732B2D81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5A7D936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</w:tr>
      <w:tr w:rsidR="008947A8" w:rsidRPr="00F66452" w14:paraId="4039126B" w14:textId="77777777" w:rsidTr="001F0522">
        <w:trPr>
          <w:trHeight w:val="350"/>
        </w:trPr>
        <w:tc>
          <w:tcPr>
            <w:tcW w:w="3780" w:type="dxa"/>
            <w:gridSpan w:val="3"/>
          </w:tcPr>
          <w:p w14:paraId="05CB6405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</w:tcPr>
          <w:p w14:paraId="66C8CBA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8947A8" w:rsidRPr="00F66452" w14:paraId="69BEFB54" w14:textId="77777777" w:rsidTr="001F0522">
        <w:trPr>
          <w:trHeight w:val="351"/>
        </w:trPr>
        <w:tc>
          <w:tcPr>
            <w:tcW w:w="3780" w:type="dxa"/>
            <w:gridSpan w:val="3"/>
          </w:tcPr>
          <w:p w14:paraId="6884636B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</w:tcPr>
          <w:p w14:paraId="39E6E3D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8947A8" w:rsidRPr="00F66452" w14:paraId="0805F788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5EBCB20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8947A8" w:rsidRPr="00B50EB8" w14:paraId="6D5363F4" w14:textId="77777777" w:rsidTr="001F0522">
        <w:trPr>
          <w:trHeight w:val="351"/>
        </w:trPr>
        <w:tc>
          <w:tcPr>
            <w:tcW w:w="2520" w:type="dxa"/>
            <w:vAlign w:val="center"/>
          </w:tcPr>
          <w:p w14:paraId="67F5D919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5D9672DD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6FC17FDE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8947A8" w:rsidRPr="00B50EB8" w14:paraId="192AC244" w14:textId="77777777" w:rsidTr="001F0522">
        <w:trPr>
          <w:trHeight w:val="350"/>
        </w:trPr>
        <w:tc>
          <w:tcPr>
            <w:tcW w:w="2520" w:type="dxa"/>
          </w:tcPr>
          <w:p w14:paraId="332E6EAB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  <w:p w14:paraId="175866A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3"/>
          </w:tcPr>
          <w:p w14:paraId="3567921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318" w:type="dxa"/>
          </w:tcPr>
          <w:p w14:paraId="615BC89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</w:tr>
      <w:tr w:rsidR="008947A8" w:rsidRPr="00F66452" w14:paraId="6A1FDB59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186B5EC8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8947A8" w:rsidRPr="00F66452" w14:paraId="466204D8" w14:textId="77777777" w:rsidTr="001F0522">
        <w:trPr>
          <w:trHeight w:val="351"/>
        </w:trPr>
        <w:tc>
          <w:tcPr>
            <w:tcW w:w="2790" w:type="dxa"/>
            <w:gridSpan w:val="2"/>
            <w:vAlign w:val="center"/>
          </w:tcPr>
          <w:p w14:paraId="632EC41D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14268420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18" w:type="dxa"/>
            <w:vAlign w:val="center"/>
          </w:tcPr>
          <w:p w14:paraId="24A76F35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rachunku</w:t>
            </w:r>
          </w:p>
        </w:tc>
      </w:tr>
      <w:tr w:rsidR="008947A8" w:rsidRPr="00F66452" w14:paraId="65CF04F0" w14:textId="77777777" w:rsidTr="001F0522">
        <w:trPr>
          <w:trHeight w:val="350"/>
        </w:trPr>
        <w:tc>
          <w:tcPr>
            <w:tcW w:w="2790" w:type="dxa"/>
            <w:gridSpan w:val="2"/>
          </w:tcPr>
          <w:p w14:paraId="39609BF9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gridSpan w:val="2"/>
          </w:tcPr>
          <w:p w14:paraId="4A4C8090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8" w:type="dxa"/>
          </w:tcPr>
          <w:p w14:paraId="73ECFDB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49143D19" w14:textId="24BB4670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3F8A0FED" w14:textId="2E91DDC0" w:rsidR="004D0A79" w:rsidRDefault="004D0A79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CF4E2BF" w14:textId="658F17DD" w:rsidR="004D0A79" w:rsidRDefault="004D0A79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Załączniki:</w:t>
      </w:r>
    </w:p>
    <w:p w14:paraId="3D936F73" w14:textId="438AE400" w:rsidR="004D0A79" w:rsidRPr="002B52C1" w:rsidRDefault="002B52C1" w:rsidP="002B52C1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Dokumenty składane na potwierdzenie spełniania warunków udziału w postępowaniu</w:t>
      </w: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8947A8">
      <w:pPr>
        <w:spacing w:before="120" w:after="0" w:line="240" w:lineRule="auto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5D8DA90E" w:rsidR="00261835" w:rsidRDefault="00261835">
      <w:pP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br w:type="page"/>
      </w:r>
    </w:p>
    <w:p w14:paraId="137837B0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05FD19F5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D9764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69AD344" w14:textId="77777777" w:rsidR="00BA4FCF" w:rsidRPr="00CA256D" w:rsidRDefault="00BA4FCF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423291EC" w14:textId="77777777" w:rsidR="00960EEE" w:rsidRDefault="00960EEE" w:rsidP="00960EEE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Verdana"/>
          <w:sz w:val="20"/>
          <w:szCs w:val="20"/>
          <w:lang w:eastAsia="ar-SA"/>
        </w:rPr>
        <w:t xml:space="preserve">Wykonawców wspólnie ubiegających się o udzielenie zamówienia w zakresie, o którym mowa w art. 58 ustawy </w:t>
      </w:r>
      <w:proofErr w:type="spellStart"/>
      <w:r>
        <w:rPr>
          <w:rFonts w:ascii="Verdana" w:eastAsia="Times New Roman" w:hAnsi="Verdana" w:cs="Verdana"/>
          <w:sz w:val="20"/>
          <w:szCs w:val="20"/>
          <w:lang w:eastAsia="ar-SA"/>
        </w:rPr>
        <w:t>Pzp</w:t>
      </w:r>
      <w:proofErr w:type="spellEnd"/>
    </w:p>
    <w:p w14:paraId="33D98227" w14:textId="0337AC88" w:rsidR="00BA4FCF" w:rsidRDefault="00960EEE" w:rsidP="00960EEE">
      <w:pPr>
        <w:suppressAutoHyphens/>
        <w:spacing w:before="120" w:after="0" w:line="240" w:lineRule="auto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w związku z prowadzonym postępowaniem prowadzonego na podstawie Ustawy o Wsparciu organizacji Igrzysk Europejskich na</w:t>
      </w:r>
      <w:r w:rsidR="00C1582A">
        <w:rPr>
          <w:rFonts w:ascii="Verdana" w:eastAsia="Times New Roman" w:hAnsi="Verdana" w:cs="Courier New"/>
          <w:b/>
          <w:sz w:val="20"/>
          <w:szCs w:val="20"/>
          <w:lang w:eastAsia="ar-SA"/>
        </w:rPr>
        <w:t>:</w:t>
      </w:r>
    </w:p>
    <w:p w14:paraId="07B6C82B" w14:textId="77777777" w:rsidR="00C1582A" w:rsidRPr="00C25969" w:rsidRDefault="00C1582A" w:rsidP="00960EEE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</w:p>
    <w:p w14:paraId="39CE0A11" w14:textId="4F56BEB4" w:rsidR="00C25969" w:rsidRPr="00C25969" w:rsidRDefault="00F358A6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</w:rPr>
        <w:t>U</w:t>
      </w:r>
      <w:r w:rsidRPr="00F358A6">
        <w:rPr>
          <w:rFonts w:ascii="Verdana" w:hAnsi="Verdana" w:cs="Verdana"/>
          <w:b/>
          <w:bCs/>
          <w:sz w:val="20"/>
          <w:szCs w:val="20"/>
        </w:rPr>
        <w:t>sług</w:t>
      </w:r>
      <w:r>
        <w:rPr>
          <w:rFonts w:ascii="Verdana" w:hAnsi="Verdana" w:cs="Verdana"/>
          <w:b/>
          <w:bCs/>
          <w:sz w:val="20"/>
          <w:szCs w:val="20"/>
        </w:rPr>
        <w:t>ę</w:t>
      </w:r>
      <w:r w:rsidRPr="00F358A6">
        <w:rPr>
          <w:rFonts w:ascii="Verdana" w:hAnsi="Verdana" w:cs="Verdana"/>
          <w:b/>
          <w:bCs/>
          <w:sz w:val="20"/>
          <w:szCs w:val="20"/>
        </w:rPr>
        <w:t xml:space="preserve"> na opracowanie projektów oraz wdrożenie czasowej organizacji ruchu w rejonie obiektów sportowych i pozasportowych wykorzystywanych podczas trwania Igrzysk Europejskich 2023 w Krakowie i Małopolsce</w:t>
      </w:r>
    </w:p>
    <w:p w14:paraId="16E667FB" w14:textId="77777777" w:rsidR="00C25969" w:rsidRDefault="00C25969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7F979F4F" w14:textId="60142633" w:rsidR="00BA4FCF" w:rsidRDefault="00C25969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</w:pPr>
      <w:r w:rsidRPr="00C2596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 xml:space="preserve">nr postępowania : </w:t>
      </w:r>
      <w:r w:rsidR="003E1B5F">
        <w:rPr>
          <w:rFonts w:ascii="Verdana" w:hAnsi="Verdana" w:cs="Verdana"/>
          <w:b/>
          <w:bCs/>
          <w:sz w:val="20"/>
          <w:szCs w:val="20"/>
        </w:rPr>
        <w:t>3</w:t>
      </w:r>
      <w:r w:rsidR="003E1B5F" w:rsidRPr="00C97C4B">
        <w:rPr>
          <w:rFonts w:ascii="Verdana" w:hAnsi="Verdana" w:cs="Verdana"/>
          <w:b/>
          <w:bCs/>
          <w:sz w:val="20"/>
          <w:szCs w:val="20"/>
        </w:rPr>
        <w:t>.REG.</w:t>
      </w:r>
      <w:r w:rsidR="003E1B5F">
        <w:rPr>
          <w:rFonts w:ascii="Verdana" w:hAnsi="Verdana" w:cs="Verdana"/>
          <w:b/>
          <w:bCs/>
          <w:sz w:val="20"/>
          <w:szCs w:val="20"/>
        </w:rPr>
        <w:t>BEZP</w:t>
      </w:r>
      <w:r w:rsidR="003E1B5F" w:rsidRPr="00C97C4B">
        <w:rPr>
          <w:rFonts w:ascii="Verdana" w:hAnsi="Verdana" w:cs="Verdana"/>
          <w:b/>
          <w:bCs/>
          <w:sz w:val="20"/>
          <w:szCs w:val="20"/>
        </w:rPr>
        <w:t>.202</w:t>
      </w:r>
      <w:r w:rsidR="003E1B5F">
        <w:rPr>
          <w:rFonts w:ascii="Verdana" w:hAnsi="Verdana" w:cs="Verdana"/>
          <w:b/>
          <w:bCs/>
          <w:sz w:val="20"/>
          <w:szCs w:val="20"/>
        </w:rPr>
        <w:t>3</w:t>
      </w:r>
    </w:p>
    <w:p w14:paraId="63CEA217" w14:textId="77777777" w:rsidR="00C25969" w:rsidRDefault="00C25969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6C79C99" w14:textId="202FC614" w:rsidR="00BA4FCF" w:rsidRPr="00CA256D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62CF8002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D6EB2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C5E8AB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7BA410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951DFA5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74FD6AA5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38F13480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877F662" w14:textId="77777777" w:rsidR="00BA4FCF" w:rsidRPr="00CA256D" w:rsidRDefault="00BA4FCF" w:rsidP="00BA4FCF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4D33C5F2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63DC588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FCC79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30E3FE2C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AAB03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20A6ADC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4B26658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B0D1171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F62DCDE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EBFE8B1" w14:textId="77777777" w:rsidR="00BA4FCF" w:rsidRPr="00CA256D" w:rsidRDefault="00BA4FCF" w:rsidP="00BA4F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EC969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0918555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9B4CC98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680B9D" w14:textId="413A27CA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6F153564" w14:textId="4147A1D9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8E316" w14:textId="79CCBA5A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E15F62C" w14:textId="3ADEA39B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A373E6A" w14:textId="5ED52CD3" w:rsidR="007B3813" w:rsidRDefault="007B3813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 w:type="page"/>
      </w:r>
    </w:p>
    <w:p w14:paraId="43C2F822" w14:textId="71D95134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Załącznik 1.3</w:t>
      </w:r>
      <w:r w:rsidR="00B374E2" w:rsidRPr="00B374E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 </w:t>
      </w:r>
      <w:r w:rsidR="00B374E2"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do </w:t>
      </w:r>
      <w:r w:rsidR="00B374E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6D8EA79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9B6004D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46365C8B" w14:textId="77777777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2E8920C8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7BD4AFE" w14:textId="31184763" w:rsidR="00BA4FCF" w:rsidRPr="00C25969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  <w:r w:rsidR="003E1B5F">
        <w:rPr>
          <w:rFonts w:ascii="Verdana" w:hAnsi="Verdana" w:cs="Verdana"/>
          <w:b/>
          <w:bCs/>
          <w:sz w:val="20"/>
          <w:szCs w:val="20"/>
        </w:rPr>
        <w:t>3</w:t>
      </w:r>
      <w:r w:rsidR="003E1B5F" w:rsidRPr="00C97C4B">
        <w:rPr>
          <w:rFonts w:ascii="Verdana" w:hAnsi="Verdana" w:cs="Verdana"/>
          <w:b/>
          <w:bCs/>
          <w:sz w:val="20"/>
          <w:szCs w:val="20"/>
        </w:rPr>
        <w:t>.REG.</w:t>
      </w:r>
      <w:r w:rsidR="003E1B5F">
        <w:rPr>
          <w:rFonts w:ascii="Verdana" w:hAnsi="Verdana" w:cs="Verdana"/>
          <w:b/>
          <w:bCs/>
          <w:sz w:val="20"/>
          <w:szCs w:val="20"/>
        </w:rPr>
        <w:t>BEZP</w:t>
      </w:r>
      <w:r w:rsidR="003E1B5F" w:rsidRPr="00C97C4B">
        <w:rPr>
          <w:rFonts w:ascii="Verdana" w:hAnsi="Verdana" w:cs="Verdana"/>
          <w:b/>
          <w:bCs/>
          <w:sz w:val="20"/>
          <w:szCs w:val="20"/>
        </w:rPr>
        <w:t>.202</w:t>
      </w:r>
      <w:r w:rsidR="00051F37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3</w:t>
      </w:r>
    </w:p>
    <w:p w14:paraId="33F2E0B8" w14:textId="77777777" w:rsidR="00BA4FCF" w:rsidRDefault="00BA4FCF" w:rsidP="00BA4FCF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na:</w:t>
      </w:r>
    </w:p>
    <w:p w14:paraId="5AFE3CEB" w14:textId="1774E3CF" w:rsidR="00C25969" w:rsidRDefault="00073660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</w:rPr>
        <w:t>U</w:t>
      </w:r>
      <w:r w:rsidRPr="00F358A6">
        <w:rPr>
          <w:rFonts w:ascii="Verdana" w:hAnsi="Verdana" w:cs="Verdana"/>
          <w:b/>
          <w:bCs/>
          <w:sz w:val="20"/>
          <w:szCs w:val="20"/>
        </w:rPr>
        <w:t>sług</w:t>
      </w:r>
      <w:r>
        <w:rPr>
          <w:rFonts w:ascii="Verdana" w:hAnsi="Verdana" w:cs="Verdana"/>
          <w:b/>
          <w:bCs/>
          <w:sz w:val="20"/>
          <w:szCs w:val="20"/>
        </w:rPr>
        <w:t>ę</w:t>
      </w:r>
      <w:r w:rsidRPr="00F358A6">
        <w:rPr>
          <w:rFonts w:ascii="Verdana" w:hAnsi="Verdana" w:cs="Verdana"/>
          <w:b/>
          <w:bCs/>
          <w:sz w:val="20"/>
          <w:szCs w:val="20"/>
        </w:rPr>
        <w:t xml:space="preserve"> na opracowanie projektów oraz wdrożenie czasowej organizacji ruchu w rejonie obiektów sportowych i pozasportowych wykorzystywanych podczas trwania Igrzysk Europejskich 2023 w Krakowie i Małopolsce</w:t>
      </w:r>
    </w:p>
    <w:p w14:paraId="3074B851" w14:textId="65933251" w:rsidR="00BA4FCF" w:rsidRPr="00CA256D" w:rsidRDefault="00BA4FCF" w:rsidP="00C2596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08CFDBB6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92C98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reprezentowania)</w:t>
      </w:r>
    </w:p>
    <w:p w14:paraId="2ED9C5D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88775D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555820F2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61572943" w14:textId="2713B759" w:rsidR="00BA4FCF" w:rsidRPr="00C25969" w:rsidRDefault="00BA4FCF" w:rsidP="00C25969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67D6C701" w14:textId="77777777" w:rsidR="00BA4FCF" w:rsidRPr="00CA256D" w:rsidRDefault="00BA4FCF" w:rsidP="00BA4FCF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359D5F22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138B988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r w:rsidR="009E711C" w:rsidRPr="009E711C">
        <w:rPr>
          <w:rFonts w:ascii="Verdana" w:eastAsia="Times New Roman" w:hAnsi="Verdana" w:cs="Arial"/>
          <w:sz w:val="20"/>
          <w:szCs w:val="20"/>
        </w:rPr>
        <w:t>t</w:t>
      </w:r>
      <w:r w:rsidR="009E711C">
        <w:rPr>
          <w:rFonts w:ascii="Verdana" w:eastAsia="Times New Roman" w:hAnsi="Verdana" w:cs="Arial"/>
          <w:sz w:val="20"/>
          <w:szCs w:val="20"/>
        </w:rPr>
        <w:t>.</w:t>
      </w:r>
      <w:r w:rsidR="009E711C" w:rsidRPr="009E711C">
        <w:rPr>
          <w:rFonts w:ascii="Verdana" w:eastAsia="Times New Roman" w:hAnsi="Verdana" w:cs="Arial"/>
          <w:sz w:val="20"/>
          <w:szCs w:val="20"/>
        </w:rPr>
        <w:t>j</w:t>
      </w:r>
      <w:r w:rsidR="009E711C">
        <w:rPr>
          <w:rFonts w:ascii="Verdana" w:eastAsia="Times New Roman" w:hAnsi="Verdana" w:cs="Arial"/>
          <w:sz w:val="20"/>
          <w:szCs w:val="20"/>
        </w:rPr>
        <w:t>.</w:t>
      </w:r>
      <w:r w:rsidR="009E711C" w:rsidRPr="009E711C">
        <w:rPr>
          <w:rFonts w:ascii="Verdana" w:eastAsia="Times New Roman" w:hAnsi="Verdana" w:cs="Arial"/>
          <w:sz w:val="20"/>
          <w:szCs w:val="20"/>
        </w:rPr>
        <w:t>: D</w:t>
      </w:r>
      <w:r w:rsidR="009E711C">
        <w:rPr>
          <w:rFonts w:ascii="Verdana" w:eastAsia="Times New Roman" w:hAnsi="Verdana" w:cs="Arial"/>
          <w:sz w:val="20"/>
          <w:szCs w:val="20"/>
        </w:rPr>
        <w:t xml:space="preserve">. </w:t>
      </w:r>
      <w:r w:rsidR="009E711C" w:rsidRPr="009E711C">
        <w:rPr>
          <w:rFonts w:ascii="Verdana" w:eastAsia="Times New Roman" w:hAnsi="Verdana" w:cs="Arial"/>
          <w:sz w:val="20"/>
          <w:szCs w:val="20"/>
        </w:rPr>
        <w:t>U</w:t>
      </w:r>
      <w:r w:rsidR="009E711C">
        <w:rPr>
          <w:rFonts w:ascii="Verdana" w:eastAsia="Times New Roman" w:hAnsi="Verdana" w:cs="Arial"/>
          <w:sz w:val="20"/>
          <w:szCs w:val="20"/>
        </w:rPr>
        <w:t xml:space="preserve">. </w:t>
      </w:r>
      <w:r w:rsidR="009E711C" w:rsidRPr="009E711C">
        <w:rPr>
          <w:rFonts w:ascii="Verdana" w:eastAsia="Times New Roman" w:hAnsi="Verdana" w:cs="Arial"/>
          <w:sz w:val="20"/>
          <w:szCs w:val="20"/>
        </w:rPr>
        <w:t>z 2022r., poz. 593 z późn. zm.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)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EDD4C54" w14:textId="4F0454D4" w:rsidR="00BA4FCF" w:rsidRPr="00C25969" w:rsidRDefault="00BA4FCF" w:rsidP="00C25969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>jednostką dominującą Wykonawcy w rozumieniu art. 3 ust. 1 pkt 37 ustawy z dnia 29 września 1994 r. o rachunkowości (</w:t>
      </w:r>
      <w:r w:rsidR="009E711C" w:rsidRPr="009E711C">
        <w:rPr>
          <w:rFonts w:ascii="Verdana" w:eastAsia="Times New Roman" w:hAnsi="Verdana" w:cs="Arial"/>
          <w:sz w:val="20"/>
          <w:szCs w:val="20"/>
        </w:rPr>
        <w:t>t</w:t>
      </w:r>
      <w:r w:rsidR="009E711C">
        <w:rPr>
          <w:rFonts w:ascii="Verdana" w:eastAsia="Times New Roman" w:hAnsi="Verdana" w:cs="Arial"/>
          <w:sz w:val="20"/>
          <w:szCs w:val="20"/>
        </w:rPr>
        <w:t>.</w:t>
      </w:r>
      <w:r w:rsidR="009E711C" w:rsidRPr="009E711C">
        <w:rPr>
          <w:rFonts w:ascii="Verdana" w:eastAsia="Times New Roman" w:hAnsi="Verdana" w:cs="Arial"/>
          <w:sz w:val="20"/>
          <w:szCs w:val="20"/>
        </w:rPr>
        <w:t>j</w:t>
      </w:r>
      <w:r w:rsidR="009E711C">
        <w:rPr>
          <w:rFonts w:ascii="Verdana" w:eastAsia="Times New Roman" w:hAnsi="Verdana" w:cs="Arial"/>
          <w:sz w:val="20"/>
          <w:szCs w:val="20"/>
        </w:rPr>
        <w:t>.</w:t>
      </w:r>
      <w:r w:rsidR="009E711C" w:rsidRPr="009E711C">
        <w:rPr>
          <w:rFonts w:ascii="Verdana" w:eastAsia="Times New Roman" w:hAnsi="Verdana" w:cs="Arial"/>
          <w:sz w:val="20"/>
          <w:szCs w:val="20"/>
        </w:rPr>
        <w:t>: D</w:t>
      </w:r>
      <w:r w:rsidR="009E711C">
        <w:rPr>
          <w:rFonts w:ascii="Verdana" w:eastAsia="Times New Roman" w:hAnsi="Verdana" w:cs="Arial"/>
          <w:sz w:val="20"/>
          <w:szCs w:val="20"/>
        </w:rPr>
        <w:t>.</w:t>
      </w:r>
      <w:r w:rsidR="009E711C" w:rsidRPr="009E711C">
        <w:rPr>
          <w:rFonts w:ascii="Verdana" w:eastAsia="Times New Roman" w:hAnsi="Verdana" w:cs="Arial"/>
          <w:sz w:val="20"/>
          <w:szCs w:val="20"/>
        </w:rPr>
        <w:t xml:space="preserve"> U</w:t>
      </w:r>
      <w:r w:rsidR="009E711C">
        <w:rPr>
          <w:rFonts w:ascii="Verdana" w:eastAsia="Times New Roman" w:hAnsi="Verdana" w:cs="Arial"/>
          <w:sz w:val="20"/>
          <w:szCs w:val="20"/>
        </w:rPr>
        <w:t>.</w:t>
      </w:r>
      <w:r w:rsidR="009E711C" w:rsidRPr="009E711C">
        <w:rPr>
          <w:rFonts w:ascii="Verdana" w:eastAsia="Times New Roman" w:hAnsi="Verdana" w:cs="Arial"/>
          <w:sz w:val="20"/>
          <w:szCs w:val="20"/>
        </w:rPr>
        <w:t xml:space="preserve"> z 2023r., poz. 120 z późn. zm.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),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C63BCA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065E1E0" w14:textId="17C33CE8" w:rsidR="00BA4FCF" w:rsidRPr="00C25969" w:rsidRDefault="00BA4FCF" w:rsidP="00C25969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418388EF" w14:textId="77777777" w:rsidR="00BA4FCF" w:rsidRDefault="00BA4FCF" w:rsidP="00BA4FCF"/>
    <w:p w14:paraId="52FE6D69" w14:textId="2CFF25EF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535EFBE5" w14:textId="21A31E4E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5893" w14:textId="77777777" w:rsidR="00477BB0" w:rsidRDefault="00477BB0" w:rsidP="00CA256D">
      <w:pPr>
        <w:spacing w:after="0" w:line="240" w:lineRule="auto"/>
      </w:pPr>
      <w:r>
        <w:separator/>
      </w:r>
    </w:p>
  </w:endnote>
  <w:endnote w:type="continuationSeparator" w:id="0">
    <w:p w14:paraId="67B678F4" w14:textId="77777777" w:rsidR="00477BB0" w:rsidRDefault="00477BB0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0FE1" w14:textId="77777777" w:rsidR="00477BB0" w:rsidRDefault="00477BB0" w:rsidP="00CA256D">
      <w:pPr>
        <w:spacing w:after="0" w:line="240" w:lineRule="auto"/>
      </w:pPr>
      <w:r>
        <w:separator/>
      </w:r>
    </w:p>
  </w:footnote>
  <w:footnote w:type="continuationSeparator" w:id="0">
    <w:p w14:paraId="4872AF8F" w14:textId="77777777" w:rsidR="00477BB0" w:rsidRDefault="00477BB0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522F"/>
    <w:multiLevelType w:val="hybridMultilevel"/>
    <w:tmpl w:val="F2425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8" w15:restartNumberingAfterBreak="0">
    <w:nsid w:val="555446DB"/>
    <w:multiLevelType w:val="multilevel"/>
    <w:tmpl w:val="2AECF5CC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Verdan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Verdana" w:hint="default"/>
        <w:b/>
      </w:rPr>
    </w:lvl>
  </w:abstractNum>
  <w:abstractNum w:abstractNumId="9" w15:restartNumberingAfterBreak="0">
    <w:nsid w:val="57FC32DA"/>
    <w:multiLevelType w:val="multilevel"/>
    <w:tmpl w:val="3FBC8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84" w:hanging="2160"/>
      </w:pPr>
      <w:rPr>
        <w:rFonts w:hint="default"/>
      </w:rPr>
    </w:lvl>
  </w:abstractNum>
  <w:abstractNum w:abstractNumId="10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7AF7"/>
    <w:multiLevelType w:val="hybridMultilevel"/>
    <w:tmpl w:val="39169204"/>
    <w:lvl w:ilvl="0" w:tplc="D83884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782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DD42EF"/>
    <w:multiLevelType w:val="hybridMultilevel"/>
    <w:tmpl w:val="22F4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4638E"/>
    <w:multiLevelType w:val="hybridMultilevel"/>
    <w:tmpl w:val="17185B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C067F9"/>
    <w:multiLevelType w:val="multilevel"/>
    <w:tmpl w:val="F4669742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6"/>
  </w:num>
  <w:num w:numId="2" w16cid:durableId="528104382">
    <w:abstractNumId w:val="3"/>
  </w:num>
  <w:num w:numId="3" w16cid:durableId="533270844">
    <w:abstractNumId w:val="2"/>
  </w:num>
  <w:num w:numId="4" w16cid:durableId="1744600555">
    <w:abstractNumId w:val="10"/>
  </w:num>
  <w:num w:numId="5" w16cid:durableId="2146116220">
    <w:abstractNumId w:val="7"/>
  </w:num>
  <w:num w:numId="6" w16cid:durableId="817962785">
    <w:abstractNumId w:val="15"/>
  </w:num>
  <w:num w:numId="7" w16cid:durableId="32386902">
    <w:abstractNumId w:val="5"/>
  </w:num>
  <w:num w:numId="8" w16cid:durableId="1890535182">
    <w:abstractNumId w:val="1"/>
  </w:num>
  <w:num w:numId="9" w16cid:durableId="1983151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500495">
    <w:abstractNumId w:val="4"/>
  </w:num>
  <w:num w:numId="11" w16cid:durableId="2042508943">
    <w:abstractNumId w:val="0"/>
  </w:num>
  <w:num w:numId="12" w16cid:durableId="1738938956">
    <w:abstractNumId w:val="14"/>
  </w:num>
  <w:num w:numId="13" w16cid:durableId="479612345">
    <w:abstractNumId w:val="13"/>
  </w:num>
  <w:num w:numId="14" w16cid:durableId="1386830873">
    <w:abstractNumId w:val="12"/>
  </w:num>
  <w:num w:numId="15" w16cid:durableId="1365207657">
    <w:abstractNumId w:val="9"/>
  </w:num>
  <w:num w:numId="16" w16cid:durableId="697703083">
    <w:abstractNumId w:val="8"/>
  </w:num>
  <w:num w:numId="17" w16cid:durableId="1975132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04424"/>
    <w:rsid w:val="00012AAC"/>
    <w:rsid w:val="000233E4"/>
    <w:rsid w:val="000356D2"/>
    <w:rsid w:val="00051F37"/>
    <w:rsid w:val="00073660"/>
    <w:rsid w:val="00095B35"/>
    <w:rsid w:val="0009689D"/>
    <w:rsid w:val="000A12B8"/>
    <w:rsid w:val="000C7168"/>
    <w:rsid w:val="00135095"/>
    <w:rsid w:val="00141839"/>
    <w:rsid w:val="00145D2E"/>
    <w:rsid w:val="001738B4"/>
    <w:rsid w:val="001D3795"/>
    <w:rsid w:val="00216E44"/>
    <w:rsid w:val="00223A82"/>
    <w:rsid w:val="002325E7"/>
    <w:rsid w:val="00253DB8"/>
    <w:rsid w:val="00261835"/>
    <w:rsid w:val="0026796B"/>
    <w:rsid w:val="002849A2"/>
    <w:rsid w:val="002B52C1"/>
    <w:rsid w:val="00356377"/>
    <w:rsid w:val="003A2751"/>
    <w:rsid w:val="003E1B5F"/>
    <w:rsid w:val="00421615"/>
    <w:rsid w:val="00462A71"/>
    <w:rsid w:val="00463E71"/>
    <w:rsid w:val="00477BB0"/>
    <w:rsid w:val="00485DD2"/>
    <w:rsid w:val="00492847"/>
    <w:rsid w:val="004B170A"/>
    <w:rsid w:val="004D0A79"/>
    <w:rsid w:val="004F6DEF"/>
    <w:rsid w:val="00514E1F"/>
    <w:rsid w:val="005276BB"/>
    <w:rsid w:val="00534168"/>
    <w:rsid w:val="00551F46"/>
    <w:rsid w:val="00553246"/>
    <w:rsid w:val="00574B7C"/>
    <w:rsid w:val="0058335B"/>
    <w:rsid w:val="005869E1"/>
    <w:rsid w:val="00592F4B"/>
    <w:rsid w:val="005A6414"/>
    <w:rsid w:val="005B51B1"/>
    <w:rsid w:val="0061725C"/>
    <w:rsid w:val="00643935"/>
    <w:rsid w:val="006861F2"/>
    <w:rsid w:val="00697EFB"/>
    <w:rsid w:val="006B5FC8"/>
    <w:rsid w:val="006C0AF6"/>
    <w:rsid w:val="00702165"/>
    <w:rsid w:val="0070539D"/>
    <w:rsid w:val="007219A8"/>
    <w:rsid w:val="007515B0"/>
    <w:rsid w:val="00762CC8"/>
    <w:rsid w:val="007B3813"/>
    <w:rsid w:val="007B3E8B"/>
    <w:rsid w:val="007C5935"/>
    <w:rsid w:val="007D4FB9"/>
    <w:rsid w:val="008947A8"/>
    <w:rsid w:val="009035FF"/>
    <w:rsid w:val="00960EEE"/>
    <w:rsid w:val="00964C1C"/>
    <w:rsid w:val="00985662"/>
    <w:rsid w:val="009E711C"/>
    <w:rsid w:val="00A27CB1"/>
    <w:rsid w:val="00A872A1"/>
    <w:rsid w:val="00AA55D2"/>
    <w:rsid w:val="00AB0601"/>
    <w:rsid w:val="00AD11AF"/>
    <w:rsid w:val="00AE08BF"/>
    <w:rsid w:val="00B259F9"/>
    <w:rsid w:val="00B374E2"/>
    <w:rsid w:val="00B4186A"/>
    <w:rsid w:val="00B50EB8"/>
    <w:rsid w:val="00B72974"/>
    <w:rsid w:val="00B93F9B"/>
    <w:rsid w:val="00BA4FCF"/>
    <w:rsid w:val="00C1582A"/>
    <w:rsid w:val="00C25969"/>
    <w:rsid w:val="00C36448"/>
    <w:rsid w:val="00C51597"/>
    <w:rsid w:val="00C56840"/>
    <w:rsid w:val="00C7299B"/>
    <w:rsid w:val="00C8698C"/>
    <w:rsid w:val="00C92024"/>
    <w:rsid w:val="00CA256D"/>
    <w:rsid w:val="00CD6957"/>
    <w:rsid w:val="00CE3DB0"/>
    <w:rsid w:val="00D6168A"/>
    <w:rsid w:val="00DC2AE8"/>
    <w:rsid w:val="00DD65FF"/>
    <w:rsid w:val="00DE3490"/>
    <w:rsid w:val="00DE36BC"/>
    <w:rsid w:val="00E240F0"/>
    <w:rsid w:val="00E51CF5"/>
    <w:rsid w:val="00EB5438"/>
    <w:rsid w:val="00EC67C1"/>
    <w:rsid w:val="00F358A6"/>
    <w:rsid w:val="00F83FB3"/>
    <w:rsid w:val="00F95DEB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"/>
    <w:basedOn w:val="Normalny"/>
    <w:link w:val="AkapitzlistZnak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"/>
    <w:link w:val="Akapitzlist"/>
    <w:uiPriority w:val="34"/>
    <w:locked/>
    <w:rsid w:val="002B52C1"/>
  </w:style>
  <w:style w:type="paragraph" w:styleId="Poprawka">
    <w:name w:val="Revision"/>
    <w:hidden/>
    <w:uiPriority w:val="99"/>
    <w:semiHidden/>
    <w:rsid w:val="00B259F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6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9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9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Wojciech Kochan</cp:lastModifiedBy>
  <cp:revision>2</cp:revision>
  <dcterms:created xsi:type="dcterms:W3CDTF">2023-04-08T07:50:00Z</dcterms:created>
  <dcterms:modified xsi:type="dcterms:W3CDTF">2023-04-08T07:50:00Z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