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762020"/>
    <w:bookmarkEnd w:id="0"/>
    <w:p w14:paraId="60114342" w14:textId="4D2D6178" w:rsidR="00F042DD" w:rsidRPr="00F042DD" w:rsidRDefault="00F042DD" w:rsidP="00F042DD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137B" wp14:editId="05910209">
                <wp:simplePos x="0" y="0"/>
                <wp:positionH relativeFrom="column">
                  <wp:posOffset>-109220</wp:posOffset>
                </wp:positionH>
                <wp:positionV relativeFrom="paragraph">
                  <wp:posOffset>-547370</wp:posOffset>
                </wp:positionV>
                <wp:extent cx="1905000" cy="1143000"/>
                <wp:effectExtent l="0" t="0" r="1905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D2139" id="Prostokąt: zaokrąglone rogi 1" o:spid="_x0000_s1026" style="position:absolute;margin-left:-8.6pt;margin-top:-43.1pt;width:15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Pr="00F042DD">
        <w:rPr>
          <w:rFonts w:ascii="Arial" w:eastAsia="Times New Roman" w:hAnsi="Arial" w:cs="Arial"/>
          <w:b/>
          <w:lang w:eastAsia="pl-PL"/>
        </w:rPr>
        <w:t>ZAŁĄCZNIK nr 1</w:t>
      </w:r>
    </w:p>
    <w:p w14:paraId="114E1DBC" w14:textId="77777777" w:rsidR="00F042DD" w:rsidRPr="00F042DD" w:rsidRDefault="00F042DD" w:rsidP="00F042D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12B6AF5" w14:textId="77777777" w:rsidR="00F042DD" w:rsidRPr="00F042DD" w:rsidRDefault="00F042DD" w:rsidP="00F042DD">
      <w:pPr>
        <w:tabs>
          <w:tab w:val="left" w:pos="3261"/>
        </w:tabs>
        <w:suppressAutoHyphens/>
        <w:spacing w:after="0" w:line="240" w:lineRule="auto"/>
        <w:ind w:right="6362"/>
        <w:rPr>
          <w:rFonts w:ascii="Arial" w:eastAsia="Times New Roman" w:hAnsi="Arial" w:cs="Arial"/>
          <w:lang w:eastAsia="pl-PL"/>
        </w:rPr>
      </w:pPr>
    </w:p>
    <w:p w14:paraId="29B333D0" w14:textId="77777777" w:rsidR="00F042DD" w:rsidRPr="00F042DD" w:rsidRDefault="00F042DD" w:rsidP="00F042D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F042DD">
        <w:rPr>
          <w:rFonts w:ascii="Arial" w:eastAsia="Times New Roman" w:hAnsi="Arial" w:cs="Arial"/>
          <w:lang w:eastAsia="pl-PL"/>
        </w:rPr>
        <w:t>pieczątka firmy</w:t>
      </w:r>
    </w:p>
    <w:p w14:paraId="5AD78150" w14:textId="77777777" w:rsidR="00F042DD" w:rsidRPr="00F042DD" w:rsidRDefault="00F042DD" w:rsidP="00F042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42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F042DD" w:rsidRPr="00F042DD" w14:paraId="172EDD2E" w14:textId="77777777" w:rsidTr="00534034">
        <w:trPr>
          <w:jc w:val="center"/>
        </w:trPr>
        <w:tc>
          <w:tcPr>
            <w:tcW w:w="10343" w:type="dxa"/>
            <w:shd w:val="clear" w:color="auto" w:fill="F2F2F2"/>
          </w:tcPr>
          <w:p w14:paraId="1888B03C" w14:textId="77777777" w:rsidR="00F042DD" w:rsidRPr="00F042DD" w:rsidRDefault="00F042DD" w:rsidP="00F042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E611B9E" w14:textId="77777777" w:rsidR="005B569E" w:rsidRPr="005B569E" w:rsidRDefault="005B569E" w:rsidP="005B569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69E">
              <w:rPr>
                <w:rFonts w:ascii="Arial" w:eastAsia="Times New Roman" w:hAnsi="Arial" w:cs="Arial"/>
                <w:b/>
                <w:lang w:eastAsia="pl-PL"/>
              </w:rPr>
              <w:t xml:space="preserve">Sukcesywna dostawa części do układu pneumatycznego autobusów </w:t>
            </w:r>
          </w:p>
          <w:p w14:paraId="26DA139B" w14:textId="3E6D45AE" w:rsidR="00F042DD" w:rsidRPr="00F042DD" w:rsidRDefault="005B569E" w:rsidP="005B569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69E">
              <w:rPr>
                <w:rFonts w:ascii="Arial" w:eastAsia="Times New Roman" w:hAnsi="Arial" w:cs="Arial"/>
                <w:b/>
                <w:lang w:eastAsia="pl-PL"/>
              </w:rPr>
              <w:t>Znak sprawy 520.261.2.27.2022.PR</w:t>
            </w:r>
          </w:p>
        </w:tc>
      </w:tr>
    </w:tbl>
    <w:p w14:paraId="7BE7E634" w14:textId="77777777" w:rsidR="00F042DD" w:rsidRPr="00F042DD" w:rsidRDefault="00F042DD" w:rsidP="00F042DD">
      <w:pPr>
        <w:numPr>
          <w:ilvl w:val="0"/>
          <w:numId w:val="2"/>
        </w:numPr>
        <w:tabs>
          <w:tab w:val="left" w:pos="851"/>
        </w:tabs>
        <w:suppressAutoHyphens/>
        <w:spacing w:after="8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35862611"/>
      <w:bookmarkStart w:id="5" w:name="_Toc71263900"/>
      <w:r w:rsidRPr="00F042DD">
        <w:rPr>
          <w:rFonts w:ascii="Arial" w:eastAsia="Times New Roman" w:hAnsi="Arial" w:cs="Arial"/>
          <w:b/>
          <w:lang w:eastAsia="pl-PL"/>
        </w:rPr>
        <w:t>Dane  oferenta</w:t>
      </w:r>
      <w:bookmarkEnd w:id="1"/>
      <w:bookmarkEnd w:id="2"/>
      <w:bookmarkEnd w:id="3"/>
      <w:bookmarkEnd w:id="4"/>
      <w:bookmarkEnd w:id="5"/>
      <w:r w:rsidRPr="00F042D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F042DD" w:rsidRPr="00F042DD" w14:paraId="7C9C3E7F" w14:textId="77777777" w:rsidTr="00534034">
        <w:tc>
          <w:tcPr>
            <w:tcW w:w="588" w:type="dxa"/>
            <w:vAlign w:val="center"/>
          </w:tcPr>
          <w:p w14:paraId="0A775773" w14:textId="77777777" w:rsidR="00F042DD" w:rsidRPr="00F042DD" w:rsidRDefault="00F042DD" w:rsidP="00F042D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F628250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175" w:type="dxa"/>
          </w:tcPr>
          <w:p w14:paraId="212DFEFF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52819C00" w14:textId="77777777" w:rsidTr="00534034">
        <w:tc>
          <w:tcPr>
            <w:tcW w:w="588" w:type="dxa"/>
            <w:vAlign w:val="center"/>
          </w:tcPr>
          <w:p w14:paraId="11168161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76E27CD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175" w:type="dxa"/>
          </w:tcPr>
          <w:p w14:paraId="47F9BAD7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DC85828" w14:textId="77777777" w:rsidTr="00534034">
        <w:tc>
          <w:tcPr>
            <w:tcW w:w="588" w:type="dxa"/>
            <w:vAlign w:val="center"/>
          </w:tcPr>
          <w:p w14:paraId="514A9A4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60E1779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75" w:type="dxa"/>
          </w:tcPr>
          <w:p w14:paraId="55A749D5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A91E90C" w14:textId="77777777" w:rsidTr="00534034">
        <w:tc>
          <w:tcPr>
            <w:tcW w:w="588" w:type="dxa"/>
            <w:vAlign w:val="center"/>
          </w:tcPr>
          <w:p w14:paraId="59EABFF6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DD31A82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6175" w:type="dxa"/>
          </w:tcPr>
          <w:p w14:paraId="46ACB46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35CCC57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7AA66771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CDB647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7A92FC5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175" w:type="dxa"/>
          </w:tcPr>
          <w:p w14:paraId="609A87E8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DB14170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3A17DF27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0D8A1D3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6175" w:type="dxa"/>
          </w:tcPr>
          <w:p w14:paraId="51C50081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1582E0D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642820B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27C84DD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175" w:type="dxa"/>
          </w:tcPr>
          <w:p w14:paraId="2E0217CF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A6F1BD2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4EEB77F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A675238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28CA0D5B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0EA1511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438B373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ED2BA82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175" w:type="dxa"/>
          </w:tcPr>
          <w:p w14:paraId="0549F28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DDC948A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2F36CF7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4C2F5F4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26628D8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140F44E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023B4ED3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84B9C37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47B4C03A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7C3F3E2B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16240EBF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53E91167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F4D77AF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49F5313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175" w:type="dxa"/>
          </w:tcPr>
          <w:p w14:paraId="5E6CFC9D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7F322B9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00566499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D5DDF55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F042D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654D77A0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0379EB8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7588114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00CF87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PESEL</w:t>
            </w:r>
            <w:r w:rsidRPr="00F042D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0CA3BA88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D0B986" w14:textId="77777777" w:rsidR="00F042DD" w:rsidRPr="00F042DD" w:rsidRDefault="00F042DD" w:rsidP="00F042D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042DD">
        <w:rPr>
          <w:rFonts w:ascii="Arial" w:eastAsia="Times New Roman" w:hAnsi="Arial" w:cs="Arial"/>
          <w:b/>
          <w:lang w:eastAsia="pl-PL"/>
        </w:rPr>
        <w:t xml:space="preserve">* </w:t>
      </w:r>
      <w:r w:rsidRPr="00F042DD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 CEIDG</w:t>
      </w:r>
    </w:p>
    <w:p w14:paraId="126A38AC" w14:textId="77777777" w:rsidR="00F042DD" w:rsidRPr="00F042DD" w:rsidRDefault="00F042DD" w:rsidP="00F042D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bookmarkStart w:id="6" w:name="_Hlk98762047"/>
    </w:p>
    <w:p w14:paraId="100CD902" w14:textId="77777777" w:rsidR="00F042DD" w:rsidRPr="00F042DD" w:rsidRDefault="00F042DD" w:rsidP="00F042D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7" w:name="_Hlk97017309"/>
      <w:r w:rsidRPr="00F042DD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7EDCFE2" w14:textId="6037D1D2" w:rsidR="00F042DD" w:rsidRPr="00F042DD" w:rsidRDefault="00F042DD" w:rsidP="00F042D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42DD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7"/>
    <w:p w14:paraId="49D5C712" w14:textId="58794AD1" w:rsidR="003147C9" w:rsidRDefault="00F042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671B" wp14:editId="057B84AB">
                <wp:simplePos x="0" y="0"/>
                <wp:positionH relativeFrom="column">
                  <wp:posOffset>3615055</wp:posOffset>
                </wp:positionH>
                <wp:positionV relativeFrom="paragraph">
                  <wp:posOffset>106045</wp:posOffset>
                </wp:positionV>
                <wp:extent cx="2124075" cy="94297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F494" id="Prostokąt: zaokrąglone rogi 2" o:spid="_x0000_s1026" style="position:absolute;margin-left:284.65pt;margin-top:8.35pt;width:167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18C6C6AA" w14:textId="05975054" w:rsidR="00F042DD" w:rsidRDefault="00F042DD"/>
    <w:p w14:paraId="5A81AE7A" w14:textId="3C0F71A3" w:rsidR="00F042DD" w:rsidRDefault="00F042DD"/>
    <w:p w14:paraId="7B1FA568" w14:textId="56B4E39D" w:rsidR="00F042DD" w:rsidRDefault="00F042DD" w:rsidP="00F042DD">
      <w:pPr>
        <w:jc w:val="both"/>
      </w:pPr>
      <w:r>
        <w:t>……………………………………………..</w:t>
      </w:r>
    </w:p>
    <w:p w14:paraId="7E6960FD" w14:textId="77777777" w:rsidR="008E4FCD" w:rsidRDefault="00F042DD" w:rsidP="008E4FCD">
      <w:pPr>
        <w:spacing w:after="0"/>
        <w:ind w:left="4956" w:hanging="4956"/>
        <w:jc w:val="right"/>
      </w:pPr>
      <w:r>
        <w:t>Miejscowość - data</w:t>
      </w:r>
      <w:r>
        <w:tab/>
      </w:r>
      <w:r>
        <w:tab/>
        <w:t xml:space="preserve">podpis i stanowisko upoważnionego </w:t>
      </w:r>
      <w:bookmarkEnd w:id="6"/>
    </w:p>
    <w:sectPr w:rsidR="008E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0D7"/>
    <w:multiLevelType w:val="hybridMultilevel"/>
    <w:tmpl w:val="6D0A6FF4"/>
    <w:name w:val="WW8Num143"/>
    <w:lvl w:ilvl="0" w:tplc="6BECC3E6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3321">
    <w:abstractNumId w:val="0"/>
  </w:num>
  <w:num w:numId="2" w16cid:durableId="1471052964">
    <w:abstractNumId w:val="1"/>
  </w:num>
  <w:num w:numId="3" w16cid:durableId="1784764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135F57"/>
    <w:rsid w:val="0042029E"/>
    <w:rsid w:val="005B569E"/>
    <w:rsid w:val="00732790"/>
    <w:rsid w:val="008E4FCD"/>
    <w:rsid w:val="00A43431"/>
    <w:rsid w:val="00F042DD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5</cp:revision>
  <dcterms:created xsi:type="dcterms:W3CDTF">2022-03-21T12:31:00Z</dcterms:created>
  <dcterms:modified xsi:type="dcterms:W3CDTF">2022-05-12T07:23:00Z</dcterms:modified>
</cp:coreProperties>
</file>