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249882E5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303DC0">
        <w:rPr>
          <w:rFonts w:ascii="Times New Roman" w:hAnsi="Times New Roman"/>
          <w:sz w:val="24"/>
          <w:szCs w:val="24"/>
        </w:rPr>
        <w:t>5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4CFC5E6" w14:textId="77777777" w:rsidR="006B6D77" w:rsidRPr="006B6D77" w:rsidRDefault="006B6D77" w:rsidP="006B6D77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11E7EFBC" w14:textId="77777777" w:rsidR="006B6D77" w:rsidRPr="00F2720E" w:rsidRDefault="006B6D77" w:rsidP="006B6D77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09E4B759" w14:textId="77777777" w:rsidR="006B6D77" w:rsidRPr="00F2720E" w:rsidRDefault="006B6D77" w:rsidP="006B6D77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7C5F0856" w14:textId="77777777" w:rsidR="006B6D77" w:rsidRPr="00511763" w:rsidRDefault="006B6D77" w:rsidP="006B6D77">
      <w:pPr>
        <w:spacing w:before="120"/>
        <w:rPr>
          <w:bCs/>
        </w:rPr>
      </w:pPr>
    </w:p>
    <w:p w14:paraId="3609A6A9" w14:textId="77777777" w:rsidR="003A2537" w:rsidRPr="00511763" w:rsidRDefault="003A2537" w:rsidP="002E6779">
      <w:pPr>
        <w:spacing w:before="120"/>
        <w:jc w:val="center"/>
        <w:rPr>
          <w:b/>
          <w:bCs/>
        </w:rPr>
      </w:pPr>
    </w:p>
    <w:p w14:paraId="1B81DC1A" w14:textId="4C927B01" w:rsidR="003A2537" w:rsidRPr="00511763" w:rsidRDefault="003A2537" w:rsidP="003A2537">
      <w:pPr>
        <w:ind w:left="284" w:hanging="284"/>
        <w:jc w:val="center"/>
        <w:rPr>
          <w:b/>
          <w:bCs/>
          <w:sz w:val="22"/>
          <w:szCs w:val="22"/>
        </w:rPr>
      </w:pPr>
      <w:r w:rsidRPr="00511763">
        <w:rPr>
          <w:b/>
          <w:bCs/>
          <w:sz w:val="22"/>
          <w:szCs w:val="22"/>
        </w:rPr>
        <w:t>WYKAZ ZREALIZOWANYCH ROBÓT BUDOWLANYCH</w:t>
      </w:r>
      <w:r w:rsidR="00421CD7">
        <w:rPr>
          <w:b/>
          <w:bCs/>
          <w:sz w:val="22"/>
          <w:szCs w:val="22"/>
        </w:rPr>
        <w:t>/USŁUG</w:t>
      </w:r>
    </w:p>
    <w:p w14:paraId="5FE59CE5" w14:textId="018D2009" w:rsidR="003A2537" w:rsidRPr="00511763" w:rsidRDefault="003A2537" w:rsidP="003A2537">
      <w:pPr>
        <w:jc w:val="center"/>
        <w:rPr>
          <w:sz w:val="20"/>
          <w:szCs w:val="20"/>
        </w:rPr>
      </w:pPr>
      <w:r w:rsidRPr="00511763">
        <w:rPr>
          <w:sz w:val="20"/>
          <w:szCs w:val="20"/>
        </w:rPr>
        <w:t>składany na podstawie art. 274 ust. 1 ustawy Prawo zamówień publicznych</w:t>
      </w:r>
    </w:p>
    <w:p w14:paraId="06C0FA07" w14:textId="64AE55C8" w:rsidR="003A2537" w:rsidRPr="00511763" w:rsidRDefault="003A2537" w:rsidP="003A2537">
      <w:pPr>
        <w:jc w:val="center"/>
        <w:rPr>
          <w:sz w:val="20"/>
          <w:szCs w:val="20"/>
        </w:rPr>
      </w:pPr>
    </w:p>
    <w:p w14:paraId="3BE6A5D7" w14:textId="77777777" w:rsidR="003A2537" w:rsidRPr="00511763" w:rsidRDefault="003A2537" w:rsidP="003A2537">
      <w:pPr>
        <w:jc w:val="center"/>
        <w:rPr>
          <w:sz w:val="20"/>
          <w:szCs w:val="20"/>
        </w:rPr>
      </w:pPr>
    </w:p>
    <w:p w14:paraId="3444832F" w14:textId="0599E2A5" w:rsidR="003A2537" w:rsidRPr="009602FE" w:rsidRDefault="003A2537" w:rsidP="00BF6DFC">
      <w:pPr>
        <w:ind w:left="284"/>
        <w:jc w:val="both"/>
        <w:rPr>
          <w:b/>
          <w:bCs/>
          <w:iCs/>
          <w:sz w:val="22"/>
          <w:szCs w:val="22"/>
        </w:rPr>
      </w:pPr>
      <w:r w:rsidRPr="00511763">
        <w:rPr>
          <w:sz w:val="22"/>
          <w:szCs w:val="22"/>
        </w:rPr>
        <w:t xml:space="preserve">Na potrzeby postępowania o udzielenie zamówienia publicznego pn. </w:t>
      </w:r>
      <w:r w:rsidR="00BF6DFC" w:rsidRPr="00BF6DFC">
        <w:rPr>
          <w:b/>
          <w:bCs/>
          <w:iCs/>
          <w:sz w:val="22"/>
          <w:szCs w:val="22"/>
        </w:rPr>
        <w:t>Rozbudowa budynku remizy strażackiej Ochotniczej Straży Pożarnej w Szonowie o pomieszczenie garażowe i pomocnicze</w:t>
      </w:r>
      <w:r w:rsidR="00660A7F">
        <w:rPr>
          <w:b/>
          <w:bCs/>
          <w:iCs/>
          <w:sz w:val="22"/>
          <w:szCs w:val="22"/>
        </w:rPr>
        <w:t>,</w:t>
      </w:r>
      <w:r w:rsidR="000E0A8E" w:rsidRPr="000E0A8E">
        <w:rPr>
          <w:b/>
          <w:bCs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prowadzonego przez Gminę Głogówek</w:t>
      </w:r>
      <w:r w:rsidRPr="00511763">
        <w:rPr>
          <w:i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oświadczam, co następuje: poniżej został zamieszczony wykaz zrealizowanych robót budowlanych</w:t>
      </w:r>
      <w:r w:rsidR="00407892">
        <w:rPr>
          <w:sz w:val="22"/>
          <w:szCs w:val="22"/>
        </w:rPr>
        <w:t>/usług</w:t>
      </w:r>
      <w:r w:rsidRPr="00511763">
        <w:rPr>
          <w:sz w:val="22"/>
          <w:szCs w:val="22"/>
        </w:rPr>
        <w:t xml:space="preserve"> w zakresie niezbędnym do wykazania spełniania opisanego przez </w:t>
      </w:r>
      <w:r w:rsidRPr="00511763">
        <w:rPr>
          <w:color w:val="000000"/>
          <w:sz w:val="22"/>
          <w:szCs w:val="22"/>
        </w:rPr>
        <w:t>Zamawiającego warunku udziału w postępowaniu: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543"/>
        <w:gridCol w:w="1462"/>
        <w:gridCol w:w="1540"/>
        <w:gridCol w:w="1458"/>
        <w:gridCol w:w="1418"/>
        <w:gridCol w:w="1392"/>
      </w:tblGrid>
      <w:tr w:rsidR="003A2537" w:rsidRPr="00511763" w14:paraId="3EF70535" w14:textId="77777777" w:rsidTr="0022463C">
        <w:trPr>
          <w:trHeight w:val="1005"/>
          <w:jc w:val="center"/>
        </w:trPr>
        <w:tc>
          <w:tcPr>
            <w:tcW w:w="492" w:type="dxa"/>
            <w:vMerge w:val="restart"/>
            <w:vAlign w:val="center"/>
          </w:tcPr>
          <w:p w14:paraId="43697518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14:paraId="3FBDFD73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Nazwa Wykonawcy</w:t>
            </w:r>
          </w:p>
          <w:p w14:paraId="76B0F58C" w14:textId="2480629D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(podmiotu</w:t>
            </w:r>
          </w:p>
          <w:p w14:paraId="7DC8F4B7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wykazującego spełnianie warunku</w:t>
            </w:r>
          </w:p>
        </w:tc>
        <w:tc>
          <w:tcPr>
            <w:tcW w:w="1462" w:type="dxa"/>
            <w:vMerge w:val="restart"/>
            <w:vAlign w:val="center"/>
          </w:tcPr>
          <w:p w14:paraId="2161103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Nazwa i adres Zamawiającego/</w:t>
            </w:r>
          </w:p>
          <w:p w14:paraId="23B89C19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14:paraId="7C493DCD" w14:textId="25BF02CB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Wartość roboty budowlanej</w:t>
            </w:r>
            <w:r w:rsidR="00421CD7">
              <w:rPr>
                <w:bCs/>
                <w:sz w:val="16"/>
                <w:szCs w:val="16"/>
              </w:rPr>
              <w:t>/usługi</w:t>
            </w:r>
          </w:p>
          <w:p w14:paraId="20D4CFB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/zadania wykonanych przez Wykonawcę (podmiot) w PLN brutto</w:t>
            </w:r>
          </w:p>
        </w:tc>
        <w:tc>
          <w:tcPr>
            <w:tcW w:w="1458" w:type="dxa"/>
            <w:vMerge w:val="restart"/>
            <w:vAlign w:val="center"/>
          </w:tcPr>
          <w:p w14:paraId="1F309AA3" w14:textId="7DE6FC4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Charakterystyka /rodzaj roboty budowlanej/usługi wg definicji SWZ</w:t>
            </w:r>
          </w:p>
        </w:tc>
        <w:tc>
          <w:tcPr>
            <w:tcW w:w="2810" w:type="dxa"/>
            <w:gridSpan w:val="2"/>
            <w:vAlign w:val="center"/>
          </w:tcPr>
          <w:p w14:paraId="26A910D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Czas realizacji</w:t>
            </w:r>
          </w:p>
        </w:tc>
      </w:tr>
      <w:tr w:rsidR="003A2537" w:rsidRPr="00511763" w14:paraId="2CA99538" w14:textId="77777777" w:rsidTr="0022463C">
        <w:trPr>
          <w:trHeight w:val="795"/>
          <w:jc w:val="center"/>
        </w:trPr>
        <w:tc>
          <w:tcPr>
            <w:tcW w:w="492" w:type="dxa"/>
            <w:vMerge/>
            <w:vAlign w:val="center"/>
          </w:tcPr>
          <w:p w14:paraId="258F8F95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  <w:vAlign w:val="center"/>
          </w:tcPr>
          <w:p w14:paraId="0F840BFE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</w:tcPr>
          <w:p w14:paraId="57CCBFF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14:paraId="64EDB634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vMerge/>
            <w:vAlign w:val="center"/>
          </w:tcPr>
          <w:p w14:paraId="0E73E7A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F8B71D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Początek dzień/miesiąc/rok</w:t>
            </w:r>
          </w:p>
        </w:tc>
        <w:tc>
          <w:tcPr>
            <w:tcW w:w="1392" w:type="dxa"/>
            <w:vAlign w:val="center"/>
          </w:tcPr>
          <w:p w14:paraId="739B6CCB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Koniec dzień/miesiąc/rok</w:t>
            </w:r>
          </w:p>
        </w:tc>
      </w:tr>
      <w:tr w:rsidR="003A2537" w:rsidRPr="00511763" w14:paraId="4D595E46" w14:textId="77777777" w:rsidTr="0022463C">
        <w:trPr>
          <w:trHeight w:val="322"/>
          <w:jc w:val="center"/>
        </w:trPr>
        <w:tc>
          <w:tcPr>
            <w:tcW w:w="492" w:type="dxa"/>
            <w:vAlign w:val="center"/>
          </w:tcPr>
          <w:p w14:paraId="00CE475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 w14:paraId="049448E0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vAlign w:val="center"/>
          </w:tcPr>
          <w:p w14:paraId="47BC728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vAlign w:val="center"/>
          </w:tcPr>
          <w:p w14:paraId="23833A8A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7C6973E8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49078D3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14:paraId="65782612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7</w:t>
            </w:r>
          </w:p>
        </w:tc>
      </w:tr>
      <w:tr w:rsidR="003A2537" w:rsidRPr="00511763" w14:paraId="5D7C63D2" w14:textId="77777777" w:rsidTr="005A2446">
        <w:trPr>
          <w:trHeight w:val="433"/>
          <w:jc w:val="center"/>
        </w:trPr>
        <w:tc>
          <w:tcPr>
            <w:tcW w:w="492" w:type="dxa"/>
            <w:vAlign w:val="center"/>
          </w:tcPr>
          <w:p w14:paraId="7882862F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 w:rsidRPr="00511763"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14:paraId="4262A259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5CFB121D" w14:textId="77777777" w:rsidR="003A2537" w:rsidRPr="00511763" w:rsidRDefault="003A2537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6F2BDF3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96DDDD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403F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4787DBC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C87EE3" w:rsidRPr="00511763" w14:paraId="4D59F6DF" w14:textId="77777777" w:rsidTr="005A2446">
        <w:trPr>
          <w:trHeight w:val="360"/>
          <w:jc w:val="center"/>
        </w:trPr>
        <w:tc>
          <w:tcPr>
            <w:tcW w:w="492" w:type="dxa"/>
            <w:vAlign w:val="center"/>
          </w:tcPr>
          <w:p w14:paraId="49F3123B" w14:textId="400CE5F1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543" w:type="dxa"/>
            <w:vAlign w:val="center"/>
          </w:tcPr>
          <w:p w14:paraId="0D0F3D99" w14:textId="77777777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1CBADA18" w14:textId="77777777" w:rsidR="00C87EE3" w:rsidRPr="00511763" w:rsidRDefault="00C87EE3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74D977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6B7CA4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D6F149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7F356E8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5A2446" w:rsidRPr="00511763" w14:paraId="45BE496E" w14:textId="77777777" w:rsidTr="005A2446">
        <w:trPr>
          <w:trHeight w:val="253"/>
          <w:jc w:val="center"/>
        </w:trPr>
        <w:tc>
          <w:tcPr>
            <w:tcW w:w="492" w:type="dxa"/>
            <w:vAlign w:val="center"/>
          </w:tcPr>
          <w:p w14:paraId="287801D6" w14:textId="55E151D3" w:rsidR="005A2446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43" w:type="dxa"/>
            <w:vAlign w:val="center"/>
          </w:tcPr>
          <w:p w14:paraId="1EEB2CDC" w14:textId="77777777" w:rsidR="005A2446" w:rsidRPr="00511763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3F24BDA7" w14:textId="77777777" w:rsidR="005A2446" w:rsidRPr="00511763" w:rsidRDefault="005A2446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7F8C7F50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BFD237D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473CF7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CFA9F4E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80E56EB" w14:textId="77777777" w:rsidR="003A2537" w:rsidRPr="00511763" w:rsidRDefault="003A2537" w:rsidP="003A2537">
      <w:pPr>
        <w:spacing w:line="260" w:lineRule="atLeast"/>
        <w:rPr>
          <w:b/>
          <w:sz w:val="22"/>
          <w:szCs w:val="22"/>
        </w:rPr>
      </w:pPr>
    </w:p>
    <w:p w14:paraId="292930DE" w14:textId="3D71A7C8" w:rsidR="003A2537" w:rsidRPr="00511763" w:rsidRDefault="003A2537" w:rsidP="003A2537">
      <w:pPr>
        <w:spacing w:line="260" w:lineRule="atLeast"/>
        <w:jc w:val="both"/>
        <w:rPr>
          <w:i/>
          <w:sz w:val="22"/>
          <w:szCs w:val="22"/>
        </w:rPr>
      </w:pPr>
      <w:r w:rsidRPr="00511763">
        <w:rPr>
          <w:i/>
          <w:sz w:val="22"/>
          <w:szCs w:val="22"/>
        </w:rPr>
        <w:t xml:space="preserve">W załączeniu obowiązkowe dowody potwierdzające, że te roboty budowlane/usługi zostały wykonane należycie, 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</w:t>
      </w:r>
      <w:r w:rsidR="00602B8C" w:rsidRPr="00511763">
        <w:rPr>
          <w:i/>
          <w:sz w:val="22"/>
          <w:szCs w:val="22"/>
        </w:rPr>
        <w:t>dokument</w:t>
      </w:r>
      <w:r w:rsidR="00602B8C">
        <w:rPr>
          <w:i/>
          <w:sz w:val="22"/>
          <w:szCs w:val="22"/>
        </w:rPr>
        <w:t>y.</w:t>
      </w:r>
    </w:p>
    <w:p w14:paraId="2C4470AB" w14:textId="77777777" w:rsidR="003A2537" w:rsidRPr="00511763" w:rsidRDefault="003A2537" w:rsidP="003A2537">
      <w:p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 xml:space="preserve">UWAGA: </w:t>
      </w:r>
    </w:p>
    <w:p w14:paraId="58A3168D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W przypadku gdy wartość (poz. 4) określona zostanie w walucie innej niż wskazana przez Zamawiającego Wykonawca przeliczy ją wg średniego kursu NBP na dzień składania ofert (zgodnie z treścią SWZ).</w:t>
      </w:r>
    </w:p>
    <w:p w14:paraId="03A5158A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Jeżeli wykonawca z przyczyn niezależnych od niego nie jest w stanie uzyskać tych dokumentów – może złożyć inne odpowiednie dokumenty.</w:t>
      </w:r>
    </w:p>
    <w:p w14:paraId="53462AE4" w14:textId="77777777" w:rsidR="003A2537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1B218E3" w14:textId="3D3FCA71" w:rsidR="003A2537" w:rsidRPr="009F44D6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9F44D6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3AF8F478" w14:textId="77777777" w:rsidR="00691B3C" w:rsidRPr="00F2720E" w:rsidRDefault="00691B3C" w:rsidP="00691B3C">
      <w:r w:rsidRPr="00F2720E">
        <w:tab/>
      </w:r>
      <w:r w:rsidRPr="00F2720E">
        <w:tab/>
      </w:r>
      <w:r w:rsidRPr="00F2720E">
        <w:tab/>
      </w:r>
      <w:r w:rsidRPr="00F2720E">
        <w:tab/>
      </w:r>
    </w:p>
    <w:p w14:paraId="7BC77323" w14:textId="77777777" w:rsidR="00691B3C" w:rsidRPr="00F2720E" w:rsidRDefault="00691B3C" w:rsidP="00691B3C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2D98F3DC" w14:textId="77777777" w:rsidR="00691B3C" w:rsidRDefault="00691B3C" w:rsidP="00691B3C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CB5E5C7" w14:textId="27BF197C" w:rsidR="003A2537" w:rsidRDefault="003A2537" w:rsidP="003A2537">
      <w:pPr>
        <w:spacing w:line="260" w:lineRule="atLeast"/>
        <w:ind w:firstLine="3402"/>
        <w:jc w:val="center"/>
        <w:rPr>
          <w:bCs/>
        </w:rPr>
      </w:pPr>
    </w:p>
    <w:p w14:paraId="2BF35764" w14:textId="63C697D4" w:rsidR="002D72DA" w:rsidRDefault="002D72DA" w:rsidP="002D72DA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</w:t>
      </w:r>
      <w:r w:rsidR="00C852FF">
        <w:rPr>
          <w:b/>
          <w:bCs/>
          <w:color w:val="E46C0A"/>
          <w:u w:val="single"/>
        </w:rPr>
        <w:t>.</w:t>
      </w:r>
    </w:p>
    <w:p w14:paraId="69417A25" w14:textId="77777777" w:rsidR="002D72DA" w:rsidRPr="00E363FB" w:rsidRDefault="002D72DA" w:rsidP="002D72DA">
      <w:pPr>
        <w:spacing w:line="260" w:lineRule="atLeast"/>
        <w:rPr>
          <w:rFonts w:ascii="Calibri" w:hAnsi="Calibri" w:cs="Calibri"/>
          <w:i/>
          <w:sz w:val="18"/>
          <w:szCs w:val="18"/>
        </w:rPr>
      </w:pPr>
    </w:p>
    <w:sectPr w:rsidR="002D72DA" w:rsidRPr="00E363FB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A53" w14:textId="77777777" w:rsidR="00EA3C04" w:rsidRDefault="00EA3C04" w:rsidP="006F7299">
      <w:r>
        <w:separator/>
      </w:r>
    </w:p>
  </w:endnote>
  <w:endnote w:type="continuationSeparator" w:id="0">
    <w:p w14:paraId="29006A21" w14:textId="77777777" w:rsidR="00EA3C04" w:rsidRDefault="00EA3C04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86B4" w14:textId="77777777" w:rsidR="00EA3C04" w:rsidRDefault="00EA3C04" w:rsidP="006F7299">
      <w:r>
        <w:separator/>
      </w:r>
    </w:p>
  </w:footnote>
  <w:footnote w:type="continuationSeparator" w:id="0">
    <w:p w14:paraId="47E2FA27" w14:textId="77777777" w:rsidR="00EA3C04" w:rsidRDefault="00EA3C04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FBE4" w14:textId="77777777" w:rsidR="000E0A8E" w:rsidRPr="00251952" w:rsidRDefault="000E0A8E" w:rsidP="000E0A8E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21A6804A" w14:textId="77777777" w:rsidR="00BF6DFC" w:rsidRPr="00BF6DFC" w:rsidRDefault="00BF6DFC" w:rsidP="00BF6DFC">
    <w:pPr>
      <w:pStyle w:val="Nagwek"/>
      <w:pBdr>
        <w:bottom w:val="single" w:sz="4" w:space="0" w:color="auto"/>
      </w:pBdr>
      <w:rPr>
        <w:b/>
        <w:bCs/>
        <w:iCs/>
        <w:sz w:val="20"/>
        <w:szCs w:val="20"/>
      </w:rPr>
    </w:pPr>
    <w:r w:rsidRPr="00BF6DFC">
      <w:rPr>
        <w:b/>
        <w:bCs/>
        <w:iCs/>
        <w:sz w:val="20"/>
        <w:szCs w:val="20"/>
      </w:rPr>
      <w:t xml:space="preserve">Rozbudowa budynku remizy strażackiej Ochotniczej Straży Pożarnej w Szonowie o pomieszczenie garażowe i pomocnicze </w:t>
    </w:r>
  </w:p>
  <w:p w14:paraId="1DB1001F" w14:textId="0B944F02" w:rsidR="006F7299" w:rsidRPr="000E0A8E" w:rsidRDefault="00BF6DFC" w:rsidP="00BF6DFC">
    <w:pPr>
      <w:pStyle w:val="Nagwek"/>
      <w:pBdr>
        <w:bottom w:val="single" w:sz="4" w:space="0" w:color="auto"/>
      </w:pBdr>
      <w:rPr>
        <w:b/>
        <w:sz w:val="20"/>
        <w:szCs w:val="20"/>
      </w:rPr>
    </w:pPr>
    <w:r w:rsidRPr="00BF6DFC">
      <w:rPr>
        <w:b/>
        <w:bCs/>
        <w:iCs/>
        <w:sz w:val="20"/>
        <w:szCs w:val="20"/>
      </w:rPr>
      <w:t>Sygnatura akt: IZP.III.271.14.2023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186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824029">
    <w:abstractNumId w:val="2"/>
  </w:num>
  <w:num w:numId="3" w16cid:durableId="10112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1222"/>
    <w:rsid w:val="000B422B"/>
    <w:rsid w:val="000C20A5"/>
    <w:rsid w:val="000E0A8E"/>
    <w:rsid w:val="000F2BEB"/>
    <w:rsid w:val="00177095"/>
    <w:rsid w:val="001E35EA"/>
    <w:rsid w:val="002223FA"/>
    <w:rsid w:val="002D72DA"/>
    <w:rsid w:val="002E6779"/>
    <w:rsid w:val="00303DC0"/>
    <w:rsid w:val="003664E8"/>
    <w:rsid w:val="003A2537"/>
    <w:rsid w:val="003C33E2"/>
    <w:rsid w:val="00407892"/>
    <w:rsid w:val="00410C07"/>
    <w:rsid w:val="00421CD7"/>
    <w:rsid w:val="00423E4C"/>
    <w:rsid w:val="004876F0"/>
    <w:rsid w:val="004F61BE"/>
    <w:rsid w:val="00511763"/>
    <w:rsid w:val="00513D32"/>
    <w:rsid w:val="00527239"/>
    <w:rsid w:val="005A2446"/>
    <w:rsid w:val="005A4F4E"/>
    <w:rsid w:val="00602B8C"/>
    <w:rsid w:val="0064770A"/>
    <w:rsid w:val="00660A7F"/>
    <w:rsid w:val="006735CE"/>
    <w:rsid w:val="00677630"/>
    <w:rsid w:val="00686D16"/>
    <w:rsid w:val="00691B3C"/>
    <w:rsid w:val="006A6FDB"/>
    <w:rsid w:val="006B6D77"/>
    <w:rsid w:val="006F6A5D"/>
    <w:rsid w:val="006F7299"/>
    <w:rsid w:val="00703738"/>
    <w:rsid w:val="0084448A"/>
    <w:rsid w:val="00890F1D"/>
    <w:rsid w:val="008D20D9"/>
    <w:rsid w:val="009602FE"/>
    <w:rsid w:val="009875AB"/>
    <w:rsid w:val="009B42CC"/>
    <w:rsid w:val="00A41281"/>
    <w:rsid w:val="00B04118"/>
    <w:rsid w:val="00B35D23"/>
    <w:rsid w:val="00B53D8C"/>
    <w:rsid w:val="00BF6DFC"/>
    <w:rsid w:val="00C35C34"/>
    <w:rsid w:val="00C4252E"/>
    <w:rsid w:val="00C852FF"/>
    <w:rsid w:val="00C87EE3"/>
    <w:rsid w:val="00CF284A"/>
    <w:rsid w:val="00D2151B"/>
    <w:rsid w:val="00D3584D"/>
    <w:rsid w:val="00E171C3"/>
    <w:rsid w:val="00EA3C04"/>
    <w:rsid w:val="00F5699B"/>
    <w:rsid w:val="00FA4AE2"/>
    <w:rsid w:val="00FC1AF7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25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5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A25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5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D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22</cp:revision>
  <dcterms:created xsi:type="dcterms:W3CDTF">2021-03-14T22:58:00Z</dcterms:created>
  <dcterms:modified xsi:type="dcterms:W3CDTF">2023-10-30T15:24:00Z</dcterms:modified>
</cp:coreProperties>
</file>