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D12B84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Pr="00D12B84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52AFA" w:rsidRPr="0011707E" w:rsidRDefault="00152AFA" w:rsidP="00152AFA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016010">
        <w:rPr>
          <w:rFonts w:ascii="Arial" w:eastAsia="Times New Roman" w:hAnsi="Arial" w:cs="Arial"/>
          <w:bCs/>
          <w:sz w:val="20"/>
          <w:szCs w:val="20"/>
          <w:lang w:eastAsia="pl-PL"/>
        </w:rPr>
        <w:t>12</w:t>
      </w:r>
      <w:r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.2022                                                                                                           Zblewo, </w:t>
      </w:r>
      <w:r w:rsidR="00016010">
        <w:rPr>
          <w:rFonts w:ascii="Arial" w:eastAsia="Times New Roman" w:hAnsi="Arial" w:cs="Arial"/>
          <w:bCs/>
          <w:sz w:val="20"/>
          <w:szCs w:val="20"/>
          <w:lang w:eastAsia="pl-PL"/>
        </w:rPr>
        <w:t>0</w:t>
      </w:r>
      <w:r w:rsidR="00287A62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016010">
        <w:rPr>
          <w:rFonts w:ascii="Arial" w:eastAsia="Times New Roman" w:hAnsi="Arial" w:cs="Arial"/>
          <w:bCs/>
          <w:sz w:val="20"/>
          <w:szCs w:val="20"/>
          <w:lang w:eastAsia="pl-PL"/>
        </w:rPr>
        <w:t>.07</w:t>
      </w:r>
      <w:r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.2022 r. </w:t>
      </w:r>
    </w:p>
    <w:p w:rsidR="00152AFA" w:rsidRDefault="00152AFA" w:rsidP="00152AFA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52AFA" w:rsidRDefault="00152AFA" w:rsidP="00152AFA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52AFA" w:rsidRPr="0011707E" w:rsidRDefault="00152AFA" w:rsidP="00152AFA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52AFA" w:rsidRPr="0011707E" w:rsidRDefault="00152AFA" w:rsidP="00152AFA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16010" w:rsidRDefault="00152AFA" w:rsidP="00016010">
      <w:pPr>
        <w:autoSpaceDE w:val="0"/>
        <w:autoSpaceDN w:val="0"/>
        <w:adjustRightInd w:val="0"/>
        <w:spacing w:before="26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61AEA">
        <w:rPr>
          <w:rFonts w:ascii="Arial" w:eastAsia="Times New Roman" w:hAnsi="Arial" w:cs="Arial"/>
          <w:sz w:val="20"/>
          <w:szCs w:val="20"/>
          <w:lang w:eastAsia="pl-PL"/>
        </w:rPr>
        <w:t>Dot. postępowani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861AEA">
        <w:rPr>
          <w:rFonts w:ascii="Arial" w:eastAsia="Times New Roman" w:hAnsi="Arial" w:cs="Arial"/>
          <w:sz w:val="20"/>
          <w:szCs w:val="20"/>
          <w:lang w:eastAsia="pl-PL"/>
        </w:rPr>
        <w:t xml:space="preserve"> o udzielenie zamówienia publicznego </w:t>
      </w:r>
      <w:r w:rsidR="00955E74">
        <w:rPr>
          <w:rFonts w:ascii="Arial" w:eastAsia="Times New Roman" w:hAnsi="Arial" w:cs="Arial"/>
          <w:sz w:val="20"/>
          <w:szCs w:val="20"/>
          <w:lang w:eastAsia="pl-PL"/>
        </w:rPr>
        <w:t xml:space="preserve">w trybie podstawowym </w:t>
      </w:r>
      <w:r w:rsidR="009D5CF2">
        <w:rPr>
          <w:rFonts w:ascii="Arial" w:eastAsia="Times New Roman" w:hAnsi="Arial" w:cs="Arial"/>
          <w:sz w:val="20"/>
          <w:szCs w:val="20"/>
          <w:lang w:eastAsia="pl-PL"/>
        </w:rPr>
        <w:t xml:space="preserve">na podst. art. 275 pkt </w:t>
      </w:r>
      <w:r w:rsidR="00016010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930C2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30C2B" w:rsidRPr="00930C2B">
        <w:rPr>
          <w:rFonts w:ascii="Arial" w:eastAsia="Times New Roman" w:hAnsi="Arial" w:cs="Arial"/>
          <w:sz w:val="20"/>
          <w:szCs w:val="20"/>
          <w:lang w:eastAsia="pl-PL"/>
        </w:rPr>
        <w:t>ustawy z dnia 11 września 2019 r.  Prawo zamówień publicznych (Dz.U. z 2021 r., poz. 1129 ze zm.)</w:t>
      </w:r>
      <w:r w:rsidR="00930C2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016010" w:rsidRPr="00016010" w:rsidRDefault="00016010" w:rsidP="00016010">
      <w:pPr>
        <w:autoSpaceDE w:val="0"/>
        <w:autoSpaceDN w:val="0"/>
        <w:adjustRightInd w:val="0"/>
        <w:spacing w:before="26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pn.:</w:t>
      </w:r>
      <w:r w:rsidR="00152AFA" w:rsidRPr="00861AEA">
        <w:rPr>
          <w:rFonts w:ascii="Arial" w:hAnsi="Arial" w:cs="Arial"/>
          <w:iCs/>
          <w:sz w:val="20"/>
          <w:szCs w:val="20"/>
        </w:rPr>
        <w:t xml:space="preserve"> </w:t>
      </w:r>
      <w:bookmarkStart w:id="0" w:name="_Hlk66192604"/>
      <w:r w:rsidRPr="00016010">
        <w:rPr>
          <w:rFonts w:ascii="Arial" w:hAnsi="Arial" w:cs="Arial"/>
          <w:b/>
          <w:bCs/>
          <w:sz w:val="20"/>
          <w:szCs w:val="20"/>
        </w:rPr>
        <w:t>„Dostawa różnego wyposażenia do Publicznego Przedszkola w Zblewie w ramach zadania pn.: "Budowa przedszkola w Zblewie wraz z miejscami parkingowymi oraz infrastrukturą towarzyszącą"</w:t>
      </w:r>
    </w:p>
    <w:p w:rsidR="00016010" w:rsidRDefault="00016010" w:rsidP="00016010">
      <w:pPr>
        <w:autoSpaceDE w:val="0"/>
        <w:autoSpaceDN w:val="0"/>
        <w:adjustRightInd w:val="0"/>
        <w:spacing w:before="26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16010" w:rsidRPr="00016010" w:rsidRDefault="00016010" w:rsidP="00016010">
      <w:pPr>
        <w:autoSpaceDE w:val="0"/>
        <w:autoSpaceDN w:val="0"/>
        <w:adjustRightInd w:val="0"/>
        <w:spacing w:before="26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0"/>
    <w:p w:rsidR="00590238" w:rsidRDefault="00590238" w:rsidP="00590238">
      <w:pPr>
        <w:spacing w:after="0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6B102C">
        <w:rPr>
          <w:rFonts w:ascii="Arial" w:eastAsia="Times New Roman" w:hAnsi="Arial" w:cs="Arial"/>
          <w:b/>
          <w:u w:val="single"/>
          <w:lang w:eastAsia="pl-PL"/>
        </w:rPr>
        <w:t>INFORMACJA O WYBORZE NAJKORZYSTNIEJSZEJ OFERTY</w:t>
      </w:r>
      <w:r w:rsidR="00016010">
        <w:rPr>
          <w:rFonts w:ascii="Arial" w:eastAsia="Times New Roman" w:hAnsi="Arial" w:cs="Arial"/>
          <w:b/>
          <w:u w:val="single"/>
          <w:lang w:eastAsia="pl-PL"/>
        </w:rPr>
        <w:t xml:space="preserve"> – dot. części nr 2,3,4</w:t>
      </w:r>
    </w:p>
    <w:p w:rsidR="00930C2B" w:rsidRDefault="00930C2B" w:rsidP="00590238">
      <w:pPr>
        <w:spacing w:after="0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:rsidR="00016010" w:rsidRDefault="00016010" w:rsidP="006C5CC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16010" w:rsidRPr="00016010" w:rsidRDefault="00930C2B" w:rsidP="00016010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Na podstawie </w:t>
      </w:r>
      <w:r w:rsidR="006C5CC8" w:rsidRPr="006C5CC8">
        <w:rPr>
          <w:rFonts w:ascii="Arial" w:eastAsia="Times New Roman" w:hAnsi="Arial" w:cs="Arial"/>
          <w:sz w:val="20"/>
          <w:szCs w:val="20"/>
          <w:lang w:eastAsia="pl-PL"/>
        </w:rPr>
        <w:t>art. 253 ust. 1 pkt 1, oraz ust. 2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ustawy z dnia </w:t>
      </w:r>
      <w:r w:rsidRPr="00930C2B">
        <w:rPr>
          <w:rFonts w:ascii="Arial" w:eastAsia="Times New Roman" w:hAnsi="Arial" w:cs="Arial"/>
          <w:sz w:val="20"/>
          <w:szCs w:val="20"/>
          <w:lang w:eastAsia="pl-PL"/>
        </w:rPr>
        <w:t>11 września 2019 r.  Prawo zamówień publicznych (Dz.U. z 2021 r., poz. 1129 ze zm.)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zw. dalej „ustawą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”, Zamawiający informuje o wynikach postępowania </w:t>
      </w:r>
      <w:r w:rsidR="00590238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590238" w:rsidRPr="00077B24">
        <w:rPr>
          <w:rFonts w:ascii="Arial" w:eastAsia="Times New Roman" w:hAnsi="Arial" w:cs="Arial"/>
          <w:sz w:val="20"/>
          <w:szCs w:val="20"/>
          <w:lang w:eastAsia="pl-PL"/>
        </w:rPr>
        <w:t>głosz</w:t>
      </w:r>
      <w:r w:rsidR="00590238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590238" w:rsidRPr="00077B24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590238">
        <w:rPr>
          <w:rFonts w:ascii="Arial" w:eastAsia="Times New Roman" w:hAnsi="Arial" w:cs="Arial"/>
          <w:sz w:val="20"/>
          <w:szCs w:val="20"/>
          <w:lang w:eastAsia="pl-PL"/>
        </w:rPr>
        <w:t xml:space="preserve">ego w dniu </w:t>
      </w:r>
      <w:r w:rsidR="00016010">
        <w:rPr>
          <w:rFonts w:ascii="Arial" w:eastAsia="Times New Roman" w:hAnsi="Arial" w:cs="Arial"/>
          <w:sz w:val="20"/>
          <w:szCs w:val="20"/>
          <w:lang w:eastAsia="pl-PL"/>
        </w:rPr>
        <w:t>24.05</w:t>
      </w:r>
      <w:r w:rsidR="00590238">
        <w:rPr>
          <w:rFonts w:ascii="Arial" w:eastAsia="Times New Roman" w:hAnsi="Arial" w:cs="Arial"/>
          <w:sz w:val="20"/>
          <w:szCs w:val="20"/>
          <w:lang w:eastAsia="pl-PL"/>
        </w:rPr>
        <w:t xml:space="preserve">.2022 r. pod numerem </w:t>
      </w:r>
      <w:r w:rsidR="00016010" w:rsidRPr="00016010">
        <w:rPr>
          <w:rFonts w:ascii="Arial" w:eastAsia="Times New Roman" w:hAnsi="Arial" w:cs="Arial"/>
          <w:bCs/>
          <w:sz w:val="20"/>
          <w:szCs w:val="20"/>
          <w:lang w:eastAsia="pl-PL"/>
        </w:rPr>
        <w:t>2022/BZP 00174792/01</w:t>
      </w:r>
      <w:r w:rsidR="0001601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590238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6C5CC8">
        <w:rPr>
          <w:rFonts w:ascii="Arial" w:eastAsia="Times New Roman" w:hAnsi="Arial" w:cs="Arial"/>
          <w:sz w:val="20"/>
          <w:szCs w:val="20"/>
          <w:lang w:eastAsia="pl-PL"/>
        </w:rPr>
        <w:t xml:space="preserve">Biuletynie Zamówień Publicznych </w:t>
      </w:r>
      <w:r w:rsidR="006C5CC8" w:rsidRPr="006C5CC8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pod nazwą: </w:t>
      </w:r>
      <w:r w:rsidR="00016010" w:rsidRPr="0001601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„Dostawa różnego wyposażenia do Publicznego Przedszkola w Zblewie w ramach zadania pn.: "Budowa przedszkola w Zblewie wraz z miejscami parkingowymi oraz infrastrukturą towarzyszącą"</w:t>
      </w:r>
    </w:p>
    <w:p w:rsidR="00016010" w:rsidRPr="00016010" w:rsidRDefault="00016010" w:rsidP="00016010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90238" w:rsidRDefault="00590238" w:rsidP="0059023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3320E" w:rsidRDefault="0043320E" w:rsidP="0059023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1. W postępowaniu wpłynęły następujące oferty:</w:t>
      </w:r>
    </w:p>
    <w:p w:rsidR="0043320E" w:rsidRDefault="0043320E" w:rsidP="0059023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16010" w:rsidRDefault="0043320E" w:rsidP="00016010">
      <w:pPr>
        <w:spacing w:after="0" w:line="240" w:lineRule="auto"/>
        <w:ind w:left="1418" w:right="110" w:hanging="1418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332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a) </w:t>
      </w:r>
      <w:r w:rsidR="00016010" w:rsidRPr="006F72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Część 2 – </w:t>
      </w:r>
      <w:r w:rsidR="00016010" w:rsidRPr="003B18E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Dostawa pomocy dydaktycznych i zabawek do Publicznego Przedszkola w Zblewie</w:t>
      </w:r>
    </w:p>
    <w:p w:rsidR="00016010" w:rsidRDefault="00016010" w:rsidP="00016010">
      <w:pPr>
        <w:spacing w:after="0" w:line="240" w:lineRule="auto"/>
        <w:ind w:left="1418" w:right="110" w:hanging="1418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016010" w:rsidRDefault="00016010" w:rsidP="0001601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8964" w:type="dxa"/>
        <w:tblInd w:w="720" w:type="dxa"/>
        <w:tblLook w:val="04A0" w:firstRow="1" w:lastRow="0" w:firstColumn="1" w:lastColumn="0" w:noHBand="0" w:noVBand="1"/>
      </w:tblPr>
      <w:tblGrid>
        <w:gridCol w:w="1075"/>
        <w:gridCol w:w="3558"/>
        <w:gridCol w:w="1701"/>
        <w:gridCol w:w="2630"/>
      </w:tblGrid>
      <w:tr w:rsidR="00016010" w:rsidRPr="006F72FE" w:rsidTr="00D23409">
        <w:tc>
          <w:tcPr>
            <w:tcW w:w="1075" w:type="dxa"/>
          </w:tcPr>
          <w:p w:rsidR="00016010" w:rsidRPr="006F72FE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558" w:type="dxa"/>
          </w:tcPr>
          <w:p w:rsidR="00016010" w:rsidRPr="006F72FE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</w:tcPr>
          <w:p w:rsidR="00016010" w:rsidRPr="006F72FE" w:rsidRDefault="00016010" w:rsidP="00D23409">
            <w:pPr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  <w:tc>
          <w:tcPr>
            <w:tcW w:w="2630" w:type="dxa"/>
          </w:tcPr>
          <w:p w:rsidR="00016010" w:rsidRPr="00D0584A" w:rsidRDefault="00016010" w:rsidP="00D23409">
            <w:pPr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8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Oferowany termin wykonania zamówienia </w:t>
            </w:r>
          </w:p>
          <w:p w:rsidR="00016010" w:rsidRPr="006F72FE" w:rsidRDefault="00016010" w:rsidP="00D23409">
            <w:pPr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8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[w dniach]</w:t>
            </w:r>
          </w:p>
        </w:tc>
      </w:tr>
      <w:tr w:rsidR="00016010" w:rsidRPr="006F72FE" w:rsidTr="00D23409">
        <w:tc>
          <w:tcPr>
            <w:tcW w:w="1075" w:type="dxa"/>
            <w:vAlign w:val="center"/>
          </w:tcPr>
          <w:p w:rsidR="00016010" w:rsidRPr="006F72FE" w:rsidRDefault="00016010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58" w:type="dxa"/>
          </w:tcPr>
          <w:p w:rsidR="00016010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016010" w:rsidRPr="00D0584A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8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TRONUS POLSKA SP. Z O.O.</w:t>
            </w:r>
          </w:p>
          <w:p w:rsidR="00016010" w:rsidRPr="00D0584A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8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Ordona 2A, </w:t>
            </w:r>
          </w:p>
          <w:p w:rsidR="00016010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8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01-237 Warszawa</w:t>
            </w:r>
          </w:p>
          <w:p w:rsidR="00016010" w:rsidRPr="006F72FE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016010" w:rsidRPr="006F72FE" w:rsidRDefault="00016010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8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130 389,11</w:t>
            </w:r>
          </w:p>
        </w:tc>
        <w:tc>
          <w:tcPr>
            <w:tcW w:w="2630" w:type="dxa"/>
            <w:vAlign w:val="center"/>
          </w:tcPr>
          <w:p w:rsidR="00016010" w:rsidRPr="006F72FE" w:rsidRDefault="00016010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016010" w:rsidRPr="006F72FE" w:rsidTr="00D23409">
        <w:tc>
          <w:tcPr>
            <w:tcW w:w="1075" w:type="dxa"/>
            <w:vAlign w:val="center"/>
          </w:tcPr>
          <w:p w:rsidR="00016010" w:rsidRPr="006F72FE" w:rsidRDefault="00016010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58" w:type="dxa"/>
          </w:tcPr>
          <w:p w:rsidR="00016010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016010" w:rsidRPr="005F07AE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F0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MOJE BAMBINO SP. Z O.O </w:t>
            </w:r>
          </w:p>
          <w:p w:rsidR="00016010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</w:t>
            </w:r>
            <w:r w:rsidRPr="005F0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Graniczna</w:t>
            </w:r>
            <w:r w:rsidRPr="005F0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46, </w:t>
            </w:r>
          </w:p>
          <w:p w:rsidR="00016010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F0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93-428 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ódź</w:t>
            </w:r>
          </w:p>
          <w:p w:rsidR="00016010" w:rsidRPr="006F72FE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016010" w:rsidRPr="005F07AE" w:rsidRDefault="00016010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016010" w:rsidRPr="006F72FE" w:rsidRDefault="00016010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F0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143 070,69</w:t>
            </w:r>
          </w:p>
        </w:tc>
        <w:tc>
          <w:tcPr>
            <w:tcW w:w="2630" w:type="dxa"/>
            <w:vAlign w:val="center"/>
          </w:tcPr>
          <w:p w:rsidR="00016010" w:rsidRPr="006F72FE" w:rsidRDefault="00016010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016010" w:rsidRPr="006F72FE" w:rsidTr="00D23409">
        <w:tc>
          <w:tcPr>
            <w:tcW w:w="1075" w:type="dxa"/>
            <w:vAlign w:val="center"/>
          </w:tcPr>
          <w:p w:rsidR="00016010" w:rsidRDefault="00016010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558" w:type="dxa"/>
          </w:tcPr>
          <w:p w:rsidR="00016010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016010" w:rsidRPr="005B1EF3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1E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Nowa Szkoła sp. z o.o.  </w:t>
            </w:r>
          </w:p>
          <w:p w:rsidR="00016010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1E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POW 25, </w:t>
            </w:r>
          </w:p>
          <w:p w:rsidR="00016010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1E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90-248 Łódź</w:t>
            </w:r>
          </w:p>
          <w:p w:rsidR="00016010" w:rsidRPr="005F07AE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016010" w:rsidRPr="005F07AE" w:rsidRDefault="00016010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1E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123 597,01</w:t>
            </w:r>
          </w:p>
        </w:tc>
        <w:tc>
          <w:tcPr>
            <w:tcW w:w="2630" w:type="dxa"/>
            <w:vAlign w:val="center"/>
          </w:tcPr>
          <w:p w:rsidR="00016010" w:rsidRDefault="00016010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</w:tbl>
    <w:p w:rsidR="0043320E" w:rsidRPr="0043320E" w:rsidRDefault="0043320E" w:rsidP="00016010">
      <w:pPr>
        <w:spacing w:after="0"/>
        <w:ind w:left="1418" w:hanging="1418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3320E" w:rsidRPr="0043320E" w:rsidRDefault="0043320E" w:rsidP="0043320E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3320E" w:rsidRPr="0043320E" w:rsidRDefault="0043320E" w:rsidP="0043320E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64B94" w:rsidRDefault="00564B94" w:rsidP="0043320E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16010" w:rsidRPr="006F72FE" w:rsidRDefault="0043320E" w:rsidP="0001601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3320E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b) </w:t>
      </w:r>
      <w:r w:rsidR="00016010" w:rsidRPr="006F72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Część 3 – </w:t>
      </w:r>
      <w:r w:rsidR="00016010" w:rsidRPr="003B18E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Dostawa multimediów do Publicznego Przedszkola w Zblewie</w:t>
      </w:r>
    </w:p>
    <w:p w:rsidR="00016010" w:rsidRPr="0011707E" w:rsidRDefault="00016010" w:rsidP="00016010">
      <w:pPr>
        <w:spacing w:after="0" w:line="240" w:lineRule="auto"/>
        <w:ind w:right="1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16010" w:rsidRPr="0011707E" w:rsidRDefault="00016010" w:rsidP="00016010">
      <w:pPr>
        <w:spacing w:after="0" w:line="240" w:lineRule="auto"/>
        <w:ind w:right="1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8964" w:type="dxa"/>
        <w:tblInd w:w="720" w:type="dxa"/>
        <w:tblLook w:val="04A0" w:firstRow="1" w:lastRow="0" w:firstColumn="1" w:lastColumn="0" w:noHBand="0" w:noVBand="1"/>
      </w:tblPr>
      <w:tblGrid>
        <w:gridCol w:w="1075"/>
        <w:gridCol w:w="3558"/>
        <w:gridCol w:w="1701"/>
        <w:gridCol w:w="2630"/>
      </w:tblGrid>
      <w:tr w:rsidR="00016010" w:rsidRPr="0011707E" w:rsidTr="00D23409">
        <w:tc>
          <w:tcPr>
            <w:tcW w:w="1075" w:type="dxa"/>
          </w:tcPr>
          <w:p w:rsidR="00016010" w:rsidRPr="0011707E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11707E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Nr oferty</w:t>
            </w:r>
          </w:p>
        </w:tc>
        <w:tc>
          <w:tcPr>
            <w:tcW w:w="3558" w:type="dxa"/>
          </w:tcPr>
          <w:p w:rsidR="00016010" w:rsidRPr="0011707E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11707E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Nazwa i adres Wykonawcy</w:t>
            </w:r>
          </w:p>
        </w:tc>
        <w:tc>
          <w:tcPr>
            <w:tcW w:w="1701" w:type="dxa"/>
          </w:tcPr>
          <w:p w:rsidR="00016010" w:rsidRPr="0011707E" w:rsidRDefault="00016010" w:rsidP="00D23409">
            <w:pPr>
              <w:ind w:right="110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11707E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Cena brutto [zł]</w:t>
            </w:r>
          </w:p>
        </w:tc>
        <w:tc>
          <w:tcPr>
            <w:tcW w:w="2630" w:type="dxa"/>
          </w:tcPr>
          <w:p w:rsidR="00016010" w:rsidRPr="00D0584A" w:rsidRDefault="00016010" w:rsidP="00D23409">
            <w:pPr>
              <w:ind w:right="110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D0584A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 xml:space="preserve">Oferowany termin wykonania zamówienia </w:t>
            </w:r>
          </w:p>
          <w:p w:rsidR="00016010" w:rsidRPr="0011707E" w:rsidRDefault="00016010" w:rsidP="00D23409">
            <w:pPr>
              <w:ind w:right="110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D0584A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[w dniach]</w:t>
            </w:r>
          </w:p>
        </w:tc>
      </w:tr>
      <w:tr w:rsidR="00016010" w:rsidRPr="0011707E" w:rsidTr="00D23409">
        <w:tc>
          <w:tcPr>
            <w:tcW w:w="1075" w:type="dxa"/>
            <w:vAlign w:val="center"/>
          </w:tcPr>
          <w:p w:rsidR="00016010" w:rsidRPr="00C51FB6" w:rsidRDefault="00016010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58" w:type="dxa"/>
          </w:tcPr>
          <w:p w:rsidR="00016010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016010" w:rsidRPr="00D0584A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8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TRONUS POLSKA SP. Z O.O.</w:t>
            </w:r>
          </w:p>
          <w:p w:rsidR="00016010" w:rsidRPr="00D0584A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8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Ordona 2A, </w:t>
            </w:r>
          </w:p>
          <w:p w:rsidR="00016010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8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01-237 Warszawa</w:t>
            </w:r>
          </w:p>
          <w:p w:rsidR="00016010" w:rsidRPr="0011707E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016010" w:rsidRPr="0011707E" w:rsidRDefault="00016010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D058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269 641,77</w:t>
            </w:r>
          </w:p>
        </w:tc>
        <w:tc>
          <w:tcPr>
            <w:tcW w:w="2630" w:type="dxa"/>
            <w:vAlign w:val="center"/>
          </w:tcPr>
          <w:p w:rsidR="00016010" w:rsidRPr="0011707E" w:rsidRDefault="00016010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6F7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016010" w:rsidRPr="0011707E" w:rsidTr="00D23409">
        <w:tc>
          <w:tcPr>
            <w:tcW w:w="1075" w:type="dxa"/>
            <w:vAlign w:val="center"/>
          </w:tcPr>
          <w:p w:rsidR="00016010" w:rsidRPr="00C51FB6" w:rsidRDefault="00016010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4</w:t>
            </w:r>
          </w:p>
        </w:tc>
        <w:tc>
          <w:tcPr>
            <w:tcW w:w="3558" w:type="dxa"/>
          </w:tcPr>
          <w:p w:rsidR="00016010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016010" w:rsidRPr="005B1EF3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5B1E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Wilanka</w:t>
            </w:r>
            <w:proofErr w:type="spellEnd"/>
            <w:r w:rsidRPr="005B1E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sp. z o.o.</w:t>
            </w:r>
          </w:p>
          <w:p w:rsidR="00016010" w:rsidRPr="005B1EF3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1E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5B1E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Lindleya</w:t>
            </w:r>
            <w:proofErr w:type="spellEnd"/>
            <w:r w:rsidRPr="005B1E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16</w:t>
            </w:r>
          </w:p>
          <w:p w:rsidR="00016010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1E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02-013 Warszawa</w:t>
            </w:r>
          </w:p>
          <w:p w:rsidR="00016010" w:rsidRPr="005B1EF3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016010" w:rsidRPr="0011707E" w:rsidRDefault="00016010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387746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120 730,04</w:t>
            </w:r>
          </w:p>
        </w:tc>
        <w:tc>
          <w:tcPr>
            <w:tcW w:w="2630" w:type="dxa"/>
            <w:vAlign w:val="center"/>
          </w:tcPr>
          <w:p w:rsidR="00016010" w:rsidRPr="0011707E" w:rsidRDefault="00016010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60</w:t>
            </w:r>
          </w:p>
        </w:tc>
      </w:tr>
    </w:tbl>
    <w:p w:rsidR="0043320E" w:rsidRPr="0043320E" w:rsidRDefault="0043320E" w:rsidP="00016010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3320E" w:rsidRPr="0043320E" w:rsidRDefault="0043320E" w:rsidP="0043320E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64B94" w:rsidRDefault="00564B94" w:rsidP="0043320E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16010" w:rsidRPr="006F72FE" w:rsidRDefault="0043320E" w:rsidP="0001601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332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c) </w:t>
      </w:r>
      <w:r w:rsidR="00016010" w:rsidRPr="006F72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Część </w:t>
      </w:r>
      <w:r w:rsidR="00016010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016010" w:rsidRPr="006F72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</w:t>
      </w:r>
      <w:r w:rsidR="00016010" w:rsidRPr="003B18E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Dostawa wyposażenia kuchni do Publicznego Przedszkola w Zblewie</w:t>
      </w:r>
    </w:p>
    <w:p w:rsidR="00016010" w:rsidRPr="0011707E" w:rsidRDefault="00016010" w:rsidP="00016010">
      <w:pPr>
        <w:spacing w:after="0" w:line="240" w:lineRule="auto"/>
        <w:ind w:right="1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16010" w:rsidRPr="0011707E" w:rsidRDefault="00016010" w:rsidP="00016010">
      <w:pPr>
        <w:spacing w:after="0" w:line="240" w:lineRule="auto"/>
        <w:ind w:right="1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8964" w:type="dxa"/>
        <w:tblInd w:w="720" w:type="dxa"/>
        <w:tblLook w:val="04A0" w:firstRow="1" w:lastRow="0" w:firstColumn="1" w:lastColumn="0" w:noHBand="0" w:noVBand="1"/>
      </w:tblPr>
      <w:tblGrid>
        <w:gridCol w:w="1075"/>
        <w:gridCol w:w="3558"/>
        <w:gridCol w:w="1701"/>
        <w:gridCol w:w="2630"/>
      </w:tblGrid>
      <w:tr w:rsidR="00016010" w:rsidRPr="0011707E" w:rsidTr="00D23409">
        <w:tc>
          <w:tcPr>
            <w:tcW w:w="1075" w:type="dxa"/>
          </w:tcPr>
          <w:p w:rsidR="00016010" w:rsidRPr="0011707E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11707E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Nr oferty</w:t>
            </w:r>
          </w:p>
        </w:tc>
        <w:tc>
          <w:tcPr>
            <w:tcW w:w="3558" w:type="dxa"/>
          </w:tcPr>
          <w:p w:rsidR="00016010" w:rsidRPr="0011707E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11707E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Nazwa i adres Wykonawcy</w:t>
            </w:r>
          </w:p>
        </w:tc>
        <w:tc>
          <w:tcPr>
            <w:tcW w:w="1701" w:type="dxa"/>
          </w:tcPr>
          <w:p w:rsidR="00016010" w:rsidRPr="0011707E" w:rsidRDefault="00016010" w:rsidP="00D23409">
            <w:pPr>
              <w:ind w:right="110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11707E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Cena brutto [zł]</w:t>
            </w:r>
          </w:p>
        </w:tc>
        <w:tc>
          <w:tcPr>
            <w:tcW w:w="2630" w:type="dxa"/>
          </w:tcPr>
          <w:p w:rsidR="00016010" w:rsidRPr="0011707E" w:rsidRDefault="00016010" w:rsidP="00D23409">
            <w:pPr>
              <w:ind w:right="110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11707E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 xml:space="preserve">Oferowany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termin wykonania zamówienia</w:t>
            </w:r>
            <w:r w:rsidRPr="0011707E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 xml:space="preserve"> </w:t>
            </w:r>
          </w:p>
          <w:p w:rsidR="00016010" w:rsidRPr="0011707E" w:rsidRDefault="00016010" w:rsidP="00D23409">
            <w:pPr>
              <w:ind w:right="110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11707E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 xml:space="preserve">[w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dniach</w:t>
            </w:r>
            <w:r w:rsidRPr="0011707E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]</w:t>
            </w:r>
          </w:p>
        </w:tc>
      </w:tr>
      <w:tr w:rsidR="00016010" w:rsidRPr="0011707E" w:rsidTr="00D23409">
        <w:tc>
          <w:tcPr>
            <w:tcW w:w="1075" w:type="dxa"/>
            <w:vAlign w:val="center"/>
          </w:tcPr>
          <w:p w:rsidR="00016010" w:rsidRPr="00C51FB6" w:rsidRDefault="00016010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1</w:t>
            </w:r>
          </w:p>
        </w:tc>
        <w:tc>
          <w:tcPr>
            <w:tcW w:w="3558" w:type="dxa"/>
          </w:tcPr>
          <w:p w:rsidR="00016010" w:rsidRDefault="00016010" w:rsidP="00D23409">
            <w:pPr>
              <w:widowControl w:val="0"/>
              <w:autoSpaceDE w:val="0"/>
              <w:autoSpaceDN w:val="0"/>
              <w:adjustRightInd w:val="0"/>
              <w:spacing w:before="33" w:line="266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016010" w:rsidRPr="007F1170" w:rsidRDefault="00016010" w:rsidP="00D23409">
            <w:pPr>
              <w:widowControl w:val="0"/>
              <w:autoSpaceDE w:val="0"/>
              <w:autoSpaceDN w:val="0"/>
              <w:adjustRightInd w:val="0"/>
              <w:spacing w:before="33" w:line="266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F117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GASTROTEKA Anna Wirkus </w:t>
            </w:r>
          </w:p>
          <w:p w:rsidR="00016010" w:rsidRDefault="00016010" w:rsidP="00D23409">
            <w:pPr>
              <w:widowControl w:val="0"/>
              <w:autoSpaceDE w:val="0"/>
              <w:autoSpaceDN w:val="0"/>
              <w:adjustRightInd w:val="0"/>
              <w:spacing w:before="33" w:line="266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F117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ul. 3 Maja 17/L1, </w:t>
            </w:r>
          </w:p>
          <w:p w:rsidR="00016010" w:rsidRDefault="00016010" w:rsidP="00D23409">
            <w:pPr>
              <w:widowControl w:val="0"/>
              <w:autoSpaceDE w:val="0"/>
              <w:autoSpaceDN w:val="0"/>
              <w:adjustRightInd w:val="0"/>
              <w:spacing w:before="33" w:line="266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F117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84-200 Wejherowo</w:t>
            </w:r>
          </w:p>
          <w:p w:rsidR="00016010" w:rsidRDefault="00016010" w:rsidP="00D23409">
            <w:pPr>
              <w:widowControl w:val="0"/>
              <w:autoSpaceDE w:val="0"/>
              <w:autoSpaceDN w:val="0"/>
              <w:adjustRightInd w:val="0"/>
              <w:spacing w:before="33" w:line="266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016010" w:rsidRPr="0011707E" w:rsidRDefault="00016010" w:rsidP="00D23409">
            <w:pPr>
              <w:widowControl w:val="0"/>
              <w:autoSpaceDE w:val="0"/>
              <w:autoSpaceDN w:val="0"/>
              <w:adjustRightInd w:val="0"/>
              <w:spacing w:before="33" w:line="266" w:lineRule="exac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016010" w:rsidRPr="0011707E" w:rsidRDefault="00016010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7F11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24 561,65</w:t>
            </w:r>
          </w:p>
        </w:tc>
        <w:tc>
          <w:tcPr>
            <w:tcW w:w="2630" w:type="dxa"/>
            <w:vAlign w:val="center"/>
          </w:tcPr>
          <w:p w:rsidR="00016010" w:rsidRPr="0011707E" w:rsidRDefault="00016010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6F7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016010" w:rsidRPr="0011707E" w:rsidTr="00D23409">
        <w:tc>
          <w:tcPr>
            <w:tcW w:w="1075" w:type="dxa"/>
            <w:vAlign w:val="center"/>
          </w:tcPr>
          <w:p w:rsidR="00016010" w:rsidRPr="00C51FB6" w:rsidRDefault="00016010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2</w:t>
            </w:r>
          </w:p>
        </w:tc>
        <w:tc>
          <w:tcPr>
            <w:tcW w:w="3558" w:type="dxa"/>
          </w:tcPr>
          <w:p w:rsidR="00016010" w:rsidRDefault="00016010" w:rsidP="00D23409">
            <w:pPr>
              <w:widowControl w:val="0"/>
              <w:autoSpaceDE w:val="0"/>
              <w:autoSpaceDN w:val="0"/>
              <w:adjustRightInd w:val="0"/>
              <w:spacing w:before="33" w:line="266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016010" w:rsidRPr="00D0584A" w:rsidRDefault="00016010" w:rsidP="00D23409">
            <w:pPr>
              <w:widowControl w:val="0"/>
              <w:autoSpaceDE w:val="0"/>
              <w:autoSpaceDN w:val="0"/>
              <w:adjustRightInd w:val="0"/>
              <w:spacing w:before="33" w:line="266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5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TRONUS POLSKA S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</w:t>
            </w:r>
            <w:r w:rsidRPr="00D05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</w:t>
            </w:r>
            <w:r w:rsidRPr="00D05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</w:t>
            </w:r>
            <w:r w:rsidRPr="00D05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</w:t>
            </w:r>
            <w:r w:rsidRPr="00D05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  <w:p w:rsidR="00016010" w:rsidRPr="00D0584A" w:rsidRDefault="00016010" w:rsidP="00D23409">
            <w:pPr>
              <w:widowControl w:val="0"/>
              <w:autoSpaceDE w:val="0"/>
              <w:autoSpaceDN w:val="0"/>
              <w:adjustRightInd w:val="0"/>
              <w:spacing w:before="33" w:line="266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5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</w:t>
            </w:r>
            <w:r w:rsidRPr="00D05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 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rdona</w:t>
            </w:r>
            <w:r w:rsidRPr="00D05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2A, </w:t>
            </w:r>
          </w:p>
          <w:p w:rsidR="00016010" w:rsidRDefault="00016010" w:rsidP="00D23409">
            <w:pPr>
              <w:widowControl w:val="0"/>
              <w:autoSpaceDE w:val="0"/>
              <w:autoSpaceDN w:val="0"/>
              <w:adjustRightInd w:val="0"/>
              <w:spacing w:before="33" w:line="266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5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01-237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Warszawa</w:t>
            </w:r>
          </w:p>
          <w:p w:rsidR="00016010" w:rsidRPr="0011707E" w:rsidRDefault="00016010" w:rsidP="00D23409">
            <w:pPr>
              <w:widowControl w:val="0"/>
              <w:autoSpaceDE w:val="0"/>
              <w:autoSpaceDN w:val="0"/>
              <w:adjustRightInd w:val="0"/>
              <w:spacing w:before="33" w:line="266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016010" w:rsidRPr="0011707E" w:rsidRDefault="00016010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D0584A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127 315,07</w:t>
            </w:r>
          </w:p>
        </w:tc>
        <w:tc>
          <w:tcPr>
            <w:tcW w:w="2630" w:type="dxa"/>
            <w:vAlign w:val="center"/>
          </w:tcPr>
          <w:p w:rsidR="00016010" w:rsidRPr="0011707E" w:rsidRDefault="00016010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60</w:t>
            </w:r>
          </w:p>
        </w:tc>
      </w:tr>
      <w:tr w:rsidR="00016010" w:rsidRPr="0011707E" w:rsidTr="00D23409">
        <w:tc>
          <w:tcPr>
            <w:tcW w:w="1075" w:type="dxa"/>
            <w:vAlign w:val="center"/>
          </w:tcPr>
          <w:p w:rsidR="00016010" w:rsidRDefault="00016010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5</w:t>
            </w:r>
          </w:p>
        </w:tc>
        <w:tc>
          <w:tcPr>
            <w:tcW w:w="3558" w:type="dxa"/>
          </w:tcPr>
          <w:p w:rsidR="00016010" w:rsidRDefault="00016010" w:rsidP="00D23409">
            <w:pPr>
              <w:widowControl w:val="0"/>
              <w:autoSpaceDE w:val="0"/>
              <w:autoSpaceDN w:val="0"/>
              <w:adjustRightInd w:val="0"/>
              <w:spacing w:before="33" w:line="266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016010" w:rsidRDefault="00016010" w:rsidP="00D23409">
            <w:pPr>
              <w:widowControl w:val="0"/>
              <w:autoSpaceDE w:val="0"/>
              <w:autoSpaceDN w:val="0"/>
              <w:adjustRightInd w:val="0"/>
              <w:spacing w:before="33" w:line="266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Swisspol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Ltd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Sp. z o.o.</w:t>
            </w:r>
          </w:p>
          <w:p w:rsidR="00016010" w:rsidRDefault="00016010" w:rsidP="00D23409">
            <w:pPr>
              <w:widowControl w:val="0"/>
              <w:autoSpaceDE w:val="0"/>
              <w:autoSpaceDN w:val="0"/>
              <w:adjustRightInd w:val="0"/>
              <w:spacing w:before="33" w:line="266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ul. Wilcza 27</w:t>
            </w:r>
          </w:p>
          <w:p w:rsidR="00016010" w:rsidRDefault="00016010" w:rsidP="00D23409">
            <w:pPr>
              <w:widowControl w:val="0"/>
              <w:autoSpaceDE w:val="0"/>
              <w:autoSpaceDN w:val="0"/>
              <w:adjustRightInd w:val="0"/>
              <w:spacing w:before="33" w:line="266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50-429 Warszawa</w:t>
            </w:r>
          </w:p>
          <w:p w:rsidR="00016010" w:rsidRDefault="00016010" w:rsidP="00D23409">
            <w:pPr>
              <w:widowControl w:val="0"/>
              <w:autoSpaceDE w:val="0"/>
              <w:autoSpaceDN w:val="0"/>
              <w:adjustRightInd w:val="0"/>
              <w:spacing w:before="33" w:line="266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016010" w:rsidRPr="00D0584A" w:rsidRDefault="00016010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26 319,54</w:t>
            </w:r>
          </w:p>
        </w:tc>
        <w:tc>
          <w:tcPr>
            <w:tcW w:w="2630" w:type="dxa"/>
            <w:vAlign w:val="center"/>
          </w:tcPr>
          <w:p w:rsidR="00016010" w:rsidRDefault="00016010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60</w:t>
            </w:r>
          </w:p>
        </w:tc>
      </w:tr>
      <w:tr w:rsidR="00016010" w:rsidRPr="0011707E" w:rsidTr="00D23409">
        <w:tc>
          <w:tcPr>
            <w:tcW w:w="1075" w:type="dxa"/>
            <w:vAlign w:val="center"/>
          </w:tcPr>
          <w:p w:rsidR="00016010" w:rsidRDefault="00016010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6</w:t>
            </w:r>
          </w:p>
        </w:tc>
        <w:tc>
          <w:tcPr>
            <w:tcW w:w="3558" w:type="dxa"/>
          </w:tcPr>
          <w:p w:rsidR="00016010" w:rsidRDefault="00016010" w:rsidP="00D23409">
            <w:pPr>
              <w:widowControl w:val="0"/>
              <w:autoSpaceDE w:val="0"/>
              <w:autoSpaceDN w:val="0"/>
              <w:adjustRightInd w:val="0"/>
              <w:spacing w:before="33" w:line="266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016010" w:rsidRDefault="00016010" w:rsidP="00D23409">
            <w:pPr>
              <w:widowControl w:val="0"/>
              <w:autoSpaceDE w:val="0"/>
              <w:autoSpaceDN w:val="0"/>
              <w:adjustRightInd w:val="0"/>
              <w:spacing w:before="33" w:line="266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F&amp;B Gastro Sp. z o.o.</w:t>
            </w:r>
          </w:p>
          <w:p w:rsidR="00016010" w:rsidRDefault="00016010" w:rsidP="00D23409">
            <w:pPr>
              <w:widowControl w:val="0"/>
              <w:autoSpaceDE w:val="0"/>
              <w:autoSpaceDN w:val="0"/>
              <w:adjustRightInd w:val="0"/>
              <w:spacing w:before="33" w:line="266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ul. Leona Popielskiego 3</w:t>
            </w:r>
          </w:p>
          <w:p w:rsidR="00016010" w:rsidRDefault="00016010" w:rsidP="00D23409">
            <w:pPr>
              <w:widowControl w:val="0"/>
              <w:autoSpaceDE w:val="0"/>
              <w:autoSpaceDN w:val="0"/>
              <w:adjustRightInd w:val="0"/>
              <w:spacing w:before="33" w:line="266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52-019 Wrocław</w:t>
            </w:r>
          </w:p>
          <w:p w:rsidR="00016010" w:rsidRDefault="00016010" w:rsidP="00D23409">
            <w:pPr>
              <w:widowControl w:val="0"/>
              <w:autoSpaceDE w:val="0"/>
              <w:autoSpaceDN w:val="0"/>
              <w:adjustRightInd w:val="0"/>
              <w:spacing w:before="33" w:line="266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016010" w:rsidRDefault="00016010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25 153,50</w:t>
            </w:r>
          </w:p>
        </w:tc>
        <w:tc>
          <w:tcPr>
            <w:tcW w:w="2630" w:type="dxa"/>
            <w:vAlign w:val="center"/>
          </w:tcPr>
          <w:p w:rsidR="00016010" w:rsidRDefault="00016010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60</w:t>
            </w:r>
          </w:p>
        </w:tc>
      </w:tr>
    </w:tbl>
    <w:p w:rsidR="0043320E" w:rsidRPr="0043320E" w:rsidRDefault="0043320E" w:rsidP="0001601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64B94" w:rsidRDefault="00564B94" w:rsidP="0043320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64B94" w:rsidRDefault="00564B94" w:rsidP="0043320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64B94" w:rsidRDefault="00564B94" w:rsidP="0043320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64B94" w:rsidRDefault="00564B94" w:rsidP="0043320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64B94" w:rsidRDefault="00564B94" w:rsidP="0043320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3320E" w:rsidRDefault="00596C3C" w:rsidP="0043320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2. Oferty oceniono następująco:</w:t>
      </w:r>
    </w:p>
    <w:p w:rsidR="00EC2A81" w:rsidRPr="0043320E" w:rsidRDefault="00EC2A81" w:rsidP="0043320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96C3C" w:rsidRDefault="00016010" w:rsidP="00596C3C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  <w:r w:rsidR="00596C3C" w:rsidRPr="00596C3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 </w:t>
      </w:r>
      <w:r w:rsidRPr="006F72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Część 2 – </w:t>
      </w:r>
      <w:r w:rsidRPr="003B18E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Dostawa pomocy dydaktycznych i zabawek do Publicznego Przedszkola w Zblewie</w:t>
      </w:r>
    </w:p>
    <w:p w:rsidR="00016010" w:rsidRPr="00596C3C" w:rsidRDefault="00016010" w:rsidP="00596C3C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10338" w:type="dxa"/>
        <w:tblInd w:w="-625" w:type="dxa"/>
        <w:tblLook w:val="04A0" w:firstRow="1" w:lastRow="0" w:firstColumn="1" w:lastColumn="0" w:noHBand="0" w:noVBand="1"/>
      </w:tblPr>
      <w:tblGrid>
        <w:gridCol w:w="835"/>
        <w:gridCol w:w="2243"/>
        <w:gridCol w:w="1543"/>
        <w:gridCol w:w="1449"/>
        <w:gridCol w:w="1408"/>
        <w:gridCol w:w="1449"/>
        <w:gridCol w:w="1411"/>
      </w:tblGrid>
      <w:tr w:rsidR="00016010" w:rsidRPr="00596C3C" w:rsidTr="00016010">
        <w:tc>
          <w:tcPr>
            <w:tcW w:w="836" w:type="dxa"/>
          </w:tcPr>
          <w:p w:rsidR="00016010" w:rsidRPr="00596C3C" w:rsidRDefault="00016010" w:rsidP="00564B94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6C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2258" w:type="dxa"/>
          </w:tcPr>
          <w:p w:rsidR="00016010" w:rsidRPr="00596C3C" w:rsidRDefault="00016010" w:rsidP="00564B94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6C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2" w:type="dxa"/>
          </w:tcPr>
          <w:p w:rsidR="00016010" w:rsidRPr="00596C3C" w:rsidRDefault="00016010" w:rsidP="00564B94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6C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  <w:tc>
          <w:tcPr>
            <w:tcW w:w="1449" w:type="dxa"/>
          </w:tcPr>
          <w:p w:rsidR="00016010" w:rsidRPr="00D0584A" w:rsidRDefault="00016010" w:rsidP="00D23409">
            <w:pPr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8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Oferowany termin wykonania zamówienia </w:t>
            </w:r>
          </w:p>
          <w:p w:rsidR="00016010" w:rsidRPr="006F72FE" w:rsidRDefault="00016010" w:rsidP="00D23409">
            <w:pPr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8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[w dniach]</w:t>
            </w:r>
          </w:p>
        </w:tc>
        <w:tc>
          <w:tcPr>
            <w:tcW w:w="1414" w:type="dxa"/>
          </w:tcPr>
          <w:p w:rsidR="00016010" w:rsidRPr="001E6D57" w:rsidRDefault="00016010" w:rsidP="00564B94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  <w:r w:rsidRPr="001E6D57">
              <w:rPr>
                <w:rFonts w:ascii="Arial" w:eastAsia="Times New Roman" w:hAnsi="Arial" w:cs="Arial"/>
                <w:b/>
                <w:sz w:val="18"/>
                <w:szCs w:val="20"/>
                <w:lang w:eastAsia="pl-PL" w:bidi="en-US"/>
              </w:rPr>
              <w:t>Liczba pkt w kryterium cena – 60%</w:t>
            </w:r>
          </w:p>
        </w:tc>
        <w:tc>
          <w:tcPr>
            <w:tcW w:w="1414" w:type="dxa"/>
          </w:tcPr>
          <w:p w:rsidR="00B44B1A" w:rsidRPr="00D0584A" w:rsidRDefault="00016010" w:rsidP="00B44B1A">
            <w:pPr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E6D57">
              <w:rPr>
                <w:rFonts w:ascii="Arial" w:eastAsia="Times New Roman" w:hAnsi="Arial" w:cs="Arial"/>
                <w:b/>
                <w:sz w:val="18"/>
                <w:szCs w:val="20"/>
                <w:lang w:eastAsia="pl-PL" w:bidi="en-US"/>
              </w:rPr>
              <w:t xml:space="preserve">Liczba pkt w kryterium </w:t>
            </w:r>
            <w:r w:rsidR="00B44B1A" w:rsidRPr="00D058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Oferowany termin wykonania zamówienia </w:t>
            </w:r>
          </w:p>
          <w:p w:rsidR="00016010" w:rsidRPr="001E6D57" w:rsidRDefault="00016010" w:rsidP="00564B94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  <w:r w:rsidRPr="001E6D57">
              <w:rPr>
                <w:rFonts w:ascii="Arial" w:eastAsia="Times New Roman" w:hAnsi="Arial" w:cs="Arial"/>
                <w:b/>
                <w:sz w:val="18"/>
                <w:szCs w:val="20"/>
                <w:lang w:eastAsia="pl-PL" w:bidi="en-US"/>
              </w:rPr>
              <w:t xml:space="preserve">– </w:t>
            </w:r>
            <w:r>
              <w:rPr>
                <w:rFonts w:ascii="Arial" w:eastAsia="Times New Roman" w:hAnsi="Arial" w:cs="Arial"/>
                <w:b/>
                <w:sz w:val="18"/>
                <w:szCs w:val="20"/>
                <w:lang w:eastAsia="pl-PL" w:bidi="en-US"/>
              </w:rPr>
              <w:t>4</w:t>
            </w:r>
            <w:r w:rsidRPr="001E6D57">
              <w:rPr>
                <w:rFonts w:ascii="Arial" w:eastAsia="Times New Roman" w:hAnsi="Arial" w:cs="Arial"/>
                <w:b/>
                <w:sz w:val="18"/>
                <w:szCs w:val="20"/>
                <w:lang w:eastAsia="pl-PL" w:bidi="en-US"/>
              </w:rPr>
              <w:t>0%</w:t>
            </w:r>
          </w:p>
        </w:tc>
        <w:tc>
          <w:tcPr>
            <w:tcW w:w="1415" w:type="dxa"/>
          </w:tcPr>
          <w:p w:rsidR="00016010" w:rsidRPr="00596C3C" w:rsidRDefault="00016010" w:rsidP="00564B94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64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Łączna punktacja</w:t>
            </w:r>
          </w:p>
        </w:tc>
      </w:tr>
      <w:tr w:rsidR="00016010" w:rsidRPr="00596C3C" w:rsidTr="00016010">
        <w:tc>
          <w:tcPr>
            <w:tcW w:w="836" w:type="dxa"/>
            <w:vAlign w:val="center"/>
          </w:tcPr>
          <w:p w:rsidR="00016010" w:rsidRPr="006F72FE" w:rsidRDefault="00016010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58" w:type="dxa"/>
          </w:tcPr>
          <w:p w:rsidR="00016010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016010" w:rsidRPr="00D0584A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8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TRONUS POLSKA SP. Z O.O.</w:t>
            </w:r>
          </w:p>
          <w:p w:rsidR="00016010" w:rsidRPr="00D0584A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8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Ordona 2A, </w:t>
            </w:r>
          </w:p>
          <w:p w:rsidR="00016010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8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01-237 Warszawa</w:t>
            </w:r>
          </w:p>
          <w:p w:rsidR="00016010" w:rsidRPr="006F72FE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vAlign w:val="center"/>
          </w:tcPr>
          <w:p w:rsidR="00016010" w:rsidRPr="006F72FE" w:rsidRDefault="00016010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8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130 389,11</w:t>
            </w:r>
          </w:p>
        </w:tc>
        <w:tc>
          <w:tcPr>
            <w:tcW w:w="1449" w:type="dxa"/>
            <w:vAlign w:val="center"/>
          </w:tcPr>
          <w:p w:rsidR="00016010" w:rsidRPr="006F72FE" w:rsidRDefault="00016010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4" w:type="dxa"/>
            <w:vAlign w:val="center"/>
          </w:tcPr>
          <w:p w:rsidR="00016010" w:rsidRPr="00596C3C" w:rsidRDefault="005473A0" w:rsidP="00EC2A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56,87</w:t>
            </w:r>
          </w:p>
        </w:tc>
        <w:tc>
          <w:tcPr>
            <w:tcW w:w="1414" w:type="dxa"/>
            <w:vAlign w:val="center"/>
          </w:tcPr>
          <w:p w:rsidR="00016010" w:rsidRPr="00596C3C" w:rsidRDefault="005473A0" w:rsidP="00EC2A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5" w:type="dxa"/>
            <w:vAlign w:val="center"/>
          </w:tcPr>
          <w:p w:rsidR="00016010" w:rsidRPr="00596C3C" w:rsidRDefault="005473A0" w:rsidP="00EC2A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96,87</w:t>
            </w:r>
          </w:p>
        </w:tc>
      </w:tr>
      <w:tr w:rsidR="00016010" w:rsidRPr="00596C3C" w:rsidTr="00016010">
        <w:tc>
          <w:tcPr>
            <w:tcW w:w="836" w:type="dxa"/>
            <w:vAlign w:val="center"/>
          </w:tcPr>
          <w:p w:rsidR="00016010" w:rsidRPr="006F72FE" w:rsidRDefault="00016010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58" w:type="dxa"/>
          </w:tcPr>
          <w:p w:rsidR="00016010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016010" w:rsidRPr="005F07AE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F0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MOJE BAMBINO SP. Z O.O </w:t>
            </w:r>
          </w:p>
          <w:p w:rsidR="00016010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</w:t>
            </w:r>
            <w:r w:rsidRPr="005F0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Graniczna</w:t>
            </w:r>
            <w:r w:rsidRPr="005F0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46, </w:t>
            </w:r>
          </w:p>
          <w:p w:rsidR="00016010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F0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93-428 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ódź</w:t>
            </w:r>
          </w:p>
          <w:p w:rsidR="00016010" w:rsidRPr="006F72FE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vAlign w:val="center"/>
          </w:tcPr>
          <w:p w:rsidR="00016010" w:rsidRPr="005F07AE" w:rsidRDefault="00016010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016010" w:rsidRPr="006F72FE" w:rsidRDefault="00016010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F0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143 070,69</w:t>
            </w:r>
          </w:p>
        </w:tc>
        <w:tc>
          <w:tcPr>
            <w:tcW w:w="1449" w:type="dxa"/>
            <w:vAlign w:val="center"/>
          </w:tcPr>
          <w:p w:rsidR="00016010" w:rsidRPr="006F72FE" w:rsidRDefault="00016010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4" w:type="dxa"/>
            <w:vAlign w:val="center"/>
          </w:tcPr>
          <w:p w:rsidR="00016010" w:rsidRPr="00596C3C" w:rsidRDefault="005473A0" w:rsidP="00EC2A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51,83</w:t>
            </w:r>
          </w:p>
        </w:tc>
        <w:tc>
          <w:tcPr>
            <w:tcW w:w="1414" w:type="dxa"/>
            <w:vAlign w:val="center"/>
          </w:tcPr>
          <w:p w:rsidR="00016010" w:rsidRPr="00596C3C" w:rsidRDefault="005473A0" w:rsidP="00EC2A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5" w:type="dxa"/>
            <w:vAlign w:val="center"/>
          </w:tcPr>
          <w:p w:rsidR="00016010" w:rsidRPr="00596C3C" w:rsidRDefault="005473A0" w:rsidP="00EC2A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91,83</w:t>
            </w:r>
          </w:p>
        </w:tc>
      </w:tr>
      <w:tr w:rsidR="00016010" w:rsidRPr="00596C3C" w:rsidTr="00016010">
        <w:tc>
          <w:tcPr>
            <w:tcW w:w="836" w:type="dxa"/>
            <w:vAlign w:val="center"/>
          </w:tcPr>
          <w:p w:rsidR="00016010" w:rsidRDefault="00016010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58" w:type="dxa"/>
          </w:tcPr>
          <w:p w:rsidR="00016010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016010" w:rsidRPr="005B1EF3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1E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Nowa Szkoła sp. z o.o.  </w:t>
            </w:r>
          </w:p>
          <w:p w:rsidR="00016010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1E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POW 25, </w:t>
            </w:r>
          </w:p>
          <w:p w:rsidR="00016010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1E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90-248 Łódź</w:t>
            </w:r>
          </w:p>
          <w:p w:rsidR="00016010" w:rsidRPr="005F07AE" w:rsidRDefault="0001601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vAlign w:val="center"/>
          </w:tcPr>
          <w:p w:rsidR="00016010" w:rsidRPr="005F07AE" w:rsidRDefault="00016010" w:rsidP="005473A0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1E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123 59</w:t>
            </w:r>
            <w:r w:rsidR="00547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5B1E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</w:t>
            </w:r>
            <w:r w:rsidR="00547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5B1E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 w:rsidR="00547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449" w:type="dxa"/>
            <w:vAlign w:val="center"/>
          </w:tcPr>
          <w:p w:rsidR="00016010" w:rsidRDefault="00016010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4" w:type="dxa"/>
            <w:vAlign w:val="center"/>
          </w:tcPr>
          <w:p w:rsidR="00016010" w:rsidRDefault="005473A0" w:rsidP="00EC2A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4" w:type="dxa"/>
            <w:vAlign w:val="center"/>
          </w:tcPr>
          <w:p w:rsidR="00016010" w:rsidRDefault="005473A0" w:rsidP="00EC2A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5" w:type="dxa"/>
            <w:vAlign w:val="center"/>
          </w:tcPr>
          <w:p w:rsidR="00016010" w:rsidRDefault="005473A0" w:rsidP="00EC2A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</w:t>
            </w:r>
          </w:p>
        </w:tc>
      </w:tr>
    </w:tbl>
    <w:p w:rsidR="005473A0" w:rsidRDefault="005473A0" w:rsidP="00596C3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96C3C" w:rsidRPr="005473A0" w:rsidRDefault="005473A0" w:rsidP="00596C3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3A0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5473A0">
        <w:rPr>
          <w:rFonts w:ascii="Arial" w:eastAsia="Times New Roman" w:hAnsi="Arial" w:cs="Arial"/>
          <w:sz w:val="20"/>
          <w:szCs w:val="20"/>
          <w:lang w:eastAsia="pl-PL"/>
        </w:rPr>
        <w:t>po poprawieniu omyłki rachunkowej</w:t>
      </w:r>
    </w:p>
    <w:p w:rsidR="00596C3C" w:rsidRPr="00596C3C" w:rsidRDefault="00596C3C" w:rsidP="00596C3C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C2A81" w:rsidRDefault="00EC2A81" w:rsidP="00596C3C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96C3C" w:rsidRPr="00596C3C" w:rsidRDefault="00016010" w:rsidP="00596C3C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b</w:t>
      </w:r>
      <w:r w:rsidR="00596C3C" w:rsidRPr="00596C3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 </w:t>
      </w:r>
      <w:r w:rsidR="00287A62" w:rsidRPr="00287A6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Część 3 – </w:t>
      </w:r>
      <w:r w:rsidR="00287A62" w:rsidRPr="00287A6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Dostawa multimediów do Publicznego Przedszkola w Zblewie</w:t>
      </w:r>
    </w:p>
    <w:p w:rsidR="00596C3C" w:rsidRPr="00596C3C" w:rsidRDefault="00596C3C" w:rsidP="00596C3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10397" w:type="dxa"/>
        <w:tblInd w:w="-655" w:type="dxa"/>
        <w:tblLook w:val="04A0" w:firstRow="1" w:lastRow="0" w:firstColumn="1" w:lastColumn="0" w:noHBand="0" w:noVBand="1"/>
      </w:tblPr>
      <w:tblGrid>
        <w:gridCol w:w="772"/>
        <w:gridCol w:w="2366"/>
        <w:gridCol w:w="1542"/>
        <w:gridCol w:w="1449"/>
        <w:gridCol w:w="1408"/>
        <w:gridCol w:w="1449"/>
        <w:gridCol w:w="1411"/>
      </w:tblGrid>
      <w:tr w:rsidR="00564B94" w:rsidRPr="00596C3C" w:rsidTr="00D23EC3">
        <w:tc>
          <w:tcPr>
            <w:tcW w:w="772" w:type="dxa"/>
          </w:tcPr>
          <w:p w:rsidR="00564B94" w:rsidRPr="00596C3C" w:rsidRDefault="00564B94" w:rsidP="00596C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96C3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2394" w:type="dxa"/>
          </w:tcPr>
          <w:p w:rsidR="00564B94" w:rsidRPr="00596C3C" w:rsidRDefault="00564B94" w:rsidP="00596C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96C3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</w:tcPr>
          <w:p w:rsidR="00564B94" w:rsidRPr="00596C3C" w:rsidRDefault="00564B94" w:rsidP="00596C3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96C3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brutto [zł]</w:t>
            </w:r>
          </w:p>
        </w:tc>
        <w:tc>
          <w:tcPr>
            <w:tcW w:w="1418" w:type="dxa"/>
          </w:tcPr>
          <w:p w:rsidR="005473A0" w:rsidRPr="00D0584A" w:rsidRDefault="005473A0" w:rsidP="005473A0">
            <w:pPr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8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Oferowany termin wykonania zamówienia </w:t>
            </w:r>
          </w:p>
          <w:p w:rsidR="00564B94" w:rsidRPr="00596C3C" w:rsidRDefault="005473A0" w:rsidP="005473A0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58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[w dniach]</w:t>
            </w:r>
          </w:p>
        </w:tc>
        <w:tc>
          <w:tcPr>
            <w:tcW w:w="1418" w:type="dxa"/>
          </w:tcPr>
          <w:p w:rsidR="00564B94" w:rsidRPr="001E6D57" w:rsidRDefault="00564B94" w:rsidP="00A03F80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  <w:r w:rsidRPr="001E6D57">
              <w:rPr>
                <w:rFonts w:ascii="Arial" w:eastAsia="Times New Roman" w:hAnsi="Arial" w:cs="Arial"/>
                <w:b/>
                <w:sz w:val="18"/>
                <w:szCs w:val="20"/>
                <w:lang w:eastAsia="pl-PL" w:bidi="en-US"/>
              </w:rPr>
              <w:t>Liczba pkt w kryterium cena – 60%</w:t>
            </w:r>
          </w:p>
        </w:tc>
        <w:tc>
          <w:tcPr>
            <w:tcW w:w="1418" w:type="dxa"/>
          </w:tcPr>
          <w:p w:rsidR="005473A0" w:rsidRPr="00D0584A" w:rsidRDefault="00564B94" w:rsidP="005473A0">
            <w:pPr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E6D57">
              <w:rPr>
                <w:rFonts w:ascii="Arial" w:eastAsia="Times New Roman" w:hAnsi="Arial" w:cs="Arial"/>
                <w:b/>
                <w:sz w:val="18"/>
                <w:szCs w:val="20"/>
                <w:lang w:eastAsia="pl-PL" w:bidi="en-US"/>
              </w:rPr>
              <w:t xml:space="preserve">Liczba pkt w kryterium </w:t>
            </w:r>
            <w:r w:rsidR="005473A0" w:rsidRPr="00D058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Oferowany termin wykonania zamówienia </w:t>
            </w:r>
          </w:p>
          <w:p w:rsidR="00564B94" w:rsidRPr="001E6D57" w:rsidRDefault="005473A0" w:rsidP="005473A0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  <w:r w:rsidRPr="00D058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[w dniach]</w:t>
            </w:r>
            <w:r w:rsidR="00564B94" w:rsidRPr="001E6D57">
              <w:rPr>
                <w:rFonts w:ascii="Arial" w:eastAsia="Times New Roman" w:hAnsi="Arial" w:cs="Arial"/>
                <w:b/>
                <w:sz w:val="18"/>
                <w:szCs w:val="20"/>
                <w:lang w:eastAsia="pl-PL" w:bidi="en-US"/>
              </w:rPr>
              <w:t xml:space="preserve">– </w:t>
            </w:r>
            <w:r w:rsidR="00564B94">
              <w:rPr>
                <w:rFonts w:ascii="Arial" w:eastAsia="Times New Roman" w:hAnsi="Arial" w:cs="Arial"/>
                <w:b/>
                <w:sz w:val="18"/>
                <w:szCs w:val="20"/>
                <w:lang w:eastAsia="pl-PL" w:bidi="en-US"/>
              </w:rPr>
              <w:t>4</w:t>
            </w:r>
            <w:r w:rsidR="00564B94" w:rsidRPr="001E6D57">
              <w:rPr>
                <w:rFonts w:ascii="Arial" w:eastAsia="Times New Roman" w:hAnsi="Arial" w:cs="Arial"/>
                <w:b/>
                <w:sz w:val="18"/>
                <w:szCs w:val="20"/>
                <w:lang w:eastAsia="pl-PL" w:bidi="en-US"/>
              </w:rPr>
              <w:t>0%</w:t>
            </w:r>
          </w:p>
        </w:tc>
        <w:tc>
          <w:tcPr>
            <w:tcW w:w="1418" w:type="dxa"/>
          </w:tcPr>
          <w:p w:rsidR="00564B94" w:rsidRPr="00596C3C" w:rsidRDefault="00564B94" w:rsidP="00A03F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64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Łączna punktacja</w:t>
            </w:r>
          </w:p>
        </w:tc>
      </w:tr>
      <w:tr w:rsidR="005473A0" w:rsidRPr="00596C3C" w:rsidTr="00D23EC3">
        <w:tc>
          <w:tcPr>
            <w:tcW w:w="772" w:type="dxa"/>
            <w:vAlign w:val="center"/>
          </w:tcPr>
          <w:p w:rsidR="005473A0" w:rsidRPr="00596C3C" w:rsidRDefault="005473A0" w:rsidP="00370E3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94" w:type="dxa"/>
          </w:tcPr>
          <w:p w:rsidR="005473A0" w:rsidRDefault="005473A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5473A0" w:rsidRPr="00D0584A" w:rsidRDefault="005473A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8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TRONUS POLSKA SP. Z O.O.</w:t>
            </w:r>
          </w:p>
          <w:p w:rsidR="005473A0" w:rsidRPr="00D0584A" w:rsidRDefault="005473A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8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Ordona 2A, </w:t>
            </w:r>
          </w:p>
          <w:p w:rsidR="005473A0" w:rsidRDefault="005473A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8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01-237 Warszawa</w:t>
            </w:r>
          </w:p>
          <w:p w:rsidR="005473A0" w:rsidRPr="0011707E" w:rsidRDefault="005473A0" w:rsidP="00D23409">
            <w:pPr>
              <w:ind w:right="11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5473A0" w:rsidRPr="0011707E" w:rsidRDefault="005473A0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D058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269 641,77</w:t>
            </w:r>
          </w:p>
        </w:tc>
        <w:tc>
          <w:tcPr>
            <w:tcW w:w="1418" w:type="dxa"/>
            <w:vAlign w:val="center"/>
          </w:tcPr>
          <w:p w:rsidR="005473A0" w:rsidRPr="00596C3C" w:rsidRDefault="005473A0" w:rsidP="00596C3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96C3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vAlign w:val="center"/>
          </w:tcPr>
          <w:p w:rsidR="005473A0" w:rsidRPr="00596C3C" w:rsidRDefault="005473A0" w:rsidP="00EC2A8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26,86</w:t>
            </w:r>
          </w:p>
        </w:tc>
        <w:tc>
          <w:tcPr>
            <w:tcW w:w="1418" w:type="dxa"/>
            <w:vAlign w:val="center"/>
          </w:tcPr>
          <w:p w:rsidR="005473A0" w:rsidRPr="00596C3C" w:rsidRDefault="005473A0" w:rsidP="00EC2A8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8" w:type="dxa"/>
            <w:vAlign w:val="center"/>
          </w:tcPr>
          <w:p w:rsidR="005473A0" w:rsidRPr="00596C3C" w:rsidRDefault="006755BB" w:rsidP="00EC2A8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66,86</w:t>
            </w:r>
          </w:p>
        </w:tc>
      </w:tr>
      <w:tr w:rsidR="005473A0" w:rsidRPr="00596C3C" w:rsidTr="00D23EC3">
        <w:tc>
          <w:tcPr>
            <w:tcW w:w="772" w:type="dxa"/>
            <w:vAlign w:val="center"/>
          </w:tcPr>
          <w:p w:rsidR="005473A0" w:rsidRPr="00596C3C" w:rsidRDefault="005473A0" w:rsidP="00370E3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96C3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94" w:type="dxa"/>
          </w:tcPr>
          <w:p w:rsidR="005473A0" w:rsidRDefault="005473A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5473A0" w:rsidRPr="005B1EF3" w:rsidRDefault="005473A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5B1E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Wilanka</w:t>
            </w:r>
            <w:proofErr w:type="spellEnd"/>
            <w:r w:rsidRPr="005B1E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sp. z o.o.</w:t>
            </w:r>
          </w:p>
          <w:p w:rsidR="005473A0" w:rsidRPr="005B1EF3" w:rsidRDefault="005473A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1E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5B1E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Lindleya</w:t>
            </w:r>
            <w:proofErr w:type="spellEnd"/>
            <w:r w:rsidRPr="005B1E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16</w:t>
            </w:r>
          </w:p>
          <w:p w:rsidR="005473A0" w:rsidRDefault="005473A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1E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02-013 Warszawa</w:t>
            </w:r>
          </w:p>
          <w:p w:rsidR="005473A0" w:rsidRPr="005B1EF3" w:rsidRDefault="005473A0" w:rsidP="00D2340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5473A0" w:rsidRPr="0011707E" w:rsidRDefault="005473A0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387746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120 730,04</w:t>
            </w:r>
          </w:p>
        </w:tc>
        <w:tc>
          <w:tcPr>
            <w:tcW w:w="1418" w:type="dxa"/>
            <w:vAlign w:val="center"/>
          </w:tcPr>
          <w:p w:rsidR="005473A0" w:rsidRPr="00596C3C" w:rsidRDefault="005473A0" w:rsidP="00596C3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96C3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vAlign w:val="center"/>
          </w:tcPr>
          <w:p w:rsidR="005473A0" w:rsidRPr="00596C3C" w:rsidRDefault="005473A0" w:rsidP="00EC2A8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vAlign w:val="center"/>
          </w:tcPr>
          <w:p w:rsidR="005473A0" w:rsidRPr="00596C3C" w:rsidRDefault="005473A0" w:rsidP="00EC2A8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8" w:type="dxa"/>
            <w:vAlign w:val="center"/>
          </w:tcPr>
          <w:p w:rsidR="005473A0" w:rsidRPr="00596C3C" w:rsidRDefault="005473A0" w:rsidP="00EC2A8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100</w:t>
            </w:r>
          </w:p>
        </w:tc>
      </w:tr>
    </w:tbl>
    <w:p w:rsidR="00596C3C" w:rsidRPr="00596C3C" w:rsidRDefault="00596C3C" w:rsidP="00596C3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16010" w:rsidRDefault="00016010" w:rsidP="00016010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16010" w:rsidRDefault="00016010" w:rsidP="00016010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16010" w:rsidRDefault="00016010" w:rsidP="00016010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87A62" w:rsidRDefault="00016010" w:rsidP="00016010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c</w:t>
      </w:r>
      <w:r w:rsidRPr="00596C3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 </w:t>
      </w:r>
      <w:r w:rsidR="00287A62" w:rsidRPr="00287A6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Część 4 – </w:t>
      </w:r>
      <w:r w:rsidR="00287A62" w:rsidRPr="00287A6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Dostawa wyposażenia kuchni do Publicznego Przedszkola w Zblewie</w:t>
      </w:r>
    </w:p>
    <w:p w:rsidR="00287A62" w:rsidRPr="00596C3C" w:rsidRDefault="00287A62" w:rsidP="0001601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10397" w:type="dxa"/>
        <w:tblInd w:w="-655" w:type="dxa"/>
        <w:tblLook w:val="04A0" w:firstRow="1" w:lastRow="0" w:firstColumn="1" w:lastColumn="0" w:noHBand="0" w:noVBand="1"/>
      </w:tblPr>
      <w:tblGrid>
        <w:gridCol w:w="772"/>
        <w:gridCol w:w="2366"/>
        <w:gridCol w:w="1547"/>
        <w:gridCol w:w="1449"/>
        <w:gridCol w:w="1405"/>
        <w:gridCol w:w="1449"/>
        <w:gridCol w:w="1409"/>
      </w:tblGrid>
      <w:tr w:rsidR="00016010" w:rsidRPr="00596C3C" w:rsidTr="00D23409">
        <w:tc>
          <w:tcPr>
            <w:tcW w:w="772" w:type="dxa"/>
          </w:tcPr>
          <w:p w:rsidR="00016010" w:rsidRPr="00596C3C" w:rsidRDefault="00016010" w:rsidP="00D23409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96C3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2394" w:type="dxa"/>
          </w:tcPr>
          <w:p w:rsidR="00016010" w:rsidRPr="00596C3C" w:rsidRDefault="00016010" w:rsidP="00D23409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96C3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</w:tcPr>
          <w:p w:rsidR="00016010" w:rsidRPr="00596C3C" w:rsidRDefault="00016010" w:rsidP="00D23409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96C3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brutto [zł]</w:t>
            </w:r>
          </w:p>
        </w:tc>
        <w:tc>
          <w:tcPr>
            <w:tcW w:w="1418" w:type="dxa"/>
          </w:tcPr>
          <w:p w:rsidR="006755BB" w:rsidRPr="0011707E" w:rsidRDefault="00016010" w:rsidP="006755BB">
            <w:pPr>
              <w:ind w:right="110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596C3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Oferowany </w:t>
            </w:r>
            <w:r w:rsidR="006755BB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termin wykonania zamówienia</w:t>
            </w:r>
            <w:r w:rsidR="006755BB" w:rsidRPr="0011707E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 xml:space="preserve"> </w:t>
            </w:r>
          </w:p>
          <w:p w:rsidR="00016010" w:rsidRPr="00596C3C" w:rsidRDefault="006755BB" w:rsidP="006755B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1707E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 xml:space="preserve">[w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dniach</w:t>
            </w:r>
            <w:r w:rsidRPr="0011707E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]</w:t>
            </w:r>
          </w:p>
        </w:tc>
        <w:tc>
          <w:tcPr>
            <w:tcW w:w="1418" w:type="dxa"/>
          </w:tcPr>
          <w:p w:rsidR="00016010" w:rsidRPr="001E6D57" w:rsidRDefault="00016010" w:rsidP="00D23409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  <w:r w:rsidRPr="001E6D57">
              <w:rPr>
                <w:rFonts w:ascii="Arial" w:eastAsia="Times New Roman" w:hAnsi="Arial" w:cs="Arial"/>
                <w:b/>
                <w:sz w:val="18"/>
                <w:szCs w:val="20"/>
                <w:lang w:eastAsia="pl-PL" w:bidi="en-US"/>
              </w:rPr>
              <w:t>Liczba pkt w kryterium cena – 60%</w:t>
            </w:r>
          </w:p>
        </w:tc>
        <w:tc>
          <w:tcPr>
            <w:tcW w:w="1418" w:type="dxa"/>
          </w:tcPr>
          <w:p w:rsidR="006755BB" w:rsidRPr="0011707E" w:rsidRDefault="00016010" w:rsidP="006755BB">
            <w:pPr>
              <w:ind w:right="110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1E6D57">
              <w:rPr>
                <w:rFonts w:ascii="Arial" w:eastAsia="Times New Roman" w:hAnsi="Arial" w:cs="Arial"/>
                <w:b/>
                <w:sz w:val="18"/>
                <w:szCs w:val="20"/>
                <w:lang w:eastAsia="pl-PL" w:bidi="en-US"/>
              </w:rPr>
              <w:t xml:space="preserve">Liczba pkt w kryterium </w:t>
            </w:r>
            <w:r w:rsidR="006755BB" w:rsidRPr="0011707E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 xml:space="preserve">Oferowany </w:t>
            </w:r>
            <w:r w:rsidR="006755BB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termin wykonania zamówienia</w:t>
            </w:r>
            <w:r w:rsidR="006755BB" w:rsidRPr="0011707E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 xml:space="preserve"> </w:t>
            </w:r>
          </w:p>
          <w:p w:rsidR="00016010" w:rsidRPr="001E6D57" w:rsidRDefault="006755BB" w:rsidP="006755BB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  <w:r w:rsidRPr="0011707E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 xml:space="preserve">[w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dniach</w:t>
            </w:r>
            <w:r w:rsidRPr="0011707E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]</w:t>
            </w:r>
            <w:r w:rsidR="00016010" w:rsidRPr="001E6D57">
              <w:rPr>
                <w:rFonts w:ascii="Arial" w:eastAsia="Times New Roman" w:hAnsi="Arial" w:cs="Arial"/>
                <w:b/>
                <w:sz w:val="18"/>
                <w:szCs w:val="20"/>
                <w:lang w:eastAsia="pl-PL" w:bidi="en-US"/>
              </w:rPr>
              <w:t xml:space="preserve">– </w:t>
            </w:r>
            <w:r w:rsidR="00016010">
              <w:rPr>
                <w:rFonts w:ascii="Arial" w:eastAsia="Times New Roman" w:hAnsi="Arial" w:cs="Arial"/>
                <w:b/>
                <w:sz w:val="18"/>
                <w:szCs w:val="20"/>
                <w:lang w:eastAsia="pl-PL" w:bidi="en-US"/>
              </w:rPr>
              <w:t>4</w:t>
            </w:r>
            <w:r w:rsidR="00016010" w:rsidRPr="001E6D57">
              <w:rPr>
                <w:rFonts w:ascii="Arial" w:eastAsia="Times New Roman" w:hAnsi="Arial" w:cs="Arial"/>
                <w:b/>
                <w:sz w:val="18"/>
                <w:szCs w:val="20"/>
                <w:lang w:eastAsia="pl-PL" w:bidi="en-US"/>
              </w:rPr>
              <w:t>0%</w:t>
            </w:r>
          </w:p>
        </w:tc>
        <w:tc>
          <w:tcPr>
            <w:tcW w:w="1418" w:type="dxa"/>
          </w:tcPr>
          <w:p w:rsidR="00016010" w:rsidRPr="00596C3C" w:rsidRDefault="00016010" w:rsidP="00D23409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64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Łączna punktacja</w:t>
            </w:r>
          </w:p>
        </w:tc>
      </w:tr>
      <w:tr w:rsidR="006755BB" w:rsidRPr="00596C3C" w:rsidTr="00D23409">
        <w:tc>
          <w:tcPr>
            <w:tcW w:w="772" w:type="dxa"/>
            <w:vAlign w:val="center"/>
          </w:tcPr>
          <w:p w:rsidR="006755BB" w:rsidRPr="00C51FB6" w:rsidRDefault="006755BB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1</w:t>
            </w:r>
          </w:p>
        </w:tc>
        <w:tc>
          <w:tcPr>
            <w:tcW w:w="2394" w:type="dxa"/>
          </w:tcPr>
          <w:p w:rsidR="006755BB" w:rsidRDefault="006755BB" w:rsidP="00D23409">
            <w:pPr>
              <w:widowControl w:val="0"/>
              <w:autoSpaceDE w:val="0"/>
              <w:autoSpaceDN w:val="0"/>
              <w:adjustRightInd w:val="0"/>
              <w:spacing w:before="33" w:line="266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6755BB" w:rsidRPr="007F1170" w:rsidRDefault="006755BB" w:rsidP="00D23409">
            <w:pPr>
              <w:widowControl w:val="0"/>
              <w:autoSpaceDE w:val="0"/>
              <w:autoSpaceDN w:val="0"/>
              <w:adjustRightInd w:val="0"/>
              <w:spacing w:before="33" w:line="266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F117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GASTROTEKA Anna Wirkus </w:t>
            </w:r>
          </w:p>
          <w:p w:rsidR="006755BB" w:rsidRDefault="006755BB" w:rsidP="00D23409">
            <w:pPr>
              <w:widowControl w:val="0"/>
              <w:autoSpaceDE w:val="0"/>
              <w:autoSpaceDN w:val="0"/>
              <w:adjustRightInd w:val="0"/>
              <w:spacing w:before="33" w:line="266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F117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ul. 3 Maja 17/L1, </w:t>
            </w:r>
          </w:p>
          <w:p w:rsidR="006755BB" w:rsidRDefault="006755BB" w:rsidP="00D23409">
            <w:pPr>
              <w:widowControl w:val="0"/>
              <w:autoSpaceDE w:val="0"/>
              <w:autoSpaceDN w:val="0"/>
              <w:adjustRightInd w:val="0"/>
              <w:spacing w:before="33" w:line="266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F117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84-200 Wejherowo</w:t>
            </w:r>
          </w:p>
          <w:p w:rsidR="006755BB" w:rsidRDefault="006755BB" w:rsidP="00D23409">
            <w:pPr>
              <w:widowControl w:val="0"/>
              <w:autoSpaceDE w:val="0"/>
              <w:autoSpaceDN w:val="0"/>
              <w:adjustRightInd w:val="0"/>
              <w:spacing w:before="33" w:line="266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6755BB" w:rsidRPr="0011707E" w:rsidRDefault="006755BB" w:rsidP="00D23409">
            <w:pPr>
              <w:widowControl w:val="0"/>
              <w:autoSpaceDE w:val="0"/>
              <w:autoSpaceDN w:val="0"/>
              <w:adjustRightInd w:val="0"/>
              <w:spacing w:before="33" w:line="266" w:lineRule="exac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6755BB" w:rsidRPr="0011707E" w:rsidRDefault="006755BB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7F11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24 561,65</w:t>
            </w:r>
          </w:p>
        </w:tc>
        <w:tc>
          <w:tcPr>
            <w:tcW w:w="1418" w:type="dxa"/>
            <w:vAlign w:val="center"/>
          </w:tcPr>
          <w:p w:rsidR="006755BB" w:rsidRPr="00C51FB6" w:rsidRDefault="006755BB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60</w:t>
            </w:r>
          </w:p>
        </w:tc>
        <w:tc>
          <w:tcPr>
            <w:tcW w:w="1418" w:type="dxa"/>
            <w:vAlign w:val="center"/>
          </w:tcPr>
          <w:p w:rsidR="006755BB" w:rsidRPr="00596C3C" w:rsidRDefault="006755BB" w:rsidP="00D2340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vAlign w:val="center"/>
          </w:tcPr>
          <w:p w:rsidR="006755BB" w:rsidRPr="00596C3C" w:rsidRDefault="006755BB" w:rsidP="00D2340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8" w:type="dxa"/>
            <w:vAlign w:val="center"/>
          </w:tcPr>
          <w:p w:rsidR="006755BB" w:rsidRPr="00596C3C" w:rsidRDefault="006755BB" w:rsidP="00D2340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100</w:t>
            </w:r>
          </w:p>
        </w:tc>
      </w:tr>
      <w:tr w:rsidR="006755BB" w:rsidRPr="00596C3C" w:rsidTr="00D23409">
        <w:tc>
          <w:tcPr>
            <w:tcW w:w="772" w:type="dxa"/>
            <w:vAlign w:val="center"/>
          </w:tcPr>
          <w:p w:rsidR="006755BB" w:rsidRPr="00C51FB6" w:rsidRDefault="006755BB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2</w:t>
            </w:r>
          </w:p>
        </w:tc>
        <w:tc>
          <w:tcPr>
            <w:tcW w:w="2394" w:type="dxa"/>
          </w:tcPr>
          <w:p w:rsidR="006755BB" w:rsidRDefault="006755BB" w:rsidP="00D23409">
            <w:pPr>
              <w:widowControl w:val="0"/>
              <w:autoSpaceDE w:val="0"/>
              <w:autoSpaceDN w:val="0"/>
              <w:adjustRightInd w:val="0"/>
              <w:spacing w:before="33" w:line="266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6755BB" w:rsidRPr="00D0584A" w:rsidRDefault="006755BB" w:rsidP="00D23409">
            <w:pPr>
              <w:widowControl w:val="0"/>
              <w:autoSpaceDE w:val="0"/>
              <w:autoSpaceDN w:val="0"/>
              <w:adjustRightInd w:val="0"/>
              <w:spacing w:before="33" w:line="266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5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TRONUS POLSKA S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</w:t>
            </w:r>
            <w:r w:rsidRPr="00D05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</w:t>
            </w:r>
            <w:r w:rsidRPr="00D05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</w:t>
            </w:r>
            <w:r w:rsidRPr="00D05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</w:t>
            </w:r>
            <w:r w:rsidRPr="00D05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  <w:p w:rsidR="006755BB" w:rsidRPr="00D0584A" w:rsidRDefault="006755BB" w:rsidP="00D23409">
            <w:pPr>
              <w:widowControl w:val="0"/>
              <w:autoSpaceDE w:val="0"/>
              <w:autoSpaceDN w:val="0"/>
              <w:adjustRightInd w:val="0"/>
              <w:spacing w:before="33" w:line="266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5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</w:t>
            </w:r>
            <w:r w:rsidRPr="00D05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 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rdona</w:t>
            </w:r>
            <w:r w:rsidRPr="00D05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2A, </w:t>
            </w:r>
          </w:p>
          <w:p w:rsidR="006755BB" w:rsidRDefault="006755BB" w:rsidP="00D23409">
            <w:pPr>
              <w:widowControl w:val="0"/>
              <w:autoSpaceDE w:val="0"/>
              <w:autoSpaceDN w:val="0"/>
              <w:adjustRightInd w:val="0"/>
              <w:spacing w:before="33" w:line="266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5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01-237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Warszawa</w:t>
            </w:r>
          </w:p>
          <w:p w:rsidR="006755BB" w:rsidRPr="0011707E" w:rsidRDefault="006755BB" w:rsidP="00D23409">
            <w:pPr>
              <w:widowControl w:val="0"/>
              <w:autoSpaceDE w:val="0"/>
              <w:autoSpaceDN w:val="0"/>
              <w:adjustRightInd w:val="0"/>
              <w:spacing w:before="33" w:line="266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6755BB" w:rsidRPr="0011707E" w:rsidRDefault="006755BB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D0584A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127 315,07</w:t>
            </w:r>
          </w:p>
        </w:tc>
        <w:tc>
          <w:tcPr>
            <w:tcW w:w="1418" w:type="dxa"/>
            <w:vAlign w:val="center"/>
          </w:tcPr>
          <w:p w:rsidR="006755BB" w:rsidRPr="00C51FB6" w:rsidRDefault="006755BB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60</w:t>
            </w:r>
          </w:p>
        </w:tc>
        <w:tc>
          <w:tcPr>
            <w:tcW w:w="1418" w:type="dxa"/>
            <w:vAlign w:val="center"/>
          </w:tcPr>
          <w:p w:rsidR="006755BB" w:rsidRPr="00596C3C" w:rsidRDefault="006755BB" w:rsidP="00D2340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7,72</w:t>
            </w:r>
          </w:p>
        </w:tc>
        <w:tc>
          <w:tcPr>
            <w:tcW w:w="1418" w:type="dxa"/>
            <w:vAlign w:val="center"/>
          </w:tcPr>
          <w:p w:rsidR="006755BB" w:rsidRPr="00596C3C" w:rsidRDefault="006755BB" w:rsidP="00D2340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8" w:type="dxa"/>
            <w:vAlign w:val="center"/>
          </w:tcPr>
          <w:p w:rsidR="006755BB" w:rsidRPr="00596C3C" w:rsidRDefault="006755BB" w:rsidP="00D2340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47,72</w:t>
            </w:r>
          </w:p>
        </w:tc>
      </w:tr>
      <w:tr w:rsidR="006755BB" w:rsidRPr="00596C3C" w:rsidTr="00D23409">
        <w:tc>
          <w:tcPr>
            <w:tcW w:w="772" w:type="dxa"/>
            <w:vAlign w:val="center"/>
          </w:tcPr>
          <w:p w:rsidR="006755BB" w:rsidRDefault="006755BB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5</w:t>
            </w:r>
          </w:p>
        </w:tc>
        <w:tc>
          <w:tcPr>
            <w:tcW w:w="2394" w:type="dxa"/>
          </w:tcPr>
          <w:p w:rsidR="006755BB" w:rsidRDefault="006755BB" w:rsidP="00D23409">
            <w:pPr>
              <w:widowControl w:val="0"/>
              <w:autoSpaceDE w:val="0"/>
              <w:autoSpaceDN w:val="0"/>
              <w:adjustRightInd w:val="0"/>
              <w:spacing w:before="33" w:line="266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6755BB" w:rsidRDefault="006755BB" w:rsidP="00D23409">
            <w:pPr>
              <w:widowControl w:val="0"/>
              <w:autoSpaceDE w:val="0"/>
              <w:autoSpaceDN w:val="0"/>
              <w:adjustRightInd w:val="0"/>
              <w:spacing w:before="33" w:line="266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Swisspol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Ltd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Sp. z o.o.</w:t>
            </w:r>
          </w:p>
          <w:p w:rsidR="006755BB" w:rsidRDefault="006755BB" w:rsidP="00D23409">
            <w:pPr>
              <w:widowControl w:val="0"/>
              <w:autoSpaceDE w:val="0"/>
              <w:autoSpaceDN w:val="0"/>
              <w:adjustRightInd w:val="0"/>
              <w:spacing w:before="33" w:line="266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ul. Wilcza 27</w:t>
            </w:r>
          </w:p>
          <w:p w:rsidR="006755BB" w:rsidRDefault="006755BB" w:rsidP="00D23409">
            <w:pPr>
              <w:widowControl w:val="0"/>
              <w:autoSpaceDE w:val="0"/>
              <w:autoSpaceDN w:val="0"/>
              <w:adjustRightInd w:val="0"/>
              <w:spacing w:before="33" w:line="266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50-429 Warszawa</w:t>
            </w:r>
          </w:p>
          <w:p w:rsidR="006755BB" w:rsidRDefault="006755BB" w:rsidP="00D23409">
            <w:pPr>
              <w:widowControl w:val="0"/>
              <w:autoSpaceDE w:val="0"/>
              <w:autoSpaceDN w:val="0"/>
              <w:adjustRightInd w:val="0"/>
              <w:spacing w:before="33" w:line="266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6755BB" w:rsidRPr="00D0584A" w:rsidRDefault="006755BB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26 319,54</w:t>
            </w:r>
          </w:p>
        </w:tc>
        <w:tc>
          <w:tcPr>
            <w:tcW w:w="1418" w:type="dxa"/>
            <w:vAlign w:val="center"/>
          </w:tcPr>
          <w:p w:rsidR="006755BB" w:rsidRDefault="006755BB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60</w:t>
            </w:r>
          </w:p>
        </w:tc>
        <w:tc>
          <w:tcPr>
            <w:tcW w:w="1418" w:type="dxa"/>
            <w:vAlign w:val="center"/>
          </w:tcPr>
          <w:p w:rsidR="006755BB" w:rsidRDefault="006755BB" w:rsidP="00D2340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37,33</w:t>
            </w:r>
          </w:p>
        </w:tc>
        <w:tc>
          <w:tcPr>
            <w:tcW w:w="1418" w:type="dxa"/>
            <w:vAlign w:val="center"/>
          </w:tcPr>
          <w:p w:rsidR="006755BB" w:rsidRDefault="006755BB" w:rsidP="00D2340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8" w:type="dxa"/>
            <w:vAlign w:val="center"/>
          </w:tcPr>
          <w:p w:rsidR="006755BB" w:rsidRDefault="006755BB" w:rsidP="00D2340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77,33</w:t>
            </w:r>
          </w:p>
        </w:tc>
      </w:tr>
      <w:tr w:rsidR="006755BB" w:rsidRPr="00596C3C" w:rsidTr="00D23409">
        <w:tc>
          <w:tcPr>
            <w:tcW w:w="772" w:type="dxa"/>
            <w:vAlign w:val="center"/>
          </w:tcPr>
          <w:p w:rsidR="006755BB" w:rsidRDefault="006755BB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6</w:t>
            </w:r>
          </w:p>
        </w:tc>
        <w:tc>
          <w:tcPr>
            <w:tcW w:w="2394" w:type="dxa"/>
          </w:tcPr>
          <w:p w:rsidR="006755BB" w:rsidRDefault="006755BB" w:rsidP="00D23409">
            <w:pPr>
              <w:widowControl w:val="0"/>
              <w:autoSpaceDE w:val="0"/>
              <w:autoSpaceDN w:val="0"/>
              <w:adjustRightInd w:val="0"/>
              <w:spacing w:before="33" w:line="266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6755BB" w:rsidRDefault="006755BB" w:rsidP="00D23409">
            <w:pPr>
              <w:widowControl w:val="0"/>
              <w:autoSpaceDE w:val="0"/>
              <w:autoSpaceDN w:val="0"/>
              <w:adjustRightInd w:val="0"/>
              <w:spacing w:before="33" w:line="266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F&amp;B Gastro Sp. z o.o.</w:t>
            </w:r>
          </w:p>
          <w:p w:rsidR="006755BB" w:rsidRDefault="006755BB" w:rsidP="00D23409">
            <w:pPr>
              <w:widowControl w:val="0"/>
              <w:autoSpaceDE w:val="0"/>
              <w:autoSpaceDN w:val="0"/>
              <w:adjustRightInd w:val="0"/>
              <w:spacing w:before="33" w:line="266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ul. Leona Popielskiego 3</w:t>
            </w:r>
          </w:p>
          <w:p w:rsidR="006755BB" w:rsidRDefault="006755BB" w:rsidP="00D23409">
            <w:pPr>
              <w:widowControl w:val="0"/>
              <w:autoSpaceDE w:val="0"/>
              <w:autoSpaceDN w:val="0"/>
              <w:adjustRightInd w:val="0"/>
              <w:spacing w:before="33" w:line="266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52-019 Wrocław</w:t>
            </w:r>
          </w:p>
          <w:p w:rsidR="006755BB" w:rsidRDefault="006755BB" w:rsidP="00D23409">
            <w:pPr>
              <w:widowControl w:val="0"/>
              <w:autoSpaceDE w:val="0"/>
              <w:autoSpaceDN w:val="0"/>
              <w:adjustRightInd w:val="0"/>
              <w:spacing w:before="33" w:line="266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6755BB" w:rsidRDefault="006755BB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25 153,50</w:t>
            </w:r>
          </w:p>
        </w:tc>
        <w:tc>
          <w:tcPr>
            <w:tcW w:w="1418" w:type="dxa"/>
            <w:vAlign w:val="center"/>
          </w:tcPr>
          <w:p w:rsidR="006755BB" w:rsidRDefault="006755BB" w:rsidP="00D23409">
            <w:pPr>
              <w:ind w:right="1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60</w:t>
            </w:r>
          </w:p>
        </w:tc>
        <w:tc>
          <w:tcPr>
            <w:tcW w:w="1418" w:type="dxa"/>
            <w:vAlign w:val="center"/>
          </w:tcPr>
          <w:p w:rsidR="006755BB" w:rsidRDefault="006755BB" w:rsidP="00D2340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39,06</w:t>
            </w:r>
          </w:p>
        </w:tc>
        <w:tc>
          <w:tcPr>
            <w:tcW w:w="1418" w:type="dxa"/>
            <w:vAlign w:val="center"/>
          </w:tcPr>
          <w:p w:rsidR="006755BB" w:rsidRDefault="006755BB" w:rsidP="00D2340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8" w:type="dxa"/>
            <w:vAlign w:val="center"/>
          </w:tcPr>
          <w:p w:rsidR="006755BB" w:rsidRDefault="006755BB" w:rsidP="00D2340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79,06</w:t>
            </w:r>
          </w:p>
        </w:tc>
      </w:tr>
    </w:tbl>
    <w:p w:rsidR="00596C3C" w:rsidRDefault="00596C3C" w:rsidP="0059023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755BB" w:rsidRDefault="006755BB" w:rsidP="0059023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96C3C" w:rsidRDefault="00D23EC3" w:rsidP="0059023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3. Dokonano wyboru ofert:</w:t>
      </w:r>
    </w:p>
    <w:p w:rsidR="00D23EC3" w:rsidRDefault="00D23EC3" w:rsidP="0059023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3EC3" w:rsidRDefault="00D23EC3" w:rsidP="00D23EC3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23EC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a) Część </w:t>
      </w:r>
      <w:r w:rsidR="006755BB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D23EC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755BB" w:rsidRPr="006755BB">
        <w:rPr>
          <w:rFonts w:ascii="Arial" w:eastAsia="Times New Roman" w:hAnsi="Arial" w:cs="Arial"/>
          <w:b/>
          <w:sz w:val="20"/>
          <w:szCs w:val="20"/>
          <w:lang w:eastAsia="pl-PL"/>
        </w:rPr>
        <w:t>– Dostawa pomocy dydaktycznych i zabawek do Publicznego Przedszkola w Zblewie</w:t>
      </w:r>
      <w:r w:rsidRPr="00D23EC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D23EC3" w:rsidRDefault="00D23EC3" w:rsidP="00D23EC3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755BB" w:rsidRPr="006755BB" w:rsidRDefault="006755BB" w:rsidP="006755BB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755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Nowa Szkoła sp. z o.o.  </w:t>
      </w:r>
    </w:p>
    <w:p w:rsidR="006755BB" w:rsidRPr="006755BB" w:rsidRDefault="006755BB" w:rsidP="006755BB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755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ul. POW 25, </w:t>
      </w:r>
    </w:p>
    <w:p w:rsidR="006755BB" w:rsidRDefault="006755BB" w:rsidP="006755BB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755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90-248 Łódź</w:t>
      </w:r>
    </w:p>
    <w:p w:rsidR="006755BB" w:rsidRDefault="006755BB" w:rsidP="006755BB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755BB" w:rsidRDefault="006755BB" w:rsidP="006755BB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Cena: </w:t>
      </w:r>
      <w:r w:rsidRPr="006755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123 596,71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zł brutto</w:t>
      </w:r>
    </w:p>
    <w:p w:rsidR="006755BB" w:rsidRDefault="006755BB" w:rsidP="00D23EC3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:rsidR="00D23EC3" w:rsidRDefault="00D23EC3" w:rsidP="00D23EC3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D23EC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Uzasadnienie:</w:t>
      </w:r>
    </w:p>
    <w:p w:rsidR="00D23EC3" w:rsidRPr="006755BB" w:rsidRDefault="00D23EC3" w:rsidP="00D23EC3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23EC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Wybrana oferta sporządzona została prawidłowo, zgodnie z wymogami określonymi w Specyfikacji Warunków Zamówienia. Oferta przedstawia najkorzystniejszy bilans kryteriów: ceny i </w:t>
      </w:r>
      <w:r w:rsidR="006755BB">
        <w:rPr>
          <w:rFonts w:ascii="Arial" w:eastAsia="Times New Roman" w:hAnsi="Arial" w:cs="Arial"/>
          <w:bCs/>
          <w:sz w:val="20"/>
          <w:szCs w:val="20"/>
          <w:lang w:eastAsia="pl-PL"/>
        </w:rPr>
        <w:t>o</w:t>
      </w:r>
      <w:r w:rsidR="006755BB" w:rsidRPr="006755BB">
        <w:rPr>
          <w:rFonts w:ascii="Arial" w:eastAsia="Times New Roman" w:hAnsi="Arial" w:cs="Arial"/>
          <w:bCs/>
          <w:sz w:val="20"/>
          <w:szCs w:val="20"/>
          <w:lang w:eastAsia="pl-PL"/>
        </w:rPr>
        <w:t>ferowan</w:t>
      </w:r>
      <w:r w:rsidR="006755B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ego terminu </w:t>
      </w:r>
      <w:r w:rsidR="006755BB" w:rsidRPr="006755BB">
        <w:rPr>
          <w:rFonts w:ascii="Arial" w:eastAsia="Times New Roman" w:hAnsi="Arial" w:cs="Arial"/>
          <w:bCs/>
          <w:sz w:val="20"/>
          <w:szCs w:val="20"/>
          <w:lang w:eastAsia="pl-PL"/>
        </w:rPr>
        <w:t>wykonania zamówienia</w:t>
      </w:r>
      <w:r w:rsidR="006755BB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  <w:r w:rsidR="006755BB" w:rsidRPr="006755B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6755BB">
        <w:rPr>
          <w:rFonts w:ascii="Arial" w:eastAsia="Times New Roman" w:hAnsi="Arial" w:cs="Arial"/>
          <w:bCs/>
          <w:sz w:val="20"/>
          <w:szCs w:val="20"/>
          <w:lang w:eastAsia="pl-PL"/>
        </w:rPr>
        <w:t>uzyskując najwyższą ilość punktów w tej części.</w:t>
      </w:r>
    </w:p>
    <w:p w:rsidR="00D23EC3" w:rsidRDefault="00D23EC3" w:rsidP="00D23EC3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23EC3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b) </w:t>
      </w:r>
      <w:r w:rsidR="00287A62" w:rsidRPr="00287A6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Część 3 – </w:t>
      </w:r>
      <w:r w:rsidR="00287A62" w:rsidRPr="00287A6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Dostawa multimediów do Publicznego Przedszkola w Zblewie</w:t>
      </w:r>
    </w:p>
    <w:p w:rsidR="00D23EC3" w:rsidRDefault="00D23EC3" w:rsidP="0059023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755BB" w:rsidRPr="006755BB" w:rsidRDefault="006755BB" w:rsidP="006755B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proofErr w:type="spellStart"/>
      <w:r w:rsidRPr="006755BB">
        <w:rPr>
          <w:rFonts w:ascii="Arial" w:eastAsia="Times New Roman" w:hAnsi="Arial" w:cs="Arial"/>
          <w:b/>
          <w:sz w:val="20"/>
          <w:szCs w:val="20"/>
          <w:lang w:eastAsia="pl-PL"/>
        </w:rPr>
        <w:t>Wilanka</w:t>
      </w:r>
      <w:proofErr w:type="spellEnd"/>
      <w:r w:rsidRPr="006755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sp. z o.o.</w:t>
      </w:r>
    </w:p>
    <w:p w:rsidR="006755BB" w:rsidRPr="006755BB" w:rsidRDefault="006755BB" w:rsidP="006755B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755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proofErr w:type="spellStart"/>
      <w:r w:rsidRPr="006755BB">
        <w:rPr>
          <w:rFonts w:ascii="Arial" w:eastAsia="Times New Roman" w:hAnsi="Arial" w:cs="Arial"/>
          <w:b/>
          <w:sz w:val="20"/>
          <w:szCs w:val="20"/>
          <w:lang w:eastAsia="pl-PL"/>
        </w:rPr>
        <w:t>Lindleya</w:t>
      </w:r>
      <w:proofErr w:type="spellEnd"/>
      <w:r w:rsidRPr="006755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16</w:t>
      </w:r>
    </w:p>
    <w:p w:rsidR="006755BB" w:rsidRPr="006755BB" w:rsidRDefault="006755BB" w:rsidP="006755B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755BB">
        <w:rPr>
          <w:rFonts w:ascii="Arial" w:eastAsia="Times New Roman" w:hAnsi="Arial" w:cs="Arial"/>
          <w:b/>
          <w:sz w:val="20"/>
          <w:szCs w:val="20"/>
          <w:lang w:eastAsia="pl-PL"/>
        </w:rPr>
        <w:t>02-013 Warszawa</w:t>
      </w:r>
    </w:p>
    <w:p w:rsidR="006755BB" w:rsidRDefault="006755BB" w:rsidP="006755B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755BB" w:rsidRDefault="006755BB" w:rsidP="006755BB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Cena: </w:t>
      </w:r>
      <w:r w:rsidRPr="006755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120 730,04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zł brutto</w:t>
      </w:r>
    </w:p>
    <w:p w:rsidR="006755BB" w:rsidRDefault="006755BB" w:rsidP="006755B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3EC3" w:rsidRPr="00D23EC3" w:rsidRDefault="00D23EC3" w:rsidP="00D23EC3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D23EC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Uzasadnienie:</w:t>
      </w:r>
    </w:p>
    <w:p w:rsidR="00D23EC3" w:rsidRPr="00D23EC3" w:rsidRDefault="00D23EC3" w:rsidP="00D23EC3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96C3C" w:rsidRDefault="006755BB" w:rsidP="0059023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755BB">
        <w:rPr>
          <w:rFonts w:ascii="Arial" w:eastAsia="Times New Roman" w:hAnsi="Arial" w:cs="Arial"/>
          <w:bCs/>
          <w:sz w:val="20"/>
          <w:szCs w:val="20"/>
          <w:lang w:eastAsia="pl-PL"/>
        </w:rPr>
        <w:t>Wybrana oferta sporządzona została prawidłowo, zgodnie z wymogami określonymi w Specyfikacji Warunków Zamówienia. Oferta przedstawia najkorzystniejszy bilans kryteriów: ceny i oferowanego terminu wykonania zamówienia, uzyskując najwyższą ilość punktów w tej części.</w:t>
      </w:r>
    </w:p>
    <w:p w:rsidR="00596C3C" w:rsidRDefault="00596C3C" w:rsidP="0059023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7A62" w:rsidRPr="00287A62" w:rsidRDefault="00D23EC3" w:rsidP="00287A62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23EC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c) </w:t>
      </w:r>
      <w:r w:rsidR="00287A62" w:rsidRPr="00287A6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Część 4 – </w:t>
      </w:r>
      <w:r w:rsidR="00287A62" w:rsidRPr="00287A6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Dostawa wyposażenia kuchni do Publicznego Przedszkola w Zblewie</w:t>
      </w:r>
    </w:p>
    <w:p w:rsidR="006E496C" w:rsidRDefault="006E496C" w:rsidP="006E496C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E496C" w:rsidRPr="006E496C" w:rsidRDefault="006E496C" w:rsidP="006E496C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E496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GASTROTEKA Anna Wirkus </w:t>
      </w:r>
    </w:p>
    <w:p w:rsidR="006E496C" w:rsidRPr="006E496C" w:rsidRDefault="006E496C" w:rsidP="006E496C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E496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ul. 3 Maja 17/L1, </w:t>
      </w:r>
    </w:p>
    <w:p w:rsidR="006E496C" w:rsidRPr="006E496C" w:rsidRDefault="006E496C" w:rsidP="006E496C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E496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84-200 Wejherowo</w:t>
      </w:r>
    </w:p>
    <w:p w:rsidR="006755BB" w:rsidRDefault="006755BB" w:rsidP="00D23EC3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:rsidR="00A5402D" w:rsidRDefault="00A5402D" w:rsidP="00A5402D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Cena: </w:t>
      </w:r>
      <w:r w:rsidRPr="00A5402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24 561,65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 brutto</w:t>
      </w:r>
    </w:p>
    <w:p w:rsidR="006E496C" w:rsidRDefault="006E496C" w:rsidP="00D23EC3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:rsidR="00D23EC3" w:rsidRPr="00D23EC3" w:rsidRDefault="00D23EC3" w:rsidP="00D23EC3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D23EC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Uzasadnienie:</w:t>
      </w:r>
    </w:p>
    <w:p w:rsidR="00D23EC3" w:rsidRPr="00D23EC3" w:rsidRDefault="00D23EC3" w:rsidP="00D23EC3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96C3C" w:rsidRDefault="006755BB" w:rsidP="0059023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755BB">
        <w:rPr>
          <w:rFonts w:ascii="Arial" w:eastAsia="Times New Roman" w:hAnsi="Arial" w:cs="Arial"/>
          <w:bCs/>
          <w:sz w:val="20"/>
          <w:szCs w:val="20"/>
          <w:lang w:eastAsia="pl-PL"/>
        </w:rPr>
        <w:t>Wybrana oferta sporządzona została prawidłowo, zgodnie z wymogami określonymi w Specyfikacji Warunków Zamówienia. Oferta przedstawia najkorzystniejszy bilans kryteriów: ceny i oferowanego terminu wykonania zamówienia, uzyskując najwyższą ilość punktów w tej części.</w:t>
      </w:r>
    </w:p>
    <w:p w:rsidR="00596C3C" w:rsidRDefault="00596C3C" w:rsidP="0059023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90238" w:rsidRPr="006816F1" w:rsidRDefault="00D23EC3" w:rsidP="0059023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590238">
        <w:rPr>
          <w:rFonts w:ascii="Arial" w:eastAsia="Times New Roman" w:hAnsi="Arial" w:cs="Arial"/>
          <w:sz w:val="20"/>
          <w:szCs w:val="20"/>
          <w:lang w:eastAsia="pl-PL"/>
        </w:rPr>
        <w:t xml:space="preserve">. Zamawiający zawiadamia, że zgodnie z art. 308 ust. 2 ustawy </w:t>
      </w:r>
      <w:proofErr w:type="spellStart"/>
      <w:r w:rsidR="00590238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590238">
        <w:rPr>
          <w:rFonts w:ascii="Arial" w:eastAsia="Times New Roman" w:hAnsi="Arial" w:cs="Arial"/>
          <w:sz w:val="20"/>
          <w:szCs w:val="20"/>
          <w:lang w:eastAsia="pl-PL"/>
        </w:rPr>
        <w:t>, umowa z wybranym Wykonawcą może zostać zawarta w terminie nie krótszym niż 5 dni od dnia przekazania niniejszego zawiadomienia. O terminie zawarcia umowy Zamawiający poinformuje wybran</w:t>
      </w:r>
      <w:r w:rsidR="006C5CC8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="00590238">
        <w:rPr>
          <w:rFonts w:ascii="Arial" w:eastAsia="Times New Roman" w:hAnsi="Arial" w:cs="Arial"/>
          <w:sz w:val="20"/>
          <w:szCs w:val="20"/>
          <w:lang w:eastAsia="pl-PL"/>
        </w:rPr>
        <w:t xml:space="preserve"> Wykonaw</w:t>
      </w:r>
      <w:r w:rsidR="006C5CC8">
        <w:rPr>
          <w:rFonts w:ascii="Arial" w:eastAsia="Times New Roman" w:hAnsi="Arial" w:cs="Arial"/>
          <w:sz w:val="20"/>
          <w:szCs w:val="20"/>
          <w:lang w:eastAsia="pl-PL"/>
        </w:rPr>
        <w:t>ców w zakresie każdej z części.</w:t>
      </w:r>
    </w:p>
    <w:p w:rsidR="00590238" w:rsidRPr="00062A04" w:rsidRDefault="00590238" w:rsidP="0059023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90238" w:rsidRDefault="00590238" w:rsidP="0059023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90238" w:rsidRDefault="00590238" w:rsidP="00590238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90238" w:rsidRDefault="00590238" w:rsidP="0059023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590238" w:rsidRDefault="00590238" w:rsidP="00590238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90238" w:rsidRDefault="00590238" w:rsidP="00590238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90238" w:rsidRDefault="00A5402D" w:rsidP="00A5402D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 up. Wójta Gminy Zblewo</w:t>
      </w:r>
    </w:p>
    <w:p w:rsidR="00A5402D" w:rsidRDefault="00A5402D" w:rsidP="00A5402D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Sekretarz Gminy Zblewo</w:t>
      </w:r>
    </w:p>
    <w:p w:rsidR="00A5402D" w:rsidRDefault="00A5402D" w:rsidP="00A5402D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Daniel Szpręga</w:t>
      </w:r>
    </w:p>
    <w:p w:rsidR="00590238" w:rsidRDefault="00590238" w:rsidP="00A5402D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D07FE" w:rsidRDefault="001D07FE" w:rsidP="00590238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1" w:name="_GoBack"/>
      <w:bookmarkEnd w:id="1"/>
    </w:p>
    <w:p w:rsidR="00287A62" w:rsidRDefault="00287A62" w:rsidP="00590238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87A62" w:rsidRDefault="00287A62" w:rsidP="00590238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87A62" w:rsidRDefault="00287A62" w:rsidP="00590238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87A62" w:rsidRDefault="00287A62" w:rsidP="00590238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D07FE" w:rsidRDefault="001D07FE" w:rsidP="00590238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D07FE" w:rsidRDefault="001D07FE" w:rsidP="00590238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90238" w:rsidRPr="00A628B4" w:rsidRDefault="00590238" w:rsidP="00590238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b/>
          <w:sz w:val="20"/>
          <w:szCs w:val="20"/>
          <w:lang w:eastAsia="pl-PL"/>
        </w:rPr>
        <w:t>Otrzymują:</w:t>
      </w:r>
    </w:p>
    <w:p w:rsidR="00590238" w:rsidRDefault="00590238" w:rsidP="00590238">
      <w:pPr>
        <w:pStyle w:val="Akapitzlist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Wykonawcy</w:t>
      </w:r>
      <w:proofErr w:type="spellEnd"/>
    </w:p>
    <w:p w:rsidR="00590238" w:rsidRDefault="00590238" w:rsidP="00590238">
      <w:pPr>
        <w:pStyle w:val="Akapitzlist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D977AB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590238" w:rsidRPr="00A628B4" w:rsidRDefault="00590238" w:rsidP="00590238">
      <w:pPr>
        <w:pStyle w:val="Akapitzlist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590238" w:rsidRPr="00A628B4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ECA" w:rsidRDefault="005B7ECA" w:rsidP="0028607D">
      <w:pPr>
        <w:spacing w:after="0" w:line="240" w:lineRule="auto"/>
      </w:pPr>
      <w:r>
        <w:separator/>
      </w:r>
    </w:p>
  </w:endnote>
  <w:endnote w:type="continuationSeparator" w:id="0">
    <w:p w:rsidR="005B7ECA" w:rsidRDefault="005B7ECA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65E80E61" wp14:editId="127C81FF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5B7E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3528811F" wp14:editId="6DEE50EF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ECA" w:rsidRDefault="005B7ECA" w:rsidP="0028607D">
      <w:pPr>
        <w:spacing w:after="0" w:line="240" w:lineRule="auto"/>
      </w:pPr>
      <w:r>
        <w:separator/>
      </w:r>
    </w:p>
  </w:footnote>
  <w:footnote w:type="continuationSeparator" w:id="0">
    <w:p w:rsidR="005B7ECA" w:rsidRDefault="005B7ECA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A189996" wp14:editId="1CC8FEEA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5B7E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D93D68C" wp14:editId="3B9A9A91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752BC4"/>
    <w:multiLevelType w:val="multilevel"/>
    <w:tmpl w:val="9E7EC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35691"/>
    <w:multiLevelType w:val="hybridMultilevel"/>
    <w:tmpl w:val="6A4A1A3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300733B9"/>
    <w:multiLevelType w:val="multilevel"/>
    <w:tmpl w:val="00F88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C31120"/>
    <w:multiLevelType w:val="hybridMultilevel"/>
    <w:tmpl w:val="C6369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8634E"/>
    <w:multiLevelType w:val="multilevel"/>
    <w:tmpl w:val="C744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460"/>
    <w:multiLevelType w:val="hybridMultilevel"/>
    <w:tmpl w:val="03A88CC4"/>
    <w:lvl w:ilvl="0" w:tplc="0624FDFA">
      <w:start w:val="232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FA6866"/>
    <w:multiLevelType w:val="hybridMultilevel"/>
    <w:tmpl w:val="CADCFAA8"/>
    <w:lvl w:ilvl="0" w:tplc="A61E565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740F3"/>
    <w:multiLevelType w:val="multilevel"/>
    <w:tmpl w:val="D7B6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723D7F"/>
    <w:multiLevelType w:val="multilevel"/>
    <w:tmpl w:val="D830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7F62A7"/>
    <w:multiLevelType w:val="multilevel"/>
    <w:tmpl w:val="ED22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9E1823"/>
    <w:multiLevelType w:val="hybridMultilevel"/>
    <w:tmpl w:val="8F9CC764"/>
    <w:lvl w:ilvl="0" w:tplc="3E129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6B1A20"/>
    <w:multiLevelType w:val="multilevel"/>
    <w:tmpl w:val="DD3E1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F3E3912"/>
    <w:multiLevelType w:val="hybridMultilevel"/>
    <w:tmpl w:val="DE5C0C36"/>
    <w:lvl w:ilvl="0" w:tplc="CB2A8D64">
      <w:start w:val="23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11"/>
  </w:num>
  <w:num w:numId="5">
    <w:abstractNumId w:val="15"/>
  </w:num>
  <w:num w:numId="6">
    <w:abstractNumId w:val="19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12"/>
  </w:num>
  <w:num w:numId="12">
    <w:abstractNumId w:val="3"/>
  </w:num>
  <w:num w:numId="13">
    <w:abstractNumId w:val="2"/>
  </w:num>
  <w:num w:numId="14">
    <w:abstractNumId w:val="0"/>
  </w:num>
  <w:num w:numId="15">
    <w:abstractNumId w:val="14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0"/>
  </w:num>
  <w:num w:numId="20">
    <w:abstractNumId w:val="8"/>
  </w:num>
  <w:num w:numId="21">
    <w:abstractNumId w:val="13"/>
  </w:num>
  <w:num w:numId="22">
    <w:abstractNumId w:val="9"/>
  </w:num>
  <w:num w:numId="23">
    <w:abstractNumId w:val="28"/>
  </w:num>
  <w:num w:numId="24">
    <w:abstractNumId w:val="22"/>
  </w:num>
  <w:num w:numId="25">
    <w:abstractNumId w:val="25"/>
  </w:num>
  <w:num w:numId="26">
    <w:abstractNumId w:val="24"/>
  </w:num>
  <w:num w:numId="27">
    <w:abstractNumId w:val="16"/>
  </w:num>
  <w:num w:numId="28">
    <w:abstractNumId w:val="26"/>
  </w:num>
  <w:num w:numId="29">
    <w:abstractNumId w:val="6"/>
  </w:num>
  <w:num w:numId="30">
    <w:abstractNumId w:val="2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010"/>
    <w:rsid w:val="000164D4"/>
    <w:rsid w:val="00016C3B"/>
    <w:rsid w:val="000632B6"/>
    <w:rsid w:val="00067D12"/>
    <w:rsid w:val="000C2ADD"/>
    <w:rsid w:val="000C6E7C"/>
    <w:rsid w:val="000D5DC6"/>
    <w:rsid w:val="001176B2"/>
    <w:rsid w:val="001301A4"/>
    <w:rsid w:val="00141372"/>
    <w:rsid w:val="00152AFA"/>
    <w:rsid w:val="00156431"/>
    <w:rsid w:val="00176558"/>
    <w:rsid w:val="0018766C"/>
    <w:rsid w:val="001B260E"/>
    <w:rsid w:val="001D07FE"/>
    <w:rsid w:val="001D1527"/>
    <w:rsid w:val="001D33B6"/>
    <w:rsid w:val="001D5068"/>
    <w:rsid w:val="001E6D57"/>
    <w:rsid w:val="00210269"/>
    <w:rsid w:val="0021492E"/>
    <w:rsid w:val="002362A5"/>
    <w:rsid w:val="00240361"/>
    <w:rsid w:val="002705D9"/>
    <w:rsid w:val="002745E5"/>
    <w:rsid w:val="0028607D"/>
    <w:rsid w:val="00287A62"/>
    <w:rsid w:val="002B0C95"/>
    <w:rsid w:val="002C016B"/>
    <w:rsid w:val="002D2F24"/>
    <w:rsid w:val="002D481F"/>
    <w:rsid w:val="002D712E"/>
    <w:rsid w:val="00344807"/>
    <w:rsid w:val="003473C3"/>
    <w:rsid w:val="00355538"/>
    <w:rsid w:val="00370E3D"/>
    <w:rsid w:val="003710AD"/>
    <w:rsid w:val="003712F7"/>
    <w:rsid w:val="00372900"/>
    <w:rsid w:val="00387F2C"/>
    <w:rsid w:val="003A097A"/>
    <w:rsid w:val="003A1313"/>
    <w:rsid w:val="003A45FD"/>
    <w:rsid w:val="003B690B"/>
    <w:rsid w:val="003C638E"/>
    <w:rsid w:val="003D71B9"/>
    <w:rsid w:val="003E363C"/>
    <w:rsid w:val="003F48FB"/>
    <w:rsid w:val="0040291D"/>
    <w:rsid w:val="00404F6F"/>
    <w:rsid w:val="004329B5"/>
    <w:rsid w:val="0043320E"/>
    <w:rsid w:val="004A19A5"/>
    <w:rsid w:val="004B0211"/>
    <w:rsid w:val="004B1EB4"/>
    <w:rsid w:val="004C2372"/>
    <w:rsid w:val="004C3EFA"/>
    <w:rsid w:val="004C6C24"/>
    <w:rsid w:val="004D0740"/>
    <w:rsid w:val="00502238"/>
    <w:rsid w:val="00524231"/>
    <w:rsid w:val="0053596E"/>
    <w:rsid w:val="005473A0"/>
    <w:rsid w:val="00555987"/>
    <w:rsid w:val="00563236"/>
    <w:rsid w:val="00563897"/>
    <w:rsid w:val="00564B94"/>
    <w:rsid w:val="00565529"/>
    <w:rsid w:val="00566C21"/>
    <w:rsid w:val="005779F4"/>
    <w:rsid w:val="00582314"/>
    <w:rsid w:val="00583F27"/>
    <w:rsid w:val="00590238"/>
    <w:rsid w:val="00596C3C"/>
    <w:rsid w:val="005A4642"/>
    <w:rsid w:val="005A5D5D"/>
    <w:rsid w:val="005B7ECA"/>
    <w:rsid w:val="005C2E02"/>
    <w:rsid w:val="005C4DF1"/>
    <w:rsid w:val="005D20DE"/>
    <w:rsid w:val="00604295"/>
    <w:rsid w:val="00611F2C"/>
    <w:rsid w:val="0062085F"/>
    <w:rsid w:val="006276EE"/>
    <w:rsid w:val="0064538E"/>
    <w:rsid w:val="006556C0"/>
    <w:rsid w:val="006755BB"/>
    <w:rsid w:val="0067663C"/>
    <w:rsid w:val="0068695D"/>
    <w:rsid w:val="006874ED"/>
    <w:rsid w:val="0069737A"/>
    <w:rsid w:val="006A7D17"/>
    <w:rsid w:val="006B146A"/>
    <w:rsid w:val="006C5CC8"/>
    <w:rsid w:val="006D59A7"/>
    <w:rsid w:val="006E496C"/>
    <w:rsid w:val="006E7EF7"/>
    <w:rsid w:val="007040C5"/>
    <w:rsid w:val="00707005"/>
    <w:rsid w:val="007257D3"/>
    <w:rsid w:val="00760168"/>
    <w:rsid w:val="00781A13"/>
    <w:rsid w:val="00796E60"/>
    <w:rsid w:val="007B4B87"/>
    <w:rsid w:val="007C48CB"/>
    <w:rsid w:val="007D06C3"/>
    <w:rsid w:val="007E694D"/>
    <w:rsid w:val="00813476"/>
    <w:rsid w:val="00814128"/>
    <w:rsid w:val="00830657"/>
    <w:rsid w:val="00837104"/>
    <w:rsid w:val="008426C4"/>
    <w:rsid w:val="008510E7"/>
    <w:rsid w:val="008579B9"/>
    <w:rsid w:val="00871859"/>
    <w:rsid w:val="00875ADF"/>
    <w:rsid w:val="00876180"/>
    <w:rsid w:val="00876652"/>
    <w:rsid w:val="00880DCC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172BD"/>
    <w:rsid w:val="0091755C"/>
    <w:rsid w:val="00921273"/>
    <w:rsid w:val="00930C2B"/>
    <w:rsid w:val="00945E36"/>
    <w:rsid w:val="00955E74"/>
    <w:rsid w:val="00976787"/>
    <w:rsid w:val="00993FD2"/>
    <w:rsid w:val="009954FA"/>
    <w:rsid w:val="00996AF0"/>
    <w:rsid w:val="009C2D1E"/>
    <w:rsid w:val="009D4B73"/>
    <w:rsid w:val="009D5CF2"/>
    <w:rsid w:val="009E39CC"/>
    <w:rsid w:val="009F1A39"/>
    <w:rsid w:val="00A11A1C"/>
    <w:rsid w:val="00A12AC4"/>
    <w:rsid w:val="00A24181"/>
    <w:rsid w:val="00A46C5C"/>
    <w:rsid w:val="00A5402D"/>
    <w:rsid w:val="00A628B4"/>
    <w:rsid w:val="00A73FC6"/>
    <w:rsid w:val="00A846BC"/>
    <w:rsid w:val="00A85AA3"/>
    <w:rsid w:val="00AA1EBF"/>
    <w:rsid w:val="00AB63CD"/>
    <w:rsid w:val="00AF4AE5"/>
    <w:rsid w:val="00B12CDE"/>
    <w:rsid w:val="00B31555"/>
    <w:rsid w:val="00B35961"/>
    <w:rsid w:val="00B41BBA"/>
    <w:rsid w:val="00B44B1A"/>
    <w:rsid w:val="00B46F10"/>
    <w:rsid w:val="00B540A6"/>
    <w:rsid w:val="00B81064"/>
    <w:rsid w:val="00B82966"/>
    <w:rsid w:val="00B87A5A"/>
    <w:rsid w:val="00B92D63"/>
    <w:rsid w:val="00B93606"/>
    <w:rsid w:val="00BB0DC6"/>
    <w:rsid w:val="00BB2391"/>
    <w:rsid w:val="00BC3B3C"/>
    <w:rsid w:val="00BC5C05"/>
    <w:rsid w:val="00BC658A"/>
    <w:rsid w:val="00BE3417"/>
    <w:rsid w:val="00BF56E8"/>
    <w:rsid w:val="00C018A0"/>
    <w:rsid w:val="00C17C15"/>
    <w:rsid w:val="00C2263D"/>
    <w:rsid w:val="00C47E20"/>
    <w:rsid w:val="00C535D1"/>
    <w:rsid w:val="00C61E34"/>
    <w:rsid w:val="00C80546"/>
    <w:rsid w:val="00C97300"/>
    <w:rsid w:val="00CB64CD"/>
    <w:rsid w:val="00CD2D44"/>
    <w:rsid w:val="00CD4057"/>
    <w:rsid w:val="00CD5430"/>
    <w:rsid w:val="00CE00E7"/>
    <w:rsid w:val="00CF3AB3"/>
    <w:rsid w:val="00D12B84"/>
    <w:rsid w:val="00D23EC3"/>
    <w:rsid w:val="00D361D9"/>
    <w:rsid w:val="00D51BD2"/>
    <w:rsid w:val="00D54223"/>
    <w:rsid w:val="00D6275D"/>
    <w:rsid w:val="00D62A8F"/>
    <w:rsid w:val="00D62EE8"/>
    <w:rsid w:val="00D72DA1"/>
    <w:rsid w:val="00D82B71"/>
    <w:rsid w:val="00D942B9"/>
    <w:rsid w:val="00DB48BD"/>
    <w:rsid w:val="00DB4CEF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C2A81"/>
    <w:rsid w:val="00ED7457"/>
    <w:rsid w:val="00EF02E1"/>
    <w:rsid w:val="00EF673B"/>
    <w:rsid w:val="00F44DF3"/>
    <w:rsid w:val="00F54C3D"/>
    <w:rsid w:val="00F700C8"/>
    <w:rsid w:val="00F71F91"/>
    <w:rsid w:val="00F75B06"/>
    <w:rsid w:val="00F9437A"/>
    <w:rsid w:val="00F974AE"/>
    <w:rsid w:val="00FA29E5"/>
    <w:rsid w:val="00FA2C12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870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6</cp:revision>
  <cp:lastPrinted>2022-07-04T10:01:00Z</cp:lastPrinted>
  <dcterms:created xsi:type="dcterms:W3CDTF">2022-07-01T09:58:00Z</dcterms:created>
  <dcterms:modified xsi:type="dcterms:W3CDTF">2022-07-04T13:14:00Z</dcterms:modified>
</cp:coreProperties>
</file>