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93F5" w14:textId="517CCCD5" w:rsidR="00BD1369" w:rsidRDefault="00D2252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BD1369"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3345A2">
        <w:rPr>
          <w:rFonts w:ascii="Times New Roman" w:hAnsi="Times New Roman" w:cs="Times New Roman"/>
          <w:b/>
          <w:bCs/>
        </w:rPr>
        <w:t>11</w:t>
      </w:r>
      <w:r w:rsidR="00BD1369"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12EADF45" w14:textId="29E2AFC0" w:rsidR="00D76008" w:rsidRDefault="00D76008" w:rsidP="00D7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76008">
        <w:rPr>
          <w:rFonts w:ascii="Times New Roman" w:hAnsi="Times New Roman" w:cs="Times New Roman"/>
        </w:rPr>
        <w:t>Znak sprawy:</w:t>
      </w:r>
      <w:r>
        <w:rPr>
          <w:rFonts w:ascii="Times New Roman" w:hAnsi="Times New Roman" w:cs="Times New Roman"/>
          <w:b/>
          <w:bCs/>
        </w:rPr>
        <w:t xml:space="preserve"> EZ</w:t>
      </w:r>
      <w:r w:rsidR="003345A2">
        <w:rPr>
          <w:rFonts w:ascii="Times New Roman" w:hAnsi="Times New Roman" w:cs="Times New Roman"/>
          <w:b/>
          <w:bCs/>
        </w:rPr>
        <w:t>P-252-3/2023</w:t>
      </w:r>
    </w:p>
    <w:p w14:paraId="5784158F" w14:textId="77777777" w:rsidR="00D76008" w:rsidRPr="00B9667C" w:rsidRDefault="00D76008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13BF156" w14:textId="77777777" w:rsidR="009B0380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6008">
        <w:rPr>
          <w:rFonts w:ascii="Times New Roman" w:hAnsi="Times New Roman" w:cs="Times New Roman"/>
          <w:b/>
          <w:bCs/>
          <w:sz w:val="28"/>
          <w:szCs w:val="28"/>
        </w:rPr>
        <w:t>Wykonawców</w:t>
      </w:r>
    </w:p>
    <w:p w14:paraId="73A6104F" w14:textId="77777777" w:rsidR="00D76008" w:rsidRPr="00D76008" w:rsidRDefault="00D76008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wspólnie ubiegających się o udzielenie zamówienia</w:t>
      </w:r>
    </w:p>
    <w:p w14:paraId="44CC9D03" w14:textId="77777777" w:rsidR="0097329A" w:rsidRDefault="00D76008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składane na podstawie</w:t>
      </w:r>
      <w:r w:rsidR="00BD1369" w:rsidRPr="00B9667C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="00BD1369" w:rsidRPr="00B9667C">
        <w:rPr>
          <w:rFonts w:ascii="Times New Roman" w:hAnsi="Times New Roman" w:cs="Times New Roman"/>
          <w:b/>
          <w:bCs/>
        </w:rPr>
        <w:t xml:space="preserve">r. </w:t>
      </w:r>
    </w:p>
    <w:p w14:paraId="78B05A46" w14:textId="77777777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2022, poz. 1710 ze zm.)</w:t>
      </w:r>
    </w:p>
    <w:p w14:paraId="208415A2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ED70756" w14:textId="44BB7C60" w:rsidR="003345A2" w:rsidRPr="003345A2" w:rsidRDefault="00D76008" w:rsidP="003345A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eastAsia="pl-PL"/>
        </w:rPr>
      </w:pPr>
      <w:r>
        <w:rPr>
          <w:rFonts w:ascii="Times New Roman" w:hAnsi="Times New Roman" w:cs="Times New Roman"/>
        </w:rPr>
        <w:t>Na potrzeby</w:t>
      </w:r>
      <w:r w:rsidR="00BD1369" w:rsidRPr="00022DE3">
        <w:rPr>
          <w:rFonts w:ascii="Times New Roman" w:hAnsi="Times New Roman" w:cs="Times New Roman"/>
        </w:rPr>
        <w:t xml:space="preserve"> postępowani</w:t>
      </w:r>
      <w:r>
        <w:rPr>
          <w:rFonts w:ascii="Times New Roman" w:hAnsi="Times New Roman" w:cs="Times New Roman"/>
        </w:rPr>
        <w:t>a o udzielenie zamówienia</w:t>
      </w:r>
      <w:r w:rsidR="0099164F" w:rsidRPr="00022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publicznego </w:t>
      </w:r>
      <w:r w:rsidR="0099164F" w:rsidRPr="00022DE3">
        <w:rPr>
          <w:rFonts w:ascii="Times New Roman" w:hAnsi="Times New Roman" w:cs="Times New Roman"/>
        </w:rPr>
        <w:t>pn.</w:t>
      </w:r>
      <w:r w:rsidR="00BD1369" w:rsidRPr="00022DE3">
        <w:rPr>
          <w:rFonts w:ascii="Times New Roman" w:hAnsi="Times New Roman" w:cs="Times New Roman"/>
        </w:rPr>
        <w:t xml:space="preserve"> </w:t>
      </w:r>
      <w:r w:rsidR="003345A2">
        <w:rPr>
          <w:rFonts w:ascii="Times New Roman" w:hAnsi="Times New Roman" w:cs="Times New Roman"/>
        </w:rPr>
        <w:t>„</w:t>
      </w:r>
      <w:r w:rsidR="003345A2" w:rsidRPr="003345A2">
        <w:rPr>
          <w:rFonts w:ascii="Times New Roman" w:hAnsi="Times New Roman" w:cs="Times New Roman"/>
          <w:b/>
          <w:bCs/>
          <w:iCs/>
          <w:lang w:eastAsia="pl-PL"/>
        </w:rPr>
        <w:t xml:space="preserve">Termomodernizacja budynków zaplecza gospodarczo-technicznego (Pawilony : G, H, I, P, S, T, W, Y) z modernizacją węzłów i sieci </w:t>
      </w:r>
      <w:r w:rsidR="00F11F17">
        <w:rPr>
          <w:rFonts w:ascii="Times New Roman" w:hAnsi="Times New Roman" w:cs="Times New Roman"/>
          <w:b/>
          <w:bCs/>
          <w:iCs/>
          <w:lang w:eastAsia="pl-PL"/>
        </w:rPr>
        <w:t>”</w:t>
      </w:r>
    </w:p>
    <w:p w14:paraId="063EB867" w14:textId="7CBBC8E3" w:rsidR="00D76008" w:rsidRDefault="003345A2" w:rsidP="003345A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  <w:r w:rsidRPr="003345A2">
        <w:rPr>
          <w:rFonts w:ascii="Times New Roman" w:hAnsi="Times New Roman" w:cs="Times New Roman"/>
          <w:b/>
          <w:bCs/>
          <w:iCs/>
          <w:lang w:eastAsia="pl-PL"/>
        </w:rPr>
        <w:t>Nr postępowania  EZP-252-3/2023</w:t>
      </w:r>
    </w:p>
    <w:p w14:paraId="2F350503" w14:textId="77777777" w:rsidR="00D76008" w:rsidRDefault="00D76008" w:rsidP="005E728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00E0368" w14:textId="77777777" w:rsidR="00BD1369" w:rsidRPr="00022DE3" w:rsidRDefault="00D76008" w:rsidP="005E728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kern w:val="2"/>
        </w:rPr>
        <w:t>My</w:t>
      </w:r>
      <w:r w:rsidR="00B9667C" w:rsidRPr="00022DE3">
        <w:rPr>
          <w:rFonts w:ascii="Times New Roman" w:hAnsi="Times New Roman" w:cs="Times New Roman"/>
          <w:color w:val="000000"/>
          <w:kern w:val="2"/>
        </w:rPr>
        <w:t xml:space="preserve"> Wykonawc</w:t>
      </w:r>
      <w:r>
        <w:rPr>
          <w:rFonts w:ascii="Times New Roman" w:hAnsi="Times New Roman" w:cs="Times New Roman"/>
          <w:color w:val="000000"/>
          <w:kern w:val="2"/>
        </w:rPr>
        <w:t>y</w:t>
      </w:r>
      <w:r w:rsidR="00B9667C" w:rsidRPr="00022DE3">
        <w:rPr>
          <w:rFonts w:ascii="Times New Roman" w:hAnsi="Times New Roman" w:cs="Times New Roman"/>
          <w:color w:val="000000"/>
          <w:kern w:val="2"/>
        </w:rPr>
        <w:t xml:space="preserve"> wspólnie ubiegający się o udzielenie zamówienia</w:t>
      </w:r>
      <w:r w:rsidR="00F95F03">
        <w:rPr>
          <w:rFonts w:ascii="Times New Roman" w:hAnsi="Times New Roman" w:cs="Times New Roman"/>
          <w:color w:val="000000"/>
          <w:kern w:val="2"/>
        </w:rPr>
        <w:t xml:space="preserve"> publicznego</w:t>
      </w:r>
      <w:r w:rsidR="00B9667C" w:rsidRPr="00022DE3">
        <w:rPr>
          <w:rFonts w:ascii="Times New Roman" w:hAnsi="Times New Roman" w:cs="Times New Roman"/>
          <w:color w:val="000000"/>
          <w:kern w:val="2"/>
        </w:rPr>
        <w:t>:</w:t>
      </w:r>
    </w:p>
    <w:p w14:paraId="54A572EA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4930" w:type="pct"/>
        <w:tblLook w:val="04A0" w:firstRow="1" w:lastRow="0" w:firstColumn="1" w:lastColumn="0" w:noHBand="0" w:noVBand="1"/>
      </w:tblPr>
      <w:tblGrid>
        <w:gridCol w:w="2196"/>
        <w:gridCol w:w="2064"/>
        <w:gridCol w:w="1918"/>
        <w:gridCol w:w="1497"/>
        <w:gridCol w:w="1818"/>
      </w:tblGrid>
      <w:tr w:rsidR="004622E4" w:rsidRPr="00CE7FAA" w14:paraId="1FA7F527" w14:textId="77777777" w:rsidTr="004622E4">
        <w:tc>
          <w:tcPr>
            <w:tcW w:w="1191" w:type="pct"/>
            <w:vAlign w:val="center"/>
          </w:tcPr>
          <w:p w14:paraId="6A365572" w14:textId="77777777" w:rsidR="004622E4" w:rsidRPr="00CE7FA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121" w:type="pct"/>
            <w:vAlign w:val="center"/>
          </w:tcPr>
          <w:p w14:paraId="4178D978" w14:textId="77777777" w:rsidR="004622E4" w:rsidRPr="00CE7FA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Pełna nazwa </w:t>
            </w: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1044" w:type="pct"/>
            <w:vAlign w:val="center"/>
          </w:tcPr>
          <w:p w14:paraId="543BAF61" w14:textId="77777777" w:rsidR="004622E4" w:rsidRPr="00CE7FA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Siedziba / </w:t>
            </w: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822" w:type="pct"/>
            <w:vAlign w:val="center"/>
          </w:tcPr>
          <w:p w14:paraId="10C3ED77" w14:textId="77777777" w:rsidR="004622E4" w:rsidRPr="00CE7FA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822" w:type="pct"/>
            <w:vAlign w:val="center"/>
          </w:tcPr>
          <w:p w14:paraId="47799DCF" w14:textId="77777777" w:rsidR="004622E4" w:rsidRPr="00CE7FAA" w:rsidRDefault="004622E4" w:rsidP="00A80D2D">
            <w:pPr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Osoba(y) uprawniona(e) do reprezentacji</w:t>
            </w:r>
          </w:p>
        </w:tc>
      </w:tr>
      <w:tr w:rsidR="004622E4" w:rsidRPr="00B9667C" w14:paraId="58222C40" w14:textId="77777777" w:rsidTr="004622E4">
        <w:tc>
          <w:tcPr>
            <w:tcW w:w="1191" w:type="pct"/>
            <w:vAlign w:val="center"/>
          </w:tcPr>
          <w:p w14:paraId="0974A2AD" w14:textId="77777777" w:rsidR="004622E4" w:rsidRPr="00B9667C" w:rsidRDefault="004622E4" w:rsidP="004622E4">
            <w:pPr>
              <w:ind w:right="-107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121" w:type="pct"/>
            <w:vAlign w:val="center"/>
          </w:tcPr>
          <w:p w14:paraId="5A918197" w14:textId="77777777" w:rsidR="004622E4" w:rsidRPr="00B9667C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44" w:type="pct"/>
            <w:vAlign w:val="center"/>
          </w:tcPr>
          <w:p w14:paraId="1B256748" w14:textId="77777777" w:rsidR="004622E4" w:rsidRPr="00B9667C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822" w:type="pct"/>
            <w:vAlign w:val="center"/>
          </w:tcPr>
          <w:p w14:paraId="04F7FE71" w14:textId="77777777" w:rsidR="004622E4" w:rsidRPr="00B9667C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822" w:type="pct"/>
            <w:vAlign w:val="center"/>
          </w:tcPr>
          <w:p w14:paraId="38E8DAE4" w14:textId="77777777" w:rsidR="004622E4" w:rsidRPr="00B9667C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4622E4" w:rsidRPr="00B9667C" w14:paraId="6A27F98C" w14:textId="77777777" w:rsidTr="004622E4">
        <w:tc>
          <w:tcPr>
            <w:tcW w:w="1191" w:type="pct"/>
            <w:vAlign w:val="center"/>
          </w:tcPr>
          <w:p w14:paraId="320881C5" w14:textId="77777777" w:rsidR="004622E4" w:rsidRPr="00B9667C" w:rsidRDefault="004622E4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121" w:type="pct"/>
            <w:vAlign w:val="center"/>
          </w:tcPr>
          <w:p w14:paraId="0B673956" w14:textId="77777777" w:rsidR="004622E4" w:rsidRPr="00B9667C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44" w:type="pct"/>
            <w:vAlign w:val="center"/>
          </w:tcPr>
          <w:p w14:paraId="120F58C2" w14:textId="77777777" w:rsidR="004622E4" w:rsidRPr="00B9667C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822" w:type="pct"/>
            <w:vAlign w:val="center"/>
          </w:tcPr>
          <w:p w14:paraId="71CCCD03" w14:textId="77777777" w:rsidR="004622E4" w:rsidRPr="00B9667C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822" w:type="pct"/>
            <w:vAlign w:val="center"/>
          </w:tcPr>
          <w:p w14:paraId="58E1D151" w14:textId="77777777" w:rsidR="004622E4" w:rsidRPr="00B9667C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4622E4" w:rsidRPr="00B9667C" w14:paraId="71F02857" w14:textId="77777777" w:rsidTr="004622E4">
        <w:tc>
          <w:tcPr>
            <w:tcW w:w="1191" w:type="pct"/>
            <w:vAlign w:val="center"/>
          </w:tcPr>
          <w:p w14:paraId="1A9D69FF" w14:textId="77777777" w:rsidR="004622E4" w:rsidRPr="00B9667C" w:rsidRDefault="004622E4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121" w:type="pct"/>
            <w:vAlign w:val="center"/>
          </w:tcPr>
          <w:p w14:paraId="23F811F6" w14:textId="77777777" w:rsidR="004622E4" w:rsidRPr="00B9667C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44" w:type="pct"/>
            <w:vAlign w:val="center"/>
          </w:tcPr>
          <w:p w14:paraId="7ED5D84A" w14:textId="77777777" w:rsidR="004622E4" w:rsidRPr="00B9667C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822" w:type="pct"/>
            <w:vAlign w:val="center"/>
          </w:tcPr>
          <w:p w14:paraId="6CD78B7C" w14:textId="77777777" w:rsidR="004622E4" w:rsidRPr="00B9667C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822" w:type="pct"/>
            <w:vAlign w:val="center"/>
          </w:tcPr>
          <w:p w14:paraId="240F16F3" w14:textId="77777777" w:rsidR="004622E4" w:rsidRPr="00B9667C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548770F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0C5230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BB9F02D" w14:textId="6729C7FE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>Oświadczam(amy), że warunek</w:t>
      </w:r>
      <w:r w:rsidR="0000435E">
        <w:rPr>
          <w:rFonts w:ascii="Times New Roman" w:eastAsia="Arial Unicode MS" w:hAnsi="Times New Roman" w:cs="Times New Roman"/>
          <w:noProof/>
          <w:color w:val="000000"/>
        </w:rPr>
        <w:t xml:space="preserve"> udziału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="0000435E">
        <w:rPr>
          <w:rFonts w:ascii="Times New Roman" w:eastAsia="Arial Unicode MS" w:hAnsi="Times New Roman" w:cs="Times New Roman"/>
          <w:noProof/>
          <w:color w:val="000000"/>
        </w:rPr>
        <w:t xml:space="preserve">w postępowaniu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dotyczący </w:t>
      </w:r>
      <w:r w:rsidR="0000435E">
        <w:rPr>
          <w:rFonts w:ascii="Times New Roman" w:eastAsia="Arial Unicode MS" w:hAnsi="Times New Roman" w:cs="Times New Roman"/>
          <w:noProof/>
          <w:color w:val="000000"/>
        </w:rPr>
        <w:t>sytuacji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="0000435E">
        <w:rPr>
          <w:rFonts w:ascii="Times New Roman" w:eastAsia="Arial Unicode MS" w:hAnsi="Times New Roman" w:cs="Times New Roman"/>
          <w:noProof/>
          <w:color w:val="000000"/>
        </w:rPr>
        <w:t xml:space="preserve">ekonomicznej lub finansowej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określony</w:t>
      </w:r>
      <w:r w:rsidR="002F5B76">
        <w:rPr>
          <w:rFonts w:ascii="Times New Roman" w:eastAsia="Arial Unicode MS" w:hAnsi="Times New Roman" w:cs="Times New Roman"/>
          <w:noProof/>
          <w:color w:val="000000"/>
        </w:rPr>
        <w:t xml:space="preserve"> Rozdziale VIII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 w pkt. </w:t>
      </w:r>
      <w:r w:rsidR="00F11F17">
        <w:rPr>
          <w:rFonts w:ascii="Times New Roman" w:eastAsia="Arial Unicode MS" w:hAnsi="Times New Roman" w:cs="Times New Roman"/>
          <w:noProof/>
          <w:color w:val="000000"/>
        </w:rPr>
        <w:t>1</w:t>
      </w:r>
      <w:r w:rsidR="0000435E">
        <w:rPr>
          <w:rFonts w:ascii="Times New Roman" w:eastAsia="Arial Unicode MS" w:hAnsi="Times New Roman" w:cs="Times New Roman"/>
          <w:noProof/>
          <w:color w:val="000000"/>
        </w:rPr>
        <w:t xml:space="preserve"> ppkt 1</w:t>
      </w:r>
      <w:r w:rsidR="00F11F17">
        <w:rPr>
          <w:rFonts w:ascii="Times New Roman" w:eastAsia="Arial Unicode MS" w:hAnsi="Times New Roman" w:cs="Times New Roman"/>
          <w:noProof/>
          <w:color w:val="000000"/>
        </w:rPr>
        <w:t>.3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673FC809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350ED" w:rsidRPr="00B9667C" w14:paraId="67C90421" w14:textId="77777777" w:rsidTr="00B919E8">
        <w:tc>
          <w:tcPr>
            <w:tcW w:w="2386" w:type="pct"/>
            <w:vAlign w:val="center"/>
          </w:tcPr>
          <w:p w14:paraId="14E9EB5F" w14:textId="77777777" w:rsidR="007350ED" w:rsidRPr="00B9667C" w:rsidRDefault="007350ED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6CF756C7" w14:textId="77777777" w:rsidR="007350ED" w:rsidRPr="00B9667C" w:rsidRDefault="007350ED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AE3353">
              <w:rPr>
                <w:rFonts w:ascii="Times New Roman" w:hAnsi="Times New Roman" w:cs="Times New Roman"/>
                <w:b/>
                <w:bCs/>
              </w:rPr>
              <w:t>Roboty budowlane, dostawy, usługi,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które będą realizowane przez </w:t>
            </w:r>
            <w:r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W</w:t>
            </w: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ykonawcę *</w:t>
            </w:r>
          </w:p>
        </w:tc>
      </w:tr>
      <w:tr w:rsidR="00B9667C" w:rsidRPr="00B9667C" w14:paraId="3B07E868" w14:textId="77777777" w:rsidTr="00B919E8">
        <w:tc>
          <w:tcPr>
            <w:tcW w:w="2386" w:type="pct"/>
          </w:tcPr>
          <w:p w14:paraId="25B05F4D" w14:textId="77777777" w:rsidR="00B9667C" w:rsidRPr="00B9667C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7A44C35E" w14:textId="77777777" w:rsidR="00B9667C" w:rsidRPr="00B9667C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1C8AEADE" w14:textId="77777777" w:rsidTr="00B919E8">
        <w:tc>
          <w:tcPr>
            <w:tcW w:w="2386" w:type="pct"/>
          </w:tcPr>
          <w:p w14:paraId="396BAFFA" w14:textId="77777777" w:rsidR="00B9667C" w:rsidRPr="00B9667C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734AED9F" w14:textId="77777777" w:rsidR="00B9667C" w:rsidRPr="00B9667C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1861151A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F7340BD" w14:textId="746EC4A0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00435E">
        <w:rPr>
          <w:rFonts w:ascii="Times New Roman" w:eastAsia="Arial Unicode MS" w:hAnsi="Times New Roman" w:cs="Times New Roman"/>
          <w:noProof/>
          <w:color w:val="000000"/>
        </w:rPr>
        <w:t>udziału</w:t>
      </w:r>
      <w:r w:rsidR="0000435E" w:rsidRPr="00B9667C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="0000435E">
        <w:rPr>
          <w:rFonts w:ascii="Times New Roman" w:eastAsia="Arial Unicode MS" w:hAnsi="Times New Roman" w:cs="Times New Roman"/>
          <w:noProof/>
          <w:color w:val="000000"/>
        </w:rPr>
        <w:t xml:space="preserve">w postępowaniu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dotyczący </w:t>
      </w:r>
      <w:r w:rsidR="0000435E">
        <w:rPr>
          <w:rFonts w:ascii="Times New Roman" w:eastAsia="Arial Unicode MS" w:hAnsi="Times New Roman" w:cs="Times New Roman"/>
          <w:noProof/>
          <w:color w:val="000000"/>
        </w:rPr>
        <w:t>zdolności technicznych lub zawodowych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 określony </w:t>
      </w:r>
      <w:r w:rsidR="002F5B76" w:rsidRPr="002F5B76">
        <w:rPr>
          <w:rFonts w:ascii="Times New Roman" w:eastAsia="Arial Unicode MS" w:hAnsi="Times New Roman" w:cs="Times New Roman"/>
          <w:noProof/>
          <w:color w:val="000000"/>
        </w:rPr>
        <w:t xml:space="preserve">Rozdziale VIII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w pkt. </w:t>
      </w:r>
      <w:r w:rsidR="0000435E">
        <w:rPr>
          <w:rFonts w:ascii="Times New Roman" w:eastAsia="Arial Unicode MS" w:hAnsi="Times New Roman" w:cs="Times New Roman"/>
          <w:noProof/>
          <w:color w:val="000000"/>
        </w:rPr>
        <w:t xml:space="preserve">1 ppkt </w:t>
      </w:r>
      <w:r w:rsidR="00F11F17">
        <w:rPr>
          <w:rFonts w:ascii="Times New Roman" w:eastAsia="Arial Unicode MS" w:hAnsi="Times New Roman" w:cs="Times New Roman"/>
          <w:noProof/>
          <w:color w:val="000000"/>
        </w:rPr>
        <w:t>1.4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638778A3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350ED" w:rsidRPr="00B9667C" w14:paraId="18611AF3" w14:textId="77777777" w:rsidTr="00B919E8">
        <w:tc>
          <w:tcPr>
            <w:tcW w:w="2386" w:type="pct"/>
            <w:vAlign w:val="center"/>
          </w:tcPr>
          <w:p w14:paraId="5F2BE738" w14:textId="77777777" w:rsidR="007350ED" w:rsidRPr="00B9667C" w:rsidRDefault="007350ED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32523FAA" w14:textId="77777777" w:rsidR="007350ED" w:rsidRPr="00B9667C" w:rsidRDefault="007350ED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AE3353">
              <w:rPr>
                <w:rFonts w:ascii="Times New Roman" w:hAnsi="Times New Roman" w:cs="Times New Roman"/>
                <w:b/>
                <w:bCs/>
              </w:rPr>
              <w:t>Roboty budowlane, dostawy, usługi,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które będą realizowane przez </w:t>
            </w:r>
            <w:r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W</w:t>
            </w: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ykonawcę *</w:t>
            </w:r>
          </w:p>
        </w:tc>
      </w:tr>
      <w:tr w:rsidR="00B9667C" w:rsidRPr="00B9667C" w14:paraId="2DD639C5" w14:textId="77777777" w:rsidTr="00B919E8">
        <w:tc>
          <w:tcPr>
            <w:tcW w:w="2386" w:type="pct"/>
          </w:tcPr>
          <w:p w14:paraId="6053ACF9" w14:textId="77777777" w:rsidR="00B9667C" w:rsidRPr="00B9667C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051FBE5A" w14:textId="77777777" w:rsidR="00B9667C" w:rsidRPr="00B9667C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6A41B431" w14:textId="77777777" w:rsidTr="00B919E8">
        <w:tc>
          <w:tcPr>
            <w:tcW w:w="2386" w:type="pct"/>
          </w:tcPr>
          <w:p w14:paraId="0E730174" w14:textId="77777777" w:rsidR="00B9667C" w:rsidRPr="00B9667C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6D0B6C2C" w14:textId="77777777" w:rsidR="00B9667C" w:rsidRPr="00B9667C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75AA9E54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062F3C52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D29BA47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 xml:space="preserve">Oświadczam(amy), że wszystkie informacje podane w powyższych oświadczeniach są aktualne </w:t>
      </w:r>
      <w:r w:rsidR="00425389">
        <w:rPr>
          <w:rFonts w:ascii="Times New Roman" w:eastAsia="Arial Unicode MS" w:hAnsi="Times New Roman" w:cs="Times New Roman"/>
          <w:noProof/>
          <w:color w:val="000000"/>
        </w:rPr>
        <w:br/>
      </w:r>
      <w:r w:rsidRPr="0097329A">
        <w:rPr>
          <w:rFonts w:ascii="Times New Roman" w:eastAsia="Arial Unicode MS" w:hAnsi="Times New Roman" w:cs="Times New Roman"/>
          <w:noProof/>
          <w:color w:val="000000"/>
        </w:rPr>
        <w:t>i zgodne z prawdą oraz zostały przedstawione z pełną świadomością konsekwencji wprowadzenia zamawiającego w błąd przy przedstawianiu informacji.</w:t>
      </w:r>
    </w:p>
    <w:p w14:paraId="24DC213E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F40D22" w14:textId="77777777" w:rsidR="005607B9" w:rsidRDefault="005607B9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A8A160" w14:textId="77777777" w:rsidR="005607B9" w:rsidRDefault="005607B9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43B969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2CF3AB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3150EC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2AB4" w14:textId="77777777" w:rsidR="005F24B1" w:rsidRDefault="005F24B1" w:rsidP="00BD1369">
      <w:pPr>
        <w:spacing w:after="0" w:line="240" w:lineRule="auto"/>
      </w:pPr>
      <w:r>
        <w:separator/>
      </w:r>
    </w:p>
  </w:endnote>
  <w:endnote w:type="continuationSeparator" w:id="0">
    <w:p w14:paraId="562CCEA6" w14:textId="77777777" w:rsidR="005F24B1" w:rsidRDefault="005F24B1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9EF8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3B0FB" w14:textId="77777777" w:rsidR="005F24B1" w:rsidRDefault="005F24B1" w:rsidP="00BD1369">
      <w:pPr>
        <w:spacing w:after="0" w:line="240" w:lineRule="auto"/>
      </w:pPr>
      <w:r>
        <w:separator/>
      </w:r>
    </w:p>
  </w:footnote>
  <w:footnote w:type="continuationSeparator" w:id="0">
    <w:p w14:paraId="368ED101" w14:textId="77777777" w:rsidR="005F24B1" w:rsidRDefault="005F24B1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494527">
    <w:abstractNumId w:val="2"/>
  </w:num>
  <w:num w:numId="2" w16cid:durableId="1764033312">
    <w:abstractNumId w:val="1"/>
  </w:num>
  <w:num w:numId="3" w16cid:durableId="101728867">
    <w:abstractNumId w:val="0"/>
  </w:num>
  <w:num w:numId="4" w16cid:durableId="660734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69"/>
    <w:rsid w:val="0000435E"/>
    <w:rsid w:val="00022DE3"/>
    <w:rsid w:val="000A6C2D"/>
    <w:rsid w:val="000B36D6"/>
    <w:rsid w:val="00100DD8"/>
    <w:rsid w:val="00130194"/>
    <w:rsid w:val="001A5A80"/>
    <w:rsid w:val="001D0098"/>
    <w:rsid w:val="0024282B"/>
    <w:rsid w:val="0025215F"/>
    <w:rsid w:val="002D488A"/>
    <w:rsid w:val="002F5B76"/>
    <w:rsid w:val="003150EC"/>
    <w:rsid w:val="003345A2"/>
    <w:rsid w:val="003F6EBD"/>
    <w:rsid w:val="004013E7"/>
    <w:rsid w:val="00411138"/>
    <w:rsid w:val="0042161C"/>
    <w:rsid w:val="00425389"/>
    <w:rsid w:val="00461731"/>
    <w:rsid w:val="004622E4"/>
    <w:rsid w:val="004D7A71"/>
    <w:rsid w:val="004E6746"/>
    <w:rsid w:val="005607B9"/>
    <w:rsid w:val="005E728E"/>
    <w:rsid w:val="005F24B1"/>
    <w:rsid w:val="00616E52"/>
    <w:rsid w:val="00694167"/>
    <w:rsid w:val="006A3963"/>
    <w:rsid w:val="007350ED"/>
    <w:rsid w:val="00777714"/>
    <w:rsid w:val="007F59FD"/>
    <w:rsid w:val="0091676C"/>
    <w:rsid w:val="0097329A"/>
    <w:rsid w:val="0099164F"/>
    <w:rsid w:val="009B0380"/>
    <w:rsid w:val="009B2B0D"/>
    <w:rsid w:val="009E2C6F"/>
    <w:rsid w:val="00A37A40"/>
    <w:rsid w:val="00A80C21"/>
    <w:rsid w:val="00A97ED4"/>
    <w:rsid w:val="00B42E0E"/>
    <w:rsid w:val="00B771A6"/>
    <w:rsid w:val="00B919E8"/>
    <w:rsid w:val="00B9667C"/>
    <w:rsid w:val="00BD1369"/>
    <w:rsid w:val="00C11CE9"/>
    <w:rsid w:val="00C50A32"/>
    <w:rsid w:val="00CC2083"/>
    <w:rsid w:val="00CE7FAA"/>
    <w:rsid w:val="00D2150B"/>
    <w:rsid w:val="00D22529"/>
    <w:rsid w:val="00D40FCE"/>
    <w:rsid w:val="00D4529C"/>
    <w:rsid w:val="00D65DCD"/>
    <w:rsid w:val="00D76008"/>
    <w:rsid w:val="00D762CD"/>
    <w:rsid w:val="00E76F54"/>
    <w:rsid w:val="00E81D96"/>
    <w:rsid w:val="00E86EB3"/>
    <w:rsid w:val="00ED0536"/>
    <w:rsid w:val="00F11F17"/>
    <w:rsid w:val="00F81001"/>
    <w:rsid w:val="00F9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BC7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Kalita Agnieszka</cp:lastModifiedBy>
  <cp:revision>6</cp:revision>
  <dcterms:created xsi:type="dcterms:W3CDTF">2023-03-01T11:09:00Z</dcterms:created>
  <dcterms:modified xsi:type="dcterms:W3CDTF">2023-03-02T07:54:00Z</dcterms:modified>
</cp:coreProperties>
</file>