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88A" w:rsidRDefault="009C688A" w:rsidP="009C688A">
      <w:pPr>
        <w:spacing w:before="120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ZI.270.3.2020 </w:t>
      </w:r>
    </w:p>
    <w:p w:rsidR="00883B14" w:rsidRPr="00EB5DE3" w:rsidRDefault="00883B14" w:rsidP="009C688A">
      <w:pPr>
        <w:spacing w:before="120"/>
        <w:ind w:left="6372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12CAC">
        <w:rPr>
          <w:rFonts w:ascii="Cambria" w:hAnsi="Cambria" w:cs="Arial"/>
          <w:b/>
          <w:bCs/>
          <w:sz w:val="22"/>
          <w:szCs w:val="22"/>
        </w:rPr>
        <w:t>7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do SIWZ 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Przystępując do postępowania w sprawie zamówienia publicznego prowadzonego w trybie przetargu nieograniczonego na „</w:t>
      </w:r>
      <w:r w:rsidR="00CB06A9" w:rsidRPr="00CB06A9">
        <w:rPr>
          <w:rFonts w:ascii="Cambria" w:hAnsi="Cambria" w:cs="Arial"/>
          <w:b/>
          <w:bCs/>
          <w:sz w:val="22"/>
          <w:szCs w:val="22"/>
        </w:rPr>
        <w:t>Opracowanie kompletnego projektu Planu Urządzenia Lasu dla Nadleśnictwa Leżajsk, aktualizacja i uzupełnienia stanu wiedzy w obowiązujących Planach oraz wykonanie opracowania siedliskowego dla Nadleśnictwa Mielec.</w:t>
      </w:r>
      <w:r w:rsidR="00812CAC" w:rsidRPr="00CB06A9">
        <w:rPr>
          <w:rFonts w:ascii="Cambria" w:hAnsi="Cambria" w:cs="Arial"/>
          <w:b/>
          <w:bCs/>
          <w:sz w:val="22"/>
          <w:szCs w:val="22"/>
        </w:rPr>
        <w:t>”</w:t>
      </w:r>
    </w:p>
    <w:p w:rsidR="00D04020" w:rsidRDefault="00812CAC" w:rsidP="00812CAC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Ja niżej podpisany </w:t>
      </w:r>
      <w:r w:rsidR="00D0402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D04020" w:rsidRDefault="00D04020" w:rsidP="00812CAC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  <w:r w:rsidR="00812CAC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2CAC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</w:t>
      </w:r>
    </w:p>
    <w:p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04020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6"/>
        <w:gridCol w:w="1595"/>
        <w:gridCol w:w="2234"/>
        <w:gridCol w:w="1702"/>
        <w:gridCol w:w="1592"/>
      </w:tblGrid>
      <w:tr w:rsidR="00812CAC" w:rsidTr="00C90CCB">
        <w:trPr>
          <w:jc w:val="center"/>
        </w:trPr>
        <w:tc>
          <w:tcPr>
            <w:tcW w:w="596" w:type="dxa"/>
          </w:tcPr>
          <w:p w:rsidR="00812CAC" w:rsidRDefault="00812CAC" w:rsidP="00C90CCB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LP</w:t>
            </w:r>
          </w:p>
        </w:tc>
        <w:tc>
          <w:tcPr>
            <w:tcW w:w="1595" w:type="dxa"/>
          </w:tcPr>
          <w:p w:rsidR="00812CAC" w:rsidRDefault="00812CAC" w:rsidP="00C90CCB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Imię i nazwisko</w:t>
            </w:r>
          </w:p>
        </w:tc>
        <w:tc>
          <w:tcPr>
            <w:tcW w:w="2234" w:type="dxa"/>
          </w:tcPr>
          <w:p w:rsidR="00812CAC" w:rsidRDefault="00812CAC" w:rsidP="00C90CCB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Liczba lat doświadczenia</w:t>
            </w:r>
          </w:p>
        </w:tc>
        <w:tc>
          <w:tcPr>
            <w:tcW w:w="1702" w:type="dxa"/>
          </w:tcPr>
          <w:p w:rsidR="00812CAC" w:rsidRDefault="00812CAC" w:rsidP="00C90CCB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Wykształcenie</w:t>
            </w:r>
          </w:p>
        </w:tc>
        <w:tc>
          <w:tcPr>
            <w:tcW w:w="1089" w:type="dxa"/>
          </w:tcPr>
          <w:p w:rsidR="00304E46" w:rsidRDefault="00812CAC" w:rsidP="00304E46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Podstawa dysponowania</w:t>
            </w:r>
          </w:p>
        </w:tc>
      </w:tr>
      <w:tr w:rsidR="00812CAC" w:rsidTr="00C90CCB">
        <w:trPr>
          <w:jc w:val="center"/>
        </w:trPr>
        <w:tc>
          <w:tcPr>
            <w:tcW w:w="596" w:type="dxa"/>
          </w:tcPr>
          <w:p w:rsidR="00812CAC" w:rsidRDefault="00812CAC" w:rsidP="00C90CCB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95" w:type="dxa"/>
          </w:tcPr>
          <w:p w:rsidR="00812CAC" w:rsidRDefault="00812CAC" w:rsidP="00C90CCB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34" w:type="dxa"/>
          </w:tcPr>
          <w:p w:rsidR="00812CAC" w:rsidRDefault="00812CAC" w:rsidP="00C90CCB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2" w:type="dxa"/>
          </w:tcPr>
          <w:p w:rsidR="00812CAC" w:rsidRDefault="00812CAC" w:rsidP="00C90CCB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89" w:type="dxa"/>
          </w:tcPr>
          <w:p w:rsidR="00812CAC" w:rsidRDefault="00812CAC" w:rsidP="00C90CCB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12CAC" w:rsidTr="00C90CCB">
        <w:trPr>
          <w:jc w:val="center"/>
        </w:trPr>
        <w:tc>
          <w:tcPr>
            <w:tcW w:w="596" w:type="dxa"/>
          </w:tcPr>
          <w:p w:rsidR="00812CAC" w:rsidRDefault="00812CAC" w:rsidP="00C90CCB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95" w:type="dxa"/>
          </w:tcPr>
          <w:p w:rsidR="00812CAC" w:rsidRDefault="00812CAC" w:rsidP="00C90CCB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34" w:type="dxa"/>
          </w:tcPr>
          <w:p w:rsidR="00812CAC" w:rsidRDefault="00812CAC" w:rsidP="00C90CCB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2" w:type="dxa"/>
          </w:tcPr>
          <w:p w:rsidR="00812CAC" w:rsidRDefault="00812CAC" w:rsidP="00C90CCB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89" w:type="dxa"/>
          </w:tcPr>
          <w:p w:rsidR="00812CAC" w:rsidRDefault="00812CAC" w:rsidP="00C90CCB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12CAC" w:rsidTr="00C90CCB">
        <w:trPr>
          <w:jc w:val="center"/>
        </w:trPr>
        <w:tc>
          <w:tcPr>
            <w:tcW w:w="596" w:type="dxa"/>
          </w:tcPr>
          <w:p w:rsidR="00812CAC" w:rsidRDefault="00812CAC" w:rsidP="00C90CCB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95" w:type="dxa"/>
          </w:tcPr>
          <w:p w:rsidR="00812CAC" w:rsidRDefault="00812CAC" w:rsidP="00C90CCB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34" w:type="dxa"/>
          </w:tcPr>
          <w:p w:rsidR="00812CAC" w:rsidRDefault="00812CAC" w:rsidP="00C90CCB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2" w:type="dxa"/>
          </w:tcPr>
          <w:p w:rsidR="00812CAC" w:rsidRDefault="00812CAC" w:rsidP="00C90CCB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89" w:type="dxa"/>
          </w:tcPr>
          <w:p w:rsidR="00812CAC" w:rsidRDefault="00812CAC" w:rsidP="00C90CCB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12CAC" w:rsidTr="00C90CCB">
        <w:trPr>
          <w:jc w:val="center"/>
        </w:trPr>
        <w:tc>
          <w:tcPr>
            <w:tcW w:w="596" w:type="dxa"/>
          </w:tcPr>
          <w:p w:rsidR="00812CAC" w:rsidRDefault="00812CAC" w:rsidP="00C90CCB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95" w:type="dxa"/>
          </w:tcPr>
          <w:p w:rsidR="00812CAC" w:rsidRDefault="00812CAC" w:rsidP="00C90CCB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34" w:type="dxa"/>
          </w:tcPr>
          <w:p w:rsidR="00812CAC" w:rsidRDefault="00812CAC" w:rsidP="00C90CCB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2" w:type="dxa"/>
          </w:tcPr>
          <w:p w:rsidR="00812CAC" w:rsidRDefault="00812CAC" w:rsidP="00C90CCB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89" w:type="dxa"/>
          </w:tcPr>
          <w:p w:rsidR="00812CAC" w:rsidRDefault="00812CAC" w:rsidP="00C90CCB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12CAC" w:rsidTr="00C90CCB">
        <w:trPr>
          <w:jc w:val="center"/>
        </w:trPr>
        <w:tc>
          <w:tcPr>
            <w:tcW w:w="596" w:type="dxa"/>
          </w:tcPr>
          <w:p w:rsidR="00812CAC" w:rsidRDefault="00812CAC" w:rsidP="00C90CCB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95" w:type="dxa"/>
          </w:tcPr>
          <w:p w:rsidR="00812CAC" w:rsidRDefault="00812CAC" w:rsidP="00C90CCB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34" w:type="dxa"/>
          </w:tcPr>
          <w:p w:rsidR="00812CAC" w:rsidRDefault="00812CAC" w:rsidP="00C90CCB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2" w:type="dxa"/>
          </w:tcPr>
          <w:p w:rsidR="00812CAC" w:rsidRDefault="00812CAC" w:rsidP="00C90CCB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89" w:type="dxa"/>
          </w:tcPr>
          <w:p w:rsidR="00812CAC" w:rsidRDefault="00812CAC" w:rsidP="00C90CCB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12CAC" w:rsidTr="00C90CCB">
        <w:trPr>
          <w:jc w:val="center"/>
        </w:trPr>
        <w:tc>
          <w:tcPr>
            <w:tcW w:w="596" w:type="dxa"/>
          </w:tcPr>
          <w:p w:rsidR="00812CAC" w:rsidRDefault="00812CAC" w:rsidP="00C90CCB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95" w:type="dxa"/>
          </w:tcPr>
          <w:p w:rsidR="00812CAC" w:rsidRDefault="00812CAC" w:rsidP="00C90CCB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34" w:type="dxa"/>
          </w:tcPr>
          <w:p w:rsidR="00812CAC" w:rsidRDefault="00812CAC" w:rsidP="00C90CCB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2" w:type="dxa"/>
          </w:tcPr>
          <w:p w:rsidR="00812CAC" w:rsidRDefault="00812CAC" w:rsidP="00C90CCB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89" w:type="dxa"/>
          </w:tcPr>
          <w:p w:rsidR="00812CAC" w:rsidRDefault="00812CAC" w:rsidP="00C90CCB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12CAC" w:rsidTr="00C90CCB">
        <w:trPr>
          <w:jc w:val="center"/>
        </w:trPr>
        <w:tc>
          <w:tcPr>
            <w:tcW w:w="596" w:type="dxa"/>
          </w:tcPr>
          <w:p w:rsidR="00812CAC" w:rsidRDefault="00812CAC" w:rsidP="00C90CCB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95" w:type="dxa"/>
          </w:tcPr>
          <w:p w:rsidR="00812CAC" w:rsidRDefault="00812CAC" w:rsidP="00C90CCB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34" w:type="dxa"/>
          </w:tcPr>
          <w:p w:rsidR="00812CAC" w:rsidRDefault="00812CAC" w:rsidP="00C90CCB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2" w:type="dxa"/>
          </w:tcPr>
          <w:p w:rsidR="00812CAC" w:rsidRDefault="00812CAC" w:rsidP="00C90CCB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89" w:type="dxa"/>
          </w:tcPr>
          <w:p w:rsidR="00812CAC" w:rsidRDefault="00812CAC" w:rsidP="00C90CCB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12CAC" w:rsidTr="00C90CCB">
        <w:trPr>
          <w:jc w:val="center"/>
        </w:trPr>
        <w:tc>
          <w:tcPr>
            <w:tcW w:w="596" w:type="dxa"/>
          </w:tcPr>
          <w:p w:rsidR="00812CAC" w:rsidRDefault="00812CAC" w:rsidP="00C90CCB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95" w:type="dxa"/>
          </w:tcPr>
          <w:p w:rsidR="00812CAC" w:rsidRDefault="00812CAC" w:rsidP="00C90CCB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34" w:type="dxa"/>
          </w:tcPr>
          <w:p w:rsidR="00812CAC" w:rsidRDefault="00812CAC" w:rsidP="00C90CCB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2" w:type="dxa"/>
          </w:tcPr>
          <w:p w:rsidR="00812CAC" w:rsidRDefault="00812CAC" w:rsidP="00C90CCB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89" w:type="dxa"/>
          </w:tcPr>
          <w:p w:rsidR="00812CAC" w:rsidRDefault="00812CAC" w:rsidP="00C90CCB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12CAC" w:rsidTr="00C90CCB">
        <w:trPr>
          <w:jc w:val="center"/>
        </w:trPr>
        <w:tc>
          <w:tcPr>
            <w:tcW w:w="596" w:type="dxa"/>
          </w:tcPr>
          <w:p w:rsidR="00812CAC" w:rsidRDefault="00812CAC" w:rsidP="00C90CCB">
            <w:p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95" w:type="dxa"/>
          </w:tcPr>
          <w:p w:rsidR="00812CAC" w:rsidRDefault="00812CAC" w:rsidP="00C90CCB">
            <w:p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34" w:type="dxa"/>
          </w:tcPr>
          <w:p w:rsidR="00812CAC" w:rsidRDefault="00812CAC" w:rsidP="00C90CCB">
            <w:p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2" w:type="dxa"/>
          </w:tcPr>
          <w:p w:rsidR="00812CAC" w:rsidRDefault="00812CAC" w:rsidP="00C90CCB">
            <w:p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89" w:type="dxa"/>
          </w:tcPr>
          <w:p w:rsidR="00812CAC" w:rsidRDefault="00812CAC" w:rsidP="00C90CCB">
            <w:p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12CAC" w:rsidTr="00C90CCB">
        <w:trPr>
          <w:jc w:val="center"/>
        </w:trPr>
        <w:tc>
          <w:tcPr>
            <w:tcW w:w="596" w:type="dxa"/>
          </w:tcPr>
          <w:p w:rsidR="00812CAC" w:rsidRDefault="00812CAC" w:rsidP="00C90CCB">
            <w:p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95" w:type="dxa"/>
          </w:tcPr>
          <w:p w:rsidR="00812CAC" w:rsidRDefault="00812CAC" w:rsidP="00C90CCB">
            <w:p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34" w:type="dxa"/>
          </w:tcPr>
          <w:p w:rsidR="00812CAC" w:rsidRDefault="00812CAC" w:rsidP="00C90CCB">
            <w:p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2" w:type="dxa"/>
          </w:tcPr>
          <w:p w:rsidR="00812CAC" w:rsidRDefault="00812CAC" w:rsidP="00C90CCB">
            <w:p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89" w:type="dxa"/>
          </w:tcPr>
          <w:p w:rsidR="00812CAC" w:rsidRDefault="00812CAC" w:rsidP="00C90CCB">
            <w:p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12CAC" w:rsidTr="00C90CCB">
        <w:trPr>
          <w:jc w:val="center"/>
        </w:trPr>
        <w:tc>
          <w:tcPr>
            <w:tcW w:w="596" w:type="dxa"/>
          </w:tcPr>
          <w:p w:rsidR="00812CAC" w:rsidRDefault="00812CAC" w:rsidP="00C90CCB">
            <w:p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95" w:type="dxa"/>
          </w:tcPr>
          <w:p w:rsidR="00812CAC" w:rsidRDefault="00812CAC" w:rsidP="00C90CCB">
            <w:p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34" w:type="dxa"/>
          </w:tcPr>
          <w:p w:rsidR="00812CAC" w:rsidRDefault="00812CAC" w:rsidP="00C90CCB">
            <w:p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2" w:type="dxa"/>
          </w:tcPr>
          <w:p w:rsidR="00812CAC" w:rsidRDefault="00812CAC" w:rsidP="00C90CCB">
            <w:p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089" w:type="dxa"/>
          </w:tcPr>
          <w:p w:rsidR="00812CAC" w:rsidRDefault="00812CAC" w:rsidP="00C90CCB">
            <w:p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52521B" w:rsidRDefault="0052521B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D04020" w:rsidRPr="00EB5DE3" w:rsidRDefault="00D04020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:rsidR="008C02A1" w:rsidRDefault="008C02A1" w:rsidP="008C02A1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p w:rsidR="008C02A1" w:rsidRDefault="008C02A1" w:rsidP="00812CAC">
      <w:pPr>
        <w:spacing w:before="120"/>
      </w:pPr>
    </w:p>
    <w:sectPr w:rsidR="008C02A1" w:rsidSect="009C68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830" w:rsidRDefault="007F4830" w:rsidP="00D04020">
      <w:r>
        <w:separator/>
      </w:r>
    </w:p>
  </w:endnote>
  <w:endnote w:type="continuationSeparator" w:id="0">
    <w:p w:rsidR="007F4830" w:rsidRDefault="007F4830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020" w:rsidRDefault="00D040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803EF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D04020" w:rsidRPr="00D04020" w:rsidRDefault="00D04020" w:rsidP="00D040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020" w:rsidRDefault="00D0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830" w:rsidRDefault="007F4830" w:rsidP="00D04020">
      <w:r>
        <w:separator/>
      </w:r>
    </w:p>
  </w:footnote>
  <w:footnote w:type="continuationSeparator" w:id="0">
    <w:p w:rsidR="007F4830" w:rsidRDefault="007F4830" w:rsidP="00D04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020" w:rsidRDefault="00D040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020" w:rsidRDefault="00D040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020" w:rsidRDefault="00D040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1E4D51"/>
    <w:rsid w:val="002A3D3B"/>
    <w:rsid w:val="002D6014"/>
    <w:rsid w:val="00304E46"/>
    <w:rsid w:val="003731DD"/>
    <w:rsid w:val="004C6BFB"/>
    <w:rsid w:val="0052521B"/>
    <w:rsid w:val="005D10AF"/>
    <w:rsid w:val="00661664"/>
    <w:rsid w:val="007F4830"/>
    <w:rsid w:val="00812CAC"/>
    <w:rsid w:val="00883B14"/>
    <w:rsid w:val="008C02A1"/>
    <w:rsid w:val="009C688A"/>
    <w:rsid w:val="00A803EF"/>
    <w:rsid w:val="00B65A3A"/>
    <w:rsid w:val="00CB06A9"/>
    <w:rsid w:val="00D04020"/>
    <w:rsid w:val="00D43752"/>
    <w:rsid w:val="00F5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C154C-3CF1-4CC3-86D5-952D75C4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99"/>
    <w:rsid w:val="00812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Aleksander Bigaj</cp:lastModifiedBy>
  <cp:revision>2</cp:revision>
  <dcterms:created xsi:type="dcterms:W3CDTF">2020-04-24T08:30:00Z</dcterms:created>
  <dcterms:modified xsi:type="dcterms:W3CDTF">2020-04-24T08:30:00Z</dcterms:modified>
</cp:coreProperties>
</file>