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7777777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F1D50F4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CC1A5" w14:textId="77777777" w:rsidR="00C5583F" w:rsidRPr="00C5583F" w:rsidRDefault="00C5583F" w:rsidP="00C5583F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0A06E0AB" w14:textId="0AD0B380" w:rsidR="00C5583F" w:rsidRPr="00C5583F" w:rsidRDefault="00C5583F" w:rsidP="002F2E1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583F">
        <w:rPr>
          <w:rFonts w:ascii="Arial" w:eastAsia="Times New Roman" w:hAnsi="Arial" w:cs="Arial"/>
          <w:b/>
          <w:bCs/>
          <w:lang w:eastAsia="pl-PL"/>
        </w:rPr>
        <w:t xml:space="preserve">OŚWIADCZENIE </w:t>
      </w:r>
      <w:r w:rsidR="00290E01">
        <w:rPr>
          <w:rFonts w:ascii="Arial" w:eastAsia="Times New Roman" w:hAnsi="Arial" w:cs="Arial"/>
          <w:b/>
          <w:bCs/>
          <w:lang w:eastAsia="pl-PL"/>
        </w:rPr>
        <w:t>O NIEPODLEGANIU WYKLUCZENIU</w:t>
      </w:r>
    </w:p>
    <w:p w14:paraId="44E5BD43" w14:textId="77777777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3C9A9592" w14:textId="50FA17E4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którym mowa w art. 125 ust 1 ustawy </w:t>
      </w:r>
      <w:proofErr w:type="spellStart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168E0E7" w14:textId="266AF115" w:rsid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273 ust. 2 ustawy </w:t>
      </w:r>
      <w:proofErr w:type="spellStart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FAF826D" w14:textId="77777777" w:rsidR="00C67B8F" w:rsidRDefault="00C67B8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715F14" w14:textId="77777777" w:rsidR="00C67B8F" w:rsidRDefault="00C67B8F" w:rsidP="00C67B8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</w:t>
      </w:r>
      <w:r w:rsidRPr="005F4F0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dokument składany wraz z ofertą odrębnie przez Wykonawcę,</w:t>
      </w:r>
      <w:r w:rsidRPr="005F4F0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5F4F00"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Podmiot, na którego zasoby powołuje się Wykonawca / każdego z Wykonawców w przypadku składania oferty wspólnej</w:t>
      </w:r>
      <w:r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441694C" w14:textId="77777777" w:rsidR="00C67B8F" w:rsidRPr="00C5583F" w:rsidRDefault="00C67B8F" w:rsidP="00C67B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88AFBE" w14:textId="77777777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B0436" w14:textId="517FEDDE" w:rsidR="00C5583F" w:rsidRPr="00C5583F" w:rsidRDefault="00C5583F" w:rsidP="00C5583F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6801942"/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Na potrzeby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Miasta Radomia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 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67248888"/>
      <w:r w:rsidR="00B7157B" w:rsidRPr="00266A02">
        <w:rPr>
          <w:rFonts w:ascii="Arial" w:hAnsi="Arial" w:cs="Arial"/>
          <w:b/>
          <w:sz w:val="20"/>
          <w:szCs w:val="20"/>
        </w:rPr>
        <w:t>Budowa kolumbarium na Cmentarzu Komunalnym Radom-Firlej</w:t>
      </w:r>
      <w:r w:rsidRPr="00C5583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bookmarkEnd w:id="1"/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stosownie do treści art. 125 ust. 1 ustawy z dnia 11 września 2019r. - Prawo zamówień publicznych</w:t>
      </w:r>
      <w:r w:rsidR="00B7157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C5583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C5583F">
        <w:rPr>
          <w:rFonts w:ascii="Arial" w:eastAsia="Times New Roman" w:hAnsi="Arial" w:cs="Arial"/>
          <w:sz w:val="20"/>
          <w:szCs w:val="20"/>
          <w:u w:val="single"/>
          <w:lang w:eastAsia="pl-PL"/>
        </w:rPr>
        <w:t>, co następuje: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C6D4C95" w14:textId="77777777" w:rsidR="00C5583F" w:rsidRPr="00C5583F" w:rsidRDefault="00C5583F" w:rsidP="00C5583F">
      <w:pPr>
        <w:spacing w:after="0" w:line="276" w:lineRule="auto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C5583F" w:rsidRPr="00C5583F" w14:paraId="039A430A" w14:textId="77777777" w:rsidTr="00461E5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81FB61D" w14:textId="77777777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2" w:name="_Hlk66727200"/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C5583F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nie podlega</w:t>
            </w:r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</w:tc>
      </w:tr>
      <w:bookmarkEnd w:id="2"/>
    </w:tbl>
    <w:p w14:paraId="500A9B91" w14:textId="77777777" w:rsidR="00C5583F" w:rsidRPr="00C5583F" w:rsidRDefault="00C5583F" w:rsidP="00C5583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FEE7B6" w14:textId="668D7EF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podlegam wykluczeniu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 udzielenie zamówienia na podstawie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C558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B7157B">
        <w:rPr>
          <w:rFonts w:ascii="Arial" w:eastAsia="Times New Roman" w:hAnsi="Arial" w:cs="Arial"/>
          <w:sz w:val="20"/>
          <w:szCs w:val="20"/>
          <w:lang w:eastAsia="pl-PL"/>
        </w:rPr>
        <w:t xml:space="preserve"> oraz art. 109 ust. 1 pkt 4 ustawy </w:t>
      </w:r>
      <w:proofErr w:type="spellStart"/>
      <w:r w:rsidR="00B7157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0C0961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C5583F" w:rsidRPr="00C5583F" w14:paraId="14A82600" w14:textId="77777777" w:rsidTr="00461E5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7D0CD64" w14:textId="77777777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3" w:name="_Hlk66727248"/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C5583F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podlega</w:t>
            </w:r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  <w:p w14:paraId="3064589C" w14:textId="5092202A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C5583F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 xml:space="preserve">(wypełnić </w:t>
            </w:r>
            <w:r w:rsidR="00B7157B" w:rsidRPr="00B7157B">
              <w:rPr>
                <w:rFonts w:ascii="Arial" w:eastAsia="Calibri" w:hAnsi="Arial" w:cs="Arial"/>
                <w:b/>
                <w:i/>
                <w:iCs/>
                <w:sz w:val="16"/>
                <w:szCs w:val="18"/>
                <w:u w:val="single"/>
                <w:lang w:eastAsia="pl-PL"/>
              </w:rPr>
              <w:t>TYLKO</w:t>
            </w:r>
            <w:r w:rsidR="00B7157B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 xml:space="preserve">  </w:t>
            </w:r>
            <w:r w:rsidRPr="00C5583F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>jeżeli dotyczy)</w:t>
            </w:r>
          </w:p>
        </w:tc>
      </w:tr>
      <w:bookmarkEnd w:id="3"/>
    </w:tbl>
    <w:p w14:paraId="11C692DD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CD8FE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zachodzą w stosunku do mnie podstawy wykluczenia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Pr="00C5583F">
        <w:rPr>
          <w:rFonts w:ascii="Arial" w:eastAsia="Times New Roman" w:hAnsi="Arial" w:cs="Arial"/>
          <w:b/>
          <w:sz w:val="20"/>
          <w:szCs w:val="20"/>
          <w:lang w:eastAsia="pl-PL"/>
        </w:rPr>
        <w:t>…..……..……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C558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0EBC207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F7F46E8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558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14:paraId="30D00D3F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8F0FF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5583F" w:rsidRPr="00C5583F" w14:paraId="76BB633E" w14:textId="77777777" w:rsidTr="00461E52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E622892" w14:textId="77777777" w:rsidR="00C5583F" w:rsidRPr="00C5583F" w:rsidRDefault="00C5583F" w:rsidP="00C558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</w:pPr>
            <w:r w:rsidRPr="00C5583F"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  <w:t>Oświadczenie dotyczące podanych informacji:</w:t>
            </w:r>
          </w:p>
        </w:tc>
      </w:tr>
    </w:tbl>
    <w:p w14:paraId="0DDB4B8B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EDDD74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0556955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84948" w14:textId="77777777" w:rsidR="00B7157B" w:rsidRPr="00B7157B" w:rsidRDefault="00B7157B" w:rsidP="00B7157B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159FF466" w14:textId="4B5C68F1" w:rsidR="00B7157B" w:rsidRPr="00B7157B" w:rsidRDefault="00B7157B" w:rsidP="00B7157B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346FAB19" w14:textId="77777777" w:rsidR="00B7157B" w:rsidRPr="00B7157B" w:rsidRDefault="00B7157B" w:rsidP="00B7157B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15B06D76" w14:textId="19E31FB6" w:rsidR="00C5583F" w:rsidRPr="00C5583F" w:rsidRDefault="00C5583F" w:rsidP="00C5583F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C63F4E7" w14:textId="77777777" w:rsidR="00C5583F" w:rsidRPr="00C5583F" w:rsidRDefault="00C5583F" w:rsidP="00C5583F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EE79ED" w14:textId="77777777" w:rsidR="00C5583F" w:rsidRDefault="00C5583F"/>
    <w:sectPr w:rsidR="00C5583F" w:rsidSect="00E73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9C29" w14:textId="77777777" w:rsidR="00E44871" w:rsidRDefault="00E44871" w:rsidP="00C5583F">
      <w:pPr>
        <w:spacing w:after="0" w:line="240" w:lineRule="auto"/>
      </w:pPr>
      <w:r>
        <w:separator/>
      </w:r>
    </w:p>
  </w:endnote>
  <w:endnote w:type="continuationSeparator" w:id="0">
    <w:p w14:paraId="6D460363" w14:textId="77777777" w:rsidR="00E44871" w:rsidRDefault="00E44871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3C84" w14:textId="77777777" w:rsidR="00BC1204" w:rsidRDefault="00BC1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CE2C" w14:textId="77777777" w:rsidR="00BC1204" w:rsidRPr="005A37BC" w:rsidRDefault="00BC1204" w:rsidP="00BC1204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E44871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3AF5" w14:textId="77777777" w:rsidR="00BC1204" w:rsidRDefault="00BC1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E919" w14:textId="77777777" w:rsidR="00E44871" w:rsidRDefault="00E44871" w:rsidP="00C5583F">
      <w:pPr>
        <w:spacing w:after="0" w:line="240" w:lineRule="auto"/>
      </w:pPr>
      <w:r>
        <w:separator/>
      </w:r>
    </w:p>
  </w:footnote>
  <w:footnote w:type="continuationSeparator" w:id="0">
    <w:p w14:paraId="3F1D4B2A" w14:textId="77777777" w:rsidR="00E44871" w:rsidRDefault="00E44871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F418" w14:textId="77777777" w:rsidR="00BC1204" w:rsidRDefault="00BC12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A037" w14:textId="77777777" w:rsidR="00BC1204" w:rsidRDefault="00BC12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294D" w14:textId="77777777" w:rsidR="00BC1204" w:rsidRDefault="00BC1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116393"/>
    <w:rsid w:val="0025504F"/>
    <w:rsid w:val="00290E01"/>
    <w:rsid w:val="002F2E1C"/>
    <w:rsid w:val="00AE7DD3"/>
    <w:rsid w:val="00B7157B"/>
    <w:rsid w:val="00BC1204"/>
    <w:rsid w:val="00C5583F"/>
    <w:rsid w:val="00C67B8F"/>
    <w:rsid w:val="00E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19">
    <w:name w:val="Font Style3319"/>
    <w:basedOn w:val="Domylnaczcionkaakapitu"/>
    <w:uiPriority w:val="99"/>
    <w:rsid w:val="00C67B8F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7</cp:revision>
  <dcterms:created xsi:type="dcterms:W3CDTF">2021-04-29T13:56:00Z</dcterms:created>
  <dcterms:modified xsi:type="dcterms:W3CDTF">2021-05-10T13:43:00Z</dcterms:modified>
</cp:coreProperties>
</file>