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06301" w14:textId="35147313" w:rsidR="00476ABA" w:rsidRPr="00476ABA" w:rsidRDefault="00646B1B" w:rsidP="00476ABA">
      <w:pPr>
        <w:pStyle w:val="Nagwek1"/>
        <w:jc w:val="right"/>
        <w:rPr>
          <w:sz w:val="20"/>
          <w:szCs w:val="20"/>
          <w:u w:val="none"/>
        </w:rPr>
      </w:pPr>
      <w:r>
        <w:rPr>
          <w:sz w:val="20"/>
          <w:szCs w:val="20"/>
          <w:u w:val="none"/>
        </w:rPr>
        <w:t xml:space="preserve">Załącznik nr </w:t>
      </w:r>
      <w:r w:rsidR="0065717A">
        <w:rPr>
          <w:sz w:val="20"/>
          <w:szCs w:val="20"/>
          <w:u w:val="none"/>
        </w:rPr>
        <w:t>4</w:t>
      </w:r>
      <w:r w:rsidR="00476ABA" w:rsidRPr="00476ABA">
        <w:rPr>
          <w:sz w:val="20"/>
          <w:szCs w:val="20"/>
          <w:u w:val="none"/>
        </w:rPr>
        <w:t xml:space="preserve"> do SWZ</w:t>
      </w:r>
    </w:p>
    <w:p w14:paraId="1C82D422" w14:textId="5DBF438F" w:rsidR="00C71F4C" w:rsidRPr="00C71F4C" w:rsidRDefault="00646B1B" w:rsidP="00C71F4C">
      <w:pPr>
        <w:pStyle w:val="Nagwek1"/>
        <w:jc w:val="center"/>
        <w:rPr>
          <w:u w:val="none"/>
        </w:rPr>
      </w:pPr>
      <w:r>
        <w:rPr>
          <w:u w:val="none"/>
        </w:rPr>
        <w:t>Opis oferowanych mebli</w:t>
      </w:r>
    </w:p>
    <w:p w14:paraId="506F38AC" w14:textId="22236E6B" w:rsidR="002337D2" w:rsidRDefault="006E21B3" w:rsidP="00CE0179">
      <w:pPr>
        <w:pStyle w:val="Nagwek1"/>
        <w:rPr>
          <w:u w:val="none"/>
        </w:rPr>
      </w:pPr>
      <w:r>
        <w:rPr>
          <w:u w:val="none"/>
        </w:rPr>
        <w:t xml:space="preserve"> Zadanie nr 1 – Dom Studenta</w:t>
      </w:r>
    </w:p>
    <w:tbl>
      <w:tblPr>
        <w:tblW w:w="13529" w:type="dxa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4288"/>
        <w:gridCol w:w="2410"/>
        <w:gridCol w:w="993"/>
        <w:gridCol w:w="5377"/>
      </w:tblGrid>
      <w:tr w:rsidR="0065717A" w:rsidRPr="009149C1" w14:paraId="176558BA" w14:textId="77777777" w:rsidTr="00005DA1">
        <w:trPr>
          <w:trHeight w:val="386"/>
        </w:trPr>
        <w:tc>
          <w:tcPr>
            <w:tcW w:w="0" w:type="auto"/>
            <w:shd w:val="clear" w:color="auto" w:fill="auto"/>
          </w:tcPr>
          <w:p w14:paraId="6E2A28C1" w14:textId="77777777" w:rsidR="0065717A" w:rsidRPr="009149C1" w:rsidRDefault="0065717A" w:rsidP="004855FF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149C1">
              <w:rPr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288" w:type="dxa"/>
            <w:shd w:val="clear" w:color="auto" w:fill="auto"/>
          </w:tcPr>
          <w:p w14:paraId="626A72D1" w14:textId="77777777" w:rsidR="0065717A" w:rsidRPr="009149C1" w:rsidRDefault="0065717A" w:rsidP="004855FF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149C1">
              <w:rPr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2410" w:type="dxa"/>
          </w:tcPr>
          <w:p w14:paraId="37D18127" w14:textId="05E432DD" w:rsidR="0065717A" w:rsidRPr="009149C1" w:rsidRDefault="0065717A" w:rsidP="004855FF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Producent, opis</w:t>
            </w:r>
          </w:p>
        </w:tc>
        <w:tc>
          <w:tcPr>
            <w:tcW w:w="993" w:type="dxa"/>
            <w:shd w:val="clear" w:color="auto" w:fill="auto"/>
          </w:tcPr>
          <w:p w14:paraId="28C39BC3" w14:textId="566D3D32" w:rsidR="0065717A" w:rsidRPr="009149C1" w:rsidRDefault="0065717A" w:rsidP="004855FF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149C1"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5377" w:type="dxa"/>
            <w:shd w:val="clear" w:color="auto" w:fill="auto"/>
          </w:tcPr>
          <w:p w14:paraId="4433EF05" w14:textId="14568958" w:rsidR="0065717A" w:rsidRPr="009149C1" w:rsidRDefault="0065717A" w:rsidP="004855FF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Zdjęcie, folder</w:t>
            </w:r>
          </w:p>
        </w:tc>
      </w:tr>
      <w:tr w:rsidR="006E21B3" w:rsidRPr="009149C1" w14:paraId="4CBB7B91" w14:textId="77777777" w:rsidTr="00005DA1">
        <w:tc>
          <w:tcPr>
            <w:tcW w:w="0" w:type="auto"/>
            <w:shd w:val="clear" w:color="auto" w:fill="auto"/>
          </w:tcPr>
          <w:p w14:paraId="26099D1B" w14:textId="77777777" w:rsidR="006E21B3" w:rsidRPr="0093614E" w:rsidRDefault="006E21B3" w:rsidP="006E21B3">
            <w:pPr>
              <w:spacing w:line="240" w:lineRule="auto"/>
              <w:rPr>
                <w:bCs/>
                <w:sz w:val="20"/>
                <w:szCs w:val="20"/>
              </w:rPr>
            </w:pPr>
            <w:r w:rsidRPr="0093614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288" w:type="dxa"/>
            <w:shd w:val="clear" w:color="auto" w:fill="auto"/>
          </w:tcPr>
          <w:p w14:paraId="59DCDDDD" w14:textId="7D7670B1" w:rsidR="006E21B3" w:rsidRPr="0093614E" w:rsidRDefault="006E21B3" w:rsidP="006E21B3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Szafa </w:t>
            </w:r>
          </w:p>
        </w:tc>
        <w:tc>
          <w:tcPr>
            <w:tcW w:w="2410" w:type="dxa"/>
          </w:tcPr>
          <w:p w14:paraId="76DC6770" w14:textId="77777777" w:rsidR="006E21B3" w:rsidRPr="0093614E" w:rsidRDefault="006E21B3" w:rsidP="006E21B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093844F3" w14:textId="794D781E" w:rsidR="006E21B3" w:rsidRPr="0093614E" w:rsidRDefault="006E21B3" w:rsidP="006E21B3">
            <w:pPr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100 szt.</w:t>
            </w:r>
          </w:p>
        </w:tc>
        <w:tc>
          <w:tcPr>
            <w:tcW w:w="5377" w:type="dxa"/>
            <w:shd w:val="clear" w:color="auto" w:fill="auto"/>
          </w:tcPr>
          <w:p w14:paraId="49FB676C" w14:textId="77777777" w:rsidR="006E21B3" w:rsidRPr="009149C1" w:rsidRDefault="006E21B3" w:rsidP="006E21B3">
            <w:pPr>
              <w:spacing w:line="240" w:lineRule="auto"/>
              <w:rPr>
                <w:bCs/>
                <w:sz w:val="20"/>
                <w:szCs w:val="20"/>
              </w:rPr>
            </w:pPr>
          </w:p>
        </w:tc>
      </w:tr>
      <w:tr w:rsidR="006E21B3" w:rsidRPr="009149C1" w14:paraId="7E6ADD8B" w14:textId="77777777" w:rsidTr="00005DA1">
        <w:trPr>
          <w:trHeight w:val="155"/>
        </w:trPr>
        <w:tc>
          <w:tcPr>
            <w:tcW w:w="0" w:type="auto"/>
            <w:shd w:val="clear" w:color="auto" w:fill="auto"/>
          </w:tcPr>
          <w:p w14:paraId="4F8041A4" w14:textId="77777777" w:rsidR="006E21B3" w:rsidRPr="0093614E" w:rsidRDefault="006E21B3" w:rsidP="006E21B3">
            <w:pPr>
              <w:spacing w:line="240" w:lineRule="auto"/>
              <w:rPr>
                <w:bCs/>
                <w:sz w:val="20"/>
                <w:szCs w:val="20"/>
              </w:rPr>
            </w:pPr>
            <w:r w:rsidRPr="0093614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88" w:type="dxa"/>
            <w:shd w:val="clear" w:color="auto" w:fill="auto"/>
          </w:tcPr>
          <w:p w14:paraId="066313DD" w14:textId="25B2F9A3" w:rsidR="006E21B3" w:rsidRPr="0093614E" w:rsidRDefault="006E21B3" w:rsidP="006E21B3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Półka wisząca</w:t>
            </w:r>
          </w:p>
        </w:tc>
        <w:tc>
          <w:tcPr>
            <w:tcW w:w="2410" w:type="dxa"/>
          </w:tcPr>
          <w:p w14:paraId="432A9633" w14:textId="77777777" w:rsidR="006E21B3" w:rsidRPr="0093614E" w:rsidRDefault="006E21B3" w:rsidP="006E21B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21FDAC40" w14:textId="59B47D1C" w:rsidR="006E21B3" w:rsidRPr="0093614E" w:rsidRDefault="006E21B3" w:rsidP="006E21B3">
            <w:pPr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93614E">
              <w:rPr>
                <w:sz w:val="20"/>
                <w:szCs w:val="20"/>
              </w:rPr>
              <w:t xml:space="preserve"> szt.</w:t>
            </w:r>
          </w:p>
        </w:tc>
        <w:tc>
          <w:tcPr>
            <w:tcW w:w="5377" w:type="dxa"/>
            <w:shd w:val="clear" w:color="auto" w:fill="auto"/>
          </w:tcPr>
          <w:p w14:paraId="1000813E" w14:textId="77777777" w:rsidR="006E21B3" w:rsidRPr="009149C1" w:rsidRDefault="006E21B3" w:rsidP="006E21B3">
            <w:pPr>
              <w:spacing w:line="240" w:lineRule="auto"/>
              <w:rPr>
                <w:bCs/>
                <w:sz w:val="20"/>
                <w:szCs w:val="20"/>
              </w:rPr>
            </w:pPr>
          </w:p>
        </w:tc>
      </w:tr>
      <w:tr w:rsidR="006E21B3" w:rsidRPr="009149C1" w14:paraId="75F3F07E" w14:textId="77777777" w:rsidTr="00005DA1">
        <w:tc>
          <w:tcPr>
            <w:tcW w:w="0" w:type="auto"/>
            <w:shd w:val="clear" w:color="auto" w:fill="auto"/>
          </w:tcPr>
          <w:p w14:paraId="64C21C46" w14:textId="77777777" w:rsidR="006E21B3" w:rsidRPr="0093614E" w:rsidRDefault="006E21B3" w:rsidP="006E21B3">
            <w:pPr>
              <w:spacing w:line="240" w:lineRule="auto"/>
              <w:rPr>
                <w:bCs/>
                <w:sz w:val="20"/>
                <w:szCs w:val="20"/>
              </w:rPr>
            </w:pPr>
            <w:r w:rsidRPr="0093614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288" w:type="dxa"/>
            <w:shd w:val="clear" w:color="auto" w:fill="auto"/>
          </w:tcPr>
          <w:p w14:paraId="05C39029" w14:textId="2542231A" w:rsidR="006E21B3" w:rsidRPr="0093614E" w:rsidRDefault="006E21B3" w:rsidP="006E21B3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Biurko</w:t>
            </w:r>
          </w:p>
        </w:tc>
        <w:tc>
          <w:tcPr>
            <w:tcW w:w="2410" w:type="dxa"/>
          </w:tcPr>
          <w:p w14:paraId="115AB736" w14:textId="77777777" w:rsidR="006E21B3" w:rsidRPr="0093614E" w:rsidRDefault="006E21B3" w:rsidP="006E21B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3A7E297F" w14:textId="189761E4" w:rsidR="006E21B3" w:rsidRPr="0093614E" w:rsidRDefault="006E21B3" w:rsidP="006E21B3">
            <w:pPr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93614E">
              <w:rPr>
                <w:sz w:val="20"/>
                <w:szCs w:val="20"/>
              </w:rPr>
              <w:t xml:space="preserve"> szt.</w:t>
            </w:r>
          </w:p>
        </w:tc>
        <w:tc>
          <w:tcPr>
            <w:tcW w:w="5377" w:type="dxa"/>
            <w:shd w:val="clear" w:color="auto" w:fill="auto"/>
          </w:tcPr>
          <w:p w14:paraId="56B196D3" w14:textId="77777777" w:rsidR="006E21B3" w:rsidRPr="009149C1" w:rsidRDefault="006E21B3" w:rsidP="006E21B3">
            <w:pPr>
              <w:spacing w:line="240" w:lineRule="auto"/>
              <w:rPr>
                <w:bCs/>
                <w:sz w:val="20"/>
                <w:szCs w:val="20"/>
              </w:rPr>
            </w:pPr>
          </w:p>
        </w:tc>
      </w:tr>
    </w:tbl>
    <w:p w14:paraId="6225081F" w14:textId="09F650AB" w:rsidR="00691BE9" w:rsidRDefault="00691BE9" w:rsidP="00691BE9">
      <w:pPr>
        <w:rPr>
          <w:sz w:val="16"/>
          <w:szCs w:val="16"/>
        </w:rPr>
      </w:pPr>
    </w:p>
    <w:p w14:paraId="498178BA" w14:textId="77777777" w:rsidR="0065717A" w:rsidRPr="00691BE9" w:rsidRDefault="0065717A" w:rsidP="00691BE9">
      <w:pPr>
        <w:rPr>
          <w:sz w:val="16"/>
          <w:szCs w:val="16"/>
        </w:rPr>
      </w:pPr>
    </w:p>
    <w:p w14:paraId="5D6A0F5A" w14:textId="4E5F1597" w:rsidR="0096033F" w:rsidRDefault="0096033F" w:rsidP="0096033F">
      <w:pPr>
        <w:pStyle w:val="Standard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Miejscowość i data : .....................................</w:t>
      </w:r>
    </w:p>
    <w:p w14:paraId="48DBE34F" w14:textId="77777777" w:rsidR="0096033F" w:rsidRDefault="0096033F" w:rsidP="0096033F">
      <w:pPr>
        <w:pStyle w:val="Standard"/>
        <w:jc w:val="center"/>
        <w:rPr>
          <w:rFonts w:ascii="Arial" w:hAnsi="Arial" w:cs="Arial"/>
          <w:sz w:val="20"/>
        </w:rPr>
      </w:pPr>
    </w:p>
    <w:p w14:paraId="36AC31F4" w14:textId="77777777" w:rsidR="0096033F" w:rsidRDefault="0096033F" w:rsidP="0096033F">
      <w:pPr>
        <w:pStyle w:val="Standard"/>
        <w:jc w:val="center"/>
        <w:rPr>
          <w:rFonts w:ascii="Trebuchet MS" w:hAnsi="Trebuchet MS" w:cs="Calibri"/>
          <w:sz w:val="22"/>
          <w:szCs w:val="22"/>
        </w:rPr>
      </w:pPr>
    </w:p>
    <w:p w14:paraId="3F9B5D7B" w14:textId="77777777" w:rsidR="0096033F" w:rsidRDefault="0096033F" w:rsidP="0065717A">
      <w:pPr>
        <w:pStyle w:val="Standard"/>
        <w:ind w:left="5926" w:firstLine="446"/>
        <w:jc w:val="center"/>
        <w:rPr>
          <w:rFonts w:ascii="Trebuchet MS" w:hAnsi="Trebuchet MS" w:cs="Calibri"/>
          <w:b/>
          <w:bCs/>
          <w:sz w:val="16"/>
          <w:szCs w:val="22"/>
        </w:rPr>
      </w:pPr>
      <w:r>
        <w:rPr>
          <w:rFonts w:ascii="Trebuchet MS" w:hAnsi="Trebuchet MS" w:cs="Calibri"/>
          <w:b/>
          <w:bCs/>
          <w:sz w:val="16"/>
          <w:szCs w:val="22"/>
        </w:rPr>
        <w:t>.............................................................................</w:t>
      </w:r>
    </w:p>
    <w:p w14:paraId="465E0CBA" w14:textId="77777777" w:rsidR="0096033F" w:rsidRDefault="0096033F" w:rsidP="0065717A">
      <w:pPr>
        <w:pStyle w:val="Standard"/>
        <w:ind w:left="5480" w:firstLine="446"/>
        <w:jc w:val="center"/>
        <w:rPr>
          <w:rFonts w:ascii="Trebuchet MS" w:hAnsi="Trebuchet MS"/>
          <w:i/>
          <w:sz w:val="16"/>
          <w:szCs w:val="16"/>
        </w:rPr>
      </w:pPr>
      <w:r>
        <w:rPr>
          <w:rFonts w:ascii="Trebuchet MS" w:hAnsi="Trebuchet MS" w:cs="Calibri"/>
          <w:i/>
          <w:iCs/>
          <w:sz w:val="16"/>
          <w:szCs w:val="16"/>
        </w:rPr>
        <w:t>Podpis osoby/osób upoważnionych do składania</w:t>
      </w:r>
    </w:p>
    <w:p w14:paraId="66ADABA9" w14:textId="61050A58" w:rsidR="00996010" w:rsidRDefault="0096033F" w:rsidP="0065717A">
      <w:pPr>
        <w:pStyle w:val="Standard"/>
        <w:ind w:left="5296" w:firstLine="630"/>
        <w:jc w:val="center"/>
        <w:rPr>
          <w:rFonts w:ascii="Trebuchet MS" w:hAnsi="Trebuchet MS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</w:rPr>
        <w:t>oświadczeń woli w imieniu Wykonawcy</w:t>
      </w:r>
    </w:p>
    <w:p w14:paraId="196ABD58" w14:textId="2EEE979C" w:rsidR="006E21B3" w:rsidRDefault="006E21B3" w:rsidP="006E21B3">
      <w:pPr>
        <w:pStyle w:val="Standard"/>
        <w:rPr>
          <w:rFonts w:ascii="Trebuchet MS" w:hAnsi="Trebuchet MS"/>
          <w:i/>
          <w:sz w:val="16"/>
          <w:szCs w:val="16"/>
        </w:rPr>
      </w:pPr>
    </w:p>
    <w:p w14:paraId="7EDA9E16" w14:textId="50CB9253" w:rsidR="006E21B3" w:rsidRDefault="006E21B3" w:rsidP="006E21B3">
      <w:pPr>
        <w:pStyle w:val="Nagwek1"/>
        <w:rPr>
          <w:u w:val="none"/>
        </w:rPr>
      </w:pPr>
      <w:r>
        <w:rPr>
          <w:u w:val="none"/>
        </w:rPr>
        <w:t>Zadanie nr 2 – Centrum Sieciowo-Komputerowe</w:t>
      </w:r>
    </w:p>
    <w:tbl>
      <w:tblPr>
        <w:tblW w:w="13671" w:type="dxa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4288"/>
        <w:gridCol w:w="2552"/>
        <w:gridCol w:w="993"/>
        <w:gridCol w:w="5377"/>
      </w:tblGrid>
      <w:tr w:rsidR="006E21B3" w:rsidRPr="009149C1" w14:paraId="0EE5DF85" w14:textId="77777777" w:rsidTr="00005DA1">
        <w:trPr>
          <w:trHeight w:val="386"/>
        </w:trPr>
        <w:tc>
          <w:tcPr>
            <w:tcW w:w="0" w:type="auto"/>
            <w:shd w:val="clear" w:color="auto" w:fill="auto"/>
          </w:tcPr>
          <w:p w14:paraId="23EFB80A" w14:textId="77777777" w:rsidR="006E21B3" w:rsidRPr="009149C1" w:rsidRDefault="006E21B3" w:rsidP="009363C6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149C1">
              <w:rPr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288" w:type="dxa"/>
            <w:shd w:val="clear" w:color="auto" w:fill="auto"/>
          </w:tcPr>
          <w:p w14:paraId="3E742FD3" w14:textId="77777777" w:rsidR="006E21B3" w:rsidRPr="009149C1" w:rsidRDefault="006E21B3" w:rsidP="009363C6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149C1">
              <w:rPr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2552" w:type="dxa"/>
          </w:tcPr>
          <w:p w14:paraId="0A5B837A" w14:textId="77777777" w:rsidR="006E21B3" w:rsidRPr="009149C1" w:rsidRDefault="006E21B3" w:rsidP="009363C6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Producent, opis</w:t>
            </w:r>
          </w:p>
        </w:tc>
        <w:tc>
          <w:tcPr>
            <w:tcW w:w="993" w:type="dxa"/>
            <w:shd w:val="clear" w:color="auto" w:fill="auto"/>
          </w:tcPr>
          <w:p w14:paraId="73CFA048" w14:textId="77777777" w:rsidR="006E21B3" w:rsidRPr="009149C1" w:rsidRDefault="006E21B3" w:rsidP="009363C6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149C1"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5377" w:type="dxa"/>
            <w:shd w:val="clear" w:color="auto" w:fill="auto"/>
          </w:tcPr>
          <w:p w14:paraId="7F44D680" w14:textId="77777777" w:rsidR="006E21B3" w:rsidRPr="009149C1" w:rsidRDefault="006E21B3" w:rsidP="009363C6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Zdjęcie, folder</w:t>
            </w:r>
          </w:p>
        </w:tc>
      </w:tr>
      <w:tr w:rsidR="006E21B3" w:rsidRPr="009149C1" w14:paraId="043F8D8D" w14:textId="77777777" w:rsidTr="00005DA1">
        <w:tc>
          <w:tcPr>
            <w:tcW w:w="0" w:type="auto"/>
            <w:shd w:val="clear" w:color="auto" w:fill="auto"/>
          </w:tcPr>
          <w:p w14:paraId="23BC9DE7" w14:textId="77777777" w:rsidR="006E21B3" w:rsidRPr="0093614E" w:rsidRDefault="006E21B3" w:rsidP="009363C6">
            <w:pPr>
              <w:spacing w:line="240" w:lineRule="auto"/>
              <w:rPr>
                <w:bCs/>
                <w:sz w:val="20"/>
                <w:szCs w:val="20"/>
              </w:rPr>
            </w:pPr>
            <w:r w:rsidRPr="0093614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288" w:type="dxa"/>
            <w:shd w:val="clear" w:color="auto" w:fill="auto"/>
          </w:tcPr>
          <w:p w14:paraId="16025D52" w14:textId="78735A5A" w:rsidR="006E21B3" w:rsidRPr="00DD3ADC" w:rsidRDefault="00DD3ADC" w:rsidP="00DD3ADC">
            <w:pPr>
              <w:pStyle w:val="Akapitzlist"/>
              <w:tabs>
                <w:tab w:val="clear" w:pos="567"/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sz w:val="20"/>
                <w:szCs w:val="20"/>
              </w:rPr>
            </w:pPr>
            <w:r w:rsidRPr="00DD3ADC">
              <w:rPr>
                <w:sz w:val="20"/>
                <w:szCs w:val="20"/>
              </w:rPr>
              <w:t>Szafa aktowa wysoka dwudrzwiowa</w:t>
            </w:r>
          </w:p>
        </w:tc>
        <w:tc>
          <w:tcPr>
            <w:tcW w:w="2552" w:type="dxa"/>
          </w:tcPr>
          <w:p w14:paraId="73C2C151" w14:textId="77777777" w:rsidR="006E21B3" w:rsidRPr="0093614E" w:rsidRDefault="006E21B3" w:rsidP="009363C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117F38EA" w14:textId="50EC056E" w:rsidR="006E21B3" w:rsidRPr="0093614E" w:rsidRDefault="00005DA1" w:rsidP="00005DA1">
            <w:pPr>
              <w:tabs>
                <w:tab w:val="clear" w:pos="567"/>
                <w:tab w:val="left" w:pos="781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 szt.</w:t>
            </w:r>
          </w:p>
        </w:tc>
        <w:tc>
          <w:tcPr>
            <w:tcW w:w="5377" w:type="dxa"/>
            <w:shd w:val="clear" w:color="auto" w:fill="auto"/>
          </w:tcPr>
          <w:p w14:paraId="58B71F7B" w14:textId="77777777" w:rsidR="006E21B3" w:rsidRPr="009149C1" w:rsidRDefault="006E21B3" w:rsidP="009363C6">
            <w:pPr>
              <w:spacing w:line="240" w:lineRule="auto"/>
              <w:rPr>
                <w:bCs/>
                <w:sz w:val="20"/>
                <w:szCs w:val="20"/>
              </w:rPr>
            </w:pPr>
          </w:p>
        </w:tc>
      </w:tr>
      <w:tr w:rsidR="006E21B3" w:rsidRPr="009149C1" w14:paraId="65793664" w14:textId="77777777" w:rsidTr="00005DA1">
        <w:trPr>
          <w:trHeight w:val="155"/>
        </w:trPr>
        <w:tc>
          <w:tcPr>
            <w:tcW w:w="0" w:type="auto"/>
            <w:shd w:val="clear" w:color="auto" w:fill="auto"/>
          </w:tcPr>
          <w:p w14:paraId="152601DD" w14:textId="77777777" w:rsidR="006E21B3" w:rsidRPr="0093614E" w:rsidRDefault="006E21B3" w:rsidP="009363C6">
            <w:pPr>
              <w:spacing w:line="240" w:lineRule="auto"/>
              <w:rPr>
                <w:bCs/>
                <w:sz w:val="20"/>
                <w:szCs w:val="20"/>
              </w:rPr>
            </w:pPr>
            <w:r w:rsidRPr="0093614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88" w:type="dxa"/>
            <w:shd w:val="clear" w:color="auto" w:fill="auto"/>
          </w:tcPr>
          <w:p w14:paraId="6E223221" w14:textId="46CE4624" w:rsidR="006E21B3" w:rsidRPr="00DD3ADC" w:rsidRDefault="00DD3ADC" w:rsidP="00DD3ADC">
            <w:pPr>
              <w:pStyle w:val="Akapitzlist"/>
              <w:tabs>
                <w:tab w:val="clear" w:pos="567"/>
                <w:tab w:val="left" w:pos="0"/>
              </w:tabs>
              <w:spacing w:line="240" w:lineRule="auto"/>
              <w:ind w:left="0"/>
              <w:rPr>
                <w:sz w:val="20"/>
                <w:szCs w:val="20"/>
              </w:rPr>
            </w:pPr>
            <w:r w:rsidRPr="00DD3ADC">
              <w:rPr>
                <w:sz w:val="20"/>
                <w:szCs w:val="20"/>
              </w:rPr>
              <w:t>Szafa ubraniowa jednodrzwiowa</w:t>
            </w:r>
          </w:p>
        </w:tc>
        <w:tc>
          <w:tcPr>
            <w:tcW w:w="2552" w:type="dxa"/>
          </w:tcPr>
          <w:p w14:paraId="30EA1AB1" w14:textId="77777777" w:rsidR="006E21B3" w:rsidRPr="0093614E" w:rsidRDefault="006E21B3" w:rsidP="009363C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200ED823" w14:textId="5E81D35A" w:rsidR="006E21B3" w:rsidRPr="0093614E" w:rsidRDefault="00005DA1" w:rsidP="00005DA1">
            <w:pPr>
              <w:tabs>
                <w:tab w:val="clear" w:pos="567"/>
                <w:tab w:val="left" w:pos="781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szt.</w:t>
            </w:r>
          </w:p>
        </w:tc>
        <w:tc>
          <w:tcPr>
            <w:tcW w:w="5377" w:type="dxa"/>
            <w:shd w:val="clear" w:color="auto" w:fill="auto"/>
          </w:tcPr>
          <w:p w14:paraId="74867667" w14:textId="77777777" w:rsidR="006E21B3" w:rsidRPr="009149C1" w:rsidRDefault="006E21B3" w:rsidP="009363C6">
            <w:pPr>
              <w:spacing w:line="240" w:lineRule="auto"/>
              <w:rPr>
                <w:bCs/>
                <w:sz w:val="20"/>
                <w:szCs w:val="20"/>
              </w:rPr>
            </w:pPr>
          </w:p>
        </w:tc>
      </w:tr>
      <w:tr w:rsidR="006E21B3" w:rsidRPr="009149C1" w14:paraId="68A31F89" w14:textId="77777777" w:rsidTr="00005DA1">
        <w:tc>
          <w:tcPr>
            <w:tcW w:w="0" w:type="auto"/>
            <w:shd w:val="clear" w:color="auto" w:fill="auto"/>
          </w:tcPr>
          <w:p w14:paraId="76288699" w14:textId="77777777" w:rsidR="006E21B3" w:rsidRPr="0093614E" w:rsidRDefault="006E21B3" w:rsidP="009363C6">
            <w:pPr>
              <w:spacing w:line="240" w:lineRule="auto"/>
              <w:rPr>
                <w:bCs/>
                <w:sz w:val="20"/>
                <w:szCs w:val="20"/>
              </w:rPr>
            </w:pPr>
            <w:r w:rsidRPr="0093614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288" w:type="dxa"/>
            <w:shd w:val="clear" w:color="auto" w:fill="auto"/>
          </w:tcPr>
          <w:p w14:paraId="0BC0877B" w14:textId="4EC077CE" w:rsidR="006E21B3" w:rsidRPr="00DD3ADC" w:rsidRDefault="00DD3ADC" w:rsidP="00DD3ADC">
            <w:pPr>
              <w:pStyle w:val="Akapitzlist"/>
              <w:tabs>
                <w:tab w:val="clear" w:pos="567"/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sz w:val="20"/>
                <w:szCs w:val="20"/>
              </w:rPr>
            </w:pPr>
            <w:r w:rsidRPr="00DD3ADC">
              <w:rPr>
                <w:sz w:val="20"/>
                <w:szCs w:val="20"/>
              </w:rPr>
              <w:t>Kontener stacjonarny z szufladami</w:t>
            </w:r>
          </w:p>
        </w:tc>
        <w:tc>
          <w:tcPr>
            <w:tcW w:w="2552" w:type="dxa"/>
          </w:tcPr>
          <w:p w14:paraId="741A42BC" w14:textId="77777777" w:rsidR="006E21B3" w:rsidRPr="0093614E" w:rsidRDefault="006E21B3" w:rsidP="009363C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2E7F2A52" w14:textId="26E5523A" w:rsidR="006E21B3" w:rsidRPr="0093614E" w:rsidRDefault="00005DA1" w:rsidP="00256F88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szt.</w:t>
            </w:r>
          </w:p>
        </w:tc>
        <w:tc>
          <w:tcPr>
            <w:tcW w:w="5377" w:type="dxa"/>
            <w:shd w:val="clear" w:color="auto" w:fill="auto"/>
          </w:tcPr>
          <w:p w14:paraId="5F8767B9" w14:textId="77777777" w:rsidR="006E21B3" w:rsidRPr="009149C1" w:rsidRDefault="006E21B3" w:rsidP="009363C6">
            <w:pPr>
              <w:spacing w:line="240" w:lineRule="auto"/>
              <w:rPr>
                <w:bCs/>
                <w:sz w:val="20"/>
                <w:szCs w:val="20"/>
              </w:rPr>
            </w:pPr>
          </w:p>
        </w:tc>
      </w:tr>
      <w:tr w:rsidR="006E21B3" w:rsidRPr="009149C1" w14:paraId="47A4DC33" w14:textId="77777777" w:rsidTr="00005DA1">
        <w:tc>
          <w:tcPr>
            <w:tcW w:w="0" w:type="auto"/>
            <w:shd w:val="clear" w:color="auto" w:fill="auto"/>
          </w:tcPr>
          <w:p w14:paraId="54FDCA39" w14:textId="77777777" w:rsidR="006E21B3" w:rsidRPr="0093614E" w:rsidRDefault="006E21B3" w:rsidP="009363C6">
            <w:pPr>
              <w:spacing w:line="240" w:lineRule="auto"/>
              <w:rPr>
                <w:bCs/>
                <w:sz w:val="20"/>
                <w:szCs w:val="20"/>
              </w:rPr>
            </w:pPr>
            <w:r w:rsidRPr="0093614E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288" w:type="dxa"/>
            <w:shd w:val="clear" w:color="auto" w:fill="auto"/>
          </w:tcPr>
          <w:p w14:paraId="2743C56D" w14:textId="7AAE35C8" w:rsidR="006E21B3" w:rsidRPr="00DD3ADC" w:rsidRDefault="00DD3ADC" w:rsidP="00DD3ADC">
            <w:pPr>
              <w:pStyle w:val="Akapitzlist"/>
              <w:tabs>
                <w:tab w:val="clear" w:pos="567"/>
                <w:tab w:val="left" w:pos="0"/>
              </w:tabs>
              <w:spacing w:line="240" w:lineRule="auto"/>
              <w:ind w:left="0"/>
              <w:rPr>
                <w:sz w:val="20"/>
                <w:szCs w:val="20"/>
              </w:rPr>
            </w:pPr>
            <w:r w:rsidRPr="00DD3ADC">
              <w:rPr>
                <w:sz w:val="20"/>
                <w:szCs w:val="20"/>
              </w:rPr>
              <w:t>Szafa aktowa niska dwudrzwiowa</w:t>
            </w:r>
          </w:p>
        </w:tc>
        <w:tc>
          <w:tcPr>
            <w:tcW w:w="2552" w:type="dxa"/>
          </w:tcPr>
          <w:p w14:paraId="6DF99C78" w14:textId="77777777" w:rsidR="006E21B3" w:rsidRPr="0093614E" w:rsidRDefault="006E21B3" w:rsidP="009363C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1BF49870" w14:textId="701B24FB" w:rsidR="006E21B3" w:rsidRPr="0093614E" w:rsidRDefault="00005DA1" w:rsidP="00256F88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 szt.</w:t>
            </w:r>
          </w:p>
        </w:tc>
        <w:tc>
          <w:tcPr>
            <w:tcW w:w="5377" w:type="dxa"/>
            <w:shd w:val="clear" w:color="auto" w:fill="auto"/>
          </w:tcPr>
          <w:p w14:paraId="1188C972" w14:textId="77777777" w:rsidR="006E21B3" w:rsidRPr="009149C1" w:rsidRDefault="006E21B3" w:rsidP="009363C6">
            <w:pPr>
              <w:spacing w:line="240" w:lineRule="auto"/>
              <w:rPr>
                <w:bCs/>
                <w:sz w:val="20"/>
                <w:szCs w:val="20"/>
              </w:rPr>
            </w:pPr>
          </w:p>
        </w:tc>
      </w:tr>
      <w:tr w:rsidR="00DD3ADC" w:rsidRPr="009149C1" w14:paraId="3622772D" w14:textId="77777777" w:rsidTr="00005DA1">
        <w:tc>
          <w:tcPr>
            <w:tcW w:w="0" w:type="auto"/>
            <w:shd w:val="clear" w:color="auto" w:fill="auto"/>
          </w:tcPr>
          <w:p w14:paraId="5591CE53" w14:textId="3B2E6BE3" w:rsidR="00DD3ADC" w:rsidRPr="0093614E" w:rsidRDefault="00256F88" w:rsidP="009363C6">
            <w:pPr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288" w:type="dxa"/>
            <w:shd w:val="clear" w:color="auto" w:fill="auto"/>
          </w:tcPr>
          <w:p w14:paraId="55A52E3A" w14:textId="31833AD4" w:rsidR="00DD3ADC" w:rsidRPr="00DD3ADC" w:rsidRDefault="00DD3ADC" w:rsidP="00DD3ADC">
            <w:pPr>
              <w:pStyle w:val="Akapitzlist"/>
              <w:tabs>
                <w:tab w:val="clear" w:pos="567"/>
                <w:tab w:val="left" w:pos="0"/>
              </w:tabs>
              <w:spacing w:line="240" w:lineRule="auto"/>
              <w:ind w:left="0"/>
              <w:rPr>
                <w:sz w:val="20"/>
                <w:szCs w:val="20"/>
              </w:rPr>
            </w:pPr>
            <w:r w:rsidRPr="00DD3ADC">
              <w:rPr>
                <w:sz w:val="20"/>
                <w:szCs w:val="20"/>
              </w:rPr>
              <w:t>Szafa biurowa niska z szufladami</w:t>
            </w:r>
          </w:p>
        </w:tc>
        <w:tc>
          <w:tcPr>
            <w:tcW w:w="2552" w:type="dxa"/>
          </w:tcPr>
          <w:p w14:paraId="3CEB4C60" w14:textId="77777777" w:rsidR="00DD3ADC" w:rsidRPr="0093614E" w:rsidRDefault="00DD3ADC" w:rsidP="009363C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29DDC888" w14:textId="5013EDB1" w:rsidR="00DD3ADC" w:rsidRPr="0093614E" w:rsidRDefault="00005DA1" w:rsidP="00256F8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szt.</w:t>
            </w:r>
          </w:p>
        </w:tc>
        <w:tc>
          <w:tcPr>
            <w:tcW w:w="5377" w:type="dxa"/>
            <w:shd w:val="clear" w:color="auto" w:fill="auto"/>
          </w:tcPr>
          <w:p w14:paraId="3C62D216" w14:textId="77777777" w:rsidR="00DD3ADC" w:rsidRPr="009149C1" w:rsidRDefault="00DD3ADC" w:rsidP="009363C6">
            <w:pPr>
              <w:spacing w:line="240" w:lineRule="auto"/>
              <w:rPr>
                <w:bCs/>
                <w:sz w:val="20"/>
                <w:szCs w:val="20"/>
              </w:rPr>
            </w:pPr>
          </w:p>
        </w:tc>
      </w:tr>
      <w:tr w:rsidR="00DD3ADC" w:rsidRPr="009149C1" w14:paraId="7374AFAC" w14:textId="77777777" w:rsidTr="00005DA1">
        <w:tc>
          <w:tcPr>
            <w:tcW w:w="0" w:type="auto"/>
            <w:shd w:val="clear" w:color="auto" w:fill="auto"/>
          </w:tcPr>
          <w:p w14:paraId="4F0A00CE" w14:textId="7EEDBB5A" w:rsidR="00DD3ADC" w:rsidRPr="0093614E" w:rsidRDefault="00256F88" w:rsidP="009363C6">
            <w:pPr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288" w:type="dxa"/>
            <w:shd w:val="clear" w:color="auto" w:fill="auto"/>
          </w:tcPr>
          <w:p w14:paraId="4DCDC6D6" w14:textId="7618387E" w:rsidR="00DD3ADC" w:rsidRPr="00DD3ADC" w:rsidRDefault="00DD3ADC" w:rsidP="00DD3ADC">
            <w:pPr>
              <w:pStyle w:val="Akapitzlist"/>
              <w:tabs>
                <w:tab w:val="clear" w:pos="567"/>
                <w:tab w:val="left" w:pos="0"/>
              </w:tabs>
              <w:spacing w:line="240" w:lineRule="auto"/>
              <w:ind w:left="0"/>
              <w:rPr>
                <w:sz w:val="20"/>
                <w:szCs w:val="20"/>
              </w:rPr>
            </w:pPr>
            <w:r w:rsidRPr="00DD3ADC">
              <w:rPr>
                <w:sz w:val="20"/>
                <w:szCs w:val="20"/>
              </w:rPr>
              <w:t>Biurko 180x80 cm</w:t>
            </w:r>
          </w:p>
        </w:tc>
        <w:tc>
          <w:tcPr>
            <w:tcW w:w="2552" w:type="dxa"/>
          </w:tcPr>
          <w:p w14:paraId="6A51DE13" w14:textId="77777777" w:rsidR="00DD3ADC" w:rsidRPr="0093614E" w:rsidRDefault="00DD3ADC" w:rsidP="009363C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61C1730A" w14:textId="23C54280" w:rsidR="00DD3ADC" w:rsidRPr="0093614E" w:rsidRDefault="00005DA1" w:rsidP="00256F8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szt.</w:t>
            </w:r>
          </w:p>
        </w:tc>
        <w:tc>
          <w:tcPr>
            <w:tcW w:w="5377" w:type="dxa"/>
            <w:shd w:val="clear" w:color="auto" w:fill="auto"/>
          </w:tcPr>
          <w:p w14:paraId="5567354D" w14:textId="77777777" w:rsidR="00DD3ADC" w:rsidRPr="009149C1" w:rsidRDefault="00DD3ADC" w:rsidP="009363C6">
            <w:pPr>
              <w:spacing w:line="240" w:lineRule="auto"/>
              <w:rPr>
                <w:bCs/>
                <w:sz w:val="20"/>
                <w:szCs w:val="20"/>
              </w:rPr>
            </w:pPr>
          </w:p>
        </w:tc>
      </w:tr>
      <w:tr w:rsidR="00DD3ADC" w:rsidRPr="009149C1" w14:paraId="0089866B" w14:textId="77777777" w:rsidTr="00005DA1">
        <w:tc>
          <w:tcPr>
            <w:tcW w:w="0" w:type="auto"/>
            <w:shd w:val="clear" w:color="auto" w:fill="auto"/>
          </w:tcPr>
          <w:p w14:paraId="6AC38562" w14:textId="01396E60" w:rsidR="00DD3ADC" w:rsidRPr="0093614E" w:rsidRDefault="00256F88" w:rsidP="009363C6">
            <w:pPr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4288" w:type="dxa"/>
            <w:shd w:val="clear" w:color="auto" w:fill="auto"/>
          </w:tcPr>
          <w:p w14:paraId="69E0E2AE" w14:textId="40854A8E" w:rsidR="00DD3ADC" w:rsidRPr="00DD3ADC" w:rsidRDefault="00DD3ADC" w:rsidP="00DD3ADC">
            <w:pPr>
              <w:pStyle w:val="Akapitzlist"/>
              <w:tabs>
                <w:tab w:val="clear" w:pos="567"/>
                <w:tab w:val="left" w:pos="0"/>
              </w:tabs>
              <w:spacing w:line="240" w:lineRule="auto"/>
              <w:ind w:left="0"/>
              <w:rPr>
                <w:sz w:val="20"/>
                <w:szCs w:val="20"/>
              </w:rPr>
            </w:pPr>
            <w:r w:rsidRPr="00DD3ADC">
              <w:rPr>
                <w:sz w:val="20"/>
                <w:szCs w:val="20"/>
              </w:rPr>
              <w:t>Biurko 160x80 cm</w:t>
            </w:r>
          </w:p>
        </w:tc>
        <w:tc>
          <w:tcPr>
            <w:tcW w:w="2552" w:type="dxa"/>
          </w:tcPr>
          <w:p w14:paraId="7365247E" w14:textId="77777777" w:rsidR="00DD3ADC" w:rsidRPr="0093614E" w:rsidRDefault="00DD3ADC" w:rsidP="009363C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0A35FC93" w14:textId="6196078F" w:rsidR="00DD3ADC" w:rsidRPr="0093614E" w:rsidRDefault="00005DA1" w:rsidP="00256F8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szt.</w:t>
            </w:r>
          </w:p>
        </w:tc>
        <w:tc>
          <w:tcPr>
            <w:tcW w:w="5377" w:type="dxa"/>
            <w:shd w:val="clear" w:color="auto" w:fill="auto"/>
          </w:tcPr>
          <w:p w14:paraId="54273E2F" w14:textId="77777777" w:rsidR="00DD3ADC" w:rsidRPr="009149C1" w:rsidRDefault="00DD3ADC" w:rsidP="009363C6">
            <w:pPr>
              <w:spacing w:line="240" w:lineRule="auto"/>
              <w:rPr>
                <w:bCs/>
                <w:sz w:val="20"/>
                <w:szCs w:val="20"/>
              </w:rPr>
            </w:pPr>
          </w:p>
        </w:tc>
      </w:tr>
      <w:tr w:rsidR="00DD3ADC" w:rsidRPr="009149C1" w14:paraId="6E5FC781" w14:textId="77777777" w:rsidTr="00005DA1">
        <w:tc>
          <w:tcPr>
            <w:tcW w:w="0" w:type="auto"/>
            <w:shd w:val="clear" w:color="auto" w:fill="auto"/>
          </w:tcPr>
          <w:p w14:paraId="2D6963FB" w14:textId="134C03F6" w:rsidR="00DD3ADC" w:rsidRPr="0093614E" w:rsidRDefault="00256F88" w:rsidP="009363C6">
            <w:pPr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4288" w:type="dxa"/>
            <w:shd w:val="clear" w:color="auto" w:fill="auto"/>
          </w:tcPr>
          <w:p w14:paraId="3F2D58AB" w14:textId="520F0A0A" w:rsidR="00DD3ADC" w:rsidRPr="00DD3ADC" w:rsidRDefault="00DD3ADC" w:rsidP="00DD3ADC">
            <w:pPr>
              <w:pStyle w:val="Akapitzlist"/>
              <w:tabs>
                <w:tab w:val="clear" w:pos="567"/>
                <w:tab w:val="left" w:pos="0"/>
              </w:tabs>
              <w:spacing w:line="240" w:lineRule="auto"/>
              <w:ind w:left="0"/>
              <w:rPr>
                <w:sz w:val="20"/>
                <w:szCs w:val="20"/>
              </w:rPr>
            </w:pPr>
            <w:r w:rsidRPr="00DD3ADC">
              <w:rPr>
                <w:sz w:val="20"/>
                <w:szCs w:val="20"/>
              </w:rPr>
              <w:t>Biurko 120x80 cm</w:t>
            </w:r>
          </w:p>
        </w:tc>
        <w:tc>
          <w:tcPr>
            <w:tcW w:w="2552" w:type="dxa"/>
          </w:tcPr>
          <w:p w14:paraId="49AF72B6" w14:textId="77777777" w:rsidR="00DD3ADC" w:rsidRPr="0093614E" w:rsidRDefault="00DD3ADC" w:rsidP="009363C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6AD07ABE" w14:textId="5E9F799F" w:rsidR="00DD3ADC" w:rsidRPr="0093614E" w:rsidRDefault="00005DA1" w:rsidP="00256F8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szt.</w:t>
            </w:r>
          </w:p>
        </w:tc>
        <w:tc>
          <w:tcPr>
            <w:tcW w:w="5377" w:type="dxa"/>
            <w:shd w:val="clear" w:color="auto" w:fill="auto"/>
          </w:tcPr>
          <w:p w14:paraId="5B01C7ED" w14:textId="77777777" w:rsidR="00DD3ADC" w:rsidRPr="009149C1" w:rsidRDefault="00DD3ADC" w:rsidP="009363C6">
            <w:pPr>
              <w:spacing w:line="240" w:lineRule="auto"/>
              <w:rPr>
                <w:bCs/>
                <w:sz w:val="20"/>
                <w:szCs w:val="20"/>
              </w:rPr>
            </w:pPr>
          </w:p>
        </w:tc>
      </w:tr>
      <w:tr w:rsidR="00DD3ADC" w:rsidRPr="009149C1" w14:paraId="16507A87" w14:textId="77777777" w:rsidTr="00005DA1">
        <w:tc>
          <w:tcPr>
            <w:tcW w:w="0" w:type="auto"/>
            <w:shd w:val="clear" w:color="auto" w:fill="auto"/>
          </w:tcPr>
          <w:p w14:paraId="1050AE64" w14:textId="6640B8DA" w:rsidR="00DD3ADC" w:rsidRPr="0093614E" w:rsidRDefault="00256F88" w:rsidP="009363C6">
            <w:pPr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288" w:type="dxa"/>
            <w:shd w:val="clear" w:color="auto" w:fill="auto"/>
          </w:tcPr>
          <w:p w14:paraId="023EDCBE" w14:textId="236CCB2B" w:rsidR="00DD3ADC" w:rsidRPr="00DD3ADC" w:rsidRDefault="00DD3ADC" w:rsidP="00DD3ADC">
            <w:pPr>
              <w:pStyle w:val="Akapitzlist"/>
              <w:tabs>
                <w:tab w:val="clear" w:pos="567"/>
                <w:tab w:val="left" w:pos="0"/>
              </w:tabs>
              <w:spacing w:line="240" w:lineRule="auto"/>
              <w:ind w:left="0"/>
              <w:rPr>
                <w:sz w:val="20"/>
                <w:szCs w:val="20"/>
              </w:rPr>
            </w:pPr>
            <w:r w:rsidRPr="00DD3ADC">
              <w:rPr>
                <w:sz w:val="20"/>
                <w:szCs w:val="20"/>
              </w:rPr>
              <w:t>Blenda 106x30 cm do biurka</w:t>
            </w:r>
          </w:p>
        </w:tc>
        <w:tc>
          <w:tcPr>
            <w:tcW w:w="2552" w:type="dxa"/>
          </w:tcPr>
          <w:p w14:paraId="40A71128" w14:textId="77777777" w:rsidR="00DD3ADC" w:rsidRPr="0093614E" w:rsidRDefault="00DD3ADC" w:rsidP="009363C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644A04D9" w14:textId="62C1A31D" w:rsidR="00DD3ADC" w:rsidRPr="0093614E" w:rsidRDefault="00005DA1" w:rsidP="00256F8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szt.</w:t>
            </w:r>
          </w:p>
        </w:tc>
        <w:tc>
          <w:tcPr>
            <w:tcW w:w="5377" w:type="dxa"/>
            <w:shd w:val="clear" w:color="auto" w:fill="auto"/>
          </w:tcPr>
          <w:p w14:paraId="06A8D718" w14:textId="77777777" w:rsidR="00DD3ADC" w:rsidRPr="009149C1" w:rsidRDefault="00DD3ADC" w:rsidP="009363C6">
            <w:pPr>
              <w:spacing w:line="240" w:lineRule="auto"/>
              <w:rPr>
                <w:bCs/>
                <w:sz w:val="20"/>
                <w:szCs w:val="20"/>
              </w:rPr>
            </w:pPr>
          </w:p>
        </w:tc>
      </w:tr>
      <w:tr w:rsidR="00DD3ADC" w:rsidRPr="009149C1" w14:paraId="66FB8C8B" w14:textId="77777777" w:rsidTr="00005DA1">
        <w:tc>
          <w:tcPr>
            <w:tcW w:w="0" w:type="auto"/>
            <w:shd w:val="clear" w:color="auto" w:fill="auto"/>
          </w:tcPr>
          <w:p w14:paraId="56AF5805" w14:textId="16D3EED6" w:rsidR="00DD3ADC" w:rsidRPr="0093614E" w:rsidRDefault="00256F88" w:rsidP="009363C6">
            <w:pPr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88" w:type="dxa"/>
            <w:shd w:val="clear" w:color="auto" w:fill="auto"/>
          </w:tcPr>
          <w:p w14:paraId="1FD0A06B" w14:textId="6728A63E" w:rsidR="00DD3ADC" w:rsidRPr="00DD3ADC" w:rsidRDefault="00DD3ADC" w:rsidP="00DD3ADC">
            <w:pPr>
              <w:pStyle w:val="Akapitzlist"/>
              <w:tabs>
                <w:tab w:val="clear" w:pos="567"/>
                <w:tab w:val="left" w:pos="0"/>
              </w:tabs>
              <w:spacing w:line="240" w:lineRule="auto"/>
              <w:ind w:left="0"/>
              <w:rPr>
                <w:sz w:val="20"/>
                <w:szCs w:val="20"/>
              </w:rPr>
            </w:pPr>
            <w:r w:rsidRPr="00DD3ADC">
              <w:rPr>
                <w:sz w:val="20"/>
                <w:szCs w:val="20"/>
              </w:rPr>
              <w:t>Blenda 166x30 cm do biurka</w:t>
            </w:r>
          </w:p>
        </w:tc>
        <w:tc>
          <w:tcPr>
            <w:tcW w:w="2552" w:type="dxa"/>
          </w:tcPr>
          <w:p w14:paraId="21A6F23A" w14:textId="77777777" w:rsidR="00DD3ADC" w:rsidRPr="0093614E" w:rsidRDefault="00DD3ADC" w:rsidP="009363C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1CA76E3E" w14:textId="27E144DB" w:rsidR="00DD3ADC" w:rsidRPr="0093614E" w:rsidRDefault="00005DA1" w:rsidP="00256F8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szt.</w:t>
            </w:r>
          </w:p>
        </w:tc>
        <w:tc>
          <w:tcPr>
            <w:tcW w:w="5377" w:type="dxa"/>
            <w:shd w:val="clear" w:color="auto" w:fill="auto"/>
          </w:tcPr>
          <w:p w14:paraId="5E3D0BD3" w14:textId="77777777" w:rsidR="00DD3ADC" w:rsidRPr="009149C1" w:rsidRDefault="00DD3ADC" w:rsidP="009363C6">
            <w:pPr>
              <w:spacing w:line="240" w:lineRule="auto"/>
              <w:rPr>
                <w:bCs/>
                <w:sz w:val="20"/>
                <w:szCs w:val="20"/>
              </w:rPr>
            </w:pPr>
          </w:p>
        </w:tc>
      </w:tr>
      <w:tr w:rsidR="00DD3ADC" w:rsidRPr="009149C1" w14:paraId="432FB013" w14:textId="77777777" w:rsidTr="00005DA1">
        <w:tc>
          <w:tcPr>
            <w:tcW w:w="0" w:type="auto"/>
            <w:shd w:val="clear" w:color="auto" w:fill="auto"/>
          </w:tcPr>
          <w:p w14:paraId="452FD1A9" w14:textId="17A982E0" w:rsidR="00DD3ADC" w:rsidRPr="0093614E" w:rsidRDefault="00256F88" w:rsidP="009363C6">
            <w:pPr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88" w:type="dxa"/>
            <w:shd w:val="clear" w:color="auto" w:fill="auto"/>
          </w:tcPr>
          <w:p w14:paraId="568B08D9" w14:textId="2B6D0364" w:rsidR="00DD3ADC" w:rsidRPr="00DD3ADC" w:rsidRDefault="00005DA1" w:rsidP="00DD3ADC">
            <w:pPr>
              <w:pStyle w:val="Akapitzlist"/>
              <w:tabs>
                <w:tab w:val="clear" w:pos="567"/>
                <w:tab w:val="left" w:pos="0"/>
              </w:tabs>
              <w:spacing w:line="240" w:lineRule="auto"/>
              <w:ind w:left="0"/>
              <w:rPr>
                <w:sz w:val="20"/>
                <w:szCs w:val="20"/>
              </w:rPr>
            </w:pPr>
            <w:r w:rsidRPr="00005DA1">
              <w:rPr>
                <w:sz w:val="20"/>
                <w:szCs w:val="20"/>
              </w:rPr>
              <w:t>Podstawka podwieszana pod komputer</w:t>
            </w:r>
          </w:p>
        </w:tc>
        <w:tc>
          <w:tcPr>
            <w:tcW w:w="2552" w:type="dxa"/>
          </w:tcPr>
          <w:p w14:paraId="2EDF5F79" w14:textId="77777777" w:rsidR="00DD3ADC" w:rsidRPr="0093614E" w:rsidRDefault="00DD3ADC" w:rsidP="009363C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4A5E7B59" w14:textId="37728F5F" w:rsidR="00DD3ADC" w:rsidRPr="0093614E" w:rsidRDefault="00005DA1" w:rsidP="00256F8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szt.</w:t>
            </w:r>
          </w:p>
        </w:tc>
        <w:tc>
          <w:tcPr>
            <w:tcW w:w="5377" w:type="dxa"/>
            <w:shd w:val="clear" w:color="auto" w:fill="auto"/>
          </w:tcPr>
          <w:p w14:paraId="25AEEFBB" w14:textId="77777777" w:rsidR="00DD3ADC" w:rsidRPr="009149C1" w:rsidRDefault="00DD3ADC" w:rsidP="009363C6">
            <w:pPr>
              <w:spacing w:line="240" w:lineRule="auto"/>
              <w:rPr>
                <w:bCs/>
                <w:sz w:val="20"/>
                <w:szCs w:val="20"/>
              </w:rPr>
            </w:pPr>
          </w:p>
        </w:tc>
      </w:tr>
    </w:tbl>
    <w:p w14:paraId="1AA07CCD" w14:textId="77777777" w:rsidR="006E21B3" w:rsidRDefault="006E21B3" w:rsidP="006E21B3">
      <w:pPr>
        <w:rPr>
          <w:sz w:val="16"/>
          <w:szCs w:val="16"/>
        </w:rPr>
      </w:pPr>
    </w:p>
    <w:p w14:paraId="561B37C8" w14:textId="77777777" w:rsidR="006E21B3" w:rsidRDefault="006E21B3" w:rsidP="006E21B3">
      <w:pPr>
        <w:pStyle w:val="Standard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Miejscowość i data : .....................................</w:t>
      </w:r>
    </w:p>
    <w:p w14:paraId="6D37D150" w14:textId="77777777" w:rsidR="006E21B3" w:rsidRDefault="006E21B3" w:rsidP="006E21B3">
      <w:pPr>
        <w:pStyle w:val="Standard"/>
        <w:jc w:val="center"/>
        <w:rPr>
          <w:rFonts w:ascii="Arial" w:hAnsi="Arial" w:cs="Arial"/>
          <w:sz w:val="20"/>
        </w:rPr>
      </w:pPr>
    </w:p>
    <w:p w14:paraId="1165EC37" w14:textId="77777777" w:rsidR="006E21B3" w:rsidRDefault="006E21B3" w:rsidP="006E21B3">
      <w:pPr>
        <w:pStyle w:val="Standard"/>
        <w:jc w:val="center"/>
        <w:rPr>
          <w:rFonts w:ascii="Trebuchet MS" w:hAnsi="Trebuchet MS" w:cs="Calibri"/>
          <w:sz w:val="22"/>
          <w:szCs w:val="22"/>
        </w:rPr>
      </w:pPr>
    </w:p>
    <w:p w14:paraId="0E23C117" w14:textId="77777777" w:rsidR="006E21B3" w:rsidRDefault="006E21B3" w:rsidP="006E21B3">
      <w:pPr>
        <w:pStyle w:val="Standard"/>
        <w:ind w:left="5926" w:firstLine="446"/>
        <w:jc w:val="center"/>
        <w:rPr>
          <w:rFonts w:ascii="Trebuchet MS" w:hAnsi="Trebuchet MS" w:cs="Calibri"/>
          <w:b/>
          <w:bCs/>
          <w:sz w:val="16"/>
          <w:szCs w:val="22"/>
        </w:rPr>
      </w:pPr>
      <w:r>
        <w:rPr>
          <w:rFonts w:ascii="Trebuchet MS" w:hAnsi="Trebuchet MS" w:cs="Calibri"/>
          <w:b/>
          <w:bCs/>
          <w:sz w:val="16"/>
          <w:szCs w:val="22"/>
        </w:rPr>
        <w:t>.............................................................................</w:t>
      </w:r>
    </w:p>
    <w:p w14:paraId="0CB3514C" w14:textId="77777777" w:rsidR="006E21B3" w:rsidRDefault="006E21B3" w:rsidP="006E21B3">
      <w:pPr>
        <w:pStyle w:val="Standard"/>
        <w:ind w:left="5480" w:firstLine="446"/>
        <w:jc w:val="center"/>
        <w:rPr>
          <w:rFonts w:ascii="Trebuchet MS" w:hAnsi="Trebuchet MS"/>
          <w:i/>
          <w:sz w:val="16"/>
          <w:szCs w:val="16"/>
        </w:rPr>
      </w:pPr>
      <w:r>
        <w:rPr>
          <w:rFonts w:ascii="Trebuchet MS" w:hAnsi="Trebuchet MS" w:cs="Calibri"/>
          <w:i/>
          <w:iCs/>
          <w:sz w:val="16"/>
          <w:szCs w:val="16"/>
        </w:rPr>
        <w:t>Podpis osoby/osób upoważnionych do składania</w:t>
      </w:r>
    </w:p>
    <w:p w14:paraId="123B0FD2" w14:textId="13C2D93A" w:rsidR="006E21B3" w:rsidRPr="0096033F" w:rsidRDefault="006E21B3" w:rsidP="00256F88">
      <w:pPr>
        <w:pStyle w:val="Standard"/>
        <w:ind w:left="5296" w:firstLine="630"/>
        <w:jc w:val="center"/>
        <w:rPr>
          <w:rFonts w:ascii="Trebuchet MS" w:hAnsi="Trebuchet MS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</w:rPr>
        <w:t>oświadczeń woli w imieniu Wykonawcy</w:t>
      </w:r>
      <w:bookmarkStart w:id="0" w:name="_GoBack"/>
      <w:bookmarkEnd w:id="0"/>
    </w:p>
    <w:sectPr w:rsidR="006E21B3" w:rsidRPr="0096033F" w:rsidSect="00FB5E71">
      <w:footerReference w:type="default" r:id="rId8"/>
      <w:pgSz w:w="16838" w:h="11906" w:orient="landscape"/>
      <w:pgMar w:top="568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E451E" w14:textId="77777777" w:rsidR="00A935FC" w:rsidRDefault="00A935FC" w:rsidP="00AF4D52">
      <w:pPr>
        <w:spacing w:line="240" w:lineRule="auto"/>
      </w:pPr>
      <w:r>
        <w:separator/>
      </w:r>
    </w:p>
  </w:endnote>
  <w:endnote w:type="continuationSeparator" w:id="0">
    <w:p w14:paraId="4F11B143" w14:textId="77777777" w:rsidR="00A935FC" w:rsidRDefault="00A935FC" w:rsidP="00AF4D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69C49" w14:textId="5F5BE43E" w:rsidR="002B0F7D" w:rsidRDefault="002B0F7D">
    <w:pPr>
      <w:pStyle w:val="Stopka"/>
      <w:jc w:val="right"/>
    </w:pPr>
  </w:p>
  <w:p w14:paraId="4F869B73" w14:textId="77777777" w:rsidR="002B0F7D" w:rsidRDefault="002B0F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38693" w14:textId="77777777" w:rsidR="00A935FC" w:rsidRDefault="00A935FC" w:rsidP="00AF4D52">
      <w:pPr>
        <w:spacing w:line="240" w:lineRule="auto"/>
      </w:pPr>
      <w:r>
        <w:separator/>
      </w:r>
    </w:p>
  </w:footnote>
  <w:footnote w:type="continuationSeparator" w:id="0">
    <w:p w14:paraId="1C910803" w14:textId="77777777" w:rsidR="00A935FC" w:rsidRDefault="00A935FC" w:rsidP="00AF4D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82801"/>
    <w:multiLevelType w:val="multilevel"/>
    <w:tmpl w:val="D77A1CEA"/>
    <w:lvl w:ilvl="0">
      <w:start w:val="64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920"/>
      <w:numFmt w:val="decimal"/>
      <w:lvlText w:val="%1-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65347E"/>
    <w:multiLevelType w:val="hybridMultilevel"/>
    <w:tmpl w:val="B6EAD820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D181B"/>
    <w:multiLevelType w:val="hybridMultilevel"/>
    <w:tmpl w:val="D718403A"/>
    <w:lvl w:ilvl="0" w:tplc="0415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E3502"/>
    <w:multiLevelType w:val="multilevel"/>
    <w:tmpl w:val="B136FF40"/>
    <w:lvl w:ilvl="0">
      <w:start w:val="1"/>
      <w:numFmt w:val="decimal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1EB705A6"/>
    <w:multiLevelType w:val="hybridMultilevel"/>
    <w:tmpl w:val="CB6A1EB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FBE648A"/>
    <w:multiLevelType w:val="hybridMultilevel"/>
    <w:tmpl w:val="66484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92BAA"/>
    <w:multiLevelType w:val="hybridMultilevel"/>
    <w:tmpl w:val="A88231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F5CCC"/>
    <w:multiLevelType w:val="multilevel"/>
    <w:tmpl w:val="6E86871A"/>
    <w:lvl w:ilvl="0">
      <w:start w:val="4"/>
      <w:numFmt w:val="decimal"/>
      <w:lvlText w:val="%1.0."/>
      <w:lvlJc w:val="left"/>
      <w:pPr>
        <w:ind w:left="862" w:hanging="72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278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346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405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5122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583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898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966" w:hanging="2160"/>
      </w:pPr>
      <w:rPr>
        <w:rFonts w:hint="default"/>
        <w:u w:val="single"/>
      </w:rPr>
    </w:lvl>
  </w:abstractNum>
  <w:abstractNum w:abstractNumId="8" w15:restartNumberingAfterBreak="0">
    <w:nsid w:val="2DA96936"/>
    <w:multiLevelType w:val="hybridMultilevel"/>
    <w:tmpl w:val="410CE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E5A7D"/>
    <w:multiLevelType w:val="hybridMultilevel"/>
    <w:tmpl w:val="D4288468"/>
    <w:lvl w:ilvl="0" w:tplc="0415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0" w15:restartNumberingAfterBreak="0">
    <w:nsid w:val="3AD2525C"/>
    <w:multiLevelType w:val="multilevel"/>
    <w:tmpl w:val="D79624F0"/>
    <w:lvl w:ilvl="0">
      <w:start w:val="2"/>
      <w:numFmt w:val="decimal"/>
      <w:lvlText w:val="%1.0"/>
      <w:lvlJc w:val="left"/>
      <w:pPr>
        <w:ind w:left="786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90" w:hanging="1800"/>
      </w:pPr>
      <w:rPr>
        <w:rFonts w:hint="default"/>
      </w:rPr>
    </w:lvl>
  </w:abstractNum>
  <w:abstractNum w:abstractNumId="11" w15:restartNumberingAfterBreak="0">
    <w:nsid w:val="4242155E"/>
    <w:multiLevelType w:val="multilevel"/>
    <w:tmpl w:val="D2D4BB1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2" w15:restartNumberingAfterBreak="0">
    <w:nsid w:val="48146BE2"/>
    <w:multiLevelType w:val="multilevel"/>
    <w:tmpl w:val="050AAE48"/>
    <w:lvl w:ilvl="0">
      <w:start w:val="6"/>
      <w:numFmt w:val="decimal"/>
      <w:lvlText w:val="%1.0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5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6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6" w:hanging="1800"/>
      </w:pPr>
      <w:rPr>
        <w:rFonts w:hint="default"/>
      </w:rPr>
    </w:lvl>
  </w:abstractNum>
  <w:abstractNum w:abstractNumId="13" w15:restartNumberingAfterBreak="0">
    <w:nsid w:val="4B5C5985"/>
    <w:multiLevelType w:val="hybridMultilevel"/>
    <w:tmpl w:val="02B08C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DB1752"/>
    <w:multiLevelType w:val="hybridMultilevel"/>
    <w:tmpl w:val="D68AFA3C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6C4E23"/>
    <w:multiLevelType w:val="hybridMultilevel"/>
    <w:tmpl w:val="D9C4D396"/>
    <w:lvl w:ilvl="0" w:tplc="0415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6" w15:restartNumberingAfterBreak="0">
    <w:nsid w:val="59F3002B"/>
    <w:multiLevelType w:val="hybridMultilevel"/>
    <w:tmpl w:val="5CFA78C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3C62E9"/>
    <w:multiLevelType w:val="hybridMultilevel"/>
    <w:tmpl w:val="900E089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63C70DB2"/>
    <w:multiLevelType w:val="hybridMultilevel"/>
    <w:tmpl w:val="4E543B8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6A929A6"/>
    <w:multiLevelType w:val="hybridMultilevel"/>
    <w:tmpl w:val="06229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17"/>
  </w:num>
  <w:num w:numId="5">
    <w:abstractNumId w:val="7"/>
  </w:num>
  <w:num w:numId="6">
    <w:abstractNumId w:val="19"/>
  </w:num>
  <w:num w:numId="7">
    <w:abstractNumId w:val="18"/>
  </w:num>
  <w:num w:numId="8">
    <w:abstractNumId w:val="8"/>
  </w:num>
  <w:num w:numId="9">
    <w:abstractNumId w:val="5"/>
  </w:num>
  <w:num w:numId="10">
    <w:abstractNumId w:val="15"/>
  </w:num>
  <w:num w:numId="11">
    <w:abstractNumId w:val="13"/>
  </w:num>
  <w:num w:numId="12">
    <w:abstractNumId w:val="1"/>
  </w:num>
  <w:num w:numId="13">
    <w:abstractNumId w:val="14"/>
  </w:num>
  <w:num w:numId="14">
    <w:abstractNumId w:val="9"/>
  </w:num>
  <w:num w:numId="15">
    <w:abstractNumId w:val="0"/>
  </w:num>
  <w:num w:numId="16">
    <w:abstractNumId w:val="10"/>
  </w:num>
  <w:num w:numId="17">
    <w:abstractNumId w:val="3"/>
  </w:num>
  <w:num w:numId="18">
    <w:abstractNumId w:val="12"/>
  </w:num>
  <w:num w:numId="19">
    <w:abstractNumId w:val="6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B78"/>
    <w:rsid w:val="00005DA1"/>
    <w:rsid w:val="00007EBB"/>
    <w:rsid w:val="00016024"/>
    <w:rsid w:val="00020FB1"/>
    <w:rsid w:val="00036C76"/>
    <w:rsid w:val="00041B78"/>
    <w:rsid w:val="00047495"/>
    <w:rsid w:val="00052ADA"/>
    <w:rsid w:val="0005320A"/>
    <w:rsid w:val="00096EF9"/>
    <w:rsid w:val="0009716C"/>
    <w:rsid w:val="00097651"/>
    <w:rsid w:val="000A3DBA"/>
    <w:rsid w:val="000E266D"/>
    <w:rsid w:val="000F00E5"/>
    <w:rsid w:val="000F509B"/>
    <w:rsid w:val="00124D10"/>
    <w:rsid w:val="00131813"/>
    <w:rsid w:val="00142CE1"/>
    <w:rsid w:val="001455E5"/>
    <w:rsid w:val="00150D2E"/>
    <w:rsid w:val="00152337"/>
    <w:rsid w:val="00154186"/>
    <w:rsid w:val="00173686"/>
    <w:rsid w:val="001A3490"/>
    <w:rsid w:val="001A77C7"/>
    <w:rsid w:val="001B0BEA"/>
    <w:rsid w:val="001F7BF5"/>
    <w:rsid w:val="00206A80"/>
    <w:rsid w:val="00213430"/>
    <w:rsid w:val="00222CA5"/>
    <w:rsid w:val="002337D2"/>
    <w:rsid w:val="00236AF6"/>
    <w:rsid w:val="0024537D"/>
    <w:rsid w:val="0025650D"/>
    <w:rsid w:val="00256F88"/>
    <w:rsid w:val="00276A29"/>
    <w:rsid w:val="00293C20"/>
    <w:rsid w:val="002B0F7D"/>
    <w:rsid w:val="002D393D"/>
    <w:rsid w:val="002E27CF"/>
    <w:rsid w:val="002F0ABB"/>
    <w:rsid w:val="00312489"/>
    <w:rsid w:val="00317F81"/>
    <w:rsid w:val="00322831"/>
    <w:rsid w:val="003258C1"/>
    <w:rsid w:val="003268D6"/>
    <w:rsid w:val="00347724"/>
    <w:rsid w:val="00380295"/>
    <w:rsid w:val="00395C61"/>
    <w:rsid w:val="003B4671"/>
    <w:rsid w:val="003D2A5E"/>
    <w:rsid w:val="00416ED6"/>
    <w:rsid w:val="004214A0"/>
    <w:rsid w:val="004232C4"/>
    <w:rsid w:val="00426A76"/>
    <w:rsid w:val="00426C78"/>
    <w:rsid w:val="004433FF"/>
    <w:rsid w:val="004446DF"/>
    <w:rsid w:val="0047142E"/>
    <w:rsid w:val="00472EA1"/>
    <w:rsid w:val="00476ABA"/>
    <w:rsid w:val="00491E11"/>
    <w:rsid w:val="004A71DF"/>
    <w:rsid w:val="004D336A"/>
    <w:rsid w:val="004F3822"/>
    <w:rsid w:val="00506B95"/>
    <w:rsid w:val="005459D8"/>
    <w:rsid w:val="00562F65"/>
    <w:rsid w:val="005633F1"/>
    <w:rsid w:val="0057796A"/>
    <w:rsid w:val="00584E5C"/>
    <w:rsid w:val="005A1FD2"/>
    <w:rsid w:val="005C4765"/>
    <w:rsid w:val="005D105D"/>
    <w:rsid w:val="00607162"/>
    <w:rsid w:val="00614B11"/>
    <w:rsid w:val="00624587"/>
    <w:rsid w:val="00636A77"/>
    <w:rsid w:val="00646B1B"/>
    <w:rsid w:val="0065717A"/>
    <w:rsid w:val="00667197"/>
    <w:rsid w:val="006703D6"/>
    <w:rsid w:val="00691BE9"/>
    <w:rsid w:val="006A3F03"/>
    <w:rsid w:val="006B0CEB"/>
    <w:rsid w:val="006C4379"/>
    <w:rsid w:val="006D633F"/>
    <w:rsid w:val="006D771E"/>
    <w:rsid w:val="006E21B3"/>
    <w:rsid w:val="006F0004"/>
    <w:rsid w:val="006F09A0"/>
    <w:rsid w:val="00731880"/>
    <w:rsid w:val="007523FD"/>
    <w:rsid w:val="007721D5"/>
    <w:rsid w:val="007A74C4"/>
    <w:rsid w:val="007B2F52"/>
    <w:rsid w:val="007C0F67"/>
    <w:rsid w:val="007C6EEE"/>
    <w:rsid w:val="007C7265"/>
    <w:rsid w:val="007D7B4C"/>
    <w:rsid w:val="0080478C"/>
    <w:rsid w:val="008238D2"/>
    <w:rsid w:val="00837EB1"/>
    <w:rsid w:val="008577A1"/>
    <w:rsid w:val="00874B77"/>
    <w:rsid w:val="008861CF"/>
    <w:rsid w:val="00886D70"/>
    <w:rsid w:val="008A446E"/>
    <w:rsid w:val="008B5B39"/>
    <w:rsid w:val="008B7928"/>
    <w:rsid w:val="008C2EC1"/>
    <w:rsid w:val="008E2921"/>
    <w:rsid w:val="0091466F"/>
    <w:rsid w:val="009155F0"/>
    <w:rsid w:val="00920A00"/>
    <w:rsid w:val="009304ED"/>
    <w:rsid w:val="00942FA6"/>
    <w:rsid w:val="00946BC1"/>
    <w:rsid w:val="00955D44"/>
    <w:rsid w:val="0096033F"/>
    <w:rsid w:val="00974032"/>
    <w:rsid w:val="0099447F"/>
    <w:rsid w:val="00996010"/>
    <w:rsid w:val="00996E79"/>
    <w:rsid w:val="009A5351"/>
    <w:rsid w:val="009D35B3"/>
    <w:rsid w:val="00A6232B"/>
    <w:rsid w:val="00A76041"/>
    <w:rsid w:val="00A935FC"/>
    <w:rsid w:val="00AA0B96"/>
    <w:rsid w:val="00AB5EB6"/>
    <w:rsid w:val="00AC6619"/>
    <w:rsid w:val="00AD20CF"/>
    <w:rsid w:val="00AF4D52"/>
    <w:rsid w:val="00B1260D"/>
    <w:rsid w:val="00B137ED"/>
    <w:rsid w:val="00B23948"/>
    <w:rsid w:val="00B50AE9"/>
    <w:rsid w:val="00B545F2"/>
    <w:rsid w:val="00B77C85"/>
    <w:rsid w:val="00B9153D"/>
    <w:rsid w:val="00B92EA0"/>
    <w:rsid w:val="00BB79A5"/>
    <w:rsid w:val="00BC2A33"/>
    <w:rsid w:val="00BC324F"/>
    <w:rsid w:val="00BC3E1B"/>
    <w:rsid w:val="00BD442A"/>
    <w:rsid w:val="00BE50C2"/>
    <w:rsid w:val="00BF4073"/>
    <w:rsid w:val="00C6118F"/>
    <w:rsid w:val="00C71F4C"/>
    <w:rsid w:val="00C839F4"/>
    <w:rsid w:val="00C87EF3"/>
    <w:rsid w:val="00CB05B6"/>
    <w:rsid w:val="00CB5BE2"/>
    <w:rsid w:val="00CC5FD9"/>
    <w:rsid w:val="00CD2EFB"/>
    <w:rsid w:val="00CD5C7E"/>
    <w:rsid w:val="00CE0179"/>
    <w:rsid w:val="00CF5CE2"/>
    <w:rsid w:val="00D02058"/>
    <w:rsid w:val="00D07C54"/>
    <w:rsid w:val="00D13A23"/>
    <w:rsid w:val="00D21493"/>
    <w:rsid w:val="00D273AC"/>
    <w:rsid w:val="00D9223C"/>
    <w:rsid w:val="00D948EC"/>
    <w:rsid w:val="00DB6A75"/>
    <w:rsid w:val="00DD3ADC"/>
    <w:rsid w:val="00DF4B1B"/>
    <w:rsid w:val="00E071E0"/>
    <w:rsid w:val="00E211FB"/>
    <w:rsid w:val="00E51A2A"/>
    <w:rsid w:val="00E620B7"/>
    <w:rsid w:val="00E65B49"/>
    <w:rsid w:val="00E92E57"/>
    <w:rsid w:val="00EC67FE"/>
    <w:rsid w:val="00EC78CA"/>
    <w:rsid w:val="00ED7FA3"/>
    <w:rsid w:val="00F555A0"/>
    <w:rsid w:val="00F6257D"/>
    <w:rsid w:val="00F745B8"/>
    <w:rsid w:val="00F813DB"/>
    <w:rsid w:val="00F82AC9"/>
    <w:rsid w:val="00FB4702"/>
    <w:rsid w:val="00FB5100"/>
    <w:rsid w:val="00FB5E71"/>
    <w:rsid w:val="00FC4D3A"/>
    <w:rsid w:val="00FD3EFD"/>
    <w:rsid w:val="00FF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E8AC8"/>
  <w15:docId w15:val="{B63BF379-FD74-40D0-8DBA-1F13EA49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5FD9"/>
    <w:pPr>
      <w:tabs>
        <w:tab w:val="left" w:pos="567"/>
      </w:tabs>
      <w:spacing w:after="0" w:line="360" w:lineRule="auto"/>
      <w:contextualSpacing/>
      <w:jc w:val="both"/>
    </w:pPr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2058"/>
    <w:pPr>
      <w:spacing w:before="240"/>
      <w:outlineLvl w:val="0"/>
    </w:pPr>
    <w:rPr>
      <w:b/>
      <w:sz w:val="26"/>
      <w:szCs w:val="26"/>
      <w:u w:val="singl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02058"/>
    <w:pPr>
      <w:spacing w:before="120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41B78"/>
    <w:pPr>
      <w:ind w:left="720"/>
    </w:pPr>
  </w:style>
  <w:style w:type="paragraph" w:customStyle="1" w:styleId="Kazia">
    <w:name w:val="Kazia"/>
    <w:basedOn w:val="Normalny"/>
    <w:rsid w:val="00E65B49"/>
    <w:pPr>
      <w:spacing w:line="360" w:lineRule="atLeast"/>
    </w:pPr>
    <w:rPr>
      <w:rFonts w:eastAsia="Times New Roman" w:cs="Times New Roman"/>
      <w:spacing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02058"/>
    <w:rPr>
      <w:rFonts w:ascii="Arial" w:hAnsi="Arial" w:cs="Arial"/>
      <w:b/>
      <w:sz w:val="26"/>
      <w:szCs w:val="26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D02058"/>
    <w:rPr>
      <w:rFonts w:ascii="Arial" w:hAnsi="Arial" w:cs="Arial"/>
      <w:b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FD3EFD"/>
    <w:pPr>
      <w:jc w:val="center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10"/>
    <w:rsid w:val="00FD3EFD"/>
    <w:rPr>
      <w:rFonts w:ascii="Arial" w:hAnsi="Arial" w:cs="Arial"/>
      <w:b/>
      <w:bCs/>
      <w:sz w:val="36"/>
      <w:szCs w:val="3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3EFD"/>
    <w:pPr>
      <w:spacing w:line="276" w:lineRule="auto"/>
      <w:jc w:val="center"/>
    </w:pPr>
    <w:rPr>
      <w:b/>
      <w:bCs/>
    </w:rPr>
  </w:style>
  <w:style w:type="character" w:customStyle="1" w:styleId="PodtytuZnak">
    <w:name w:val="Podtytuł Znak"/>
    <w:basedOn w:val="Domylnaczcionkaakapitu"/>
    <w:link w:val="Podtytu"/>
    <w:uiPriority w:val="11"/>
    <w:rsid w:val="00FD3EFD"/>
    <w:rPr>
      <w:rFonts w:ascii="Arial" w:hAnsi="Arial" w:cs="Arial"/>
      <w:b/>
      <w:bCs/>
      <w:sz w:val="24"/>
      <w:szCs w:val="24"/>
    </w:rPr>
  </w:style>
  <w:style w:type="character" w:styleId="Wyrnieniedelikatne">
    <w:name w:val="Subtle Emphasis"/>
    <w:uiPriority w:val="19"/>
    <w:qFormat/>
    <w:rsid w:val="00FD3EFD"/>
  </w:style>
  <w:style w:type="character" w:styleId="Wyrnienieintensywne">
    <w:name w:val="Intense Emphasis"/>
    <w:basedOn w:val="Domylnaczcionkaakapitu"/>
    <w:uiPriority w:val="21"/>
    <w:qFormat/>
    <w:rsid w:val="00FD3EFD"/>
    <w:rPr>
      <w:i/>
      <w:i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AF4D52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4D52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F4D52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4D52"/>
    <w:rPr>
      <w:rFonts w:ascii="Arial" w:hAnsi="Arial" w:cs="Arial"/>
      <w:sz w:val="24"/>
      <w:szCs w:val="24"/>
    </w:rPr>
  </w:style>
  <w:style w:type="paragraph" w:customStyle="1" w:styleId="CE490426FA1F417B964E942E3A6CE9DE">
    <w:name w:val="CE490426FA1F417B964E942E3A6CE9DE"/>
    <w:rsid w:val="00AF4D5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4D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D5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6033F"/>
    <w:pPr>
      <w:tabs>
        <w:tab w:val="clear" w:pos="567"/>
      </w:tabs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Standard">
    <w:name w:val="Standard"/>
    <w:uiPriority w:val="99"/>
    <w:qFormat/>
    <w:rsid w:val="0096033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rsid w:val="0065717A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2B6D2-B9A7-4F35-B702-922348AA5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kazimiera.nowacka@outlook.com</dc:creator>
  <cp:lastModifiedBy>Dorota Łuczkowska</cp:lastModifiedBy>
  <cp:revision>25</cp:revision>
  <cp:lastPrinted>2021-02-28T17:38:00Z</cp:lastPrinted>
  <dcterms:created xsi:type="dcterms:W3CDTF">2021-03-02T16:44:00Z</dcterms:created>
  <dcterms:modified xsi:type="dcterms:W3CDTF">2023-05-18T06:14:00Z</dcterms:modified>
</cp:coreProperties>
</file>