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FC" w:rsidRDefault="00487DFC" w:rsidP="00487D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3 do SWZ (załącznik nr 1 do umowy)</w:t>
      </w:r>
    </w:p>
    <w:p w:rsidR="00487DFC" w:rsidRDefault="00487DFC" w:rsidP="00F739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3925" w:rsidRDefault="00F73925" w:rsidP="00F739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Giżycko, dnia ...............2022r.</w:t>
      </w:r>
    </w:p>
    <w:p w:rsidR="00F73925" w:rsidRDefault="00F73925" w:rsidP="00F739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3925" w:rsidRDefault="00F73925" w:rsidP="00F739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ZESTAWIENIE CENOWE PRZEDMIOTU ZAMÓWIENIA</w:t>
      </w:r>
      <w:r w:rsidR="008721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="0087212C" w:rsidRPr="0087212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 MODYFIKACJI</w:t>
      </w:r>
      <w:r w:rsidR="00A76A7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3</w:t>
      </w:r>
    </w:p>
    <w:p w:rsidR="00B12061" w:rsidRDefault="00B12061" w:rsidP="00F739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3925" w:rsidRDefault="00F73925" w:rsidP="00F739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F73925" w:rsidRDefault="00F73925" w:rsidP="00F739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DOSTAWA SPRZĘTU </w:t>
      </w:r>
      <w:r w:rsidR="001F036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GASTRONOMICZNEGO</w:t>
      </w:r>
      <w:r w:rsidR="00487DF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1F036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WYPOSAŻENIA SŁUŻBY ŻYWNOŚCIOWEJ</w:t>
      </w:r>
    </w:p>
    <w:p w:rsidR="001F0361" w:rsidRDefault="001F0361" w:rsidP="00F739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F0361" w:rsidRDefault="001F0361" w:rsidP="001F03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ZADANIE nr 2</w:t>
      </w:r>
    </w:p>
    <w:p w:rsidR="001F0361" w:rsidRDefault="001F0361" w:rsidP="001F03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F0361" w:rsidRPr="001F0361" w:rsidRDefault="001F0361" w:rsidP="00F739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0361">
        <w:rPr>
          <w:rFonts w:ascii="Arial" w:eastAsia="Times New Roman" w:hAnsi="Arial" w:cs="Arial"/>
          <w:b/>
          <w:sz w:val="24"/>
          <w:szCs w:val="24"/>
          <w:lang w:eastAsia="pl-PL"/>
        </w:rPr>
        <w:t>WYPOSAŻENIE KUCHNI</w:t>
      </w:r>
    </w:p>
    <w:p w:rsidR="00F73925" w:rsidRDefault="00F73925" w:rsidP="00F7392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tbl>
      <w:tblPr>
        <w:tblW w:w="14016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613"/>
        <w:gridCol w:w="958"/>
        <w:gridCol w:w="851"/>
        <w:gridCol w:w="1134"/>
        <w:gridCol w:w="2303"/>
        <w:gridCol w:w="1459"/>
        <w:gridCol w:w="1952"/>
        <w:gridCol w:w="1952"/>
      </w:tblGrid>
      <w:tr w:rsidR="00F73925" w:rsidTr="00F73925">
        <w:trPr>
          <w:trHeight w:val="702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produktu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jedn. netto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/kol. 4 x kol. 5/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Stawka VAT</w:t>
            </w:r>
          </w:p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%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/kol. 6+%VAT)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produktu i producenta</w:t>
            </w:r>
          </w:p>
        </w:tc>
      </w:tr>
      <w:tr w:rsidR="00F73925" w:rsidTr="00F7392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F73925" w:rsidRDefault="00F73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F73925" w:rsidTr="00F73925">
        <w:trPr>
          <w:trHeight w:val="595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Nóż do mięsa drobiowego -żółty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55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Deska do krojenia żółta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Deska do krojenia niebieska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Deska do krojenia czerwona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Deska do krojenia biała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Termometr lodówkowy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Termohigrometr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51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Paleta higieniczna magazynowa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6D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 w:rsidP="004F5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F57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8A1920" w:rsidP="00DD3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transportowy do żywności z/p 50-</w:t>
            </w:r>
            <w:r w:rsidR="00DD3BFF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6D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Dzbanek z polipropylenu z podziałką 1l.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6D5B6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8A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na żywność z polipropylenu z/p 0,9-1,0l.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8C1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na żywność z polipropylenu z/p 3,8-4l.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8C1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Szufelka do produktów sypkich 0,45-0,50l.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8C1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Szufelka do produktów sypkich</w:t>
            </w:r>
            <w:r w:rsidR="00110FE3">
              <w:rPr>
                <w:rFonts w:ascii="Arial" w:hAnsi="Arial" w:cs="Arial"/>
                <w:sz w:val="20"/>
                <w:szCs w:val="20"/>
              </w:rPr>
              <w:t xml:space="preserve"> 0,9-1l.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Otwieracz do puszek stołowy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Otwieracz do puszek podręczny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G/N 1/1 65 ze stali nierdzewnej</w:t>
            </w:r>
            <w:r w:rsidR="00151105">
              <w:rPr>
                <w:rFonts w:ascii="Arial" w:hAnsi="Arial" w:cs="Arial"/>
                <w:sz w:val="20"/>
                <w:szCs w:val="20"/>
              </w:rPr>
              <w:t>, perforowany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 w:rsidP="0011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G/N 1/1 100 ze stali nierdzewnej</w:t>
            </w:r>
            <w:r w:rsidR="00151105">
              <w:rPr>
                <w:rFonts w:ascii="Arial" w:hAnsi="Arial" w:cs="Arial"/>
                <w:sz w:val="20"/>
                <w:szCs w:val="20"/>
              </w:rPr>
              <w:t>, perforowany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G/N 1/1 200 ze stali nierdzewnej</w:t>
            </w:r>
            <w:r w:rsidR="00151105">
              <w:rPr>
                <w:rFonts w:ascii="Arial" w:hAnsi="Arial" w:cs="Arial"/>
                <w:sz w:val="20"/>
                <w:szCs w:val="20"/>
              </w:rPr>
              <w:t>, perforowany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 na odpady na kółkach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110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na produkty sypkie na kółkach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Wózek kelnerski 3 półkowy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151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Wózek na kosze 500x500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381DB1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Wanna cedzakowa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A31F9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Wałek do ciasta na łożyskach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 do talerzy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 do sztućców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Radełko – nóż do pizzy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Widelec stołowy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 w:rsidP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Nóż stołowy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Łyżka stołowa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Dzbanek filtrujący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Regały magazynowe nierdzewne 4 półkowe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Regały magazynowe nierdzewne 5 półkowe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DC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Ściągacz do wody ultrahigieniczny zielony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Ściągacz do wody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ultrahigieniczny niebieski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Ściągacz do wody ultrahigieniczny czerwony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Ściągacz do wody ultrahigieniczny żółty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3354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Kij teleskopowy</w:t>
            </w:r>
            <w:r w:rsidR="00A76A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A78" w:rsidRPr="00A76A78">
              <w:rPr>
                <w:rFonts w:ascii="Arial" w:hAnsi="Arial" w:cs="Arial"/>
                <w:color w:val="FF0000"/>
                <w:sz w:val="20"/>
                <w:szCs w:val="20"/>
              </w:rPr>
              <w:t>lub zwykły</w:t>
            </w:r>
            <w:r w:rsidRPr="00A76A7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3543B" w:rsidRPr="00A76A78">
              <w:rPr>
                <w:rFonts w:ascii="Arial" w:hAnsi="Arial" w:cs="Arial"/>
                <w:sz w:val="20"/>
                <w:szCs w:val="20"/>
              </w:rPr>
              <w:t>–</w:t>
            </w:r>
            <w:r w:rsidRPr="00A76A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43B" w:rsidRPr="00A76A78">
              <w:rPr>
                <w:rFonts w:ascii="Arial" w:hAnsi="Arial" w:cs="Arial"/>
                <w:sz w:val="20"/>
                <w:szCs w:val="20"/>
              </w:rPr>
              <w:t>z włókna szklanego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97545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Lampa owadobójcza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9452A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652EF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F739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Bateria prysznicowa - sztorcowa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BF352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652EF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994A14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Deska do krojenia zielona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 w:rsidP="00F73925">
            <w:pPr>
              <w:jc w:val="center"/>
            </w:pPr>
            <w:r w:rsidRPr="00BF352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A8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925" w:rsidRDefault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105" w:rsidTr="00652EF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05" w:rsidRDefault="006F653A" w:rsidP="00EB7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05" w:rsidRDefault="00151105" w:rsidP="00EB7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Termometr kuchenny                    z sondą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05" w:rsidRPr="00BF3526" w:rsidRDefault="00151105" w:rsidP="00EB7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6F65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05" w:rsidRDefault="00151105" w:rsidP="00EB7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05" w:rsidRDefault="00151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05" w:rsidRDefault="00151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05" w:rsidRDefault="00151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05" w:rsidRDefault="00151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105" w:rsidRDefault="00151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14A" w:rsidTr="0031179F">
        <w:trPr>
          <w:trHeight w:val="549"/>
          <w:jc w:val="center"/>
        </w:trPr>
        <w:tc>
          <w:tcPr>
            <w:tcW w:w="1401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14A" w:rsidRPr="00B5414A" w:rsidRDefault="00B5414A" w:rsidP="00B541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SEKCJA WYCHOWAWCZA</w:t>
            </w:r>
          </w:p>
        </w:tc>
      </w:tr>
      <w:tr w:rsidR="00B5414A" w:rsidTr="00652EFB">
        <w:trPr>
          <w:trHeight w:val="549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4A" w:rsidRDefault="006F653A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4A" w:rsidRDefault="00B5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Kubki do sublimacji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A" w:rsidRPr="00BF3526" w:rsidRDefault="006F653A" w:rsidP="00F73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5414A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4A" w:rsidRDefault="00B5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4A" w:rsidRDefault="00B5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4A" w:rsidRDefault="00B5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A" w:rsidRDefault="00B5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4A" w:rsidRDefault="00B5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14A" w:rsidRDefault="00B5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925" w:rsidTr="00F73925">
        <w:trPr>
          <w:trHeight w:val="549"/>
          <w:jc w:val="center"/>
        </w:trPr>
        <w:tc>
          <w:tcPr>
            <w:tcW w:w="63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  <w:hideMark/>
          </w:tcPr>
          <w:p w:rsidR="00F73925" w:rsidRDefault="00F73925">
            <w:pPr>
              <w:tabs>
                <w:tab w:val="left" w:pos="738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OGÓŁEM Z</w:t>
            </w:r>
            <w:r w:rsidR="008B4143">
              <w:rPr>
                <w:rFonts w:ascii="Arial" w:hAnsi="Arial" w:cs="Arial"/>
                <w:b/>
                <w:sz w:val="24"/>
                <w:szCs w:val="24"/>
              </w:rPr>
              <w:t>A CAŁOŚĆ ZAMÓWIENI</w:t>
            </w:r>
            <w:r w:rsidR="00850858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73925" w:rsidRDefault="00F73925">
            <w:pPr>
              <w:tabs>
                <w:tab w:val="left" w:pos="738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F73925" w:rsidRDefault="00F7392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hideMark/>
          </w:tcPr>
          <w:p w:rsidR="00F73925" w:rsidRDefault="00F7392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×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F73925" w:rsidRDefault="00F7392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hideMark/>
          </w:tcPr>
          <w:p w:rsidR="00F73925" w:rsidRDefault="00F7392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×</w:t>
            </w:r>
          </w:p>
        </w:tc>
      </w:tr>
    </w:tbl>
    <w:p w:rsidR="00F73925" w:rsidRDefault="00F73925" w:rsidP="00F73925"/>
    <w:p w:rsidR="005117D4" w:rsidRPr="005117D4" w:rsidRDefault="005117D4" w:rsidP="005117D4">
      <w:pPr>
        <w:rPr>
          <w:sz w:val="28"/>
          <w:szCs w:val="28"/>
        </w:rPr>
      </w:pPr>
      <w:r w:rsidRPr="005117D4">
        <w:rPr>
          <w:sz w:val="28"/>
          <w:szCs w:val="28"/>
        </w:rPr>
        <w:t xml:space="preserve">Termin realizacji dostawy:…………… dni od </w:t>
      </w:r>
      <w:r w:rsidR="00487DFC">
        <w:rPr>
          <w:sz w:val="28"/>
          <w:szCs w:val="28"/>
        </w:rPr>
        <w:t>dnia podpisania umowy ( do wyboru 20, 30, 40 dni).</w:t>
      </w:r>
    </w:p>
    <w:p w:rsidR="005117D4" w:rsidRDefault="005117D4" w:rsidP="005117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7DFC" w:rsidRPr="00581458" w:rsidRDefault="00487DFC" w:rsidP="00487DF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8145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Uwaga! dokument należy opatrzyć kwalifikowanym podpisem elektronicznym, podpisem zaufanym lub podpisem osobistym osób figurujących w odpowiednich rejestrach i uprawnionych do reprezentowania Wykonawcy lub uprawnionych do reprezentowania Wykonawcy zgodnie z upoważnieniem.</w:t>
      </w:r>
    </w:p>
    <w:p w:rsidR="005117D4" w:rsidRDefault="005117D4" w:rsidP="005117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D5173" w:rsidRDefault="009D5173"/>
    <w:sectPr w:rsidR="009D5173" w:rsidSect="00B12061">
      <w:footerReference w:type="default" r:id="rId8"/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94" w:rsidRDefault="007E7C94" w:rsidP="00950805">
      <w:pPr>
        <w:spacing w:after="0" w:line="240" w:lineRule="auto"/>
      </w:pPr>
      <w:r>
        <w:separator/>
      </w:r>
    </w:p>
  </w:endnote>
  <w:endnote w:type="continuationSeparator" w:id="0">
    <w:p w:rsidR="007E7C94" w:rsidRDefault="007E7C94" w:rsidP="0095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065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50805" w:rsidRDefault="0095080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6A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6A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0805" w:rsidRDefault="009508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94" w:rsidRDefault="007E7C94" w:rsidP="00950805">
      <w:pPr>
        <w:spacing w:after="0" w:line="240" w:lineRule="auto"/>
      </w:pPr>
      <w:r>
        <w:separator/>
      </w:r>
    </w:p>
  </w:footnote>
  <w:footnote w:type="continuationSeparator" w:id="0">
    <w:p w:rsidR="007E7C94" w:rsidRDefault="007E7C94" w:rsidP="00950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4A"/>
    <w:rsid w:val="00110FE3"/>
    <w:rsid w:val="00151105"/>
    <w:rsid w:val="0015116D"/>
    <w:rsid w:val="00190550"/>
    <w:rsid w:val="001F0361"/>
    <w:rsid w:val="001F735D"/>
    <w:rsid w:val="00271083"/>
    <w:rsid w:val="00272852"/>
    <w:rsid w:val="0033543B"/>
    <w:rsid w:val="003F2A19"/>
    <w:rsid w:val="004026D8"/>
    <w:rsid w:val="00444FC2"/>
    <w:rsid w:val="00487DFC"/>
    <w:rsid w:val="004E05B4"/>
    <w:rsid w:val="004F5737"/>
    <w:rsid w:val="005117D4"/>
    <w:rsid w:val="005433EA"/>
    <w:rsid w:val="005A346B"/>
    <w:rsid w:val="005C0C29"/>
    <w:rsid w:val="005D0CDD"/>
    <w:rsid w:val="00613DB0"/>
    <w:rsid w:val="006A76F0"/>
    <w:rsid w:val="006F653A"/>
    <w:rsid w:val="0075419D"/>
    <w:rsid w:val="007B59AA"/>
    <w:rsid w:val="007E0B4A"/>
    <w:rsid w:val="007E7C94"/>
    <w:rsid w:val="00850858"/>
    <w:rsid w:val="0087212C"/>
    <w:rsid w:val="008A1920"/>
    <w:rsid w:val="008B4143"/>
    <w:rsid w:val="008C1A5D"/>
    <w:rsid w:val="00950805"/>
    <w:rsid w:val="00994A14"/>
    <w:rsid w:val="009D5173"/>
    <w:rsid w:val="00A11EAB"/>
    <w:rsid w:val="00A15241"/>
    <w:rsid w:val="00A27607"/>
    <w:rsid w:val="00A6105D"/>
    <w:rsid w:val="00A736E2"/>
    <w:rsid w:val="00A76A78"/>
    <w:rsid w:val="00A833E6"/>
    <w:rsid w:val="00B12061"/>
    <w:rsid w:val="00B5414A"/>
    <w:rsid w:val="00BB3B0E"/>
    <w:rsid w:val="00C00CAD"/>
    <w:rsid w:val="00C674B1"/>
    <w:rsid w:val="00DC375E"/>
    <w:rsid w:val="00DD3BFF"/>
    <w:rsid w:val="00DE0C09"/>
    <w:rsid w:val="00EA4136"/>
    <w:rsid w:val="00F73925"/>
    <w:rsid w:val="00FE0754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9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8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9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8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8D25DE-C15F-4298-9FBE-7600D23AF4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Kintop Izabela</dc:creator>
  <cp:lastModifiedBy>Wycech Katarzyna</cp:lastModifiedBy>
  <cp:revision>2</cp:revision>
  <cp:lastPrinted>2022-06-01T11:00:00Z</cp:lastPrinted>
  <dcterms:created xsi:type="dcterms:W3CDTF">2022-06-01T11:02:00Z</dcterms:created>
  <dcterms:modified xsi:type="dcterms:W3CDTF">2022-06-01T11:02:00Z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20c12590-10f5-4b60-b5e5-132c3fc56f8b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KumXoo8pd8qE98G208EOSySUwe2ptKwj</vt:lpwstr>
  </property>
</Properties>
</file>