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E97D4A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RG3.271.5</w:t>
      </w:r>
      <w:r w:rsidR="00D7597D">
        <w:rPr>
          <w:rFonts w:ascii="CG Omega" w:hAnsi="CG Omega" w:cs="Gautami"/>
          <w:b/>
        </w:rPr>
        <w:t>.2024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3D4FFB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7264AD"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3D4F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3D4FF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</w:t>
      </w:r>
      <w:r w:rsidR="003D4FFB">
        <w:rPr>
          <w:rFonts w:ascii="CG Omega" w:hAnsi="CG Omega" w:cs="Arial"/>
          <w:b/>
        </w:rPr>
        <w:t> </w:t>
      </w:r>
      <w:r>
        <w:rPr>
          <w:rFonts w:ascii="CG Omega" w:hAnsi="CG Omega" w:cs="Arial"/>
          <w:b/>
        </w:rPr>
        <w:t>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E97D4A" w:rsidRDefault="002E5B4E" w:rsidP="00E97D4A">
      <w:pPr>
        <w:spacing w:after="0" w:line="240" w:lineRule="auto"/>
        <w:jc w:val="center"/>
        <w:rPr>
          <w:rFonts w:ascii="CG Omega" w:hAnsi="CG Omega"/>
          <w:b/>
        </w:rPr>
      </w:pPr>
      <w:bookmarkStart w:id="0" w:name="_GoBack"/>
      <w:r w:rsidRPr="00310217">
        <w:rPr>
          <w:rFonts w:ascii="CG Omega" w:hAnsi="CG Omega"/>
          <w:b/>
          <w:bCs/>
        </w:rPr>
        <w:t xml:space="preserve">  </w:t>
      </w:r>
      <w:r w:rsidR="00310217" w:rsidRPr="00310217">
        <w:rPr>
          <w:rFonts w:ascii="CG Omega" w:hAnsi="CG Omega"/>
          <w:b/>
          <w:bCs/>
        </w:rPr>
        <w:t xml:space="preserve">  </w:t>
      </w:r>
      <w:r w:rsidR="00310217" w:rsidRPr="00310217">
        <w:rPr>
          <w:rFonts w:ascii="CG Omega" w:eastAsia="Times New Roman" w:hAnsi="CG Omega" w:cs="Times New Roman"/>
          <w:b/>
          <w:smallCaps/>
        </w:rPr>
        <w:t>„</w:t>
      </w:r>
      <w:r w:rsidR="00310217" w:rsidRPr="00310217">
        <w:rPr>
          <w:rFonts w:ascii="CG Omega" w:hAnsi="CG Omega"/>
          <w:b/>
        </w:rPr>
        <w:t>Konserwacja urządzeń oświetlenia dróg, ulic, chodników, parków, boisk na teren</w:t>
      </w:r>
      <w:r w:rsidR="00E97D4A">
        <w:rPr>
          <w:rFonts w:ascii="CG Omega" w:hAnsi="CG Omega"/>
          <w:b/>
        </w:rPr>
        <w:t xml:space="preserve">ie </w:t>
      </w:r>
    </w:p>
    <w:p w:rsidR="00310217" w:rsidRPr="00310217" w:rsidRDefault="00E97D4A" w:rsidP="00E97D4A">
      <w:pPr>
        <w:spacing w:after="0" w:line="240" w:lineRule="auto"/>
        <w:jc w:val="center"/>
        <w:rPr>
          <w:rFonts w:ascii="CG Omega" w:hAnsi="CG Omega"/>
        </w:rPr>
      </w:pPr>
      <w:r>
        <w:rPr>
          <w:rFonts w:ascii="CG Omega" w:hAnsi="CG Omega"/>
          <w:b/>
        </w:rPr>
        <w:t>gminy Wiązownica</w:t>
      </w:r>
      <w:r w:rsidR="00310217" w:rsidRPr="00310217">
        <w:rPr>
          <w:rFonts w:ascii="CG Omega" w:eastAsia="Times New Roman" w:hAnsi="CG Omega" w:cs="Times New Roman"/>
          <w:b/>
          <w:smallCaps/>
        </w:rPr>
        <w:t>”</w:t>
      </w:r>
    </w:p>
    <w:bookmarkEnd w:id="0"/>
    <w:p w:rsidR="002E5B4E" w:rsidRPr="002E5B4E" w:rsidRDefault="002E5B4E" w:rsidP="002E5B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3D4FFB">
        <w:rPr>
          <w:rFonts w:ascii="CG Omega" w:hAnsi="CG Omega" w:cs="Arial"/>
          <w:sz w:val="21"/>
          <w:szCs w:val="21"/>
        </w:rPr>
        <w:t xml:space="preserve">  Gminę Wiązownica, 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F61755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F61755">
        <w:rPr>
          <w:rFonts w:ascii="CG Omega" w:hAnsi="CG Omega" w:cs="Arial"/>
          <w:strike/>
        </w:rPr>
        <w:t xml:space="preserve"> </w:t>
      </w:r>
      <w:r w:rsidRPr="00F61755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054BC3" w:rsidRPr="00054BC3" w:rsidRDefault="00054BC3" w:rsidP="00054BC3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</w:t>
      </w:r>
      <w:r w:rsidRPr="00054BC3"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054BC3" w:rsidRPr="00054BC3" w:rsidRDefault="00054BC3" w:rsidP="00054BC3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054BC3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054BC3" w:rsidRPr="00054BC3" w:rsidRDefault="00054BC3" w:rsidP="00054BC3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054BC3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054BC3" w:rsidRPr="00054BC3" w:rsidRDefault="00054BC3" w:rsidP="00054BC3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054BC3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85" w:rsidRDefault="00765085" w:rsidP="00CF7CB8">
      <w:pPr>
        <w:spacing w:after="0" w:line="240" w:lineRule="auto"/>
      </w:pPr>
      <w:r>
        <w:separator/>
      </w:r>
    </w:p>
  </w:endnote>
  <w:endnote w:type="continuationSeparator" w:id="0">
    <w:p w:rsidR="00765085" w:rsidRDefault="00765085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E97D4A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85" w:rsidRDefault="00765085" w:rsidP="00CF7CB8">
      <w:pPr>
        <w:spacing w:after="0" w:line="240" w:lineRule="auto"/>
      </w:pPr>
      <w:r>
        <w:separator/>
      </w:r>
    </w:p>
  </w:footnote>
  <w:footnote w:type="continuationSeparator" w:id="0">
    <w:p w:rsidR="00765085" w:rsidRDefault="00765085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765085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765085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54BC3"/>
    <w:rsid w:val="000E4E5E"/>
    <w:rsid w:val="0010363C"/>
    <w:rsid w:val="001E25AF"/>
    <w:rsid w:val="00212EC7"/>
    <w:rsid w:val="00254D62"/>
    <w:rsid w:val="002839FB"/>
    <w:rsid w:val="00292A87"/>
    <w:rsid w:val="002E5B4E"/>
    <w:rsid w:val="00310217"/>
    <w:rsid w:val="00360118"/>
    <w:rsid w:val="0039799F"/>
    <w:rsid w:val="003D4FFB"/>
    <w:rsid w:val="004F55CD"/>
    <w:rsid w:val="005C5DCE"/>
    <w:rsid w:val="005E4BC8"/>
    <w:rsid w:val="007264AD"/>
    <w:rsid w:val="00765085"/>
    <w:rsid w:val="00784231"/>
    <w:rsid w:val="007A0915"/>
    <w:rsid w:val="00862074"/>
    <w:rsid w:val="009E1EC2"/>
    <w:rsid w:val="00A118C9"/>
    <w:rsid w:val="00AE3E75"/>
    <w:rsid w:val="00B01DFB"/>
    <w:rsid w:val="00B41D14"/>
    <w:rsid w:val="00B515A9"/>
    <w:rsid w:val="00B75810"/>
    <w:rsid w:val="00C57854"/>
    <w:rsid w:val="00C6264C"/>
    <w:rsid w:val="00CA52BF"/>
    <w:rsid w:val="00CF7CB8"/>
    <w:rsid w:val="00D7597D"/>
    <w:rsid w:val="00DB7CDE"/>
    <w:rsid w:val="00DD7A99"/>
    <w:rsid w:val="00E430B9"/>
    <w:rsid w:val="00E80CAB"/>
    <w:rsid w:val="00E97D4A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2022-07-20T12:52:00Z</dcterms:created>
  <dcterms:modified xsi:type="dcterms:W3CDTF">2024-01-25T08:39:00Z</dcterms:modified>
</cp:coreProperties>
</file>