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1526B0AB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CF7D57">
        <w:rPr>
          <w:b/>
          <w:bCs/>
          <w:sz w:val="24"/>
          <w:szCs w:val="24"/>
        </w:rPr>
        <w:t>0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CF7D57">
        <w:rPr>
          <w:b/>
          <w:bCs/>
          <w:sz w:val="24"/>
          <w:szCs w:val="24"/>
        </w:rPr>
        <w:t>3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C3464">
        <w:rPr>
          <w:b/>
          <w:bCs/>
          <w:sz w:val="24"/>
          <w:szCs w:val="24"/>
        </w:rPr>
        <w:t>6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4F80D6E0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CD69F1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061041CA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</w:t>
      </w:r>
      <w:bookmarkStart w:id="1" w:name="_Hlk83886800"/>
      <w:r w:rsidR="008C7743">
        <w:rPr>
          <w:szCs w:val="24"/>
        </w:rPr>
        <w:t xml:space="preserve">jak stanowi ustawa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</w:t>
      </w:r>
      <w:r w:rsidR="008C7743" w:rsidRPr="002F388E">
        <w:rPr>
          <w:szCs w:val="24"/>
        </w:rPr>
        <w:t>(</w:t>
      </w:r>
      <w:r w:rsidR="002F388E" w:rsidRPr="002F388E">
        <w:rPr>
          <w:szCs w:val="24"/>
        </w:rPr>
        <w:t xml:space="preserve">Dz. U. z 2022 r. poz. 1710 z </w:t>
      </w:r>
      <w:proofErr w:type="spellStart"/>
      <w:r w:rsidR="002F388E" w:rsidRPr="002F388E">
        <w:rPr>
          <w:szCs w:val="24"/>
        </w:rPr>
        <w:t>późn</w:t>
      </w:r>
      <w:proofErr w:type="spellEnd"/>
      <w:r w:rsidR="002F388E" w:rsidRPr="002F388E">
        <w:rPr>
          <w:szCs w:val="24"/>
        </w:rPr>
        <w:t>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CF7D57" w:rsidRPr="005D6D90">
        <w:rPr>
          <w:b/>
          <w:szCs w:val="24"/>
        </w:rPr>
        <w:t xml:space="preserve">„Świadczenie usługi cateringowej </w:t>
      </w:r>
      <w:r w:rsidR="00CF7D57" w:rsidRPr="005D6D90">
        <w:rPr>
          <w:b/>
          <w:bCs/>
          <w:szCs w:val="24"/>
        </w:rPr>
        <w:t xml:space="preserve">do placówek oświatowych prowadzonych przez Gminę Puszcza Mariańska </w:t>
      </w:r>
      <w:r w:rsidR="00CF7D57" w:rsidRPr="005D6D90">
        <w:rPr>
          <w:b/>
          <w:szCs w:val="24"/>
        </w:rPr>
        <w:t>w okresie od 01.09.2023 r. do 31.12.2024 r.”</w:t>
      </w:r>
      <w:r w:rsidR="001B6466" w:rsidRPr="005C346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CF7D57">
        <w:rPr>
          <w:bCs/>
          <w:szCs w:val="24"/>
        </w:rPr>
        <w:t>0</w:t>
      </w:r>
      <w:r w:rsidR="001B6466" w:rsidRPr="00864D6E">
        <w:rPr>
          <w:bCs/>
          <w:szCs w:val="24"/>
        </w:rPr>
        <w:t>.202</w:t>
      </w:r>
      <w:r w:rsidR="00CF7D57">
        <w:rPr>
          <w:bCs/>
          <w:szCs w:val="24"/>
        </w:rPr>
        <w:t>3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CBB5" w14:textId="77777777" w:rsidR="00C016B5" w:rsidRDefault="00C016B5" w:rsidP="00255EBE">
      <w:r>
        <w:separator/>
      </w:r>
    </w:p>
  </w:endnote>
  <w:endnote w:type="continuationSeparator" w:id="0">
    <w:p w14:paraId="7DBA5E27" w14:textId="77777777" w:rsidR="00C016B5" w:rsidRDefault="00C016B5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FDB7" w14:textId="77777777" w:rsidR="00C016B5" w:rsidRDefault="00C016B5" w:rsidP="00255EBE">
      <w:r>
        <w:separator/>
      </w:r>
    </w:p>
  </w:footnote>
  <w:footnote w:type="continuationSeparator" w:id="0">
    <w:p w14:paraId="5D3E4D9C" w14:textId="77777777" w:rsidR="00C016B5" w:rsidRDefault="00C016B5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4027878">
    <w:abstractNumId w:val="1"/>
  </w:num>
  <w:num w:numId="2" w16cid:durableId="212731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05653"/>
    <w:rsid w:val="000138F2"/>
    <w:rsid w:val="000326E3"/>
    <w:rsid w:val="0006737A"/>
    <w:rsid w:val="000D046F"/>
    <w:rsid w:val="00110951"/>
    <w:rsid w:val="00122D12"/>
    <w:rsid w:val="00180CEB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E55F6"/>
    <w:rsid w:val="002F388E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7F6035"/>
    <w:rsid w:val="00833029"/>
    <w:rsid w:val="0084014F"/>
    <w:rsid w:val="00856D62"/>
    <w:rsid w:val="00864D6E"/>
    <w:rsid w:val="00864F32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074D"/>
    <w:rsid w:val="00B07AEF"/>
    <w:rsid w:val="00B53494"/>
    <w:rsid w:val="00C016B5"/>
    <w:rsid w:val="00C03EB8"/>
    <w:rsid w:val="00CD69F1"/>
    <w:rsid w:val="00CF550D"/>
    <w:rsid w:val="00CF7D57"/>
    <w:rsid w:val="00D02BD1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85273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16</cp:revision>
  <cp:lastPrinted>2013-05-17T11:58:00Z</cp:lastPrinted>
  <dcterms:created xsi:type="dcterms:W3CDTF">2021-05-24T13:02:00Z</dcterms:created>
  <dcterms:modified xsi:type="dcterms:W3CDTF">2023-07-19T10:32:00Z</dcterms:modified>
</cp:coreProperties>
</file>