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770C7689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2471A2">
        <w:rPr>
          <w:rFonts w:asciiTheme="minorHAnsi" w:hAnsiTheme="minorHAnsi" w:cstheme="minorHAnsi"/>
          <w:b/>
          <w:bCs/>
        </w:rPr>
        <w:t>6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2422A576" w14:textId="77777777" w:rsidR="00A4539E" w:rsidRPr="00A4539E" w:rsidRDefault="00FE2728" w:rsidP="00A4539E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A4539E" w:rsidRPr="00A4539E">
        <w:rPr>
          <w:rFonts w:asciiTheme="minorHAnsi" w:hAnsiTheme="minorHAnsi" w:cstheme="minorHAnsi"/>
          <w:b/>
          <w:bCs/>
          <w:i/>
          <w:iCs/>
        </w:rPr>
        <w:t>„Bezgotówkowy zakup paliw płynnych do pojazdów i sprzętu mechanicznego eksploatowanego w Komendzie Miejskiej Państwowej Straży Pożarnej w Grudziądzu”</w:t>
      </w:r>
    </w:p>
    <w:p w14:paraId="5E760ED7" w14:textId="60325B49" w:rsidR="002503EA" w:rsidRPr="002503EA" w:rsidRDefault="002503EA" w:rsidP="002503EA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B2016AC" w14:textId="72243D4C" w:rsidR="00634235" w:rsidRPr="00634235" w:rsidRDefault="00634235" w:rsidP="0063423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bookmarkEnd w:id="0"/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17BD8D60" w:rsidR="004224FA" w:rsidRPr="00A4539E" w:rsidRDefault="004224FA" w:rsidP="002B04D5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A4539E" w:rsidRPr="00A4539E">
        <w:rPr>
          <w:rFonts w:asciiTheme="minorHAnsi" w:hAnsiTheme="minorHAnsi" w:cstheme="minorHAnsi"/>
          <w:b/>
          <w:bCs/>
          <w:color w:val="000000" w:themeColor="text1"/>
        </w:rPr>
        <w:t>„Bezgotówkowy zakup paliw płynnych do pojazdów i sprzętu mechanicznego eksploatowanego w Komendzie Miejskiej Państwowej Straży Pożarnej w Grudziądzu”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</w:t>
      </w:r>
      <w:r w:rsidR="003A3C05" w:rsidRPr="003A3C05">
        <w:rPr>
          <w:rFonts w:asciiTheme="minorHAnsi" w:hAnsiTheme="minorHAnsi" w:cstheme="minorHAnsi"/>
          <w:color w:val="000000" w:themeColor="text1"/>
        </w:rPr>
        <w:t>oświadczam, że informacje zawarte w złożonym przez nas oświadczeniu, o którym mowa w art. 125 ust. 1 ustawy Prawo zamówień publicznych, w zakresie podstaw wykluczenia z postępowania wskazanych przez Zamawiającego w Dziale VII SWZ, o których mowa w art. 108 ust. 1 oraz art. 109 ust. 1 pkt 4 ustawy PZP, art. 7 ust. 1 ustawy z dnia 13 kwietnia 2022r. o szczególnych rozwiązaniach w zakresie przeciwdziałania wspieraniu agresji na Ukrainę oraz służących ochronie bezpieczeństwa narodowego (Dz. U. z 2022r. poz. 835) 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5992" w14:textId="77777777" w:rsidR="009843EB" w:rsidRDefault="00984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96CB" w14:textId="77777777" w:rsidR="009843EB" w:rsidRDefault="009843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9365" w14:textId="77777777" w:rsidR="009843EB" w:rsidRDefault="00984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70A" w14:textId="77777777" w:rsidR="009843EB" w:rsidRDefault="00984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CA2" w14:textId="32B2889C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9843EB">
      <w:rPr>
        <w:rFonts w:cs="Calibri"/>
        <w:sz w:val="20"/>
        <w:lang w:eastAsia="x-none"/>
      </w:rPr>
      <w:t>6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69A2" w14:textId="77777777" w:rsidR="009843EB" w:rsidRDefault="00984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4822738">
    <w:abstractNumId w:val="1"/>
  </w:num>
  <w:num w:numId="2" w16cid:durableId="124082445">
    <w:abstractNumId w:val="2"/>
  </w:num>
  <w:num w:numId="3" w16cid:durableId="3566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82AD6"/>
    <w:rsid w:val="002471A2"/>
    <w:rsid w:val="002503EA"/>
    <w:rsid w:val="002658DC"/>
    <w:rsid w:val="002B04D5"/>
    <w:rsid w:val="00304ADC"/>
    <w:rsid w:val="003A3C05"/>
    <w:rsid w:val="004224FA"/>
    <w:rsid w:val="00466909"/>
    <w:rsid w:val="0052206E"/>
    <w:rsid w:val="00534967"/>
    <w:rsid w:val="005D5645"/>
    <w:rsid w:val="00634235"/>
    <w:rsid w:val="00655269"/>
    <w:rsid w:val="0072012D"/>
    <w:rsid w:val="00782D86"/>
    <w:rsid w:val="00783A24"/>
    <w:rsid w:val="007B20A0"/>
    <w:rsid w:val="008A7063"/>
    <w:rsid w:val="008F0316"/>
    <w:rsid w:val="009843EB"/>
    <w:rsid w:val="00A4539E"/>
    <w:rsid w:val="00A937DE"/>
    <w:rsid w:val="00AB1D33"/>
    <w:rsid w:val="00C033CD"/>
    <w:rsid w:val="00D16D46"/>
    <w:rsid w:val="00D4419A"/>
    <w:rsid w:val="00DA2187"/>
    <w:rsid w:val="00E11600"/>
    <w:rsid w:val="00E46084"/>
    <w:rsid w:val="00E716F0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Błażej Dwojacki</cp:lastModifiedBy>
  <cp:revision>10</cp:revision>
  <cp:lastPrinted>2022-10-27T08:58:00Z</cp:lastPrinted>
  <dcterms:created xsi:type="dcterms:W3CDTF">2021-05-11T10:46:00Z</dcterms:created>
  <dcterms:modified xsi:type="dcterms:W3CDTF">2022-10-27T08:59:00Z</dcterms:modified>
</cp:coreProperties>
</file>