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1F15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42894038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9D09DA" wp14:editId="078FCB89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718B26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6CF3EC5F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3E934B2" w14:textId="77777777" w:rsidR="009E4AFF" w:rsidRDefault="009E4AFF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D369B84" w14:textId="77777777" w:rsidR="00DC6309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</w:p>
    <w:p w14:paraId="64BFE1DC" w14:textId="0C66577A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Sekcja Zamówień Publicznych</w:t>
      </w:r>
    </w:p>
    <w:p w14:paraId="30489DBF" w14:textId="41C6EC54" w:rsidR="00AB1E13" w:rsidRPr="00AB1E13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</w:t>
      </w:r>
      <w:r w:rsidR="00084C2E">
        <w:rPr>
          <w:rFonts w:asciiTheme="minorHAnsi" w:hAnsiTheme="minorHAnsi"/>
          <w:b/>
          <w:bCs/>
          <w:sz w:val="22"/>
          <w:szCs w:val="22"/>
        </w:rPr>
        <w:t>279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6CD886A5" w14:textId="7654415B" w:rsidR="00AB1E13" w:rsidRPr="00AB1E13" w:rsidRDefault="00D72FB7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</w:t>
      </w:r>
      <w:r w:rsidR="00AB1E13" w:rsidRPr="00AB1E13">
        <w:rPr>
          <w:rFonts w:asciiTheme="minorHAnsi" w:hAnsiTheme="minorHAnsi"/>
          <w:sz w:val="22"/>
          <w:szCs w:val="22"/>
        </w:rPr>
        <w:t>.</w:t>
      </w:r>
      <w:r w:rsidR="00A8669F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3</w:t>
      </w:r>
      <w:r w:rsidR="00AB1E13" w:rsidRPr="00AB1E13">
        <w:rPr>
          <w:rFonts w:asciiTheme="minorHAnsi" w:hAnsiTheme="minorHAnsi"/>
          <w:sz w:val="22"/>
          <w:szCs w:val="22"/>
        </w:rPr>
        <w:t>.202</w:t>
      </w:r>
      <w:r w:rsidR="00A8669F">
        <w:rPr>
          <w:rFonts w:asciiTheme="minorHAnsi" w:hAnsiTheme="minorHAnsi"/>
          <w:sz w:val="22"/>
          <w:szCs w:val="22"/>
        </w:rPr>
        <w:t>3</w:t>
      </w:r>
      <w:r w:rsidR="00AB1E13" w:rsidRPr="00AB1E13">
        <w:rPr>
          <w:rFonts w:asciiTheme="minorHAnsi" w:hAnsiTheme="minorHAnsi"/>
          <w:sz w:val="22"/>
          <w:szCs w:val="22"/>
        </w:rPr>
        <w:t>r.</w:t>
      </w:r>
    </w:p>
    <w:p w14:paraId="49B2551D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780609" w14:textId="77777777" w:rsidR="00AB1E13" w:rsidRPr="00C65CF8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8C7290" w14:textId="2B40F87A" w:rsidR="00AB1E13" w:rsidRPr="00C65CF8" w:rsidRDefault="0098622A" w:rsidP="00AB1E13">
      <w:pPr>
        <w:jc w:val="center"/>
        <w:rPr>
          <w:rFonts w:asciiTheme="minorHAnsi" w:hAnsiTheme="minorHAnsi"/>
          <w:b/>
          <w:sz w:val="22"/>
          <w:szCs w:val="22"/>
        </w:rPr>
      </w:pPr>
      <w:r w:rsidRPr="00C65CF8">
        <w:rPr>
          <w:rFonts w:asciiTheme="minorHAnsi" w:hAnsiTheme="minorHAnsi"/>
          <w:b/>
          <w:sz w:val="22"/>
          <w:szCs w:val="22"/>
        </w:rPr>
        <w:t xml:space="preserve">Informacja o kwocie na sfinansowanie zamówienia </w:t>
      </w:r>
    </w:p>
    <w:p w14:paraId="76892F97" w14:textId="77777777" w:rsidR="009508A9" w:rsidRPr="00C65CF8" w:rsidRDefault="009508A9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8407D6B" w14:textId="77777777" w:rsidR="00D72FB7" w:rsidRPr="00D72FB7" w:rsidRDefault="008D2884" w:rsidP="00D72FB7">
      <w:pPr>
        <w:pStyle w:val="Nagwek"/>
        <w:tabs>
          <w:tab w:val="left" w:pos="8505"/>
        </w:tabs>
        <w:rPr>
          <w:rFonts w:ascii="Calibri" w:hAnsi="Calibri" w:cs="Calibri"/>
          <w:b/>
          <w:bCs/>
          <w:sz w:val="22"/>
          <w:szCs w:val="22"/>
        </w:rPr>
      </w:pPr>
      <w:r w:rsidRPr="008D2884">
        <w:rPr>
          <w:rFonts w:ascii="Calibri" w:hAnsi="Calibri"/>
          <w:b/>
          <w:sz w:val="22"/>
          <w:szCs w:val="22"/>
        </w:rPr>
        <w:t>AZP.2411.</w:t>
      </w:r>
      <w:r w:rsidR="00D72FB7">
        <w:rPr>
          <w:rFonts w:ascii="Calibri" w:hAnsi="Calibri"/>
          <w:b/>
          <w:sz w:val="22"/>
          <w:szCs w:val="22"/>
        </w:rPr>
        <w:t>51</w:t>
      </w:r>
      <w:r w:rsidRPr="008D2884">
        <w:rPr>
          <w:rFonts w:ascii="Calibri" w:hAnsi="Calibri"/>
          <w:b/>
          <w:sz w:val="22"/>
          <w:szCs w:val="22"/>
        </w:rPr>
        <w:t>.2023</w:t>
      </w:r>
      <w:r w:rsidR="00D72FB7" w:rsidRPr="00D72FB7">
        <w:rPr>
          <w:rFonts w:ascii="Calibri" w:hAnsi="Calibri" w:cs="Calibri"/>
          <w:b/>
          <w:bCs/>
          <w:sz w:val="22"/>
          <w:szCs w:val="22"/>
        </w:rPr>
        <w:t>:. Zakup wraz z dostawą odczynników  do ilościowego oznaczania alergenów IgE swoistych metodą immunoenzymatyczną dla Zakładu Markerów Nowotworowych   Świętokrzyskiego Centrum Onkologii w Kielcach.</w:t>
      </w:r>
    </w:p>
    <w:p w14:paraId="082ABE64" w14:textId="4D182A5E" w:rsidR="008D2884" w:rsidRPr="00D72FB7" w:rsidRDefault="008D2884" w:rsidP="008D2884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72FB7">
        <w:rPr>
          <w:rFonts w:ascii="Calibri" w:hAnsi="Calibri"/>
          <w:b/>
          <w:bCs/>
          <w:sz w:val="22"/>
          <w:szCs w:val="22"/>
        </w:rPr>
        <w:t>.IA</w:t>
      </w:r>
    </w:p>
    <w:p w14:paraId="631402B5" w14:textId="77777777" w:rsidR="00AB1E13" w:rsidRPr="00C65CF8" w:rsidRDefault="00AB1E13" w:rsidP="00624E9A">
      <w:pPr>
        <w:jc w:val="both"/>
        <w:rPr>
          <w:rFonts w:asciiTheme="minorHAnsi" w:hAnsiTheme="minorHAnsi"/>
          <w:b/>
          <w:sz w:val="22"/>
          <w:szCs w:val="22"/>
        </w:rPr>
      </w:pPr>
    </w:p>
    <w:p w14:paraId="7809A167" w14:textId="4247251E" w:rsidR="0098622A" w:rsidRPr="00C65CF8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C65CF8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C65CF8">
        <w:rPr>
          <w:rFonts w:asciiTheme="minorHAnsi" w:hAnsiTheme="minorHAnsi"/>
          <w:bCs/>
          <w:sz w:val="22"/>
          <w:szCs w:val="22"/>
        </w:rPr>
        <w:t>zamówień</w:t>
      </w:r>
      <w:r w:rsidRPr="00C65CF8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2F3BE9" w:rsidRPr="00C65CF8">
        <w:rPr>
          <w:rFonts w:asciiTheme="minorHAnsi" w:hAnsiTheme="minorHAnsi"/>
          <w:bCs/>
          <w:sz w:val="22"/>
          <w:szCs w:val="22"/>
        </w:rPr>
        <w:t>e</w:t>
      </w:r>
      <w:r w:rsidRPr="00C65CF8"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2481DF36" w14:textId="77777777" w:rsidR="0098622A" w:rsidRPr="00C65CF8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410"/>
      </w:tblGrid>
      <w:tr w:rsidR="0098622A" w:rsidRPr="00C65CF8" w14:paraId="66FB64BC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FAA" w14:textId="77777777" w:rsidR="0098622A" w:rsidRPr="00C65CF8" w:rsidRDefault="0098622A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0673" w14:textId="2E30FDC5" w:rsidR="0098622A" w:rsidRPr="00C65CF8" w:rsidRDefault="0098622A" w:rsidP="009862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="009259F2"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7A415D" w:rsidRPr="00C65CF8" w14:paraId="06BA49B2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BFDD" w14:textId="77777777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95DF1AB" w14:textId="77777777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B0C5042" w14:textId="77777777" w:rsidR="007A415D" w:rsidRPr="00C65CF8" w:rsidRDefault="007A415D" w:rsidP="007A415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PAKIET NR 1</w:t>
            </w:r>
          </w:p>
          <w:p w14:paraId="1EE0468C" w14:textId="45084578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3C55" w14:textId="0756D81D" w:rsidR="007A415D" w:rsidRPr="00C65CF8" w:rsidRDefault="00D72FB7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65.590,56 zł</w:t>
            </w:r>
          </w:p>
        </w:tc>
      </w:tr>
    </w:tbl>
    <w:p w14:paraId="536B3DFD" w14:textId="77777777" w:rsidR="0098622A" w:rsidRPr="00C65CF8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435F24B" w14:textId="77777777" w:rsidR="0098622A" w:rsidRPr="00C65CF8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C6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012B6"/>
    <w:rsid w:val="00037011"/>
    <w:rsid w:val="00084487"/>
    <w:rsid w:val="00084C2E"/>
    <w:rsid w:val="000904F0"/>
    <w:rsid w:val="00101742"/>
    <w:rsid w:val="00146DDF"/>
    <w:rsid w:val="001B0C8C"/>
    <w:rsid w:val="001B69ED"/>
    <w:rsid w:val="001C6C01"/>
    <w:rsid w:val="001E185B"/>
    <w:rsid w:val="001E5522"/>
    <w:rsid w:val="001F00A2"/>
    <w:rsid w:val="00217BE4"/>
    <w:rsid w:val="00223A30"/>
    <w:rsid w:val="00233EF4"/>
    <w:rsid w:val="002D49D8"/>
    <w:rsid w:val="002F3BE9"/>
    <w:rsid w:val="003F5B7C"/>
    <w:rsid w:val="004366B1"/>
    <w:rsid w:val="00482025"/>
    <w:rsid w:val="004E015A"/>
    <w:rsid w:val="005305D1"/>
    <w:rsid w:val="0053139D"/>
    <w:rsid w:val="00567433"/>
    <w:rsid w:val="005700B9"/>
    <w:rsid w:val="00570917"/>
    <w:rsid w:val="006045C7"/>
    <w:rsid w:val="00606C33"/>
    <w:rsid w:val="0062072C"/>
    <w:rsid w:val="00624E9A"/>
    <w:rsid w:val="006A353E"/>
    <w:rsid w:val="00710841"/>
    <w:rsid w:val="00735A54"/>
    <w:rsid w:val="007A415D"/>
    <w:rsid w:val="007A4AEB"/>
    <w:rsid w:val="007B32AC"/>
    <w:rsid w:val="007C101A"/>
    <w:rsid w:val="007C3E44"/>
    <w:rsid w:val="007C675C"/>
    <w:rsid w:val="007F426A"/>
    <w:rsid w:val="007F6164"/>
    <w:rsid w:val="008207F2"/>
    <w:rsid w:val="00862E5B"/>
    <w:rsid w:val="00867EEB"/>
    <w:rsid w:val="008A4A9A"/>
    <w:rsid w:val="008D2884"/>
    <w:rsid w:val="009259F2"/>
    <w:rsid w:val="0093489E"/>
    <w:rsid w:val="009508A9"/>
    <w:rsid w:val="00976EE5"/>
    <w:rsid w:val="0098622A"/>
    <w:rsid w:val="009D774E"/>
    <w:rsid w:val="009E0618"/>
    <w:rsid w:val="009E4AFF"/>
    <w:rsid w:val="00A22BF3"/>
    <w:rsid w:val="00A2488E"/>
    <w:rsid w:val="00A25D7F"/>
    <w:rsid w:val="00A50B4A"/>
    <w:rsid w:val="00A8669F"/>
    <w:rsid w:val="00AB1E13"/>
    <w:rsid w:val="00AB26B0"/>
    <w:rsid w:val="00AE2C03"/>
    <w:rsid w:val="00AF547A"/>
    <w:rsid w:val="00AF595F"/>
    <w:rsid w:val="00B9589F"/>
    <w:rsid w:val="00BA203C"/>
    <w:rsid w:val="00BE1239"/>
    <w:rsid w:val="00C65CF8"/>
    <w:rsid w:val="00CC712C"/>
    <w:rsid w:val="00D41223"/>
    <w:rsid w:val="00D72FB7"/>
    <w:rsid w:val="00DC2858"/>
    <w:rsid w:val="00DC6309"/>
    <w:rsid w:val="00E13A5E"/>
    <w:rsid w:val="00E37025"/>
    <w:rsid w:val="00E70D4E"/>
    <w:rsid w:val="00E7659A"/>
    <w:rsid w:val="00E77E9E"/>
    <w:rsid w:val="00E9443F"/>
    <w:rsid w:val="00EC2ADD"/>
    <w:rsid w:val="00F0021B"/>
    <w:rsid w:val="00F217FA"/>
    <w:rsid w:val="00F35FEE"/>
    <w:rsid w:val="00FB5BD6"/>
    <w:rsid w:val="00FC5F26"/>
    <w:rsid w:val="00FD0A3F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1A18C0"/>
  <w15:docId w15:val="{E022B0C9-8A07-48E1-8D03-63E7F3D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B5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B5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Armata Izabela</cp:lastModifiedBy>
  <cp:revision>3</cp:revision>
  <cp:lastPrinted>2022-06-23T12:11:00Z</cp:lastPrinted>
  <dcterms:created xsi:type="dcterms:W3CDTF">2023-03-21T07:31:00Z</dcterms:created>
  <dcterms:modified xsi:type="dcterms:W3CDTF">2023-03-21T07:32:00Z</dcterms:modified>
</cp:coreProperties>
</file>