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A65" w:rsidRPr="00AC79DD" w:rsidRDefault="00AC79DD" w:rsidP="00C62A65">
      <w:pPr>
        <w:jc w:val="right"/>
        <w:rPr>
          <w:rFonts w:ascii="Arial" w:hAnsi="Arial" w:cs="Arial"/>
          <w:bCs/>
          <w:sz w:val="20"/>
        </w:rPr>
      </w:pPr>
      <w:r w:rsidRPr="00AC79DD">
        <w:rPr>
          <w:rFonts w:ascii="Arial" w:hAnsi="Arial" w:cs="Arial"/>
          <w:bCs/>
          <w:sz w:val="20"/>
        </w:rPr>
        <w:t>Załącznik nr 12</w:t>
      </w:r>
      <w:r w:rsidR="00CB45BE" w:rsidRPr="00AC79DD">
        <w:rPr>
          <w:rFonts w:ascii="Arial" w:hAnsi="Arial" w:cs="Arial"/>
          <w:bCs/>
          <w:sz w:val="20"/>
        </w:rPr>
        <w:t xml:space="preserve"> do </w:t>
      </w:r>
      <w:r w:rsidR="00C62A65" w:rsidRPr="00AC79DD">
        <w:rPr>
          <w:rFonts w:ascii="Arial" w:hAnsi="Arial" w:cs="Arial"/>
          <w:bCs/>
          <w:sz w:val="20"/>
        </w:rPr>
        <w:t>SWZ</w:t>
      </w:r>
    </w:p>
    <w:p w:rsidR="00C62A65" w:rsidRPr="004A1642" w:rsidRDefault="00C62A65" w:rsidP="00C62A65">
      <w:pPr>
        <w:jc w:val="right"/>
        <w:rPr>
          <w:rFonts w:ascii="Arial" w:hAnsi="Arial" w:cs="Arial"/>
          <w:bCs/>
          <w:i/>
          <w:sz w:val="18"/>
        </w:rPr>
      </w:pPr>
      <w:r w:rsidRPr="004A1642">
        <w:rPr>
          <w:rFonts w:ascii="Arial" w:hAnsi="Arial" w:cs="Arial"/>
          <w:bCs/>
          <w:i/>
          <w:sz w:val="18"/>
        </w:rPr>
        <w:t>(składany w dniu podpisaniu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AF205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943D58" w:rsidRDefault="00C62A65" w:rsidP="00994680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na potrzeby realizacji zamówienia: </w:t>
      </w:r>
    </w:p>
    <w:p w:rsidR="00E32648" w:rsidRPr="000C28EF" w:rsidRDefault="00AC79DD" w:rsidP="00AC79DD">
      <w:pPr>
        <w:spacing w:line="276" w:lineRule="auto"/>
        <w:jc w:val="both"/>
        <w:rPr>
          <w:rFonts w:ascii="Arial" w:hAnsi="Arial" w:cs="Arial"/>
          <w:b/>
        </w:rPr>
      </w:pPr>
      <w:r w:rsidRPr="004C4997">
        <w:rPr>
          <w:rFonts w:ascii="Arial" w:hAnsi="Arial" w:cs="Arial"/>
          <w:b/>
          <w:color w:val="000000" w:themeColor="text1"/>
        </w:rPr>
        <w:t>wykonanie badań okresowych instalacji i urządzeń elektrycznych oraz urządzeń piorunochronnych w rejonie działania 24 WOG Giżycko w 2022 r.</w:t>
      </w:r>
      <w:bookmarkStart w:id="0" w:name="_GoBack"/>
      <w:bookmarkEnd w:id="0"/>
    </w:p>
    <w:p w:rsidR="00C62A65" w:rsidRDefault="00C62A65" w:rsidP="00AC79D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zatrudniłem/zatrudniam pracowników na umowę o pracę w zakresie wskazanym przez Zamawiającego w rozdziale III 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63"/>
        <w:gridCol w:w="1560"/>
        <w:gridCol w:w="3060"/>
        <w:gridCol w:w="1496"/>
      </w:tblGrid>
      <w:tr w:rsidR="00C62A65" w:rsidTr="00ED0791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C62A65" w:rsidTr="00ED0791">
        <w:trPr>
          <w:trHeight w:hRule="exact" w:val="21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6D" w:rsidRPr="00ED0791" w:rsidRDefault="0085576D" w:rsidP="0085576D">
            <w:pPr>
              <w:spacing w:line="360" w:lineRule="auto"/>
              <w:contextualSpacing/>
              <w:jc w:val="both"/>
              <w:rPr>
                <w:rFonts w:ascii="Arial" w:hAnsi="Arial" w:cs="Arial"/>
                <w:sz w:val="16"/>
              </w:rPr>
            </w:pPr>
            <w:r w:rsidRPr="00C11646">
              <w:rPr>
                <w:rFonts w:ascii="Arial" w:hAnsi="Arial" w:cs="Arial"/>
                <w:sz w:val="16"/>
              </w:rPr>
              <w:t xml:space="preserve">organizacja pracy i zarządzanie podległymi pracownikami, zapewnianie niezbędnego sprzętu i materiałów do prowadzenia prac w określonym </w:t>
            </w:r>
            <w:r w:rsidR="00ED0791" w:rsidRPr="00C11646">
              <w:rPr>
                <w:rFonts w:ascii="Arial" w:hAnsi="Arial" w:cs="Arial"/>
                <w:sz w:val="16"/>
              </w:rPr>
              <w:br/>
            </w:r>
            <w:r w:rsidRPr="00C11646">
              <w:rPr>
                <w:rFonts w:ascii="Arial" w:hAnsi="Arial" w:cs="Arial"/>
                <w:sz w:val="16"/>
              </w:rPr>
              <w:t xml:space="preserve">i konkretnym asortymencie, dozór nad stosowaniem materiałów i technologii zgodnych z zakresem zamówienia, </w:t>
            </w:r>
            <w:r w:rsidR="00ED0791" w:rsidRPr="00C11646">
              <w:rPr>
                <w:rFonts w:ascii="Arial" w:hAnsi="Arial" w:cs="Arial"/>
                <w:sz w:val="16"/>
              </w:rPr>
              <w:br/>
            </w:r>
            <w:r w:rsidRPr="00C11646">
              <w:rPr>
                <w:rFonts w:ascii="Arial" w:hAnsi="Arial" w:cs="Arial"/>
                <w:sz w:val="16"/>
              </w:rPr>
              <w:t>w ramach przedmiotu umowy</w:t>
            </w:r>
            <w:r w:rsidRPr="00ED0791">
              <w:rPr>
                <w:rFonts w:ascii="Arial" w:hAnsi="Arial" w:cs="Arial"/>
                <w:sz w:val="16"/>
              </w:rPr>
              <w:t>.</w:t>
            </w:r>
          </w:p>
          <w:p w:rsidR="00C62A65" w:rsidRPr="00ED0791" w:rsidRDefault="00C62A65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  <w:tr w:rsidR="00C62A65" w:rsidTr="00ED0791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A65"/>
    <w:rsid w:val="000464D3"/>
    <w:rsid w:val="00063A15"/>
    <w:rsid w:val="000933A4"/>
    <w:rsid w:val="000C28EF"/>
    <w:rsid w:val="001D1075"/>
    <w:rsid w:val="002946C9"/>
    <w:rsid w:val="0040208E"/>
    <w:rsid w:val="00422432"/>
    <w:rsid w:val="00493533"/>
    <w:rsid w:val="004A1642"/>
    <w:rsid w:val="00567179"/>
    <w:rsid w:val="005B1B18"/>
    <w:rsid w:val="00651F78"/>
    <w:rsid w:val="0077464E"/>
    <w:rsid w:val="00834958"/>
    <w:rsid w:val="00841B43"/>
    <w:rsid w:val="0085576D"/>
    <w:rsid w:val="00943D58"/>
    <w:rsid w:val="00994680"/>
    <w:rsid w:val="00A7769E"/>
    <w:rsid w:val="00AC79DD"/>
    <w:rsid w:val="00AF205B"/>
    <w:rsid w:val="00C11646"/>
    <w:rsid w:val="00C15D48"/>
    <w:rsid w:val="00C31729"/>
    <w:rsid w:val="00C62A65"/>
    <w:rsid w:val="00CB45BE"/>
    <w:rsid w:val="00D033C1"/>
    <w:rsid w:val="00D50E92"/>
    <w:rsid w:val="00DD39F3"/>
    <w:rsid w:val="00E32648"/>
    <w:rsid w:val="00EB1EFE"/>
    <w:rsid w:val="00ED0791"/>
    <w:rsid w:val="00EF1FF2"/>
    <w:rsid w:val="00EF23FF"/>
    <w:rsid w:val="00F91664"/>
    <w:rsid w:val="00F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6F385"/>
  <w15:docId w15:val="{69F1A6E6-1831-411E-96BA-6D2D485D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Misztuk Anna</cp:lastModifiedBy>
  <cp:revision>6</cp:revision>
  <cp:lastPrinted>2022-01-04T10:11:00Z</cp:lastPrinted>
  <dcterms:created xsi:type="dcterms:W3CDTF">2022-01-04T11:30:00Z</dcterms:created>
  <dcterms:modified xsi:type="dcterms:W3CDTF">2022-05-16T07:50:00Z</dcterms:modified>
</cp:coreProperties>
</file>