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4216" w14:textId="5A4888DB" w:rsidR="00FB6FCE" w:rsidRPr="00FB08EA" w:rsidRDefault="00FB6FCE" w:rsidP="00FB6FCE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B08EA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Załącznik nr 1 do SWZ</w:t>
      </w:r>
    </w:p>
    <w:p w14:paraId="08764201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FB6FCE" w:rsidRPr="00FB08EA" w14:paraId="066E4A21" w14:textId="77777777" w:rsidTr="006D3B10">
        <w:tc>
          <w:tcPr>
            <w:tcW w:w="379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BCEC527" w14:textId="77777777" w:rsidR="00FB6FCE" w:rsidRPr="00FB08EA" w:rsidRDefault="00FB6FCE" w:rsidP="00FB6FCE">
            <w:pPr>
              <w:spacing w:line="276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(pieczątka firmowa Wykonawcy)</w:t>
            </w:r>
          </w:p>
        </w:tc>
      </w:tr>
    </w:tbl>
    <w:p w14:paraId="501E891D" w14:textId="77777777" w:rsidR="00FB6FCE" w:rsidRPr="00FB08EA" w:rsidRDefault="00FB6FCE" w:rsidP="00FB6FC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EEF0F" w14:textId="51D58026" w:rsidR="00FB6FCE" w:rsidRPr="00FB08EA" w:rsidRDefault="007956C8" w:rsidP="00FB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</w:t>
      </w:r>
      <w:r w:rsidR="00FB6FCE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r w:rsidR="00A67BB1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6A5DDE7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CDA18" w14:textId="77777777" w:rsidR="00886977" w:rsidRPr="00886977" w:rsidRDefault="00FB6FCE" w:rsidP="00886977">
      <w:pPr>
        <w:spacing w:line="315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podstawowym, na podstawie art. 275 pkt 1 ustawy Pzp pn.: 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„</w:t>
      </w:r>
      <w:bookmarkStart w:id="0" w:name="_Hlk149134759"/>
      <w:r w:rsidR="00886977"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 </w:t>
      </w:r>
      <w:bookmarkEnd w:id="0"/>
    </w:p>
    <w:p w14:paraId="77C6821C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EA"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157A7645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7FDB0" w14:textId="77777777" w:rsidR="00FB6FCE" w:rsidRPr="00FB08EA" w:rsidRDefault="00FB6FCE" w:rsidP="00FB6FCE">
      <w:pPr>
        <w:numPr>
          <w:ilvl w:val="3"/>
          <w:numId w:val="1"/>
        </w:num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Nazwa, adres, NIP i REGON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6429"/>
      </w:tblGrid>
      <w:tr w:rsidR="00FB6FCE" w:rsidRPr="00FB08EA" w14:paraId="151CC5FC" w14:textId="77777777" w:rsidTr="006D3B10">
        <w:tc>
          <w:tcPr>
            <w:tcW w:w="9204" w:type="dxa"/>
            <w:gridSpan w:val="2"/>
            <w:tcBorders>
              <w:bottom w:val="dashed" w:sz="4" w:space="0" w:color="auto"/>
            </w:tcBorders>
          </w:tcPr>
          <w:p w14:paraId="5AFC1E21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9CEF4EA" w14:textId="77777777" w:rsidTr="006D3B10">
        <w:tc>
          <w:tcPr>
            <w:tcW w:w="92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E420E7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110941A" w14:textId="77777777" w:rsidTr="006D3B10">
        <w:tc>
          <w:tcPr>
            <w:tcW w:w="2660" w:type="dxa"/>
            <w:tcBorders>
              <w:top w:val="dashed" w:sz="4" w:space="0" w:color="auto"/>
            </w:tcBorders>
          </w:tcPr>
          <w:p w14:paraId="23969B49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63D01709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0372F25F" w14:textId="77777777" w:rsidTr="006D3B10">
        <w:tc>
          <w:tcPr>
            <w:tcW w:w="2660" w:type="dxa"/>
          </w:tcPr>
          <w:p w14:paraId="340E8F80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6544" w:type="dxa"/>
            <w:tcBorders>
              <w:bottom w:val="dashed" w:sz="4" w:space="0" w:color="auto"/>
            </w:tcBorders>
          </w:tcPr>
          <w:p w14:paraId="2DA3E41D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4EFB57D" w14:textId="77777777" w:rsidTr="006D3B10">
        <w:tc>
          <w:tcPr>
            <w:tcW w:w="2660" w:type="dxa"/>
          </w:tcPr>
          <w:p w14:paraId="6BC8E513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KRS / CEIDG: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1508FD72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6F10DEC9" w14:textId="77777777" w:rsidTr="006D3B10">
        <w:tc>
          <w:tcPr>
            <w:tcW w:w="2660" w:type="dxa"/>
          </w:tcPr>
          <w:p w14:paraId="4B12434B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skrzynki e-PUAP: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16AC67A5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271F8EDF" w14:textId="77777777" w:rsidTr="006D3B10">
        <w:tc>
          <w:tcPr>
            <w:tcW w:w="2660" w:type="dxa"/>
          </w:tcPr>
          <w:p w14:paraId="753FA78C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260BA0AB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FB70F65" w14:textId="77777777" w:rsidTr="006D3B10">
        <w:tc>
          <w:tcPr>
            <w:tcW w:w="2660" w:type="dxa"/>
          </w:tcPr>
          <w:p w14:paraId="00B8D72F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faks: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4E23D534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6FE523AE" w14:textId="77777777" w:rsidTr="006D3B10">
        <w:tc>
          <w:tcPr>
            <w:tcW w:w="2660" w:type="dxa"/>
          </w:tcPr>
          <w:p w14:paraId="3CD68363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0C7B43CF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1E9B" w:rsidRPr="00FB08EA" w14:paraId="6C9C6085" w14:textId="77777777" w:rsidTr="006D3B10">
        <w:tc>
          <w:tcPr>
            <w:tcW w:w="2660" w:type="dxa"/>
          </w:tcPr>
          <w:p w14:paraId="7A257E15" w14:textId="10E2EE10" w:rsidR="000D1E9B" w:rsidRPr="00FB08EA" w:rsidRDefault="000D1E9B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0B62E94A" w14:textId="77777777" w:rsidR="000D1E9B" w:rsidRPr="00FB08EA" w:rsidRDefault="000D1E9B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496AEFD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737FC" w14:textId="2875C51A" w:rsidR="00FB6FCE" w:rsidRPr="00FB08EA" w:rsidRDefault="00FB6FCE" w:rsidP="00FB6FCE">
      <w:pPr>
        <w:numPr>
          <w:ilvl w:val="3"/>
          <w:numId w:val="1"/>
        </w:num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Dane kontaktowe:</w:t>
      </w:r>
    </w:p>
    <w:tbl>
      <w:tblPr>
        <w:tblW w:w="914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5741"/>
      </w:tblGrid>
      <w:tr w:rsidR="00FB6FCE" w:rsidRPr="00FB08EA" w14:paraId="1C1740B2" w14:textId="77777777" w:rsidTr="002C040D">
        <w:tc>
          <w:tcPr>
            <w:tcW w:w="3403" w:type="dxa"/>
            <w:shd w:val="clear" w:color="auto" w:fill="auto"/>
          </w:tcPr>
          <w:p w14:paraId="7FCBBF58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Os. upoważniona do kontaktów:</w:t>
            </w:r>
          </w:p>
        </w:tc>
        <w:tc>
          <w:tcPr>
            <w:tcW w:w="5741" w:type="dxa"/>
            <w:tcBorders>
              <w:left w:val="nil"/>
              <w:bottom w:val="dashed" w:sz="4" w:space="0" w:color="auto"/>
            </w:tcBorders>
          </w:tcPr>
          <w:p w14:paraId="46789C76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00AFCB95" w14:textId="77777777" w:rsidTr="002C040D">
        <w:tc>
          <w:tcPr>
            <w:tcW w:w="3403" w:type="dxa"/>
            <w:shd w:val="clear" w:color="auto" w:fill="auto"/>
          </w:tcPr>
          <w:p w14:paraId="4319C0BC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skrzynki e-PUAP:</w:t>
            </w:r>
          </w:p>
        </w:tc>
        <w:tc>
          <w:tcPr>
            <w:tcW w:w="57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E03BE7E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FEB622C" w14:textId="77777777" w:rsidTr="002C040D">
        <w:tc>
          <w:tcPr>
            <w:tcW w:w="3403" w:type="dxa"/>
            <w:shd w:val="clear" w:color="auto" w:fill="auto"/>
          </w:tcPr>
          <w:p w14:paraId="7321C481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7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17C7D9A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8D3FE3D" w14:textId="77777777" w:rsidTr="002C040D">
        <w:tc>
          <w:tcPr>
            <w:tcW w:w="3403" w:type="dxa"/>
            <w:shd w:val="clear" w:color="auto" w:fill="auto"/>
          </w:tcPr>
          <w:p w14:paraId="14221B1D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faksu:</w:t>
            </w:r>
          </w:p>
        </w:tc>
        <w:tc>
          <w:tcPr>
            <w:tcW w:w="57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B76D4F0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3DBD9626" w14:textId="77777777" w:rsidTr="002C040D">
        <w:tc>
          <w:tcPr>
            <w:tcW w:w="3403" w:type="dxa"/>
            <w:shd w:val="clear" w:color="auto" w:fill="auto"/>
          </w:tcPr>
          <w:p w14:paraId="17CD382A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57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6F05A1B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DFFE666" w14:textId="263D4651" w:rsidR="00FB6FCE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3"/>
        <w:tblW w:w="963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7162"/>
      </w:tblGrid>
      <w:tr w:rsidR="00DA651E" w:rsidRPr="00DA651E" w14:paraId="5C2CBE2C" w14:textId="77777777" w:rsidTr="002C040D">
        <w:tc>
          <w:tcPr>
            <w:tcW w:w="2473" w:type="dxa"/>
          </w:tcPr>
          <w:p w14:paraId="7275C74C" w14:textId="77777777" w:rsidR="00DA651E" w:rsidRPr="00DA651E" w:rsidRDefault="00DA651E" w:rsidP="00DA651E">
            <w:pPr>
              <w:adjustRightInd w:val="0"/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1E">
              <w:rPr>
                <w:rFonts w:ascii="Times New Roman" w:hAnsi="Times New Roman" w:cs="Times New Roman"/>
                <w:sz w:val="24"/>
                <w:szCs w:val="24"/>
              </w:rPr>
              <w:t>Lokalizacja</w:t>
            </w:r>
            <w:proofErr w:type="spellEnd"/>
            <w:r w:rsidRPr="00DA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sz w:val="24"/>
                <w:szCs w:val="24"/>
              </w:rPr>
              <w:t>schroniska</w:t>
            </w:r>
            <w:proofErr w:type="spellEnd"/>
            <w:r w:rsidRPr="00DA651E">
              <w:rPr>
                <w:rFonts w:ascii="Times New Roman" w:hAnsi="Times New Roman" w:cs="Times New Roman"/>
                <w:sz w:val="24"/>
                <w:szCs w:val="24"/>
              </w:rPr>
              <w:t xml:space="preserve"> (adres )</w:t>
            </w:r>
          </w:p>
        </w:tc>
        <w:tc>
          <w:tcPr>
            <w:tcW w:w="7162" w:type="dxa"/>
          </w:tcPr>
          <w:p w14:paraId="1A8A2603" w14:textId="4E525E02" w:rsidR="00DA651E" w:rsidRDefault="00DA651E" w:rsidP="00DA651E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14:paraId="2B6BA885" w14:textId="4A85DC3E" w:rsidR="00DA651E" w:rsidRPr="00DA651E" w:rsidRDefault="00DA651E" w:rsidP="00DA651E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DA651E" w:rsidRPr="00DA651E" w14:paraId="17F84E4F" w14:textId="77777777" w:rsidTr="002C040D">
        <w:tc>
          <w:tcPr>
            <w:tcW w:w="9635" w:type="dxa"/>
            <w:gridSpan w:val="2"/>
          </w:tcPr>
          <w:p w14:paraId="496DE508" w14:textId="6E824EB1" w:rsidR="00DA651E" w:rsidRPr="00DA651E" w:rsidRDefault="00DA651E" w:rsidP="002C040D">
            <w:pPr>
              <w:adjustRightInd w:val="0"/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Odległość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kilometrach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miejsca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schroniska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siedziby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Urzędu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Gminy Kutno,</w:t>
            </w:r>
            <w:r w:rsidR="002C0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licząc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dojazd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najkrótszą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drogą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publiczną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……………………………………….</w:t>
            </w:r>
          </w:p>
        </w:tc>
      </w:tr>
    </w:tbl>
    <w:p w14:paraId="2D369DCA" w14:textId="77777777" w:rsidR="00FB6FCE" w:rsidRPr="00FB08EA" w:rsidRDefault="00FB6FCE" w:rsidP="00FB6FCE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B08EA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</w:p>
    <w:p w14:paraId="5216078E" w14:textId="09C1B1E5" w:rsidR="00FB6FCE" w:rsidRPr="00FB08EA" w:rsidRDefault="00FB6FCE" w:rsidP="00DA651E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W przypadku składania oferty przez podmioty występujące wspólnie należy podać dane dla wszystkich wspólników spółki cywilnej lub członków konsorcjum.</w:t>
      </w:r>
    </w:p>
    <w:p w14:paraId="1568DA4B" w14:textId="77777777" w:rsidR="007956C8" w:rsidRDefault="00FB6FCE" w:rsidP="002E7868">
      <w:pPr>
        <w:numPr>
          <w:ilvl w:val="3"/>
          <w:numId w:val="1"/>
        </w:numPr>
        <w:spacing w:after="0" w:line="276" w:lineRule="auto"/>
        <w:ind w:left="-142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B08EA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W odpowiedzi na ogłoszenie opublikowane w BZP, stronie internetowej Zamawiającego oraz na </w:t>
      </w:r>
      <w:r w:rsidR="005949FA">
        <w:rPr>
          <w:rFonts w:ascii="Times New Roman" w:eastAsia="Arial" w:hAnsi="Times New Roman" w:cs="Times New Roman"/>
          <w:bCs/>
          <w:sz w:val="24"/>
          <w:szCs w:val="24"/>
        </w:rPr>
        <w:t>platformie zakupowej</w:t>
      </w:r>
      <w:r w:rsidRPr="00FB08EA">
        <w:rPr>
          <w:rFonts w:ascii="Times New Roman" w:eastAsia="Arial" w:hAnsi="Times New Roman" w:cs="Times New Roman"/>
          <w:bCs/>
          <w:sz w:val="24"/>
          <w:szCs w:val="24"/>
        </w:rPr>
        <w:t>, oferuję/my wykonanie przedmiotu zamówienia w pełnym rzeczowym zakresie określonym w SWZ na zasadach określonych w ustawie Prawo zamówień publicznych oraz zgodnie z poniższymi warunkami:</w:t>
      </w:r>
    </w:p>
    <w:p w14:paraId="691D6748" w14:textId="05C076D6" w:rsidR="00DA651E" w:rsidRPr="006641B1" w:rsidRDefault="002E7868" w:rsidP="00DA65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1B1">
        <w:rPr>
          <w:rFonts w:ascii="Times New Roman" w:hAnsi="Times New Roman" w:cs="Times New Roman"/>
          <w:b/>
          <w:bCs/>
          <w:sz w:val="24"/>
          <w:szCs w:val="24"/>
        </w:rPr>
        <w:t>Wartość łączna całości wynosi:</w:t>
      </w:r>
      <w:r w:rsidR="00DA651E" w:rsidRPr="00664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"/>
        <w:gridCol w:w="2551"/>
        <w:gridCol w:w="1418"/>
        <w:gridCol w:w="1842"/>
        <w:gridCol w:w="1673"/>
        <w:gridCol w:w="1559"/>
      </w:tblGrid>
      <w:tr w:rsidR="004B0620" w:rsidRPr="004B0620" w14:paraId="47696835" w14:textId="77777777" w:rsidTr="00957987">
        <w:trPr>
          <w:trHeight w:val="1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970720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F94094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2F1B19" w14:textId="47A2519A" w:rsidR="004B0620" w:rsidRPr="004B0620" w:rsidRDefault="00124F04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r w:rsidR="004B0620" w:rsidRPr="004B0620">
              <w:rPr>
                <w:rFonts w:ascii="Times New Roman" w:hAnsi="Times New Roman" w:cs="Times New Roman"/>
              </w:rPr>
              <w:t>jednostk</w:t>
            </w:r>
            <w:r>
              <w:rPr>
                <w:rFonts w:ascii="Times New Roman" w:hAnsi="Times New Roman" w:cs="Times New Roman"/>
              </w:rPr>
              <w:t>owa</w:t>
            </w:r>
            <w:r w:rsidR="006763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2F63CC" w14:textId="6B055BDE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 xml:space="preserve">Cena </w:t>
            </w:r>
            <w:r w:rsidRPr="004B0620">
              <w:rPr>
                <w:rFonts w:ascii="Times New Roman" w:hAnsi="Times New Roman" w:cs="Times New Roman"/>
                <w:b/>
                <w:bCs/>
              </w:rPr>
              <w:t>netto</w:t>
            </w:r>
            <w:r w:rsidRPr="00DA65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148184" w14:textId="0F20870F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Stawka podatku VAT…. %</w:t>
            </w:r>
            <w:r w:rsidR="00FD5468" w:rsidRPr="00DA65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9A130" w14:textId="6DE9FE72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 xml:space="preserve">Cena </w:t>
            </w:r>
            <w:r w:rsidRPr="004B0620">
              <w:rPr>
                <w:rFonts w:ascii="Times New Roman" w:hAnsi="Times New Roman" w:cs="Times New Roman"/>
                <w:b/>
                <w:bCs/>
              </w:rPr>
              <w:t>brutto</w:t>
            </w:r>
            <w:r w:rsidRPr="00DA65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620" w:rsidRPr="004B0620" w14:paraId="4AF12924" w14:textId="77777777" w:rsidTr="00957987">
        <w:trPr>
          <w:trHeight w:val="622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CF94D1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8CEE6C" w14:textId="79DEE991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 xml:space="preserve">Wyłapanie </w:t>
            </w:r>
            <w:r w:rsidR="00624EBC">
              <w:rPr>
                <w:rFonts w:ascii="Times New Roman" w:hAnsi="Times New Roman" w:cs="Times New Roman"/>
              </w:rPr>
              <w:t xml:space="preserve">jednego </w:t>
            </w:r>
            <w:r w:rsidRPr="004B0620">
              <w:rPr>
                <w:rFonts w:ascii="Times New Roman" w:hAnsi="Times New Roman" w:cs="Times New Roman"/>
              </w:rPr>
              <w:t>bezdomnego zwierzęcia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A34634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zł/sztukę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2C90FBC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6D66C8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CC511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20" w:rsidRPr="004B0620" w14:paraId="29E5924B" w14:textId="77777777" w:rsidTr="00957987">
        <w:trPr>
          <w:trHeight w:val="1"/>
        </w:trPr>
        <w:tc>
          <w:tcPr>
            <w:tcW w:w="3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C42F9C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632BDF" w14:textId="31E9D09D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 xml:space="preserve">Wyjazd w celu wyłapania i dostarczenia do schroniska </w:t>
            </w:r>
            <w:r w:rsidR="00624EBC">
              <w:rPr>
                <w:rFonts w:ascii="Times New Roman" w:hAnsi="Times New Roman" w:cs="Times New Roman"/>
              </w:rPr>
              <w:t xml:space="preserve">jednego </w:t>
            </w:r>
            <w:r w:rsidRPr="004B0620">
              <w:rPr>
                <w:rFonts w:ascii="Times New Roman" w:hAnsi="Times New Roman" w:cs="Times New Roman"/>
              </w:rPr>
              <w:t>bezdomnego zwierzęcia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96C653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zł/km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74366D2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CC6C1E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C8EF7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20" w:rsidRPr="004B0620" w14:paraId="759C6902" w14:textId="77777777" w:rsidTr="00957987">
        <w:trPr>
          <w:trHeight w:val="588"/>
        </w:trPr>
        <w:tc>
          <w:tcPr>
            <w:tcW w:w="3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72A04C3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058B8C" w14:textId="0A5345AA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 xml:space="preserve">Utrzymanie bezdomnego zwierzęcia w schronisku </w:t>
            </w:r>
            <w:r w:rsidR="00676346">
              <w:rPr>
                <w:rFonts w:ascii="Times New Roman" w:hAnsi="Times New Roman" w:cs="Times New Roman"/>
              </w:rPr>
              <w:t xml:space="preserve">za </w:t>
            </w:r>
            <w:r w:rsidR="00676346">
              <w:t>szacowane</w:t>
            </w:r>
            <w:r w:rsidR="00676346" w:rsidRPr="00DA651E">
              <w:rPr>
                <w:rFonts w:ascii="Times New Roman" w:hAnsi="Times New Roman" w:cs="Times New Roman"/>
              </w:rPr>
              <w:t xml:space="preserve"> 47 sztuk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C76A7A" w14:textId="28D4BBAF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zł/</w:t>
            </w:r>
            <w:r w:rsidR="0089722B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24CA463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14B2A2E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DF3BC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20" w:rsidRPr="004B0620" w14:paraId="3E5298BC" w14:textId="77777777" w:rsidTr="00957987">
        <w:trPr>
          <w:trHeight w:val="554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75595B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F1B3A1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Sterylizacja jednej samicy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84EA7A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zł/</w:t>
            </w:r>
            <w:proofErr w:type="spellStart"/>
            <w:r w:rsidRPr="004B0620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9240CA2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05732D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05466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20" w:rsidRPr="004B0620" w14:paraId="0FF076DE" w14:textId="77777777" w:rsidTr="00957987">
        <w:trPr>
          <w:trHeight w:val="548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BA294F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CF7A56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Kastracja jednego samca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952FC0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zł/</w:t>
            </w:r>
            <w:proofErr w:type="spellStart"/>
            <w:r w:rsidRPr="004B0620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555C8EB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709B610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A63B8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20" w:rsidRPr="00DA651E" w14:paraId="5FAC249E" w14:textId="77777777" w:rsidTr="00957987">
        <w:trPr>
          <w:trHeight w:val="548"/>
        </w:trPr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ADB9771" w14:textId="738CFF91" w:rsidR="004B0620" w:rsidRPr="00DA651E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651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754D944D" w14:textId="77777777" w:rsidR="004B0620" w:rsidRPr="00DA651E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3C3F4E66" w14:textId="77777777" w:rsidR="004B0620" w:rsidRPr="00DA651E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3AF85C8" w14:textId="77777777" w:rsidR="004B0620" w:rsidRPr="00DA651E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466E5D" w14:textId="77777777" w:rsidR="004B0620" w:rsidRDefault="004B0620" w:rsidP="007956C8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7ABB64" w14:textId="7D8ADE06" w:rsidR="002E7868" w:rsidRPr="00FB08EA" w:rsidRDefault="00FD5468" w:rsidP="002E7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OGÓŁEM </w:t>
      </w:r>
      <w:r w:rsidR="002E7868" w:rsidRPr="00FB08EA">
        <w:rPr>
          <w:rFonts w:ascii="Times New Roman" w:hAnsi="Times New Roman" w:cs="Times New Roman"/>
          <w:sz w:val="24"/>
          <w:szCs w:val="24"/>
        </w:rPr>
        <w:t>NETTO:…….…………………………………….……..zł. (słownie: ………………………………………….……)</w:t>
      </w:r>
    </w:p>
    <w:p w14:paraId="6073CB16" w14:textId="77777777" w:rsidR="002E7868" w:rsidRPr="00FB08EA" w:rsidRDefault="002E7868" w:rsidP="002E7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VAT …………………..…% w kwocie ……………………………………..…… zł (słownie: …………………………………………………………………………………………………………………………………), </w:t>
      </w:r>
    </w:p>
    <w:p w14:paraId="7E613C01" w14:textId="52B80BBC" w:rsidR="00E8264D" w:rsidRDefault="00FD5468" w:rsidP="00FD5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OGÓŁEM </w:t>
      </w:r>
      <w:r w:rsidR="002E7868" w:rsidRPr="00FB08EA">
        <w:rPr>
          <w:rFonts w:ascii="Times New Roman" w:hAnsi="Times New Roman" w:cs="Times New Roman"/>
          <w:sz w:val="24"/>
          <w:szCs w:val="24"/>
        </w:rPr>
        <w:t>BRUTTO: ………..…………………………………………………………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2E7868" w:rsidRPr="00FB08EA">
        <w:rPr>
          <w:rFonts w:ascii="Times New Roman" w:hAnsi="Times New Roman" w:cs="Times New Roman"/>
          <w:sz w:val="24"/>
          <w:szCs w:val="24"/>
        </w:rPr>
        <w:t xml:space="preserve">….……. zł. (słownie: ………………………………………………………………………………………………………………….……………...).   </w:t>
      </w:r>
    </w:p>
    <w:p w14:paraId="74B7B2AE" w14:textId="77777777" w:rsidR="008355C9" w:rsidRPr="00AE179B" w:rsidRDefault="008355C9" w:rsidP="00FD5468">
      <w:pPr>
        <w:spacing w:line="360" w:lineRule="auto"/>
        <w:rPr>
          <w:rFonts w:ascii="Times New Roman" w:hAnsi="Times New Roman" w:cs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E8264D" w:rsidRPr="00AE179B" w14:paraId="0DFBBA89" w14:textId="77777777" w:rsidTr="009760BE">
        <w:trPr>
          <w:trHeight w:val="586"/>
        </w:trPr>
        <w:tc>
          <w:tcPr>
            <w:tcW w:w="9209" w:type="dxa"/>
            <w:shd w:val="clear" w:color="auto" w:fill="BFBFBF"/>
            <w:vAlign w:val="center"/>
          </w:tcPr>
          <w:p w14:paraId="7347DEC8" w14:textId="51410AEC" w:rsidR="00E8264D" w:rsidRPr="00AE179B" w:rsidRDefault="0056345C" w:rsidP="009760BE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CZAS REAKCJI</w:t>
            </w:r>
          </w:p>
          <w:p w14:paraId="273A9891" w14:textId="77777777" w:rsidR="00E8264D" w:rsidRPr="00AE179B" w:rsidRDefault="00E8264D" w:rsidP="009760BE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(waga kryterium: 40%)</w:t>
            </w:r>
          </w:p>
        </w:tc>
      </w:tr>
      <w:tr w:rsidR="00E8264D" w:rsidRPr="00AE179B" w14:paraId="7EFE4EC0" w14:textId="77777777" w:rsidTr="009760BE">
        <w:trPr>
          <w:trHeight w:val="835"/>
        </w:trPr>
        <w:tc>
          <w:tcPr>
            <w:tcW w:w="9209" w:type="dxa"/>
            <w:shd w:val="clear" w:color="auto" w:fill="D9D9D9"/>
            <w:vAlign w:val="center"/>
          </w:tcPr>
          <w:p w14:paraId="0D2FD4AB" w14:textId="758F2F27" w:rsidR="00E8264D" w:rsidRPr="00AE179B" w:rsidRDefault="00E8264D" w:rsidP="00976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Ilość </w:t>
            </w:r>
            <w:r w:rsidR="00563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godzin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</w:t>
            </w:r>
            <w:r w:rsidRPr="00AE1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realizację </w:t>
            </w:r>
            <w:r w:rsidR="00563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usługi</w:t>
            </w:r>
            <w:r w:rsidRPr="00AE1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E179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Wpisać poniżej:</w:t>
            </w:r>
          </w:p>
        </w:tc>
      </w:tr>
      <w:tr w:rsidR="00E8264D" w:rsidRPr="00AE179B" w14:paraId="55E579E7" w14:textId="77777777" w:rsidTr="006641B1">
        <w:trPr>
          <w:trHeight w:val="684"/>
        </w:trPr>
        <w:tc>
          <w:tcPr>
            <w:tcW w:w="9209" w:type="dxa"/>
            <w:shd w:val="clear" w:color="auto" w:fill="auto"/>
            <w:vAlign w:val="center"/>
          </w:tcPr>
          <w:p w14:paraId="7D202983" w14:textId="6DA740D9" w:rsidR="00E8264D" w:rsidRPr="00AE179B" w:rsidRDefault="00E8264D" w:rsidP="009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…………….… </w:t>
            </w:r>
            <w:r w:rsidR="00563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godziny</w:t>
            </w:r>
            <w:r w:rsidRPr="00AE1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4DB946EC" w14:textId="6E986EE2" w:rsidR="00E8264D" w:rsidRDefault="0056345C" w:rsidP="00E8264D">
      <w:pPr>
        <w:spacing w:after="0"/>
        <w:ind w:left="25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Czas reakcji</w:t>
      </w:r>
      <w:r w:rsidR="00E8264D" w:rsidRPr="00E826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</w:p>
    <w:tbl>
      <w:tblPr>
        <w:tblW w:w="0" w:type="auto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456"/>
      </w:tblGrid>
      <w:tr w:rsidR="0056345C" w:rsidRPr="0056345C" w14:paraId="2F24E50C" w14:textId="77777777" w:rsidTr="004C6C8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F1F8" w14:textId="5C4AC518" w:rsidR="0056345C" w:rsidRPr="0056345C" w:rsidRDefault="004B3F4E" w:rsidP="005634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</w:rPr>
              <w:t>C</w:t>
            </w:r>
            <w:r w:rsidRPr="00DA73E2">
              <w:rPr>
                <w:rFonts w:eastAsia="Calibri"/>
                <w:b/>
                <w:bCs/>
                <w:color w:val="000000"/>
              </w:rPr>
              <w:t>zas reakcji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98BA" w14:textId="77777777" w:rsidR="0056345C" w:rsidRPr="0056345C" w:rsidRDefault="0056345C" w:rsidP="0056345C">
            <w:pPr>
              <w:spacing w:after="0" w:line="256" w:lineRule="auto"/>
              <w:ind w:left="3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6345C">
              <w:rPr>
                <w:rFonts w:ascii="Calibri" w:eastAsia="Calibri" w:hAnsi="Calibri" w:cs="Calibri"/>
                <w:b/>
                <w:sz w:val="24"/>
                <w:szCs w:val="24"/>
              </w:rPr>
              <w:t>Liczba pkt.</w:t>
            </w:r>
          </w:p>
        </w:tc>
      </w:tr>
      <w:tr w:rsidR="0056345C" w:rsidRPr="0056345C" w14:paraId="63DB4931" w14:textId="77777777" w:rsidTr="004C6C8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D028" w14:textId="77777777" w:rsidR="0056345C" w:rsidRPr="0056345C" w:rsidRDefault="0056345C" w:rsidP="0056345C">
            <w:pPr>
              <w:keepNext/>
              <w:keepLines/>
              <w:tabs>
                <w:tab w:val="left" w:pos="1078"/>
              </w:tabs>
              <w:spacing w:after="120" w:line="240" w:lineRule="auto"/>
              <w:jc w:val="center"/>
              <w:outlineLvl w:val="2"/>
              <w:rPr>
                <w:rFonts w:ascii="Times New Roman" w:eastAsia="Verdana" w:hAnsi="Times New Roman" w:cs="Times New Roman"/>
                <w:bCs/>
                <w:sz w:val="24"/>
                <w:szCs w:val="24"/>
                <w:lang w:eastAsia="pl-PL"/>
              </w:rPr>
            </w:pPr>
            <w:r w:rsidRPr="0056345C">
              <w:rPr>
                <w:rFonts w:ascii="Times New Roman" w:eastAsia="Verdana" w:hAnsi="Times New Roman" w:cs="Times New Roman"/>
                <w:bCs/>
                <w:sz w:val="24"/>
                <w:szCs w:val="24"/>
                <w:lang w:eastAsia="pl-PL"/>
              </w:rPr>
              <w:t xml:space="preserve">powyżej 4 godzin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5D5B" w14:textId="77777777" w:rsidR="0056345C" w:rsidRPr="0056345C" w:rsidRDefault="0056345C" w:rsidP="0056345C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345C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56345C" w:rsidRPr="0056345C" w14:paraId="0DC11218" w14:textId="77777777" w:rsidTr="004C6C8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489" w14:textId="77777777" w:rsidR="0056345C" w:rsidRPr="0056345C" w:rsidRDefault="0056345C" w:rsidP="0056345C">
            <w:pPr>
              <w:keepNext/>
              <w:keepLines/>
              <w:tabs>
                <w:tab w:val="left" w:pos="1078"/>
              </w:tabs>
              <w:spacing w:after="120" w:line="240" w:lineRule="auto"/>
              <w:jc w:val="center"/>
              <w:outlineLvl w:val="2"/>
              <w:rPr>
                <w:rFonts w:ascii="Times New Roman" w:eastAsia="Verdana" w:hAnsi="Times New Roman" w:cs="Times New Roman"/>
                <w:bCs/>
                <w:sz w:val="24"/>
                <w:szCs w:val="24"/>
                <w:lang w:eastAsia="pl-PL"/>
              </w:rPr>
            </w:pPr>
            <w:r w:rsidRPr="0056345C">
              <w:rPr>
                <w:rFonts w:ascii="Times New Roman" w:eastAsia="Verdana" w:hAnsi="Times New Roman" w:cs="Times New Roman"/>
                <w:bCs/>
                <w:sz w:val="24"/>
                <w:szCs w:val="24"/>
                <w:lang w:eastAsia="pl-PL"/>
              </w:rPr>
              <w:t>powyżej 2 godzin do 4 godzin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6FA6" w14:textId="77777777" w:rsidR="0056345C" w:rsidRPr="0056345C" w:rsidRDefault="0056345C" w:rsidP="0056345C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345C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</w:tr>
      <w:tr w:rsidR="0056345C" w:rsidRPr="0056345C" w14:paraId="586312B4" w14:textId="77777777" w:rsidTr="004C6C8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CD94" w14:textId="77777777" w:rsidR="0056345C" w:rsidRPr="0056345C" w:rsidRDefault="0056345C" w:rsidP="005634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5C">
              <w:rPr>
                <w:rFonts w:ascii="Times New Roman" w:eastAsia="Verdana" w:hAnsi="Times New Roman" w:cs="Times New Roman"/>
                <w:bCs/>
                <w:sz w:val="24"/>
                <w:szCs w:val="24"/>
                <w:lang w:eastAsia="pl-PL"/>
              </w:rPr>
              <w:t>Do 2 godzin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7CB6" w14:textId="77777777" w:rsidR="0056345C" w:rsidRPr="0056345C" w:rsidRDefault="0056345C" w:rsidP="0056345C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345C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</w:tr>
    </w:tbl>
    <w:p w14:paraId="4E839C16" w14:textId="77777777" w:rsidR="00E8264D" w:rsidRPr="00E8264D" w:rsidRDefault="00E8264D" w:rsidP="00E8264D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C3403" w14:textId="6B375615" w:rsidR="00C1619C" w:rsidRPr="00FB08EA" w:rsidRDefault="00FB6FCE" w:rsidP="00FB16A8">
      <w:pPr>
        <w:numPr>
          <w:ilvl w:val="3"/>
          <w:numId w:val="1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8EA">
        <w:rPr>
          <w:rFonts w:ascii="Times New Roman" w:hAnsi="Times New Roman" w:cs="Times New Roman"/>
          <w:b/>
          <w:color w:val="000000"/>
          <w:sz w:val="24"/>
          <w:szCs w:val="24"/>
        </w:rPr>
        <w:t>Oświadczam</w:t>
      </w:r>
      <w:r w:rsidRPr="00FB08EA">
        <w:rPr>
          <w:rFonts w:ascii="Times New Roman" w:hAnsi="Times New Roman" w:cs="Times New Roman"/>
          <w:color w:val="000000"/>
          <w:sz w:val="24"/>
          <w:szCs w:val="24"/>
        </w:rPr>
        <w:t xml:space="preserve">, że przedmiot zamówienia </w:t>
      </w:r>
      <w:r w:rsidR="00757AA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FB08EA">
        <w:rPr>
          <w:rFonts w:ascii="Times New Roman" w:hAnsi="Times New Roman" w:cs="Times New Roman"/>
          <w:color w:val="000000"/>
          <w:sz w:val="24"/>
          <w:szCs w:val="24"/>
        </w:rPr>
        <w:t xml:space="preserve">realizujemy </w:t>
      </w:r>
      <w:r w:rsidR="0056345C">
        <w:rPr>
          <w:rFonts w:ascii="Times New Roman" w:hAnsi="Times New Roman" w:cs="Times New Roman"/>
          <w:color w:val="000000"/>
          <w:sz w:val="24"/>
          <w:szCs w:val="24"/>
        </w:rPr>
        <w:t>w ciągu 12 miesięcy</w:t>
      </w:r>
      <w:r w:rsidR="00FD5468">
        <w:rPr>
          <w:rFonts w:ascii="Times New Roman" w:hAnsi="Times New Roman" w:cs="Times New Roman"/>
          <w:color w:val="000000"/>
          <w:sz w:val="24"/>
          <w:szCs w:val="24"/>
        </w:rPr>
        <w:t xml:space="preserve"> rozpoczynając </w:t>
      </w:r>
      <w:r w:rsidR="0056345C">
        <w:rPr>
          <w:rFonts w:ascii="Times New Roman" w:hAnsi="Times New Roman" w:cs="Times New Roman"/>
          <w:color w:val="000000"/>
          <w:sz w:val="24"/>
          <w:szCs w:val="24"/>
        </w:rPr>
        <w:t xml:space="preserve">od 01.01.2024-31.12.2024 </w:t>
      </w:r>
      <w:r w:rsidRPr="00795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5AE1E8F7" w14:textId="54377167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Ponadto, oświadczam</w:t>
      </w:r>
      <w:r w:rsidR="00E41C8C" w:rsidRPr="00FB0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Pr="00FB0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że:</w:t>
      </w:r>
    </w:p>
    <w:p w14:paraId="27B33827" w14:textId="77777777" w:rsidR="00FB6FCE" w:rsidRPr="00FB08EA" w:rsidRDefault="00FB6FCE" w:rsidP="00152C24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cena oferty brutto jest ceną ryczałtową i zawiera wszelkie koszty związane z prawidłową i właściwą realizacją przedmiotu zamówienia, przy zastosowaniu obowiązujących norm,</w:t>
      </w:r>
    </w:p>
    <w:p w14:paraId="217E03A4" w14:textId="6D6C069A" w:rsidR="00FB6FCE" w:rsidRPr="00FB08EA" w:rsidRDefault="00FB6FCE" w:rsidP="00152C24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zapoznałem</w:t>
      </w:r>
      <w:r w:rsidR="00223FA7" w:rsidRPr="00FB08EA">
        <w:rPr>
          <w:rFonts w:ascii="Times New Roman" w:hAnsi="Times New Roman" w:cs="Times New Roman"/>
          <w:sz w:val="24"/>
          <w:szCs w:val="24"/>
        </w:rPr>
        <w:t>/łam</w:t>
      </w:r>
      <w:r w:rsidRPr="00FB08EA">
        <w:rPr>
          <w:rFonts w:ascii="Times New Roman" w:hAnsi="Times New Roman" w:cs="Times New Roman"/>
          <w:sz w:val="24"/>
          <w:szCs w:val="24"/>
        </w:rPr>
        <w:t xml:space="preserve"> się ze szczegółowymi warunkami postępowania o udzielenie zamówienia publicznego zawartymi w Specyfikacji Warunków Zamówienia, zdobyłem konieczne informacje do przygotowania oferty,</w:t>
      </w:r>
    </w:p>
    <w:p w14:paraId="33CC79CF" w14:textId="77777777" w:rsidR="00FB6FCE" w:rsidRPr="00FB08EA" w:rsidRDefault="00FB6FCE" w:rsidP="00152C24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Wyrażam zgodę na warunki płatności określone w SWZ wraz z załącznikami oraz zgodne ze złożoną ofertą.</w:t>
      </w:r>
    </w:p>
    <w:p w14:paraId="1CBDDA86" w14:textId="31B03D79" w:rsidR="005C6171" w:rsidRPr="00FB08EA" w:rsidRDefault="00FB6FCE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Akceptuję zawarte w SWZ istotne postanowienia umowy i zobowiązuję się, </w:t>
      </w:r>
      <w:r w:rsidRPr="00FB08EA">
        <w:rPr>
          <w:rFonts w:ascii="Times New Roman" w:hAnsi="Times New Roman" w:cs="Times New Roman"/>
          <w:sz w:val="24"/>
          <w:szCs w:val="24"/>
        </w:rPr>
        <w:br/>
        <w:t>w przypadku wyboru mojej oferty, do zawarcia umowy na ww. warunkach w miejscu i terminie wyznaczonym przez Zamawiającego</w:t>
      </w:r>
      <w:r w:rsidR="005C6171" w:rsidRPr="00FB08EA">
        <w:rPr>
          <w:rFonts w:ascii="Times New Roman" w:hAnsi="Times New Roman" w:cs="Times New Roman"/>
          <w:sz w:val="24"/>
          <w:szCs w:val="24"/>
        </w:rPr>
        <w:t>.</w:t>
      </w:r>
    </w:p>
    <w:p w14:paraId="6FE68A1A" w14:textId="77777777" w:rsidR="005C6171" w:rsidRPr="00FB08EA" w:rsidRDefault="005C6171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 Posiadam uprawnienia do wykonywania określonej działalności lub czynności, jeżeli ustawy nakładają obowiązek posiadania takich uprawnień.</w:t>
      </w:r>
    </w:p>
    <w:p w14:paraId="5048F115" w14:textId="71841348" w:rsidR="005C6171" w:rsidRPr="00FB08EA" w:rsidRDefault="005C6171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Posiadam niezbędną wiedzę i doświadczenie oraz dysponuję potencjałem technicznym </w:t>
      </w:r>
      <w:r w:rsidRPr="00FB08EA">
        <w:rPr>
          <w:rFonts w:ascii="Times New Roman" w:hAnsi="Times New Roman" w:cs="Times New Roman"/>
          <w:sz w:val="24"/>
          <w:szCs w:val="24"/>
        </w:rPr>
        <w:br/>
        <w:t>i osobami zdolnymi do wykonania zamówienia</w:t>
      </w:r>
      <w:r w:rsidR="000A2F86" w:rsidRPr="00FB08EA">
        <w:rPr>
          <w:rFonts w:ascii="Times New Roman" w:hAnsi="Times New Roman" w:cs="Times New Roman"/>
          <w:sz w:val="24"/>
          <w:szCs w:val="24"/>
        </w:rPr>
        <w:t>.</w:t>
      </w:r>
    </w:p>
    <w:p w14:paraId="6EE7A118" w14:textId="77777777" w:rsidR="005C6171" w:rsidRPr="00FB08EA" w:rsidRDefault="005C6171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21B02CBA" w14:textId="77777777" w:rsidR="005C6171" w:rsidRPr="00FB08EA" w:rsidRDefault="005C6171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Akceptuję w pełni treść niniejszego zapytania ofertowego oraz jego załączników.</w:t>
      </w:r>
    </w:p>
    <w:p w14:paraId="120D07A8" w14:textId="093775E9" w:rsidR="00A2379C" w:rsidRPr="00FB08EA" w:rsidRDefault="00FB6FCE" w:rsidP="00391F9E">
      <w:pPr>
        <w:pStyle w:val="Akapitzlist"/>
        <w:widowControl w:val="0"/>
        <w:numPr>
          <w:ilvl w:val="3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F27D0D8" w14:textId="77777777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Informuję, że wybór przedmiotowej oferty będzie* / nie będzie* prowadzić do powstania u Zamawiającego obowiązku podatkowego. Jeżeli taki obowiązek powstanie u Zamawiającego informuję, iż dotyczy on:</w:t>
      </w:r>
    </w:p>
    <w:p w14:paraId="2583B714" w14:textId="77777777" w:rsidR="00FB6FCE" w:rsidRPr="00FB08EA" w:rsidRDefault="00FB6FCE" w:rsidP="00FB6FCE">
      <w:pPr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5"/>
        <w:gridCol w:w="5226"/>
        <w:gridCol w:w="3019"/>
      </w:tblGrid>
      <w:tr w:rsidR="00FB6FCE" w:rsidRPr="00FB08EA" w14:paraId="6B612179" w14:textId="77777777" w:rsidTr="006D3B10">
        <w:tc>
          <w:tcPr>
            <w:tcW w:w="817" w:type="dxa"/>
          </w:tcPr>
          <w:p w14:paraId="49132E1E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24" w:type="dxa"/>
          </w:tcPr>
          <w:p w14:paraId="7FDD030C" w14:textId="347F5CCF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(rodzaj) dostawy</w:t>
            </w:r>
            <w:r w:rsidR="00130F71"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/usługi</w:t>
            </w:r>
          </w:p>
        </w:tc>
        <w:tc>
          <w:tcPr>
            <w:tcW w:w="3071" w:type="dxa"/>
          </w:tcPr>
          <w:p w14:paraId="5CCACE81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bez kwoty podatku</w:t>
            </w:r>
          </w:p>
        </w:tc>
      </w:tr>
      <w:tr w:rsidR="00FB6FCE" w:rsidRPr="00FB08EA" w14:paraId="71BD7320" w14:textId="77777777" w:rsidTr="006D3B10">
        <w:tc>
          <w:tcPr>
            <w:tcW w:w="817" w:type="dxa"/>
          </w:tcPr>
          <w:p w14:paraId="084E0D68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4" w:type="dxa"/>
          </w:tcPr>
          <w:p w14:paraId="3564F85E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7D9900B7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B6FCE" w:rsidRPr="00FB08EA" w14:paraId="33AF8666" w14:textId="77777777" w:rsidTr="006D3B10">
        <w:tc>
          <w:tcPr>
            <w:tcW w:w="817" w:type="dxa"/>
          </w:tcPr>
          <w:p w14:paraId="0BF67C34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5324" w:type="dxa"/>
          </w:tcPr>
          <w:p w14:paraId="0A0787D3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5DF24E37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B6FCE" w:rsidRPr="00FB08EA" w14:paraId="3913460C" w14:textId="77777777" w:rsidTr="006D3B10">
        <w:tc>
          <w:tcPr>
            <w:tcW w:w="817" w:type="dxa"/>
          </w:tcPr>
          <w:p w14:paraId="6FC3B88A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5324" w:type="dxa"/>
          </w:tcPr>
          <w:p w14:paraId="428B7CE5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7C433348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D2BE49E" w14:textId="04BB1114" w:rsidR="00FB6FCE" w:rsidRPr="00FB08EA" w:rsidRDefault="00FB6FCE" w:rsidP="00391F9E">
      <w:pPr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*niepotrzebne skreślić</w:t>
      </w:r>
    </w:p>
    <w:p w14:paraId="178AE135" w14:textId="77777777" w:rsidR="00391F9E" w:rsidRPr="00FB08EA" w:rsidRDefault="00391F9E" w:rsidP="00391F9E">
      <w:pPr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77EE63C7" w14:textId="77777777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Zgodnie z wymogami Zamawiającego, przedstawiamy wraz z ofertą w załączeniu następujące oświadczenia i dokumenty wymienione w Specyfikacji Warunków Zamówienia</w:t>
      </w:r>
    </w:p>
    <w:p w14:paraId="0F76B61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…………………………………………………………………………………………..</w:t>
      </w:r>
    </w:p>
    <w:p w14:paraId="5834604E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…………………………………………………………………………………………..</w:t>
      </w:r>
    </w:p>
    <w:p w14:paraId="6C5F62E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………………………………………………………………………………………….</w:t>
      </w:r>
    </w:p>
    <w:p w14:paraId="22623E91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………………………………………………………………………………………….</w:t>
      </w:r>
    </w:p>
    <w:p w14:paraId="2E0703E3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………………………………………………………………………………………….</w:t>
      </w:r>
    </w:p>
    <w:p w14:paraId="7D66E788" w14:textId="77777777" w:rsidR="00FB6FCE" w:rsidRPr="00FB08EA" w:rsidRDefault="00FB6FCE" w:rsidP="00391F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CD42F1" w14:textId="24B6DCCD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B08EA">
        <w:rPr>
          <w:rFonts w:ascii="Times New Roman" w:hAnsi="Times New Roman" w:cs="Times New Roman"/>
          <w:sz w:val="24"/>
          <w:szCs w:val="24"/>
        </w:rPr>
        <w:t>, że zapoznałem</w:t>
      </w:r>
      <w:r w:rsidR="0082544D" w:rsidRPr="00FB08EA">
        <w:rPr>
          <w:rFonts w:ascii="Times New Roman" w:hAnsi="Times New Roman" w:cs="Times New Roman"/>
          <w:sz w:val="24"/>
          <w:szCs w:val="24"/>
        </w:rPr>
        <w:t>/łam</w:t>
      </w:r>
      <w:r w:rsidRPr="00FB08EA">
        <w:rPr>
          <w:rFonts w:ascii="Times New Roman" w:hAnsi="Times New Roman" w:cs="Times New Roman"/>
          <w:sz w:val="24"/>
          <w:szCs w:val="24"/>
        </w:rPr>
        <w:t xml:space="preserve"> się z klauzulą informacyjną dotyczącą przetwarzania danych osobowych – zgodnie z zapisami zawartymi w SWZ oraz wypełniłem</w:t>
      </w:r>
      <w:r w:rsidR="00223FA7" w:rsidRPr="00FB08EA">
        <w:rPr>
          <w:rFonts w:ascii="Times New Roman" w:hAnsi="Times New Roman" w:cs="Times New Roman"/>
          <w:sz w:val="24"/>
          <w:szCs w:val="24"/>
        </w:rPr>
        <w:t>/łam</w:t>
      </w:r>
      <w:r w:rsidRPr="00FB08EA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RODO** wobec osób fizycznych, od których dane osobowe bezpośrednio lub pośrednio pozyskałem w celu ubiegania się o udzielenie zamówienia publicznego w niniejszym postępowaniu***.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8494"/>
      </w:tblGrid>
      <w:tr w:rsidR="00FB6FCE" w:rsidRPr="00FB08EA" w14:paraId="201521C1" w14:textId="77777777" w:rsidTr="009D5BF6">
        <w:trPr>
          <w:trHeight w:val="311"/>
        </w:trPr>
        <w:tc>
          <w:tcPr>
            <w:tcW w:w="576" w:type="dxa"/>
            <w:shd w:val="clear" w:color="auto" w:fill="auto"/>
          </w:tcPr>
          <w:p w14:paraId="52834347" w14:textId="77777777" w:rsidR="00FB6FCE" w:rsidRPr="00FB08EA" w:rsidRDefault="00FB6FCE" w:rsidP="00FB6FCE">
            <w:pPr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8494" w:type="dxa"/>
            <w:shd w:val="clear" w:color="auto" w:fill="auto"/>
          </w:tcPr>
          <w:p w14:paraId="10B8E425" w14:textId="77777777" w:rsidR="00FB6FCE" w:rsidRPr="00FB08EA" w:rsidRDefault="00FB6FCE" w:rsidP="00FB6FCE">
            <w:pPr>
              <w:spacing w:beforeAutospacing="1"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</w:t>
            </w:r>
          </w:p>
        </w:tc>
      </w:tr>
      <w:tr w:rsidR="00FB6FCE" w:rsidRPr="00FB08EA" w14:paraId="16153A57" w14:textId="77777777" w:rsidTr="009D5BF6">
        <w:trPr>
          <w:trHeight w:val="907"/>
        </w:trPr>
        <w:tc>
          <w:tcPr>
            <w:tcW w:w="576" w:type="dxa"/>
            <w:shd w:val="clear" w:color="auto" w:fill="auto"/>
          </w:tcPr>
          <w:p w14:paraId="65BCB96F" w14:textId="77777777" w:rsidR="00FB6FCE" w:rsidRPr="00FB08EA" w:rsidRDefault="00FB6FCE" w:rsidP="00FB6FCE">
            <w:pPr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***</w:t>
            </w:r>
          </w:p>
        </w:tc>
        <w:tc>
          <w:tcPr>
            <w:tcW w:w="8494" w:type="dxa"/>
            <w:shd w:val="clear" w:color="auto" w:fill="auto"/>
          </w:tcPr>
          <w:p w14:paraId="1422CCBD" w14:textId="77777777" w:rsidR="00FB6FCE" w:rsidRPr="00FB08EA" w:rsidRDefault="00FB6FCE" w:rsidP="00FB6FCE">
            <w:pPr>
              <w:spacing w:beforeAutospacing="1"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</w:tbl>
    <w:p w14:paraId="37646FC7" w14:textId="41D82465" w:rsidR="00FB6FCE" w:rsidRPr="00FB08EA" w:rsidRDefault="00FB6FCE" w:rsidP="00391F9E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391F9E" w:rsidRPr="00FB08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08EA">
        <w:rPr>
          <w:rFonts w:ascii="Times New Roman" w:hAnsi="Times New Roman" w:cs="Times New Roman"/>
          <w:sz w:val="24"/>
          <w:szCs w:val="24"/>
        </w:rPr>
        <w:t xml:space="preserve"> że przed przygotowaniem i złożeniem Zamawiającemu oferty zapoznałem/</w:t>
      </w:r>
      <w:r w:rsidR="00391F9E" w:rsidRPr="00FB08EA">
        <w:rPr>
          <w:rFonts w:ascii="Times New Roman" w:hAnsi="Times New Roman" w:cs="Times New Roman"/>
          <w:sz w:val="24"/>
          <w:szCs w:val="24"/>
        </w:rPr>
        <w:t>łam</w:t>
      </w:r>
      <w:r w:rsidRPr="00FB08EA">
        <w:rPr>
          <w:rFonts w:ascii="Times New Roman" w:hAnsi="Times New Roman" w:cs="Times New Roman"/>
          <w:sz w:val="24"/>
          <w:szCs w:val="24"/>
        </w:rPr>
        <w:t xml:space="preserve"> się z treścią Regulaminu korzystania z </w:t>
      </w:r>
      <w:r w:rsidR="009D5BF6">
        <w:rPr>
          <w:rFonts w:ascii="Times New Roman" w:hAnsi="Times New Roman" w:cs="Times New Roman"/>
          <w:sz w:val="24"/>
          <w:szCs w:val="24"/>
        </w:rPr>
        <w:t>platformy zakupowej</w:t>
      </w:r>
      <w:r w:rsidRPr="00FB08EA">
        <w:rPr>
          <w:rFonts w:ascii="Times New Roman" w:hAnsi="Times New Roman" w:cs="Times New Roman"/>
          <w:sz w:val="24"/>
          <w:szCs w:val="24"/>
        </w:rPr>
        <w:t xml:space="preserve">, </w:t>
      </w:r>
      <w:r w:rsidRPr="009D5BF6">
        <w:rPr>
          <w:rFonts w:ascii="Times New Roman" w:hAnsi="Times New Roman" w:cs="Times New Roman"/>
          <w:sz w:val="24"/>
          <w:szCs w:val="24"/>
        </w:rPr>
        <w:t xml:space="preserve">znajdującego się na stronie internetowej </w:t>
      </w:r>
      <w:r w:rsidR="009D5BF6" w:rsidRPr="009D5BF6">
        <w:rPr>
          <w:rFonts w:ascii="Times New Roman" w:eastAsia="Arial" w:hAnsi="Times New Roman" w:cs="Times New Roman"/>
          <w:color w:val="000000"/>
          <w:sz w:val="24"/>
          <w:szCs w:val="24"/>
        </w:rPr>
        <w:t>https://platformazakupowa.pl/strona/1-regulamin</w:t>
      </w:r>
    </w:p>
    <w:p w14:paraId="43CEAE30" w14:textId="33992F8F" w:rsidR="00FB6FCE" w:rsidRPr="00FB08EA" w:rsidRDefault="00FB6FCE" w:rsidP="00391F9E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Oświadczam,</w:t>
      </w:r>
      <w:r w:rsidRPr="00FB08EA">
        <w:rPr>
          <w:rFonts w:ascii="Times New Roman" w:hAnsi="Times New Roman" w:cs="Times New Roman"/>
          <w:sz w:val="24"/>
          <w:szCs w:val="24"/>
        </w:rPr>
        <w:t xml:space="preserve"> iż niniejsza oferta oraz wszelkie załączniki są jawne i nie zawierają informacji stanowiących tajemnicę przedsiębiorstwa w rozumieniu przepisów ustawy o zwalczaniu nieuczciwej konkurencji, za wyjątkiem informacji i dokumentów zawartych w ofercie na stronach od nr ……….. do nr ……….. (</w:t>
      </w:r>
      <w:r w:rsidRPr="00FB08EA">
        <w:rPr>
          <w:rFonts w:ascii="Times New Roman" w:hAnsi="Times New Roman" w:cs="Times New Roman"/>
          <w:i/>
          <w:iCs/>
          <w:sz w:val="24"/>
          <w:szCs w:val="24"/>
        </w:rPr>
        <w:t>pozostawienie pustych miejsc oznacza, że niniejsza oferta oraz wszelkie załączniki są jawne i nie zawierają informacji stanowiących tajemnicę przedsiębiorstwa w rozumieniu przepisów ustawy o zwalczaniu nieuczciwej konkurencji</w:t>
      </w:r>
      <w:r w:rsidRPr="00FB08EA">
        <w:rPr>
          <w:rFonts w:ascii="Times New Roman" w:hAnsi="Times New Roman" w:cs="Times New Roman"/>
          <w:sz w:val="24"/>
          <w:szCs w:val="24"/>
        </w:rPr>
        <w:t>).</w:t>
      </w:r>
    </w:p>
    <w:p w14:paraId="6AFD3F8D" w14:textId="77777777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Wykonawca jest (</w:t>
      </w:r>
      <w:r w:rsidRPr="00FB08EA">
        <w:rPr>
          <w:rFonts w:ascii="Times New Roman" w:hAnsi="Times New Roman" w:cs="Times New Roman"/>
          <w:i/>
          <w:iCs/>
          <w:sz w:val="24"/>
          <w:szCs w:val="24"/>
        </w:rPr>
        <w:t>proszę zakreślić odpowiedni prostokąt</w:t>
      </w:r>
      <w:r w:rsidRPr="00FB08EA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ela-Siatk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</w:tblGrid>
      <w:tr w:rsidR="00FB6FCE" w:rsidRPr="00FB08EA" w14:paraId="288D3B38" w14:textId="77777777" w:rsidTr="006D3B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35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DCBA532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mikroprzedsiębiorstwem</w:t>
            </w:r>
          </w:p>
        </w:tc>
      </w:tr>
      <w:tr w:rsidR="00FB6FCE" w:rsidRPr="00FB08EA" w14:paraId="5AF1CB4F" w14:textId="77777777" w:rsidTr="006D3B1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D2594D5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5CB7FC7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2F8ADCED" w14:textId="77777777" w:rsidTr="006D3B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39F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FF33024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małym przedsiębiorstwem</w:t>
            </w:r>
          </w:p>
        </w:tc>
      </w:tr>
      <w:tr w:rsidR="00FB6FCE" w:rsidRPr="00FB08EA" w14:paraId="1EBF2EF1" w14:textId="77777777" w:rsidTr="006D3B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653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3D3C87C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średnim przedsiębiorstwem</w:t>
            </w:r>
          </w:p>
        </w:tc>
      </w:tr>
      <w:tr w:rsidR="00FB6FCE" w:rsidRPr="00FB08EA" w14:paraId="33EF4A49" w14:textId="77777777" w:rsidTr="006D3B1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778962A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58258F17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98CE5AA" w14:textId="77777777" w:rsidTr="006D3B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FB1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F584CF4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dużym przedsiębiorstwem</w:t>
            </w:r>
          </w:p>
        </w:tc>
      </w:tr>
    </w:tbl>
    <w:p w14:paraId="4D536700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A34657" w14:textId="77777777" w:rsidR="00FB6FCE" w:rsidRPr="00FB08EA" w:rsidRDefault="00FB6FCE" w:rsidP="00FB6FCE">
      <w:pPr>
        <w:spacing w:after="0" w:line="288" w:lineRule="auto"/>
        <w:ind w:left="360"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lastRenderedPageBreak/>
        <w:t xml:space="preserve">W przypadku Wykonawców składających ofertę wspólną należy wypełnić dla każdego podmiotu osobno. </w:t>
      </w:r>
    </w:p>
    <w:p w14:paraId="79CE3B30" w14:textId="77777777" w:rsidR="00FB6FCE" w:rsidRPr="00FB08EA" w:rsidRDefault="00FB6FCE" w:rsidP="00FB6FCE">
      <w:pPr>
        <w:numPr>
          <w:ilvl w:val="0"/>
          <w:numId w:val="4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Mikroprzedsiębiorstwo: przedsiębiorstwo, które zatrudnia mniej niż 10 osób i którego roczny obrót lub roczna suma bilansowa nie przekracza 2 milionów EURO.</w:t>
      </w:r>
    </w:p>
    <w:p w14:paraId="77C19A7E" w14:textId="77777777" w:rsidR="00FB6FCE" w:rsidRPr="00FB08EA" w:rsidRDefault="00FB6FCE" w:rsidP="00FB6FCE">
      <w:pPr>
        <w:numPr>
          <w:ilvl w:val="0"/>
          <w:numId w:val="4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Małe przedsiębiorstwo: przedsiębiorstwo, które zatrudnia mniej niż 50 osób i katorgo roczny obrót lub roczna suma bilansowa nie przekracza 10 milionów EURO. </w:t>
      </w:r>
    </w:p>
    <w:p w14:paraId="116943A4" w14:textId="75662573" w:rsidR="00120FDE" w:rsidRPr="00FB08EA" w:rsidRDefault="00FB6FCE" w:rsidP="00AF1809">
      <w:pPr>
        <w:numPr>
          <w:ilvl w:val="0"/>
          <w:numId w:val="4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6045E4FD" w14:textId="77777777" w:rsidR="00120FDE" w:rsidRPr="00FB08EA" w:rsidRDefault="00120FDE" w:rsidP="008E1A03">
      <w:pPr>
        <w:spacing w:after="0" w:line="288" w:lineRule="auto"/>
        <w:ind w:left="720"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14:paraId="0C45B68E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74"/>
        <w:gridCol w:w="2963"/>
      </w:tblGrid>
      <w:tr w:rsidR="00FB6FCE" w:rsidRPr="00FB08EA" w14:paraId="37D685DF" w14:textId="77777777" w:rsidTr="006D3B10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14:paraId="697917F0" w14:textId="5E9A1A76" w:rsidR="00FB6FCE" w:rsidRPr="00FB08EA" w:rsidRDefault="00FB6FCE" w:rsidP="00FB6FCE">
            <w:pPr>
              <w:spacing w:line="276" w:lineRule="auto"/>
              <w:ind w:hanging="3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vAlign w:val="center"/>
          </w:tcPr>
          <w:p w14:paraId="65982E6C" w14:textId="77777777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center"/>
          </w:tcPr>
          <w:p w14:paraId="1A39D614" w14:textId="77777777" w:rsidR="00FB6FCE" w:rsidRPr="007C2F65" w:rsidRDefault="00FB6FCE" w:rsidP="00FB6F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2F6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4BC1FD38" w14:textId="54F40AD7" w:rsidR="00FB6FCE" w:rsidRPr="00FB08EA" w:rsidRDefault="00FB6FCE" w:rsidP="007C2F65">
      <w:pPr>
        <w:spacing w:after="200" w:line="276" w:lineRule="auto"/>
        <w:jc w:val="right"/>
        <w:rPr>
          <w:rFonts w:ascii="Times New Roman" w:eastAsiaTheme="majorEastAsia" w:hAnsi="Times New Roman" w:cs="Times New Roman"/>
          <w:b/>
          <w:i/>
          <w:color w:val="000000" w:themeColor="text1"/>
          <w:sz w:val="24"/>
          <w:szCs w:val="24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bookmarkStart w:id="1" w:name="_Toc69304546"/>
      <w:r w:rsidRPr="00FB08EA">
        <w:rPr>
          <w:rFonts w:ascii="Times New Roman" w:eastAsiaTheme="majorEastAsia" w:hAnsi="Times New Roman" w:cs="Times New Roman"/>
          <w:b/>
          <w:i/>
          <w:color w:val="000000" w:themeColor="text1"/>
          <w:sz w:val="24"/>
          <w:szCs w:val="24"/>
        </w:rPr>
        <w:lastRenderedPageBreak/>
        <w:t>Załącznik nr 2 do SWZ</w:t>
      </w:r>
      <w:bookmarkEnd w:id="1"/>
    </w:p>
    <w:p w14:paraId="6C1C387D" w14:textId="77777777" w:rsidR="00FB6FCE" w:rsidRPr="00FB08EA" w:rsidRDefault="00FB6FCE" w:rsidP="00FB6FCE">
      <w:pPr>
        <w:spacing w:after="0" w:line="276" w:lineRule="auto"/>
        <w:ind w:left="1469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11B009E0" w14:textId="77777777" w:rsidR="00FB6FCE" w:rsidRPr="00FB08EA" w:rsidRDefault="00FB6FCE" w:rsidP="00FB6FCE">
      <w:pPr>
        <w:tabs>
          <w:tab w:val="left" w:pos="198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</w:tblGrid>
      <w:tr w:rsidR="00FB6FCE" w:rsidRPr="00FB08EA" w14:paraId="6AF2F63A" w14:textId="77777777" w:rsidTr="006D3B10">
        <w:tc>
          <w:tcPr>
            <w:tcW w:w="3686" w:type="dxa"/>
            <w:tcBorders>
              <w:top w:val="dashed" w:sz="4" w:space="0" w:color="auto"/>
            </w:tcBorders>
            <w:shd w:val="clear" w:color="auto" w:fill="auto"/>
          </w:tcPr>
          <w:p w14:paraId="29779099" w14:textId="77777777" w:rsidR="00FB6FCE" w:rsidRPr="00FB08EA" w:rsidRDefault="00FB6FCE" w:rsidP="00FB6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  <w:lang w:eastAsia="pl-PL"/>
              </w:rPr>
              <w:t>(pieczęć adresowa firmy Wykonawcy)</w:t>
            </w:r>
          </w:p>
        </w:tc>
      </w:tr>
    </w:tbl>
    <w:p w14:paraId="05DCF534" w14:textId="77777777" w:rsidR="00FB6FCE" w:rsidRPr="00FB08EA" w:rsidRDefault="00FB6FCE" w:rsidP="00FB6FCE">
      <w:pPr>
        <w:tabs>
          <w:tab w:val="left" w:pos="198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8B76F30" w14:textId="77777777" w:rsidR="00FB6FCE" w:rsidRPr="00FB08EA" w:rsidRDefault="00FB6FCE" w:rsidP="00FB6FCE">
      <w:pPr>
        <w:spacing w:after="0" w:line="276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  <w:t>OŚWIADCZENIE WYKONAWCY</w:t>
      </w:r>
    </w:p>
    <w:p w14:paraId="003126C2" w14:textId="77777777" w:rsidR="00FB6FCE" w:rsidRPr="00FB08EA" w:rsidRDefault="00FB6FCE" w:rsidP="00FB6FCE">
      <w:pPr>
        <w:spacing w:after="0" w:line="276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DOTYCZĄCE  SPEŁNIENIA WARUNKÓW UDZIAŁU </w:t>
      </w:r>
    </w:p>
    <w:p w14:paraId="78A89B4B" w14:textId="77777777" w:rsidR="00FB6FCE" w:rsidRPr="00FB08EA" w:rsidRDefault="00FB6FCE" w:rsidP="00FB6FCE">
      <w:pPr>
        <w:spacing w:after="0" w:line="276" w:lineRule="auto"/>
        <w:ind w:left="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W POSTĘPOWANIU </w:t>
      </w:r>
    </w:p>
    <w:p w14:paraId="775A7CA3" w14:textId="77777777" w:rsidR="00FB6FCE" w:rsidRPr="00FB08EA" w:rsidRDefault="00FB6FCE" w:rsidP="00FB6FCE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udzielenie zamówienia publicznego na zadanie pn.:</w:t>
      </w:r>
    </w:p>
    <w:p w14:paraId="0F0283AF" w14:textId="190A7E31" w:rsidR="007C2F65" w:rsidRDefault="006641B1" w:rsidP="007C2F65">
      <w:pPr>
        <w:tabs>
          <w:tab w:val="center" w:pos="4536"/>
          <w:tab w:val="right" w:pos="9072"/>
        </w:tabs>
        <w:spacing w:after="0" w:line="276" w:lineRule="auto"/>
        <w:ind w:right="36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86977"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 </w:t>
      </w:r>
    </w:p>
    <w:p w14:paraId="00944B8D" w14:textId="2D36164E" w:rsidR="00FB6FCE" w:rsidRPr="00FB08EA" w:rsidRDefault="00FB6FCE" w:rsidP="007C2F65">
      <w:pPr>
        <w:tabs>
          <w:tab w:val="center" w:pos="4536"/>
          <w:tab w:val="right" w:pos="9072"/>
        </w:tabs>
        <w:spacing w:after="0" w:line="276" w:lineRule="auto"/>
        <w:ind w:right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Wykonawcy </w:t>
      </w:r>
    </w:p>
    <w:p w14:paraId="54232142" w14:textId="77777777" w:rsidR="00FB6FCE" w:rsidRPr="00FB08EA" w:rsidRDefault="00FB6FCE" w:rsidP="00FB6FCE">
      <w:pPr>
        <w:tabs>
          <w:tab w:val="center" w:pos="4536"/>
          <w:tab w:val="right" w:pos="9072"/>
        </w:tabs>
        <w:spacing w:after="0" w:line="276" w:lineRule="auto"/>
        <w:ind w:left="2570" w:right="360" w:hanging="257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Ja / my</w:t>
      </w:r>
      <w:r w:rsidRPr="00FB08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, niżej podpisany/i </w:t>
      </w:r>
      <w:r w:rsidRPr="00FB08EA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  <w:t>(imię ,nazwisko, stanowisko / podstawa do reprezentacji)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FB6FCE" w:rsidRPr="00FB08EA" w14:paraId="74401517" w14:textId="77777777" w:rsidTr="006D3B10">
        <w:tc>
          <w:tcPr>
            <w:tcW w:w="8928" w:type="dxa"/>
            <w:tcBorders>
              <w:bottom w:val="dashed" w:sz="4" w:space="0" w:color="auto"/>
            </w:tcBorders>
          </w:tcPr>
          <w:p w14:paraId="62BFD44A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D91F80C" w14:textId="77777777" w:rsidTr="006D3B10">
        <w:tc>
          <w:tcPr>
            <w:tcW w:w="8928" w:type="dxa"/>
            <w:tcBorders>
              <w:top w:val="dashed" w:sz="4" w:space="0" w:color="auto"/>
              <w:bottom w:val="dashed" w:sz="4" w:space="0" w:color="auto"/>
            </w:tcBorders>
          </w:tcPr>
          <w:p w14:paraId="5975F702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3E5A28E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99CBEC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 </w:t>
      </w:r>
      <w:r w:rsidRPr="00FB0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(nazwa/firma, adres Wykonawcy, w zależności od podmiotu: NIP/PESEL, KRS/CEiDG)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FB6FCE" w:rsidRPr="00FB08EA" w14:paraId="4D4B2FC6" w14:textId="77777777" w:rsidTr="006D3B10">
        <w:tc>
          <w:tcPr>
            <w:tcW w:w="8928" w:type="dxa"/>
            <w:tcBorders>
              <w:bottom w:val="dashed" w:sz="4" w:space="0" w:color="auto"/>
            </w:tcBorders>
          </w:tcPr>
          <w:p w14:paraId="7630E842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0F00ED9E" w14:textId="77777777" w:rsidTr="006D3B10">
        <w:tc>
          <w:tcPr>
            <w:tcW w:w="8928" w:type="dxa"/>
            <w:tcBorders>
              <w:top w:val="dashed" w:sz="4" w:space="0" w:color="auto"/>
              <w:bottom w:val="dashed" w:sz="4" w:space="0" w:color="auto"/>
            </w:tcBorders>
          </w:tcPr>
          <w:p w14:paraId="5874AC40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1A87C20" w14:textId="77777777" w:rsidR="00FB6FCE" w:rsidRPr="00FB08EA" w:rsidRDefault="00FB6FCE" w:rsidP="00FB6FCE">
      <w:pPr>
        <w:tabs>
          <w:tab w:val="center" w:pos="4536"/>
          <w:tab w:val="right" w:pos="9072"/>
        </w:tabs>
        <w:spacing w:after="0" w:line="276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F770677" w14:textId="2172739E" w:rsidR="00FB6FCE" w:rsidRPr="00FB08EA" w:rsidRDefault="00FB6FCE" w:rsidP="00B23385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potrzeby postępowania o udzielenie zamówienia publicznego pn</w:t>
      </w:r>
      <w:r w:rsidR="00D03827" w:rsidRPr="00FB08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641B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„</w:t>
      </w:r>
      <w:r w:rsidR="00886977"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 </w:t>
      </w:r>
      <w:r w:rsidRPr="00FB08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co następuje:</w:t>
      </w:r>
    </w:p>
    <w:p w14:paraId="4440030F" w14:textId="77777777" w:rsidR="00FB6FCE" w:rsidRPr="00FB08EA" w:rsidRDefault="00FB6FCE" w:rsidP="00FB6FCE">
      <w:pPr>
        <w:tabs>
          <w:tab w:val="left" w:pos="669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6C22BCA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dotycząca Wykonawcy:</w:t>
      </w:r>
    </w:p>
    <w:p w14:paraId="4216E050" w14:textId="77777777" w:rsidR="00FB6FCE" w:rsidRPr="00FB08EA" w:rsidRDefault="00FB6FCE" w:rsidP="00FB6FC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2A8478A" w14:textId="77777777" w:rsidR="00FB6FCE" w:rsidRPr="00FB08EA" w:rsidRDefault="00FB6FCE" w:rsidP="00FB6FCE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ogłoszeniu o zamówieniu oraz w ust. 2 rozdziału VII Specyfikacji Warunków Zamówienia.</w:t>
      </w:r>
    </w:p>
    <w:p w14:paraId="0CCD30E2" w14:textId="77777777" w:rsidR="00FB6FCE" w:rsidRPr="00FB08EA" w:rsidRDefault="00FB6FCE" w:rsidP="00FB6FC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D906FA" w14:textId="77777777" w:rsidR="00FB6FCE" w:rsidRPr="00FB08EA" w:rsidRDefault="00FB6FCE" w:rsidP="00FB6FCE">
      <w:pPr>
        <w:tabs>
          <w:tab w:val="left" w:pos="3402"/>
          <w:tab w:val="left" w:pos="6237"/>
          <w:tab w:val="left" w:pos="9638"/>
        </w:tabs>
        <w:spacing w:after="20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dotted"/>
          <w:lang w:eastAsia="pl-PL"/>
        </w:rPr>
      </w:pPr>
      <w:r w:rsidRPr="00FB08EA">
        <w:rPr>
          <w:rFonts w:ascii="Times New Roman" w:eastAsia="Calibri" w:hAnsi="Times New Roman" w:cs="Times New Roman"/>
          <w:color w:val="000000"/>
          <w:sz w:val="24"/>
          <w:szCs w:val="24"/>
          <w:u w:val="dotted"/>
          <w:lang w:eastAsia="pl-PL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1837"/>
        <w:gridCol w:w="3792"/>
      </w:tblGrid>
      <w:tr w:rsidR="00FB6FCE" w:rsidRPr="00FB08EA" w14:paraId="6B9DF39B" w14:textId="77777777" w:rsidTr="006D3B10">
        <w:trPr>
          <w:jc w:val="center"/>
        </w:trPr>
        <w:tc>
          <w:tcPr>
            <w:tcW w:w="3160" w:type="dxa"/>
            <w:tcBorders>
              <w:top w:val="dashed" w:sz="4" w:space="0" w:color="auto"/>
            </w:tcBorders>
            <w:shd w:val="clear" w:color="auto" w:fill="auto"/>
          </w:tcPr>
          <w:p w14:paraId="3EED6A1F" w14:textId="6E827FC7" w:rsidR="00FB6FCE" w:rsidRPr="00FB08EA" w:rsidRDefault="00FB6FCE" w:rsidP="00FB6FCE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7" w:type="dxa"/>
            <w:shd w:val="clear" w:color="auto" w:fill="auto"/>
          </w:tcPr>
          <w:p w14:paraId="350CF27E" w14:textId="77777777" w:rsidR="00FB6FCE" w:rsidRPr="00FB08EA" w:rsidRDefault="00FB6FCE" w:rsidP="00FB6F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92" w:type="dxa"/>
            <w:tcBorders>
              <w:top w:val="dashed" w:sz="4" w:space="0" w:color="auto"/>
            </w:tcBorders>
            <w:shd w:val="clear" w:color="auto" w:fill="auto"/>
          </w:tcPr>
          <w:p w14:paraId="4CBF8D56" w14:textId="77777777" w:rsidR="00FB6FCE" w:rsidRPr="007C2F65" w:rsidRDefault="00FB6FCE" w:rsidP="00FB6FCE">
            <w:pPr>
              <w:keepLines/>
              <w:widowControl w:val="0"/>
              <w:suppressAutoHyphens/>
              <w:autoSpaceDE w:val="0"/>
              <w:spacing w:after="0" w:line="276" w:lineRule="auto"/>
              <w:ind w:left="-1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C2F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25977992" w14:textId="77777777" w:rsidR="00FB6FCE" w:rsidRPr="00FB08EA" w:rsidRDefault="00FB6FCE" w:rsidP="00FB6FCE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F1F9E0C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spacing w:after="20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 (jeżeli dotyczy):</w:t>
      </w:r>
    </w:p>
    <w:p w14:paraId="3AFEFB31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F74F8E" w14:textId="77777777" w:rsidR="00FB6FCE" w:rsidRPr="00FB08EA" w:rsidRDefault="00FB6FCE" w:rsidP="00FB6FCE">
      <w:pPr>
        <w:spacing w:line="276" w:lineRule="auto"/>
        <w:ind w:left="360" w:firstLine="9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że w celu wykazania spełnienia warunków udziału w postępowaniu, określonych przez Zamawiającego w ogłoszeniu o zamówieniu oraz w ust. 2 rozdziału VII Specyfikacji Warunków Zamówienia, polegam na zasobach następującego/-ych podmiotu/-ów: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FB6FCE" w:rsidRPr="00FB08EA" w14:paraId="440E3291" w14:textId="77777777" w:rsidTr="006D3B10">
        <w:tc>
          <w:tcPr>
            <w:tcW w:w="9212" w:type="dxa"/>
            <w:tcBorders>
              <w:bottom w:val="dashed" w:sz="4" w:space="0" w:color="auto"/>
            </w:tcBorders>
          </w:tcPr>
          <w:p w14:paraId="44B3E2BC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536C6075" w14:textId="77777777" w:rsidTr="006D3B10"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14:paraId="6FB6D092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1B3C74EB" w14:textId="77777777" w:rsidTr="006D3B10"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14:paraId="7FBD463C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E1E6E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(podać pełną nazwę / firmę , adres,  a także w zależności od podmiotu: NIP/PESEL, KRS/CEiDG)</w:t>
      </w:r>
    </w:p>
    <w:p w14:paraId="2AC2519B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5883"/>
      </w:tblGrid>
      <w:tr w:rsidR="00FB6FCE" w:rsidRPr="00FB08EA" w14:paraId="6CF38D8A" w14:textId="77777777" w:rsidTr="006D3B10">
        <w:tc>
          <w:tcPr>
            <w:tcW w:w="2867" w:type="dxa"/>
          </w:tcPr>
          <w:p w14:paraId="7BC173A8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A">
              <w:rPr>
                <w:rFonts w:ascii="Times New Roman" w:hAnsi="Times New Roman" w:cs="Times New Roman"/>
                <w:sz w:val="24"/>
                <w:szCs w:val="24"/>
              </w:rPr>
              <w:t>w następującym  zakresie:</w:t>
            </w:r>
          </w:p>
        </w:tc>
        <w:tc>
          <w:tcPr>
            <w:tcW w:w="6061" w:type="dxa"/>
            <w:tcBorders>
              <w:bottom w:val="dashed" w:sz="4" w:space="0" w:color="auto"/>
            </w:tcBorders>
          </w:tcPr>
          <w:p w14:paraId="477EF7C1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7F7A6E3B" w14:textId="77777777" w:rsidTr="006D3B10">
        <w:tc>
          <w:tcPr>
            <w:tcW w:w="8928" w:type="dxa"/>
            <w:gridSpan w:val="2"/>
            <w:tcBorders>
              <w:bottom w:val="dashed" w:sz="4" w:space="0" w:color="auto"/>
            </w:tcBorders>
          </w:tcPr>
          <w:p w14:paraId="5689CC96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E3C22D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(określić odpowiedni zakres zasobów dla  wskazanego  podmiotu)</w:t>
      </w:r>
    </w:p>
    <w:p w14:paraId="3A9CEBD3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0FCF53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917C8B" w14:textId="77777777" w:rsidR="00FB6FCE" w:rsidRPr="00FB08EA" w:rsidRDefault="00FB6FCE" w:rsidP="00FB6FCE">
      <w:pPr>
        <w:shd w:val="clear" w:color="auto" w:fill="F2F2F2" w:themeFill="background1" w:themeFillShade="F2"/>
        <w:spacing w:line="276" w:lineRule="auto"/>
        <w:ind w:left="360" w:firstLine="9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Należy w tym przypadku załączyć również zobowiązanie takiego podmiotu (wg wzoru określonego w załączniku nr 4 do SWZ)</w:t>
      </w:r>
      <w:r w:rsidRPr="00FB08EA">
        <w:rPr>
          <w:rFonts w:ascii="Times New Roman" w:hAnsi="Times New Roman" w:cs="Times New Roman"/>
          <w:sz w:val="24"/>
          <w:szCs w:val="24"/>
        </w:rPr>
        <w:t>.</w:t>
      </w:r>
    </w:p>
    <w:p w14:paraId="5663AEB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32BAF6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3B3B5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8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949"/>
        <w:gridCol w:w="3969"/>
      </w:tblGrid>
      <w:tr w:rsidR="00FB6FCE" w:rsidRPr="00FB08EA" w14:paraId="7413C2B3" w14:textId="77777777" w:rsidTr="006D3B10">
        <w:tc>
          <w:tcPr>
            <w:tcW w:w="2936" w:type="dxa"/>
            <w:tcBorders>
              <w:bottom w:val="dashed" w:sz="4" w:space="0" w:color="auto"/>
            </w:tcBorders>
          </w:tcPr>
          <w:p w14:paraId="0D607FDB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A15A2B7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3B101C20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44A9E00C" w14:textId="77777777" w:rsidTr="006D3B10">
        <w:tc>
          <w:tcPr>
            <w:tcW w:w="2936" w:type="dxa"/>
            <w:tcBorders>
              <w:top w:val="dashed" w:sz="4" w:space="0" w:color="auto"/>
            </w:tcBorders>
          </w:tcPr>
          <w:p w14:paraId="35214D61" w14:textId="3F7CB6EC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dxa"/>
          </w:tcPr>
          <w:p w14:paraId="59A261EC" w14:textId="77777777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459372DA" w14:textId="77777777" w:rsidR="00FB6FCE" w:rsidRPr="007C2F65" w:rsidRDefault="00FB6FCE" w:rsidP="00FB6FCE">
            <w:pPr>
              <w:spacing w:line="276" w:lineRule="auto"/>
              <w:ind w:left="-32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2F6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440517CE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F25D0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4D0A4639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4D240" w14:textId="77777777" w:rsidR="00FB6FCE" w:rsidRPr="00FB08EA" w:rsidRDefault="00FB6FCE" w:rsidP="00FB6FCE">
      <w:pPr>
        <w:spacing w:line="276" w:lineRule="auto"/>
        <w:ind w:left="142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 aktualne i zgodne z prawdą oraz zostały przedstawione z pełną świadomością konsekwencji wprowadzenia Zamawiającego w błąd przy przedstawieniu informacji.</w:t>
      </w:r>
    </w:p>
    <w:p w14:paraId="6B72970C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9913C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524"/>
        <w:gridCol w:w="4536"/>
      </w:tblGrid>
      <w:tr w:rsidR="00FB6FCE" w:rsidRPr="00FB08EA" w14:paraId="13C2A781" w14:textId="77777777" w:rsidTr="006D3B10">
        <w:tc>
          <w:tcPr>
            <w:tcW w:w="2936" w:type="dxa"/>
            <w:tcBorders>
              <w:bottom w:val="dashed" w:sz="4" w:space="0" w:color="auto"/>
            </w:tcBorders>
          </w:tcPr>
          <w:p w14:paraId="3DE57799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Hlk63785884"/>
          </w:p>
        </w:tc>
        <w:tc>
          <w:tcPr>
            <w:tcW w:w="1524" w:type="dxa"/>
          </w:tcPr>
          <w:p w14:paraId="272A0964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12B70EE2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298AD329" w14:textId="77777777" w:rsidTr="006D3B10">
        <w:tc>
          <w:tcPr>
            <w:tcW w:w="2936" w:type="dxa"/>
            <w:tcBorders>
              <w:top w:val="dashed" w:sz="4" w:space="0" w:color="auto"/>
            </w:tcBorders>
          </w:tcPr>
          <w:p w14:paraId="2DA0CA91" w14:textId="6EE565CC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24" w:type="dxa"/>
          </w:tcPr>
          <w:p w14:paraId="0C87FA31" w14:textId="77777777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5795D149" w14:textId="77777777" w:rsidR="00FB6FCE" w:rsidRPr="007C2F65" w:rsidRDefault="00FB6FCE" w:rsidP="00FB6FCE">
            <w:pPr>
              <w:spacing w:line="276" w:lineRule="auto"/>
              <w:ind w:left="-3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C2F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  <w:bookmarkEnd w:id="2"/>
    </w:tbl>
    <w:p w14:paraId="4DD3861D" w14:textId="77777777" w:rsidR="00FB6FCE" w:rsidRPr="00FB08EA" w:rsidRDefault="00FB6FCE" w:rsidP="00FB6FC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CCE58B" w14:textId="77777777" w:rsidR="00FB6FCE" w:rsidRPr="00FB08EA" w:rsidRDefault="00FB6FCE" w:rsidP="00FB6FC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Pouczenie.</w:t>
      </w:r>
    </w:p>
    <w:p w14:paraId="3D8EEBA0" w14:textId="77777777" w:rsidR="00FB6FCE" w:rsidRPr="00FB08EA" w:rsidRDefault="00FB6FCE" w:rsidP="00FB6FCE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wspólnego ubiegania się o zamówienie przez Wykonawców, oświadczenie składa każdy z Wykonawców wspólnie ubiegających się o zamówienie.</w:t>
      </w:r>
    </w:p>
    <w:p w14:paraId="453B1421" w14:textId="77777777" w:rsidR="00FB08EA" w:rsidRDefault="00FB6FCE" w:rsidP="00533951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B08EA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br w:type="page"/>
      </w:r>
    </w:p>
    <w:p w14:paraId="22EDC738" w14:textId="489C4F43" w:rsidR="00062108" w:rsidRDefault="00062108" w:rsidP="00533951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B08EA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lastRenderedPageBreak/>
        <w:t>Załącznik Nr 3 do SWZ</w:t>
      </w:r>
    </w:p>
    <w:p w14:paraId="61382988" w14:textId="115D6FF2" w:rsidR="00FB6FCE" w:rsidRPr="00FB08EA" w:rsidRDefault="00FB6FCE" w:rsidP="00533951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</w:tblGrid>
      <w:tr w:rsidR="00FB6FCE" w:rsidRPr="00FB08EA" w14:paraId="4A9ABC47" w14:textId="77777777" w:rsidTr="006D3B10">
        <w:tc>
          <w:tcPr>
            <w:tcW w:w="4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29E366D" w14:textId="77777777" w:rsidR="00FB6FCE" w:rsidRPr="00FB08EA" w:rsidRDefault="00FB6FCE" w:rsidP="00FB6FCE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A">
              <w:rPr>
                <w:rFonts w:ascii="Times New Roman" w:hAnsi="Times New Roman" w:cs="Times New Roman"/>
                <w:sz w:val="24"/>
                <w:szCs w:val="24"/>
              </w:rPr>
              <w:t>(pieczęć adresowa firmy Wykonawcy)</w:t>
            </w:r>
          </w:p>
        </w:tc>
      </w:tr>
    </w:tbl>
    <w:p w14:paraId="2D35D0FA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BF005A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747DDCE" w14:textId="77777777" w:rsidR="007C2F65" w:rsidRDefault="00FB6FCE" w:rsidP="007C2F6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8EA">
        <w:rPr>
          <w:rFonts w:ascii="Times New Roman" w:hAnsi="Times New Roman" w:cs="Times New Roman"/>
          <w:b/>
          <w:sz w:val="24"/>
          <w:szCs w:val="24"/>
          <w:u w:val="single"/>
        </w:rPr>
        <w:t>O NIEPODLEGANIU WYKLUCZENIU</w:t>
      </w:r>
    </w:p>
    <w:p w14:paraId="3749DA6A" w14:textId="114E6365" w:rsidR="007C2F65" w:rsidRPr="007C2F65" w:rsidRDefault="007C2F65" w:rsidP="007C2F65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C2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UWZGLĘDNIAJĄCE PRZESŁANKI WYKLUCZENIA Z ART. 7 UST. 1 USTAWY </w:t>
      </w:r>
      <w:r w:rsidRPr="007C2F6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D7C34D1" w14:textId="77777777" w:rsidR="00FB6FCE" w:rsidRPr="00FB08EA" w:rsidRDefault="00FB6FCE" w:rsidP="00FB6FC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4102E834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 w:rsidRPr="00FB08EA">
        <w:rPr>
          <w:rFonts w:ascii="Times New Roman" w:hAnsi="Times New Roman" w:cs="Times New Roman"/>
          <w:sz w:val="24"/>
          <w:szCs w:val="24"/>
        </w:rPr>
        <w:t>w postępowaniu pn.:</w:t>
      </w:r>
    </w:p>
    <w:p w14:paraId="78BE984B" w14:textId="77777777" w:rsidR="007C2F65" w:rsidRDefault="00886977" w:rsidP="00FB6FCE">
      <w:pPr>
        <w:spacing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  <w:r w:rsidRPr="008869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 </w:t>
      </w:r>
    </w:p>
    <w:p w14:paraId="7DEFD6E1" w14:textId="0B1D291B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Oświadczenie Wykonawcy </w:t>
      </w:r>
    </w:p>
    <w:p w14:paraId="75137EDB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Ja / my , niżej podpisany/-i (imię, nazwisko, stanowisko / podstawa do reprezentacji)</w:t>
      </w:r>
    </w:p>
    <w:p w14:paraId="07F680FD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A5ECD17" w14:textId="44E31ECF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od podmiotu: NIP / PESEL, KRS / CEiDG)</w:t>
      </w:r>
    </w:p>
    <w:p w14:paraId="61EEB6A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A475E3E" w14:textId="6BEA47CC" w:rsidR="00FB6FCE" w:rsidRPr="00FB08EA" w:rsidRDefault="00FB6FCE" w:rsidP="00D03827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88697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86977"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</w:p>
    <w:p w14:paraId="0EF734F0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CB68872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D4C2A" w14:textId="77777777" w:rsidR="00FB6FCE" w:rsidRPr="00FB08EA" w:rsidRDefault="00FB6FCE" w:rsidP="00FB6FCE">
      <w:pPr>
        <w:numPr>
          <w:ilvl w:val="0"/>
          <w:numId w:val="8"/>
        </w:numPr>
        <w:shd w:val="clear" w:color="auto" w:fill="FFF2CC" w:themeFill="accent4" w:themeFillTint="33"/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Oświadczenia dotycząca Wykonawcy (wypełnić właściwy punkt / skreślić niewłaściwy):</w:t>
      </w:r>
    </w:p>
    <w:p w14:paraId="4A7FBD6D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DF59DD" w14:textId="75983AC2" w:rsidR="00FB6FCE" w:rsidRPr="00FB08EA" w:rsidRDefault="00FB6FCE" w:rsidP="00533951">
      <w:pPr>
        <w:numPr>
          <w:ilvl w:val="0"/>
          <w:numId w:val="5"/>
        </w:num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Mając na uwadze </w:t>
      </w: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wykluczenia zawarte w art. 108 ust. 1 pkt 1-6 ustawy Pzp oraz art. 109 ust. 1 pkt 4-10 ustawy Pzp</w:t>
      </w:r>
      <w:r w:rsidRPr="00FB08EA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4B872F27" w14:textId="77777777" w:rsidR="00FB6FCE" w:rsidRDefault="00FB6FCE" w:rsidP="00FB6FCE">
      <w:p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Pr="00FB08EA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art. 108 ust. 1 pkt 1-6 ustawy Pzp oraz art. 109 ust. 1 pkt 4-10 ustawy Pzp, </w:t>
      </w:r>
    </w:p>
    <w:p w14:paraId="75C8644F" w14:textId="77777777" w:rsidR="007C2F65" w:rsidRPr="00FB08EA" w:rsidRDefault="007C2F65" w:rsidP="00FB6FCE">
      <w:p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AD2365E" w14:textId="77777777" w:rsidR="007C2F65" w:rsidRPr="007C2F65" w:rsidRDefault="007C2F65" w:rsidP="007C2F65">
      <w:pPr>
        <w:autoSpaceDN w:val="0"/>
        <w:spacing w:after="0" w:line="288" w:lineRule="auto"/>
        <w:ind w:firstLine="644"/>
        <w:jc w:val="both"/>
        <w:textAlignment w:val="baseline"/>
        <w:rPr>
          <w:rFonts w:ascii="Calibri" w:eastAsia="SimSun" w:hAnsi="Calibri" w:cs="Calibri"/>
          <w:kern w:val="3"/>
        </w:rPr>
      </w:pPr>
      <w:r w:rsidRPr="007C2F65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Oświadczam, że nie podlegam wykluczeniu z postępowania na podstawie </w:t>
      </w:r>
      <w:r w:rsidRPr="007C2F65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br/>
        <w:t xml:space="preserve">art. 7 ust.1 ustawy z dnia 13 kwietnia 2022r. o szczególnych rozwiązaniach w </w:t>
      </w:r>
      <w:r w:rsidRPr="007C2F65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br/>
        <w:t>zakresie przeciwdziałania wspieraniu agresji na Ukrainę oraz służących ochronie bezpieczeństwa narodowego.</w:t>
      </w:r>
    </w:p>
    <w:p w14:paraId="1C28CA08" w14:textId="77777777" w:rsidR="00FB6FCE" w:rsidRPr="00FB08EA" w:rsidRDefault="00FB6FCE" w:rsidP="00FB6FCE">
      <w:p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3DB46BB" w14:textId="77777777" w:rsidR="00FB6FCE" w:rsidRPr="00FB08EA" w:rsidRDefault="00FB6FCE" w:rsidP="00FB6FCE">
      <w:pPr>
        <w:spacing w:after="0" w:line="288" w:lineRule="auto"/>
        <w:ind w:left="284"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 postępowania na podstawie art. ……………… ustawy Pzp (podać mającą zastosowanie podstawę wykluczenia spośród wymienionych w art. 108 ust. 1 pkt 1, 2, 5 ustawy Pzp oraz art. 109 ust. 1 pkt 4-5 i 7-10 ustawy Pzp. Jednocześnie oświadczam, że w związku z ww. </w:t>
      </w: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okolicznością, na podstawie art. 110 ust. 2 ustawy Pzp podjąłem następujące środki naprawcze (procedura sanacyjna – samooczyszczenie):</w:t>
      </w:r>
    </w:p>
    <w:p w14:paraId="6E356C1E" w14:textId="77777777" w:rsidR="00FB6FCE" w:rsidRPr="00FB08EA" w:rsidRDefault="00FB6FCE" w:rsidP="00FB6FCE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przedkładam następujące środki dowodowe:</w:t>
      </w:r>
    </w:p>
    <w:p w14:paraId="1281A23A" w14:textId="77777777" w:rsidR="00FB6FCE" w:rsidRPr="00FB08EA" w:rsidRDefault="00FB6FCE" w:rsidP="00FB6FCE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</w:t>
      </w:r>
    </w:p>
    <w:p w14:paraId="12395122" w14:textId="77777777" w:rsidR="00FB6FCE" w:rsidRPr="00FB08EA" w:rsidRDefault="00FB6FCE" w:rsidP="00FB6FCE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</w:t>
      </w:r>
    </w:p>
    <w:tbl>
      <w:tblPr>
        <w:tblStyle w:val="Tabela-Siatka"/>
        <w:tblW w:w="89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1520"/>
        <w:gridCol w:w="4536"/>
      </w:tblGrid>
      <w:tr w:rsidR="00FB6FCE" w:rsidRPr="00FB08EA" w14:paraId="6C1F07E4" w14:textId="77777777" w:rsidTr="006D3B10">
        <w:tc>
          <w:tcPr>
            <w:tcW w:w="2940" w:type="dxa"/>
            <w:tcBorders>
              <w:bottom w:val="dashed" w:sz="4" w:space="0" w:color="auto"/>
            </w:tcBorders>
          </w:tcPr>
          <w:p w14:paraId="397A869F" w14:textId="77777777" w:rsidR="00FB6FCE" w:rsidRPr="00FB08EA" w:rsidRDefault="00FB6FCE" w:rsidP="00FB16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B5682" w14:textId="77777777" w:rsidR="00FB6FCE" w:rsidRPr="00FB08EA" w:rsidRDefault="00FB6FCE" w:rsidP="00FB6FC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8827D68" w14:textId="77777777" w:rsidR="00FB6FCE" w:rsidRPr="00FB08EA" w:rsidRDefault="00FB6FCE" w:rsidP="00FB6FC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41120A39" w14:textId="77777777" w:rsidR="00FB6FCE" w:rsidRPr="00FB08EA" w:rsidRDefault="00FB6FCE" w:rsidP="00FB6FC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101CFF83" w14:textId="77777777" w:rsidTr="006D3B10">
        <w:tc>
          <w:tcPr>
            <w:tcW w:w="2940" w:type="dxa"/>
            <w:tcBorders>
              <w:top w:val="dashed" w:sz="4" w:space="0" w:color="auto"/>
            </w:tcBorders>
          </w:tcPr>
          <w:p w14:paraId="7D7EB833" w14:textId="42E56AE2" w:rsidR="00FB6FCE" w:rsidRPr="00FB08EA" w:rsidRDefault="00FB6FCE" w:rsidP="00FB6FCE">
            <w:pPr>
              <w:ind w:left="6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0" w:type="dxa"/>
          </w:tcPr>
          <w:p w14:paraId="016D7ED5" w14:textId="77777777" w:rsidR="00FB6FCE" w:rsidRPr="00FB08EA" w:rsidRDefault="00FB6FCE" w:rsidP="00FB6FCE">
            <w:pPr>
              <w:ind w:left="3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60A7600F" w14:textId="77777777" w:rsidR="00FB6FCE" w:rsidRPr="007C2F65" w:rsidRDefault="00FB6FCE" w:rsidP="00FB6FCE">
            <w:pPr>
              <w:ind w:left="-33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2F6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4382FE49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20B1E" w14:textId="77777777" w:rsidR="00FB6FCE" w:rsidRPr="00FB08EA" w:rsidRDefault="00FB6FCE" w:rsidP="00FB6FCE">
      <w:pPr>
        <w:numPr>
          <w:ilvl w:val="0"/>
          <w:numId w:val="8"/>
        </w:numPr>
        <w:shd w:val="clear" w:color="auto" w:fill="FFF2CC" w:themeFill="accent4" w:themeFillTint="33"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Oświadczenie dotyczące podmiotu, na którego zasoby powołuje się Wykonawca (jeżeli dotyczy):</w:t>
      </w:r>
    </w:p>
    <w:p w14:paraId="33513426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4A5CC3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1) Oświadczam, że w stosunku do następującego/-ych  podmiotu/-ów, na którego/-ych zasoby powołuję się w niniejszym postępowaniu, tj. (podać pełną nazwę /firmę, adres, a także w zależności od podmiotu: NIP/PESEL, KRS/CEiDG): </w:t>
      </w:r>
    </w:p>
    <w:p w14:paraId="38D57F34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a)</w:t>
      </w:r>
      <w:r w:rsidRPr="00FB08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717DC9FA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b)</w:t>
      </w:r>
      <w:r w:rsidRPr="00FB08EA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………………………………………………….……………………………… </w:t>
      </w:r>
    </w:p>
    <w:p w14:paraId="599C5EB8" w14:textId="77777777" w:rsidR="00647271" w:rsidRPr="00647271" w:rsidRDefault="00FB6FCE" w:rsidP="00647271">
      <w:pPr>
        <w:autoSpaceDN w:val="0"/>
        <w:spacing w:after="0" w:line="288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</w:t>
      </w:r>
      <w:r w:rsidRPr="00FB08EA">
        <w:rPr>
          <w:rFonts w:ascii="Times New Roman" w:eastAsia="Calibri" w:hAnsi="Times New Roman" w:cs="Times New Roman"/>
          <w:sz w:val="24"/>
          <w:szCs w:val="24"/>
        </w:rPr>
        <w:t>art. 108 ust. 1 pkt 1-6 ustawy Pzp oraz art. 109 ust. 1 pkt 4-10 ustawy Pzp</w:t>
      </w:r>
      <w:r w:rsidR="00647271">
        <w:rPr>
          <w:rFonts w:ascii="Times New Roman" w:hAnsi="Times New Roman" w:cs="Times New Roman"/>
          <w:sz w:val="24"/>
          <w:szCs w:val="24"/>
        </w:rPr>
        <w:t xml:space="preserve"> </w:t>
      </w:r>
      <w:r w:rsidR="00647271" w:rsidRPr="00647271">
        <w:rPr>
          <w:rFonts w:ascii="Times New Roman" w:eastAsia="Calibri" w:hAnsi="Times New Roman" w:cs="Times New Roman"/>
          <w:sz w:val="24"/>
          <w:szCs w:val="24"/>
        </w:rPr>
        <w:t xml:space="preserve">oraz na </w:t>
      </w:r>
      <w:r w:rsidR="00647271" w:rsidRPr="00647271">
        <w:rPr>
          <w:rFonts w:ascii="Times New Roman" w:hAnsi="Times New Roman" w:cs="Times New Roman"/>
          <w:sz w:val="24"/>
          <w:szCs w:val="24"/>
        </w:rPr>
        <w:t xml:space="preserve"> podstawie art.  </w:t>
      </w:r>
      <w:r w:rsidR="00647271" w:rsidRPr="00647271">
        <w:rPr>
          <w:rFonts w:ascii="Times New Roman" w:hAnsi="Times New Roman" w:cs="Times New Roman"/>
          <w:sz w:val="24"/>
          <w:szCs w:val="24"/>
          <w:lang w:eastAsia="pl-PL"/>
        </w:rPr>
        <w:t xml:space="preserve">7 ust. 1 ustawy </w:t>
      </w:r>
      <w:r w:rsidR="00647271" w:rsidRPr="00647271">
        <w:rPr>
          <w:rFonts w:ascii="Times New Roman" w:hAnsi="Times New Roman" w:cs="Times New Roman"/>
          <w:sz w:val="24"/>
          <w:szCs w:val="24"/>
        </w:rPr>
        <w:t xml:space="preserve">z dnia 13 kwietnia 2022 r. </w:t>
      </w:r>
      <w:r w:rsidR="00647271" w:rsidRPr="00647271">
        <w:rPr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 (t.j. Dz.U. 2023 poz. 1497).</w:t>
      </w:r>
    </w:p>
    <w:p w14:paraId="01BA5EBB" w14:textId="5EEAA32A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968"/>
        <w:gridCol w:w="4818"/>
      </w:tblGrid>
      <w:tr w:rsidR="00FB6FCE" w:rsidRPr="00FB08EA" w14:paraId="6669FA93" w14:textId="77777777" w:rsidTr="006D3B10">
        <w:tc>
          <w:tcPr>
            <w:tcW w:w="2925" w:type="dxa"/>
            <w:tcBorders>
              <w:bottom w:val="dashed" w:sz="4" w:space="0" w:color="auto"/>
            </w:tcBorders>
          </w:tcPr>
          <w:p w14:paraId="65D0D66A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BEA057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8" w:type="dxa"/>
          </w:tcPr>
          <w:p w14:paraId="0719EF71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14:paraId="0903809F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3BF9523" w14:textId="77777777" w:rsidTr="006D3B10">
        <w:tc>
          <w:tcPr>
            <w:tcW w:w="2925" w:type="dxa"/>
            <w:tcBorders>
              <w:top w:val="dashed" w:sz="4" w:space="0" w:color="auto"/>
            </w:tcBorders>
          </w:tcPr>
          <w:p w14:paraId="0ABEB6B1" w14:textId="684CCA91" w:rsidR="00FB6FCE" w:rsidRPr="00FB08EA" w:rsidRDefault="00FB6FCE" w:rsidP="00FB6FCE">
            <w:pPr>
              <w:spacing w:line="276" w:lineRule="auto"/>
              <w:ind w:left="-76" w:right="-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8" w:type="dxa"/>
          </w:tcPr>
          <w:p w14:paraId="51735D3F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51CD1586" w14:textId="2EAE69C6" w:rsidR="00FB6FCE" w:rsidRPr="00FB08EA" w:rsidRDefault="00647271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2F6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7C9494A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0D7319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tabs>
          <w:tab w:val="clear" w:pos="360"/>
        </w:tabs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Oświadczenie dotyczące podwykonawcy niebędącego podmiotem, na którego zasoby powołuje się Wykonawca (jeżeli dotyczy):</w:t>
      </w:r>
    </w:p>
    <w:p w14:paraId="4F05706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B6160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Oświadczam, że w stosunku do następującego/-ych podmiotu/-ów, będącego/-ch podwykonawcą/-ami (podać pełną nazwę / firmę, adres, a także w zależności od podmiotu: NIP/PESEL, KRS/CEiDG): </w:t>
      </w:r>
    </w:p>
    <w:p w14:paraId="4A77F8FD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a)</w:t>
      </w:r>
      <w:r w:rsidRPr="00FB08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7797D1B5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b)</w:t>
      </w:r>
      <w:r w:rsidRPr="00FB08EA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………………………………………………….……………………………… </w:t>
      </w:r>
    </w:p>
    <w:p w14:paraId="36D2E59B" w14:textId="77777777" w:rsidR="00647271" w:rsidRPr="00647271" w:rsidRDefault="00FB6FCE" w:rsidP="00647271">
      <w:pPr>
        <w:autoSpaceDN w:val="0"/>
        <w:spacing w:after="0" w:line="288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</w:t>
      </w:r>
      <w:r w:rsidRPr="00FB08EA">
        <w:rPr>
          <w:rFonts w:ascii="Times New Roman" w:eastAsia="Calibri" w:hAnsi="Times New Roman" w:cs="Times New Roman"/>
          <w:sz w:val="24"/>
          <w:szCs w:val="24"/>
        </w:rPr>
        <w:t>art. 108 ust. 1 pkt 1-6 ustawy Pzp oraz art. 109 ust. 1 pkt 4-10 ustawy Pzp</w:t>
      </w:r>
      <w:r w:rsidR="00647271">
        <w:rPr>
          <w:rFonts w:ascii="Times New Roman" w:hAnsi="Times New Roman" w:cs="Times New Roman"/>
          <w:sz w:val="24"/>
          <w:szCs w:val="24"/>
        </w:rPr>
        <w:t xml:space="preserve"> </w:t>
      </w:r>
      <w:r w:rsidR="00647271" w:rsidRPr="00647271">
        <w:rPr>
          <w:rFonts w:ascii="Times New Roman" w:eastAsia="Calibri" w:hAnsi="Times New Roman" w:cs="Times New Roman"/>
          <w:sz w:val="24"/>
          <w:szCs w:val="24"/>
        </w:rPr>
        <w:t xml:space="preserve">oraz na </w:t>
      </w:r>
      <w:r w:rsidR="00647271" w:rsidRPr="00647271">
        <w:rPr>
          <w:rFonts w:ascii="Times New Roman" w:hAnsi="Times New Roman" w:cs="Times New Roman"/>
          <w:sz w:val="24"/>
          <w:szCs w:val="24"/>
        </w:rPr>
        <w:t xml:space="preserve"> podstawie art.  </w:t>
      </w:r>
      <w:r w:rsidR="00647271" w:rsidRPr="00647271">
        <w:rPr>
          <w:rFonts w:ascii="Times New Roman" w:hAnsi="Times New Roman" w:cs="Times New Roman"/>
          <w:sz w:val="24"/>
          <w:szCs w:val="24"/>
          <w:lang w:eastAsia="pl-PL"/>
        </w:rPr>
        <w:t xml:space="preserve">7 ust. 1 ustawy </w:t>
      </w:r>
      <w:r w:rsidR="00647271" w:rsidRPr="00647271">
        <w:rPr>
          <w:rFonts w:ascii="Times New Roman" w:hAnsi="Times New Roman" w:cs="Times New Roman"/>
          <w:sz w:val="24"/>
          <w:szCs w:val="24"/>
        </w:rPr>
        <w:t xml:space="preserve">z dnia 13 kwietnia 2022 r. </w:t>
      </w:r>
      <w:r w:rsidR="00647271" w:rsidRPr="00647271">
        <w:rPr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 (Dz.U. 2023 poz. 1497 ze zm.).</w:t>
      </w:r>
    </w:p>
    <w:p w14:paraId="1654F7C1" w14:textId="53BF4DFD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A9D560" w14:textId="22656225" w:rsidR="00E61FCB" w:rsidRPr="00FB08EA" w:rsidRDefault="00E61FCB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72E356" w14:textId="77777777" w:rsidR="00E61FCB" w:rsidRPr="00FB08EA" w:rsidRDefault="00E61FCB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B16946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961"/>
        <w:gridCol w:w="4818"/>
      </w:tblGrid>
      <w:tr w:rsidR="00FB6FCE" w:rsidRPr="00FB08EA" w14:paraId="7A16E94C" w14:textId="77777777" w:rsidTr="006D3B10">
        <w:tc>
          <w:tcPr>
            <w:tcW w:w="2931" w:type="dxa"/>
            <w:tcBorders>
              <w:top w:val="dashed" w:sz="4" w:space="0" w:color="auto"/>
            </w:tcBorders>
          </w:tcPr>
          <w:p w14:paraId="35208B2E" w14:textId="16198542" w:rsidR="00FB6FCE" w:rsidRPr="00FB08EA" w:rsidRDefault="00FB6FCE" w:rsidP="00FB6FCE">
            <w:pPr>
              <w:spacing w:line="276" w:lineRule="auto"/>
              <w:ind w:left="-76" w:right="-12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961" w:type="dxa"/>
          </w:tcPr>
          <w:p w14:paraId="3C883B01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818" w:type="dxa"/>
            <w:tcBorders>
              <w:top w:val="dashed" w:sz="4" w:space="0" w:color="auto"/>
            </w:tcBorders>
          </w:tcPr>
          <w:p w14:paraId="514C604A" w14:textId="77777777" w:rsidR="00FB6FCE" w:rsidRPr="007C2F65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C2F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5C00F075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15AF6B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tabs>
          <w:tab w:val="clear" w:pos="360"/>
        </w:tabs>
        <w:spacing w:after="0" w:line="276" w:lineRule="auto"/>
        <w:ind w:left="426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79F75975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2FE98C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103"/>
        <w:gridCol w:w="4676"/>
      </w:tblGrid>
      <w:tr w:rsidR="00FB6FCE" w:rsidRPr="00FB08EA" w14:paraId="7E89B241" w14:textId="77777777" w:rsidTr="00E61FCB">
        <w:tc>
          <w:tcPr>
            <w:tcW w:w="2931" w:type="dxa"/>
            <w:tcBorders>
              <w:bottom w:val="dashed" w:sz="4" w:space="0" w:color="auto"/>
            </w:tcBorders>
          </w:tcPr>
          <w:p w14:paraId="10E0E211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4D5EF9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</w:tcPr>
          <w:p w14:paraId="19414429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</w:tcPr>
          <w:p w14:paraId="77E09A3B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0A5EC0BE" w14:textId="77777777" w:rsidTr="00E61FCB">
        <w:tc>
          <w:tcPr>
            <w:tcW w:w="2931" w:type="dxa"/>
            <w:tcBorders>
              <w:top w:val="dashed" w:sz="4" w:space="0" w:color="auto"/>
            </w:tcBorders>
          </w:tcPr>
          <w:p w14:paraId="03886C51" w14:textId="65EB7CA4" w:rsidR="00FB6FCE" w:rsidRPr="00FB08EA" w:rsidRDefault="00FB6FCE" w:rsidP="00FB6FCE">
            <w:pPr>
              <w:spacing w:line="276" w:lineRule="auto"/>
              <w:ind w:left="-76" w:right="-12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</w:tcPr>
          <w:p w14:paraId="23B006EA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14:paraId="33060E48" w14:textId="77777777" w:rsidR="00FB6FCE" w:rsidRPr="007C2F65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C2F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7014F1AB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8133F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8EA"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</w:p>
    <w:p w14:paraId="48C35805" w14:textId="7DA4D9A2" w:rsidR="00FB6FCE" w:rsidRPr="00FB08EA" w:rsidRDefault="00FB6FCE" w:rsidP="00E61FCB">
      <w:pPr>
        <w:spacing w:line="276" w:lineRule="auto"/>
        <w:ind w:left="360"/>
        <w:contextualSpacing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FB08EA">
        <w:rPr>
          <w:rFonts w:ascii="Times New Roman" w:hAnsi="Times New Roman" w:cs="Times New Roman"/>
          <w:b/>
          <w:sz w:val="24"/>
          <w:szCs w:val="24"/>
        </w:rPr>
        <w:t>W przypadku wspólnego ubiegania się o zamówienie przez Wykonawców oświadczenie składa każdy z Wykonawców wspólnie ubiegających się o zamówienie</w:t>
      </w:r>
      <w:r w:rsidR="00E61FCB" w:rsidRPr="00FB08EA">
        <w:rPr>
          <w:rFonts w:ascii="Times New Roman" w:hAnsi="Times New Roman" w:cs="Times New Roman"/>
          <w:b/>
          <w:sz w:val="24"/>
          <w:szCs w:val="24"/>
        </w:rPr>
        <w:t>.</w:t>
      </w:r>
    </w:p>
    <w:p w14:paraId="77FE414C" w14:textId="77777777" w:rsidR="0065470D" w:rsidRPr="00FB08EA" w:rsidRDefault="0065470D" w:rsidP="00FB6FCE">
      <w:pPr>
        <w:spacing w:after="0" w:line="288" w:lineRule="auto"/>
        <w:ind w:left="6372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16BF982A" w14:textId="77777777" w:rsidR="00062108" w:rsidRPr="00FB08EA" w:rsidRDefault="00062108" w:rsidP="00FB6FCE">
      <w:pPr>
        <w:spacing w:after="0" w:line="288" w:lineRule="auto"/>
        <w:ind w:left="6372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5BB72540" w14:textId="77777777" w:rsidR="00CC56D4" w:rsidRPr="00FB08EA" w:rsidRDefault="00CC56D4" w:rsidP="00FB6FCE">
      <w:pPr>
        <w:spacing w:after="0" w:line="288" w:lineRule="auto"/>
        <w:ind w:left="6372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382CC5DF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FD2DB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8E309" w14:textId="77777777" w:rsidR="00FB6FCE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283B9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068E3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B8221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07A5D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73DA1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1F5A2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7A6E0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E5229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69EAB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2308C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8CFCA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6F4B9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6AC93" w14:textId="77777777" w:rsidR="00647271" w:rsidRPr="00FB08EA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ADB6A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030D2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DD4CA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8FD74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05490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8D0E3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AF959" w14:textId="77777777" w:rsidR="00FB6FCE" w:rsidRPr="00FB08EA" w:rsidRDefault="00FB6FCE" w:rsidP="00FB6FCE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bookmarkStart w:id="3" w:name="_Toc69304547"/>
      <w:r w:rsidRPr="00FB08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>Załącznik nr 4 do SWZ</w:t>
      </w:r>
      <w:bookmarkEnd w:id="3"/>
    </w:p>
    <w:p w14:paraId="5138B8EB" w14:textId="77777777" w:rsidR="00FB6FCE" w:rsidRPr="00FB08EA" w:rsidRDefault="00FB6FCE" w:rsidP="00062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1AEE02" w14:textId="77777777" w:rsidR="00FB6FCE" w:rsidRPr="00FB08EA" w:rsidRDefault="00FB6FCE" w:rsidP="00FB6F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trzeciego do oddania do dyspozycji Wykonawcy niezbędnych zasobów na potrzeby wykonania zamówienia </w:t>
      </w:r>
    </w:p>
    <w:p w14:paraId="0C298604" w14:textId="77777777" w:rsidR="00FB6FCE" w:rsidRPr="00FB08EA" w:rsidRDefault="00FB6FCE" w:rsidP="00FB6FCE">
      <w:pPr>
        <w:tabs>
          <w:tab w:val="left" w:pos="5415"/>
        </w:tabs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14:paraId="3006FF47" w14:textId="77777777" w:rsidR="00FB6FCE" w:rsidRPr="00FB08EA" w:rsidRDefault="00FB6FCE" w:rsidP="00FB6FCE">
      <w:pPr>
        <w:tabs>
          <w:tab w:val="left" w:pos="5415"/>
        </w:tabs>
        <w:spacing w:after="0" w:line="276" w:lineRule="auto"/>
        <w:ind w:left="426" w:right="25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Ja/My ......................................................................</w:t>
      </w:r>
    </w:p>
    <w:p w14:paraId="177C06A2" w14:textId="77777777" w:rsidR="00FB6FCE" w:rsidRPr="00FB08EA" w:rsidRDefault="00FB6FCE" w:rsidP="00FB6FCE">
      <w:pPr>
        <w:tabs>
          <w:tab w:val="left" w:pos="5415"/>
        </w:tabs>
        <w:spacing w:after="0" w:line="276" w:lineRule="auto"/>
        <w:ind w:left="426" w:right="25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(nazwa/firma Podmiotu, adres)</w:t>
      </w:r>
    </w:p>
    <w:p w14:paraId="0C174567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zobowiązuję/-emy się do oddania do dyspozycji:</w:t>
      </w:r>
    </w:p>
    <w:p w14:paraId="73CE3E02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…………………………………………………………………………………………………, </w:t>
      </w:r>
    </w:p>
    <w:p w14:paraId="4A2DB867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Wykonawcy ubiegaj</w:t>
      </w:r>
      <w:r w:rsidRPr="00FB08EA">
        <w:rPr>
          <w:rFonts w:ascii="Times New Roman" w:eastAsia="TimesNewRoman" w:hAnsi="Times New Roman" w:cs="Times New Roman"/>
          <w:i/>
          <w:iCs/>
          <w:sz w:val="24"/>
          <w:szCs w:val="24"/>
          <w:lang w:eastAsia="pl-PL"/>
        </w:rPr>
        <w:t>ą</w:t>
      </w:r>
      <w:r w:rsidRPr="00FB08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cego si</w:t>
      </w:r>
      <w:r w:rsidRPr="00FB08EA">
        <w:rPr>
          <w:rFonts w:ascii="Times New Roman" w:eastAsia="TimesNewRoman" w:hAnsi="Times New Roman" w:cs="Times New Roman"/>
          <w:i/>
          <w:iCs/>
          <w:sz w:val="24"/>
          <w:szCs w:val="24"/>
          <w:lang w:eastAsia="pl-PL"/>
        </w:rPr>
        <w:t xml:space="preserve">ę </w:t>
      </w:r>
      <w:r w:rsidRPr="00FB08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udzielenie zamówienia)</w:t>
      </w:r>
    </w:p>
    <w:p w14:paraId="570833FD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Wykonawcą, niezbędnych zasobów w zakresie*:</w:t>
      </w:r>
    </w:p>
    <w:p w14:paraId="70BF5250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14:paraId="76C5CC5B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…………………………………………………………………………….. </w:t>
      </w:r>
    </w:p>
    <w:p w14:paraId="687C57BC" w14:textId="77777777" w:rsidR="00F851A5" w:rsidRPr="00FB08EA" w:rsidRDefault="00FB6FCE" w:rsidP="00F851A5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wykonania zamówienia pn.: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851A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851A5"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="00F851A5"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</w:p>
    <w:p w14:paraId="65AE35C6" w14:textId="58DB732D" w:rsidR="00FB6FCE" w:rsidRPr="00FB08EA" w:rsidRDefault="00FB6FCE" w:rsidP="006547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Oświadczam/y, iż:</w:t>
      </w:r>
    </w:p>
    <w:p w14:paraId="6751D77A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a) sposób wykorzystania udostępnionych zasobów będzie następujący**:</w:t>
      </w:r>
    </w:p>
    <w:p w14:paraId="49C44866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A1A4C2C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b) charakter stosunku łączącego mnie/nas z Wykonawcą będzie następujący***:</w:t>
      </w:r>
    </w:p>
    <w:p w14:paraId="2DE8E2AB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A4C73D1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c) zakres mojego/naszego udziału przy wykonywaniu zamówienia będzie następujący:</w:t>
      </w:r>
    </w:p>
    <w:p w14:paraId="4203ED85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BBBE3EE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82B3D" w14:textId="6199C168" w:rsidR="00FB6FCE" w:rsidRPr="00FB08EA" w:rsidRDefault="00FB6FCE" w:rsidP="004862B5">
      <w:pPr>
        <w:tabs>
          <w:tab w:val="left" w:pos="1134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gwarantuję/gwarantujemy, rzeczywisty dostęp do udostępnianych przeze mnie/nas zasobów oraz oświadczam/oświadczamy, iż w każdy sposób, który okaże się potrzebny do prawidłowej realizacji zamówienia będę/będziemy służył/służyć potencjałem wskazanym powyżej. Oświadczam, że będę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odpowiadał solidarnie z Wykonawcą za szkodę Zamawiającego powstałą wskutek nieudostępnienia tych zasobów, chyba że za nieudostępnienie zasobów nie ponoszę/ponosimy winy. 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1802"/>
        <w:gridCol w:w="583"/>
        <w:gridCol w:w="3084"/>
        <w:gridCol w:w="583"/>
      </w:tblGrid>
      <w:tr w:rsidR="00FB6FCE" w:rsidRPr="00FB08EA" w14:paraId="3BE44ADE" w14:textId="77777777" w:rsidTr="004862B5">
        <w:tc>
          <w:tcPr>
            <w:tcW w:w="3018" w:type="dxa"/>
          </w:tcPr>
          <w:p w14:paraId="66BF78E2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gridSpan w:val="2"/>
          </w:tcPr>
          <w:p w14:paraId="5A8D5901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  <w:gridSpan w:val="2"/>
            <w:tcBorders>
              <w:bottom w:val="dashed" w:sz="4" w:space="0" w:color="auto"/>
            </w:tcBorders>
          </w:tcPr>
          <w:p w14:paraId="7B9C7292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C3019E1" w14:textId="77777777" w:rsidTr="004862B5">
        <w:trPr>
          <w:gridAfter w:val="1"/>
          <w:wAfter w:w="583" w:type="dxa"/>
        </w:trPr>
        <w:tc>
          <w:tcPr>
            <w:tcW w:w="3018" w:type="dxa"/>
          </w:tcPr>
          <w:p w14:paraId="4018FBFE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2" w:type="dxa"/>
          </w:tcPr>
          <w:p w14:paraId="198814D8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  <w:gridSpan w:val="2"/>
            <w:tcBorders>
              <w:top w:val="dashed" w:sz="4" w:space="0" w:color="auto"/>
            </w:tcBorders>
          </w:tcPr>
          <w:p w14:paraId="14946695" w14:textId="3C312848" w:rsidR="00FB6FCE" w:rsidRPr="004862B5" w:rsidRDefault="00FB6FCE" w:rsidP="004862B5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62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 w:rsidR="00062108" w:rsidRPr="004862B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2ADB8658" w14:textId="77777777" w:rsidR="00FB6FCE" w:rsidRPr="00FB08EA" w:rsidRDefault="00FB6FCE" w:rsidP="00FB6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BD9B56" w14:textId="77777777" w:rsidR="00FB6FCE" w:rsidRPr="00FB08EA" w:rsidRDefault="00FB6FCE" w:rsidP="00FB6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*) Zakres udostępnianych zasobów niezbędnych do potwierdzenia spełniania warunku:</w:t>
      </w:r>
    </w:p>
    <w:p w14:paraId="7EFD0303" w14:textId="77777777" w:rsidR="00FB6FCE" w:rsidRPr="00FB08EA" w:rsidRDefault="00FB6FCE" w:rsidP="00FB6FCE">
      <w:pPr>
        <w:numPr>
          <w:ilvl w:val="0"/>
          <w:numId w:val="3"/>
        </w:numPr>
        <w:spacing w:after="0" w:line="240" w:lineRule="auto"/>
        <w:ind w:left="48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(np. kwalifikacje zawodowe, doświadczenie, potencjał techniczny, osoby skierowane do realizacji zamówienia) </w:t>
      </w:r>
    </w:p>
    <w:p w14:paraId="4B6982F3" w14:textId="77777777" w:rsidR="00FB6FCE" w:rsidRPr="00FB08EA" w:rsidRDefault="00FB6FCE" w:rsidP="00FB6FCE">
      <w:pPr>
        <w:numPr>
          <w:ilvl w:val="0"/>
          <w:numId w:val="3"/>
        </w:numPr>
        <w:spacing w:after="0" w:line="240" w:lineRule="auto"/>
        <w:ind w:left="48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finansowa lub ekonomiczna</w:t>
      </w:r>
    </w:p>
    <w:p w14:paraId="29D17DAB" w14:textId="77777777" w:rsidR="00FB6FCE" w:rsidRPr="00FB08EA" w:rsidRDefault="00FB6FCE" w:rsidP="00FB6FCE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**) 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gdy przedmiotem udzielenia są zasoby dotyczące wykształcenia, kwalifikacji zawodowych lub 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doświadczenia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FB08E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niniejsze zobowiązanie musi wskazywać, że 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podmiot udostępniający ww. zasoby zrealizuje je jako podwykonawca</w:t>
      </w:r>
      <w:r w:rsidRPr="00FB08E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usługi</w:t>
      </w:r>
      <w:r w:rsidRPr="00FB08E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do realizacji której te zdolności są wymagane</w:t>
      </w:r>
    </w:p>
    <w:p w14:paraId="7CC71AF9" w14:textId="218565A1" w:rsidR="004862B5" w:rsidRPr="006641B1" w:rsidRDefault="00FB6FCE" w:rsidP="00664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zh-CN"/>
        </w:rPr>
        <w:t>***) np. umowa cywilno-prawna, umowa o współpracy</w:t>
      </w:r>
      <w:r w:rsidR="006641B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C7CDDA1" w14:textId="7D62C235" w:rsidR="004862B5" w:rsidRDefault="004862B5" w:rsidP="004862B5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color w:val="000000" w:themeColor="text1"/>
          <w:sz w:val="24"/>
          <w:szCs w:val="24"/>
        </w:rPr>
      </w:pPr>
      <w:r w:rsidRPr="00FB08EA">
        <w:rPr>
          <w:rFonts w:ascii="Times New Roman" w:eastAsiaTheme="majorEastAsia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>Załącznik Nr 5 do SWZ</w:t>
      </w:r>
    </w:p>
    <w:p w14:paraId="2B0916A7" w14:textId="77777777" w:rsidR="004862B5" w:rsidRDefault="004862B5" w:rsidP="00FB6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FC3B7F" w14:textId="77777777" w:rsidR="004862B5" w:rsidRPr="00FB08EA" w:rsidRDefault="004862B5" w:rsidP="00FB6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FB6FCE" w:rsidRPr="00FB08EA" w14:paraId="6EB2A6A5" w14:textId="77777777" w:rsidTr="006D3B10">
        <w:tc>
          <w:tcPr>
            <w:tcW w:w="3969" w:type="dxa"/>
            <w:tcBorders>
              <w:top w:val="dashed" w:sz="4" w:space="0" w:color="auto"/>
            </w:tcBorders>
            <w:shd w:val="clear" w:color="auto" w:fill="auto"/>
          </w:tcPr>
          <w:p w14:paraId="2844B3CE" w14:textId="77777777" w:rsidR="00FB6FCE" w:rsidRPr="00FB08EA" w:rsidRDefault="00FB6FCE" w:rsidP="00FB6FCE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  <w:lang w:eastAsia="pl-PL"/>
              </w:rPr>
              <w:t>(pieczęć adresowa firmy Wykonawcy)</w:t>
            </w:r>
          </w:p>
        </w:tc>
      </w:tr>
    </w:tbl>
    <w:p w14:paraId="56B00CB7" w14:textId="77777777" w:rsidR="00FB6FCE" w:rsidRPr="00FB08EA" w:rsidRDefault="00FB6FCE" w:rsidP="00FB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E49D3A" w14:textId="7105753A" w:rsidR="00FB6FCE" w:rsidRPr="00FB08EA" w:rsidRDefault="00FB6FCE" w:rsidP="00486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</w:t>
      </w:r>
      <w:r w:rsidR="00561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DOSTAW/</w:t>
      </w:r>
      <w:r w:rsidR="00926854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 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WYKONANYCH W OKRESIE OSTATNICH </w:t>
      </w:r>
      <w:r w:rsidR="00926854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LAT PRZED UPŁYWEM TERMINU SKŁADANIA OFERT, A JEŻELI OKRES PROWADZENIA DZIAŁALNOŚCI JEST KRÓTSZY - W TYM OKRESIE W ZAKRESIE ZGODNIE Z SWZ</w:t>
      </w:r>
    </w:p>
    <w:p w14:paraId="6F707E41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o udzielenie zamówienia publicznego na zadanie pn.:</w:t>
      </w:r>
    </w:p>
    <w:p w14:paraId="52700294" w14:textId="77777777" w:rsidR="00F851A5" w:rsidRPr="00FB08EA" w:rsidRDefault="00F851A5" w:rsidP="00F851A5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</w:p>
    <w:p w14:paraId="137EEDFC" w14:textId="77777777" w:rsidR="00080DEA" w:rsidRPr="00FB08EA" w:rsidRDefault="00080DEA" w:rsidP="0065470D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9095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56"/>
        <w:gridCol w:w="2780"/>
        <w:gridCol w:w="2346"/>
        <w:gridCol w:w="1678"/>
        <w:gridCol w:w="1835"/>
      </w:tblGrid>
      <w:tr w:rsidR="00FB6FCE" w:rsidRPr="00FB08EA" w14:paraId="0D0542A7" w14:textId="77777777" w:rsidTr="008D733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5297D" w14:textId="77777777" w:rsidR="00FB6FCE" w:rsidRPr="00FB08EA" w:rsidRDefault="00FB6FCE" w:rsidP="00FB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57C6D" w14:textId="77777777" w:rsidR="00FB6FCE" w:rsidRPr="00FB08EA" w:rsidRDefault="00FB6FCE" w:rsidP="00FB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3172C" w14:textId="77777777" w:rsidR="00FB6FCE" w:rsidRPr="00FB08EA" w:rsidRDefault="00FB6FCE" w:rsidP="00FB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zamówienia*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C7F4" w14:textId="77777777" w:rsidR="00FB6FCE" w:rsidRPr="00FB08EA" w:rsidRDefault="00FB6FCE" w:rsidP="00FB6FCE">
            <w:pPr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miejsce wykonania zamówienia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B4BC" w14:textId="77777777" w:rsidR="00FB6FCE" w:rsidRPr="00FB08EA" w:rsidRDefault="00FB6FCE" w:rsidP="00FB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Zamawiającego (odbiorcy)</w:t>
            </w:r>
          </w:p>
        </w:tc>
      </w:tr>
      <w:tr w:rsidR="00FB6FCE" w:rsidRPr="00FB08EA" w14:paraId="000E4445" w14:textId="77777777" w:rsidTr="008D733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AB68B" w14:textId="77777777" w:rsidR="00FB6FCE" w:rsidRPr="00FB08EA" w:rsidRDefault="00FB6FCE" w:rsidP="00FB6FC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9BCF9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38B6D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8AECF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2FB6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53E07AC1" w14:textId="77777777" w:rsidTr="008D733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DB4CD" w14:textId="77777777" w:rsidR="00FB6FCE" w:rsidRPr="00FB08EA" w:rsidRDefault="00FB6FCE" w:rsidP="00FB6FC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DFCFC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F0EDC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9FA6B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B54F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5D21CE5" w14:textId="77777777" w:rsidR="00FB6FCE" w:rsidRPr="00FB08EA" w:rsidRDefault="00FB6FCE" w:rsidP="00FB6FCE">
      <w:pPr>
        <w:spacing w:before="100" w:beforeAutospacing="1" w:after="0" w:line="276" w:lineRule="auto"/>
        <w:ind w:right="-42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UWAGA!</w:t>
      </w:r>
    </w:p>
    <w:p w14:paraId="48AB74C7" w14:textId="167CB924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*</w:t>
      </w:r>
      <w:r w:rsidRPr="00FB08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Uwaga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przypadku zadań złożonych, obejmujących różne rodzaje </w:t>
      </w:r>
      <w:r w:rsidR="00CC56D4"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</w:t>
      </w:r>
      <w:r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w kolumnie – wartość zamówienia – należy wydzielić wartość </w:t>
      </w:r>
      <w:r w:rsidR="00CC56D4"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</w:t>
      </w:r>
      <w:r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wymaganych przez Zamawiającego celem oceny spełnienia przez wykonawcę warunków udziału w postępowaniu.</w:t>
      </w:r>
    </w:p>
    <w:p w14:paraId="74ABCC3C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DC700BF" w14:textId="39DA73BB" w:rsidR="00FB6FCE" w:rsidRPr="00062108" w:rsidRDefault="00FB6FCE" w:rsidP="00FB6FCE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wykazu załączam dowody potwierdzające, że </w:t>
      </w:r>
      <w:r w:rsidR="00A234C3"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wykonane w sposób należyty oraz wskazujące, że zostały wykonane prawidłowo, przy czym dowodami, o których mowa, są referencje bądź inne dokumenty wystawione przez podmiot, na rzecz którego </w:t>
      </w:r>
      <w:r w:rsidR="00A234C3"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wykonywane, a jeżeli wykonawca z przyczyn niezależnych od niego nie jest w stanie uzyskać tych dokumentów – inne odpowiednie dokumenty.</w:t>
      </w:r>
    </w:p>
    <w:p w14:paraId="56748F67" w14:textId="68BF7BCD" w:rsidR="00FB6FCE" w:rsidRPr="00062108" w:rsidRDefault="00FB6FCE" w:rsidP="00FB6FCE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gdy Zamawiający jest podmiotem, na rzecz którego </w:t>
      </w:r>
      <w:r w:rsidR="00A234C3"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wskazane w wykazie, zostały wcześniej wykonane, Wykonawca nie ma obowiązku przedkładania dowodów, określających, czy </w:t>
      </w:r>
      <w:r w:rsidR="00F51975"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wykonane w sposób należyty oraz wskazujący, czy zostały wykonane zgodnie z zasadami sztuki budowlanej i prawidłowo ukończone.</w:t>
      </w:r>
    </w:p>
    <w:p w14:paraId="50AE5189" w14:textId="77777777" w:rsidR="00FB6FCE" w:rsidRPr="00062108" w:rsidRDefault="00FB6FCE" w:rsidP="00FB6F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A7ADCEB" w14:textId="4FFB7912" w:rsidR="00FB6FCE" w:rsidRDefault="00FB6FCE" w:rsidP="00B95D64">
      <w:pPr>
        <w:spacing w:after="0" w:line="276" w:lineRule="auto"/>
        <w:ind w:left="-284" w:right="-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pl-PL"/>
        </w:rPr>
      </w:pPr>
      <w:r w:rsidRPr="00062108">
        <w:rPr>
          <w:rFonts w:ascii="Times New Roman" w:eastAsia="Arial Narrow" w:hAnsi="Times New Roman" w:cs="Times New Roman"/>
          <w:color w:val="000000"/>
          <w:sz w:val="20"/>
          <w:szCs w:val="20"/>
          <w:lang w:eastAsia="pl-PL"/>
        </w:rPr>
        <w:t>Wykonawca może w celu potwierdzenia spełnienia warunków udziału w postępowaniu, polegać na zdolnościach technicznych lub zawodowych lub sytuacji finansowej lub ekonomicznej innych podmiotów,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zamówienia, według wzoru stanowiącego złącznik nr 4 do SWZ</w:t>
      </w:r>
    </w:p>
    <w:p w14:paraId="1BC4B4A1" w14:textId="645242C0" w:rsidR="00062108" w:rsidRDefault="00062108" w:rsidP="00B95D64">
      <w:pPr>
        <w:spacing w:after="0" w:line="276" w:lineRule="auto"/>
        <w:ind w:left="-284" w:right="-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pl-PL"/>
        </w:rPr>
      </w:pPr>
    </w:p>
    <w:p w14:paraId="42D7BDC8" w14:textId="77777777" w:rsidR="00062108" w:rsidRPr="00062108" w:rsidRDefault="00062108" w:rsidP="00B95D64">
      <w:pPr>
        <w:spacing w:after="0" w:line="276" w:lineRule="auto"/>
        <w:ind w:left="-284" w:right="-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3098"/>
        <w:gridCol w:w="1580"/>
        <w:gridCol w:w="4536"/>
      </w:tblGrid>
      <w:tr w:rsidR="00FB6FCE" w:rsidRPr="00FB08EA" w14:paraId="0F1E966E" w14:textId="77777777" w:rsidTr="006D3B10">
        <w:trPr>
          <w:jc w:val="center"/>
        </w:trPr>
        <w:tc>
          <w:tcPr>
            <w:tcW w:w="3098" w:type="dxa"/>
            <w:tcBorders>
              <w:top w:val="dashed" w:sz="4" w:space="0" w:color="auto"/>
            </w:tcBorders>
            <w:shd w:val="clear" w:color="auto" w:fill="auto"/>
          </w:tcPr>
          <w:p w14:paraId="73B6F279" w14:textId="557915A1" w:rsidR="00FB6FCE" w:rsidRPr="00FB08EA" w:rsidRDefault="00FB6FCE" w:rsidP="00FB6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shd w:val="clear" w:color="auto" w:fill="auto"/>
          </w:tcPr>
          <w:p w14:paraId="4C80FB60" w14:textId="77777777" w:rsidR="00FB6FCE" w:rsidRPr="00FB08EA" w:rsidRDefault="00FB6FCE" w:rsidP="00FB6F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  <w:shd w:val="clear" w:color="auto" w:fill="auto"/>
          </w:tcPr>
          <w:p w14:paraId="0B386F9D" w14:textId="77777777" w:rsidR="00FB6FCE" w:rsidRPr="008D7330" w:rsidRDefault="00FB6FCE" w:rsidP="00FB6FCE">
            <w:pPr>
              <w:keepLines/>
              <w:widowControl w:val="0"/>
              <w:suppressAutoHyphens/>
              <w:autoSpaceDE w:val="0"/>
              <w:spacing w:after="0" w:line="276" w:lineRule="auto"/>
              <w:ind w:left="4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D73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05AB6374" w14:textId="77777777" w:rsidR="008B0D98" w:rsidRPr="00FB08EA" w:rsidRDefault="008B0D98" w:rsidP="004862B5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sectPr w:rsidR="008B0D98" w:rsidRPr="00FB08EA" w:rsidSect="00B445A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717A" w14:textId="77777777" w:rsidR="003108D0" w:rsidRDefault="003108D0">
      <w:pPr>
        <w:spacing w:after="0" w:line="240" w:lineRule="auto"/>
      </w:pPr>
      <w:r>
        <w:separator/>
      </w:r>
    </w:p>
  </w:endnote>
  <w:endnote w:type="continuationSeparator" w:id="0">
    <w:p w14:paraId="2E54B58A" w14:textId="77777777" w:rsidR="003108D0" w:rsidRDefault="0031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charset w:val="00"/>
    <w:family w:val="decorative"/>
    <w:pitch w:val="variable"/>
  </w:font>
  <w:font w:name="GAGEIA+TimesNewRoman,Bold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epoloItcTEEBoo">
    <w:altName w:val="Cambria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4163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66CF81" w14:textId="77777777" w:rsidR="00D41038" w:rsidRDefault="00FB6FCE">
            <w:pPr>
              <w:pStyle w:val="Stopka"/>
              <w:jc w:val="center"/>
            </w:pPr>
            <w:r w:rsidRPr="00863D4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73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73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6334DD9" w14:textId="77777777" w:rsidR="00D41038" w:rsidRDefault="00D41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908C" w14:textId="77777777" w:rsidR="003108D0" w:rsidRDefault="003108D0">
      <w:pPr>
        <w:spacing w:after="0" w:line="240" w:lineRule="auto"/>
      </w:pPr>
      <w:r>
        <w:separator/>
      </w:r>
    </w:p>
  </w:footnote>
  <w:footnote w:type="continuationSeparator" w:id="0">
    <w:p w14:paraId="4D81CA58" w14:textId="77777777" w:rsidR="003108D0" w:rsidRDefault="0031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3AD40C"/>
    <w:lvl w:ilvl="0">
      <w:start w:val="1"/>
      <w:numFmt w:val="bullet"/>
      <w:pStyle w:val="Listanumer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2522A1D"/>
    <w:multiLevelType w:val="hybridMultilevel"/>
    <w:tmpl w:val="98207D2A"/>
    <w:lvl w:ilvl="0" w:tplc="31FACD2A">
      <w:start w:val="1"/>
      <w:numFmt w:val="bullet"/>
      <w:lvlText w:val="•"/>
      <w:lvlJc w:val="left"/>
      <w:pPr>
        <w:ind w:left="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6B4D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E7C4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27A7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E3112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26CC4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C873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EE18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4CBD6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A45118"/>
    <w:multiLevelType w:val="hybridMultilevel"/>
    <w:tmpl w:val="A93AB46E"/>
    <w:lvl w:ilvl="0" w:tplc="57DCE3E2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988C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4B3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A292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702A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20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1CC4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35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12C2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2F68055A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7E06"/>
    <w:multiLevelType w:val="hybridMultilevel"/>
    <w:tmpl w:val="F5FEA996"/>
    <w:lvl w:ilvl="0" w:tplc="9356E3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20DB8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A9CA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D8F5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968BD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EB01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6A0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E4BE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8FB5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2A27F2"/>
    <w:multiLevelType w:val="multilevel"/>
    <w:tmpl w:val="438EFA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222B2E"/>
    <w:multiLevelType w:val="hybridMultilevel"/>
    <w:tmpl w:val="5A8052B0"/>
    <w:lvl w:ilvl="0" w:tplc="B02AD57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4C8D8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EBAE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C47A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ED1C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6787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6740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BA116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76F1E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1479C8"/>
    <w:multiLevelType w:val="hybridMultilevel"/>
    <w:tmpl w:val="8166B992"/>
    <w:lvl w:ilvl="0" w:tplc="D018CBA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C564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AA9EE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6683C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3EF198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C1BB0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44D18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D6A408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82F18E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18081B2F"/>
    <w:multiLevelType w:val="multilevel"/>
    <w:tmpl w:val="56CAE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199524A5"/>
    <w:multiLevelType w:val="multilevel"/>
    <w:tmpl w:val="F79819B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A2C448C"/>
    <w:multiLevelType w:val="hybridMultilevel"/>
    <w:tmpl w:val="CCF45A6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7421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B609CF4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1C2CE5"/>
    <w:multiLevelType w:val="hybridMultilevel"/>
    <w:tmpl w:val="31E0A668"/>
    <w:lvl w:ilvl="0" w:tplc="62E8B5D2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232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EB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0C9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6CA2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BCFA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A2D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3846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5EEC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B05405"/>
    <w:multiLevelType w:val="hybridMultilevel"/>
    <w:tmpl w:val="44B43854"/>
    <w:styleLink w:val="List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7FD5379"/>
    <w:multiLevelType w:val="hybridMultilevel"/>
    <w:tmpl w:val="5F5A661C"/>
    <w:lvl w:ilvl="0" w:tplc="D446FFE2">
      <w:start w:val="1"/>
      <w:numFmt w:val="decimal"/>
      <w:lvlText w:val="%1."/>
      <w:lvlJc w:val="left"/>
      <w:pPr>
        <w:ind w:left="42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4BA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F8E2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45F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CF9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609C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5E46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C8BC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011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3B61E5"/>
    <w:multiLevelType w:val="hybridMultilevel"/>
    <w:tmpl w:val="0B10E8CA"/>
    <w:lvl w:ilvl="0" w:tplc="466AA8D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57E9C"/>
    <w:multiLevelType w:val="multilevel"/>
    <w:tmpl w:val="576E73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0" w15:restartNumberingAfterBreak="0">
    <w:nsid w:val="334C3350"/>
    <w:multiLevelType w:val="hybridMultilevel"/>
    <w:tmpl w:val="98DA73C6"/>
    <w:lvl w:ilvl="0" w:tplc="E036086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6EBA6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9661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8F1D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CA9E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ADA5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D4A3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814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CEADB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ED5B32"/>
    <w:multiLevelType w:val="hybridMultilevel"/>
    <w:tmpl w:val="C388E220"/>
    <w:lvl w:ilvl="0" w:tplc="6C1E4186">
      <w:start w:val="1"/>
      <w:numFmt w:val="bullet"/>
      <w:lvlText w:val="•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89580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0B8BC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8A608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24A2A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A0CBA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AD8D6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488A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0C22C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7F50DA"/>
    <w:multiLevelType w:val="hybridMultilevel"/>
    <w:tmpl w:val="E46CA158"/>
    <w:lvl w:ilvl="0" w:tplc="2F9AA724">
      <w:start w:val="1"/>
      <w:numFmt w:val="decimal"/>
      <w:lvlText w:val="%1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24ED0">
      <w:start w:val="1"/>
      <w:numFmt w:val="decimal"/>
      <w:lvlText w:val="%2)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4D41A">
      <w:start w:val="1"/>
      <w:numFmt w:val="lowerRoman"/>
      <w:lvlText w:val="%3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0232E">
      <w:start w:val="1"/>
      <w:numFmt w:val="decimal"/>
      <w:lvlText w:val="%4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4227C">
      <w:start w:val="1"/>
      <w:numFmt w:val="lowerLetter"/>
      <w:lvlText w:val="%5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4DE76">
      <w:start w:val="1"/>
      <w:numFmt w:val="lowerRoman"/>
      <w:lvlText w:val="%6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26C92">
      <w:start w:val="1"/>
      <w:numFmt w:val="decimal"/>
      <w:lvlText w:val="%7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2537C">
      <w:start w:val="1"/>
      <w:numFmt w:val="lowerLetter"/>
      <w:lvlText w:val="%8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8963E">
      <w:start w:val="1"/>
      <w:numFmt w:val="lowerRoman"/>
      <w:lvlText w:val="%9"/>
      <w:lvlJc w:val="left"/>
      <w:pPr>
        <w:ind w:left="6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D022F55"/>
    <w:multiLevelType w:val="hybridMultilevel"/>
    <w:tmpl w:val="3DBCBE78"/>
    <w:lvl w:ilvl="0" w:tplc="7B38A0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6A7648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69B6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8E91F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2885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068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2FCD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0A0F4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8126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4E0885"/>
    <w:multiLevelType w:val="hybridMultilevel"/>
    <w:tmpl w:val="2CAAEF1E"/>
    <w:lvl w:ilvl="0" w:tplc="0EB8213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30B02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E96A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92DE1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E9A9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63EF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F8F1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E9F5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D26A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9065C1"/>
    <w:multiLevelType w:val="multilevel"/>
    <w:tmpl w:val="11DEB0EA"/>
    <w:styleLink w:val="WWNum58"/>
    <w:lvl w:ilvl="0">
      <w:start w:val="6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color w:val="000000"/>
      </w:rPr>
    </w:lvl>
  </w:abstractNum>
  <w:abstractNum w:abstractNumId="27" w15:restartNumberingAfterBreak="0">
    <w:nsid w:val="3F920C3F"/>
    <w:multiLevelType w:val="multilevel"/>
    <w:tmpl w:val="2FF40AA6"/>
    <w:styleLink w:val="WWNum1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30" w:hanging="4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28" w15:restartNumberingAfterBreak="0">
    <w:nsid w:val="3F9748DE"/>
    <w:multiLevelType w:val="hybridMultilevel"/>
    <w:tmpl w:val="7CD8C7A0"/>
    <w:lvl w:ilvl="0" w:tplc="BF90A63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C205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65E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8A9B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CDD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23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C4F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C33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423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2E560A"/>
    <w:multiLevelType w:val="hybridMultilevel"/>
    <w:tmpl w:val="211EE83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2D4949"/>
    <w:multiLevelType w:val="hybridMultilevel"/>
    <w:tmpl w:val="D5EC6016"/>
    <w:lvl w:ilvl="0" w:tplc="86F4AFC8">
      <w:start w:val="1"/>
      <w:numFmt w:val="decimal"/>
      <w:lvlText w:val="%1."/>
      <w:lvlJc w:val="left"/>
      <w:pPr>
        <w:ind w:left="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3CA6D4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FACC24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A86768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6035C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A09AE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84FCA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A61A6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A247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6B1BB6"/>
    <w:multiLevelType w:val="hybridMultilevel"/>
    <w:tmpl w:val="ACA0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9284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A3A72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E0024"/>
    <w:multiLevelType w:val="hybridMultilevel"/>
    <w:tmpl w:val="C7CA43A6"/>
    <w:lvl w:ilvl="0" w:tplc="B884509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284A896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0010B"/>
    <w:multiLevelType w:val="hybridMultilevel"/>
    <w:tmpl w:val="129A0692"/>
    <w:lvl w:ilvl="0" w:tplc="817A87B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4" w15:restartNumberingAfterBreak="0">
    <w:nsid w:val="4E473C05"/>
    <w:multiLevelType w:val="hybridMultilevel"/>
    <w:tmpl w:val="3BE0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B7A11"/>
    <w:multiLevelType w:val="hybridMultilevel"/>
    <w:tmpl w:val="68EA4C78"/>
    <w:lvl w:ilvl="0" w:tplc="0E2E3FC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469F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4EEE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C83B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A29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82A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E565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46BC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EE48C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F7436E"/>
    <w:multiLevelType w:val="hybridMultilevel"/>
    <w:tmpl w:val="21365FB8"/>
    <w:lvl w:ilvl="0" w:tplc="72406946">
      <w:start w:val="1"/>
      <w:numFmt w:val="decimal"/>
      <w:lvlText w:val="%1."/>
      <w:lvlJc w:val="left"/>
      <w:pPr>
        <w:ind w:left="42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EB969DD0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B450F244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B8CCDEE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5210C6B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F65CB366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F844D77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24DC6D3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7F82175A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7" w15:restartNumberingAfterBreak="0">
    <w:nsid w:val="5A732CB9"/>
    <w:multiLevelType w:val="hybridMultilevel"/>
    <w:tmpl w:val="CC4648EE"/>
    <w:lvl w:ilvl="0" w:tplc="4866E5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3667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763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477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460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26B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2B6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ABF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E20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3F7161"/>
    <w:multiLevelType w:val="multilevel"/>
    <w:tmpl w:val="8868689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74211C"/>
    <w:multiLevelType w:val="hybridMultilevel"/>
    <w:tmpl w:val="AE9AF81C"/>
    <w:lvl w:ilvl="0" w:tplc="0F4AD6F6">
      <w:start w:val="1"/>
      <w:numFmt w:val="decimal"/>
      <w:lvlText w:val="%1."/>
      <w:lvlJc w:val="left"/>
      <w:pPr>
        <w:ind w:left="42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247FA">
      <w:start w:val="3"/>
      <w:numFmt w:val="decimal"/>
      <w:lvlText w:val="%2)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DA326A4E">
      <w:start w:val="1"/>
      <w:numFmt w:val="lowerLetter"/>
      <w:lvlText w:val="%3)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DC2FE4">
      <w:start w:val="1"/>
      <w:numFmt w:val="decimal"/>
      <w:lvlText w:val="%4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B401A6">
      <w:start w:val="1"/>
      <w:numFmt w:val="lowerLetter"/>
      <w:lvlText w:val="%5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AE48FE">
      <w:start w:val="1"/>
      <w:numFmt w:val="lowerRoman"/>
      <w:lvlText w:val="%6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26868">
      <w:start w:val="1"/>
      <w:numFmt w:val="decimal"/>
      <w:lvlText w:val="%7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585A7C">
      <w:start w:val="1"/>
      <w:numFmt w:val="lowerLetter"/>
      <w:lvlText w:val="%8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BA8B88">
      <w:start w:val="1"/>
      <w:numFmt w:val="lowerRoman"/>
      <w:lvlText w:val="%9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1AD06B3"/>
    <w:multiLevelType w:val="hybridMultilevel"/>
    <w:tmpl w:val="7BE69BC6"/>
    <w:lvl w:ilvl="0" w:tplc="97A4E6E8">
      <w:start w:val="1"/>
      <w:numFmt w:val="decimal"/>
      <w:lvlText w:val="%1.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2EC22E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78F628">
      <w:start w:val="1"/>
      <w:numFmt w:val="lowerRoman"/>
      <w:lvlText w:val="%3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98CF10">
      <w:start w:val="1"/>
      <w:numFmt w:val="decimal"/>
      <w:lvlText w:val="%4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0B1F2">
      <w:start w:val="1"/>
      <w:numFmt w:val="lowerLetter"/>
      <w:lvlText w:val="%5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64840E">
      <w:start w:val="1"/>
      <w:numFmt w:val="lowerRoman"/>
      <w:lvlText w:val="%6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0A378">
      <w:start w:val="1"/>
      <w:numFmt w:val="decimal"/>
      <w:lvlText w:val="%7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305DAC">
      <w:start w:val="1"/>
      <w:numFmt w:val="lowerLetter"/>
      <w:lvlText w:val="%8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603492">
      <w:start w:val="1"/>
      <w:numFmt w:val="lowerRoman"/>
      <w:lvlText w:val="%9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C03B04"/>
    <w:multiLevelType w:val="hybridMultilevel"/>
    <w:tmpl w:val="170ED806"/>
    <w:styleLink w:val="List51"/>
    <w:lvl w:ilvl="0" w:tplc="333613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58606AD"/>
    <w:multiLevelType w:val="hybridMultilevel"/>
    <w:tmpl w:val="2C98466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B85E7B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269F7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BC001C4"/>
    <w:multiLevelType w:val="hybridMultilevel"/>
    <w:tmpl w:val="3DA66990"/>
    <w:lvl w:ilvl="0" w:tplc="010EC6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A0890"/>
    <w:multiLevelType w:val="multilevel"/>
    <w:tmpl w:val="79A66D1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331A7A"/>
    <w:multiLevelType w:val="multilevel"/>
    <w:tmpl w:val="C41C10F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7C970533"/>
    <w:multiLevelType w:val="hybridMultilevel"/>
    <w:tmpl w:val="2E42FE26"/>
    <w:lvl w:ilvl="0" w:tplc="80EEBAC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E1E4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286F4">
      <w:start w:val="1"/>
      <w:numFmt w:val="lowerLetter"/>
      <w:lvlText w:val="%3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E2C3D8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14EAD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A7AD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0B70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7C1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25004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8117425">
    <w:abstractNumId w:val="43"/>
  </w:num>
  <w:num w:numId="2" w16cid:durableId="611792168">
    <w:abstractNumId w:val="18"/>
  </w:num>
  <w:num w:numId="3" w16cid:durableId="26222598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0363436">
    <w:abstractNumId w:val="34"/>
  </w:num>
  <w:num w:numId="5" w16cid:durableId="826701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406831">
    <w:abstractNumId w:val="23"/>
  </w:num>
  <w:num w:numId="7" w16cid:durableId="2092267384">
    <w:abstractNumId w:val="16"/>
  </w:num>
  <w:num w:numId="8" w16cid:durableId="80414796">
    <w:abstractNumId w:val="29"/>
  </w:num>
  <w:num w:numId="9" w16cid:durableId="857696187">
    <w:abstractNumId w:val="0"/>
  </w:num>
  <w:num w:numId="10" w16cid:durableId="787161248">
    <w:abstractNumId w:val="15"/>
  </w:num>
  <w:num w:numId="11" w16cid:durableId="1341161322">
    <w:abstractNumId w:val="9"/>
  </w:num>
  <w:num w:numId="12" w16cid:durableId="1641155564">
    <w:abstractNumId w:val="41"/>
  </w:num>
  <w:num w:numId="13" w16cid:durableId="491994404">
    <w:abstractNumId w:val="42"/>
  </w:num>
  <w:num w:numId="14" w16cid:durableId="1911765731">
    <w:abstractNumId w:val="32"/>
  </w:num>
  <w:num w:numId="15" w16cid:durableId="8216520">
    <w:abstractNumId w:val="48"/>
  </w:num>
  <w:num w:numId="16" w16cid:durableId="1035229223">
    <w:abstractNumId w:val="27"/>
  </w:num>
  <w:num w:numId="17" w16cid:durableId="413017456">
    <w:abstractNumId w:val="26"/>
  </w:num>
  <w:num w:numId="18" w16cid:durableId="1940406240">
    <w:abstractNumId w:val="46"/>
  </w:num>
  <w:num w:numId="19" w16cid:durableId="1088697616">
    <w:abstractNumId w:val="10"/>
  </w:num>
  <w:num w:numId="20" w16cid:durableId="1367098104">
    <w:abstractNumId w:val="13"/>
  </w:num>
  <w:num w:numId="21" w16cid:durableId="1481380291">
    <w:abstractNumId w:val="44"/>
  </w:num>
  <w:num w:numId="22" w16cid:durableId="10164219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1070672">
    <w:abstractNumId w:val="38"/>
  </w:num>
  <w:num w:numId="24" w16cid:durableId="275210391">
    <w:abstractNumId w:val="6"/>
  </w:num>
  <w:num w:numId="25" w16cid:durableId="1308317348">
    <w:abstractNumId w:val="11"/>
  </w:num>
  <w:num w:numId="26" w16cid:durableId="463157561">
    <w:abstractNumId w:val="11"/>
    <w:lvlOverride w:ilvl="0">
      <w:startOverride w:val="1"/>
    </w:lvlOverride>
  </w:num>
  <w:num w:numId="27" w16cid:durableId="918514751">
    <w:abstractNumId w:val="22"/>
  </w:num>
  <w:num w:numId="28" w16cid:durableId="173808195">
    <w:abstractNumId w:val="19"/>
  </w:num>
  <w:num w:numId="29" w16cid:durableId="1287735019">
    <w:abstractNumId w:val="17"/>
  </w:num>
  <w:num w:numId="30" w16cid:durableId="1194075633">
    <w:abstractNumId w:val="39"/>
  </w:num>
  <w:num w:numId="31" w16cid:durableId="1435131558">
    <w:abstractNumId w:val="8"/>
  </w:num>
  <w:num w:numId="32" w16cid:durableId="2075857541">
    <w:abstractNumId w:val="3"/>
  </w:num>
  <w:num w:numId="33" w16cid:durableId="1886912955">
    <w:abstractNumId w:val="40"/>
  </w:num>
  <w:num w:numId="34" w16cid:durableId="2140298717">
    <w:abstractNumId w:val="36"/>
  </w:num>
  <w:num w:numId="35" w16cid:durableId="704910621">
    <w:abstractNumId w:val="30"/>
  </w:num>
  <w:num w:numId="36" w16cid:durableId="1259143906">
    <w:abstractNumId w:val="33"/>
  </w:num>
  <w:num w:numId="37" w16cid:durableId="1847553097">
    <w:abstractNumId w:val="45"/>
  </w:num>
  <w:num w:numId="38" w16cid:durableId="367411152">
    <w:abstractNumId w:val="14"/>
  </w:num>
  <w:num w:numId="39" w16cid:durableId="1116826797">
    <w:abstractNumId w:val="35"/>
  </w:num>
  <w:num w:numId="40" w16cid:durableId="1961035993">
    <w:abstractNumId w:val="25"/>
  </w:num>
  <w:num w:numId="41" w16cid:durableId="236087579">
    <w:abstractNumId w:val="20"/>
  </w:num>
  <w:num w:numId="42" w16cid:durableId="18512323">
    <w:abstractNumId w:val="49"/>
  </w:num>
  <w:num w:numId="43" w16cid:durableId="217669475">
    <w:abstractNumId w:val="24"/>
  </w:num>
  <w:num w:numId="44" w16cid:durableId="900293925">
    <w:abstractNumId w:val="28"/>
  </w:num>
  <w:num w:numId="45" w16cid:durableId="105856121">
    <w:abstractNumId w:val="7"/>
  </w:num>
  <w:num w:numId="46" w16cid:durableId="1046685113">
    <w:abstractNumId w:val="5"/>
  </w:num>
  <w:num w:numId="47" w16cid:durableId="1586986639">
    <w:abstractNumId w:val="37"/>
  </w:num>
  <w:num w:numId="48" w16cid:durableId="1199658297">
    <w:abstractNumId w:val="2"/>
  </w:num>
  <w:num w:numId="49" w16cid:durableId="364019418">
    <w:abstractNumId w:val="21"/>
  </w:num>
  <w:num w:numId="50" w16cid:durableId="162280089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CE"/>
    <w:rsid w:val="00005A55"/>
    <w:rsid w:val="00007D02"/>
    <w:rsid w:val="000114AB"/>
    <w:rsid w:val="000130B0"/>
    <w:rsid w:val="0001334C"/>
    <w:rsid w:val="00017298"/>
    <w:rsid w:val="00032023"/>
    <w:rsid w:val="00034593"/>
    <w:rsid w:val="0003477B"/>
    <w:rsid w:val="000354F6"/>
    <w:rsid w:val="00035592"/>
    <w:rsid w:val="00054E8A"/>
    <w:rsid w:val="00062108"/>
    <w:rsid w:val="00062E2B"/>
    <w:rsid w:val="00080DEA"/>
    <w:rsid w:val="000936BE"/>
    <w:rsid w:val="000A2F86"/>
    <w:rsid w:val="000B3C8F"/>
    <w:rsid w:val="000D1E9B"/>
    <w:rsid w:val="000D53F8"/>
    <w:rsid w:val="00120FDE"/>
    <w:rsid w:val="00124F04"/>
    <w:rsid w:val="00130F71"/>
    <w:rsid w:val="00134E6B"/>
    <w:rsid w:val="00135F9F"/>
    <w:rsid w:val="00144C7B"/>
    <w:rsid w:val="00152C24"/>
    <w:rsid w:val="00153890"/>
    <w:rsid w:val="00164BE2"/>
    <w:rsid w:val="001725FB"/>
    <w:rsid w:val="00192F8E"/>
    <w:rsid w:val="00193715"/>
    <w:rsid w:val="0019413B"/>
    <w:rsid w:val="001A385D"/>
    <w:rsid w:val="001B4743"/>
    <w:rsid w:val="001D2F9E"/>
    <w:rsid w:val="002010C3"/>
    <w:rsid w:val="0020338E"/>
    <w:rsid w:val="00211A1B"/>
    <w:rsid w:val="00223FA7"/>
    <w:rsid w:val="0022713D"/>
    <w:rsid w:val="00250267"/>
    <w:rsid w:val="00257657"/>
    <w:rsid w:val="00267346"/>
    <w:rsid w:val="002726B8"/>
    <w:rsid w:val="0027414F"/>
    <w:rsid w:val="00280831"/>
    <w:rsid w:val="002860FA"/>
    <w:rsid w:val="002A2C4F"/>
    <w:rsid w:val="002A5922"/>
    <w:rsid w:val="002C040D"/>
    <w:rsid w:val="002E1EBF"/>
    <w:rsid w:val="002E306A"/>
    <w:rsid w:val="002E7868"/>
    <w:rsid w:val="002F75FC"/>
    <w:rsid w:val="003108D0"/>
    <w:rsid w:val="003173BC"/>
    <w:rsid w:val="00322B0C"/>
    <w:rsid w:val="003330CA"/>
    <w:rsid w:val="0035699C"/>
    <w:rsid w:val="00377922"/>
    <w:rsid w:val="00387B43"/>
    <w:rsid w:val="00391F9E"/>
    <w:rsid w:val="0039375D"/>
    <w:rsid w:val="003960C0"/>
    <w:rsid w:val="003A313A"/>
    <w:rsid w:val="003A5CBC"/>
    <w:rsid w:val="003F54D5"/>
    <w:rsid w:val="00455068"/>
    <w:rsid w:val="0046205F"/>
    <w:rsid w:val="004843F0"/>
    <w:rsid w:val="00485593"/>
    <w:rsid w:val="004862B5"/>
    <w:rsid w:val="00490D83"/>
    <w:rsid w:val="004B0620"/>
    <w:rsid w:val="004B3F4E"/>
    <w:rsid w:val="004D0FCE"/>
    <w:rsid w:val="004D6C74"/>
    <w:rsid w:val="004E7E8D"/>
    <w:rsid w:val="00502E20"/>
    <w:rsid w:val="00525198"/>
    <w:rsid w:val="00533951"/>
    <w:rsid w:val="0054729C"/>
    <w:rsid w:val="00560518"/>
    <w:rsid w:val="00561E6E"/>
    <w:rsid w:val="00562507"/>
    <w:rsid w:val="0056345C"/>
    <w:rsid w:val="005663ED"/>
    <w:rsid w:val="00575FE2"/>
    <w:rsid w:val="00585E69"/>
    <w:rsid w:val="005949FA"/>
    <w:rsid w:val="005A2D8F"/>
    <w:rsid w:val="005A44B3"/>
    <w:rsid w:val="005C6171"/>
    <w:rsid w:val="005D2EF4"/>
    <w:rsid w:val="005E787D"/>
    <w:rsid w:val="005F0855"/>
    <w:rsid w:val="00606043"/>
    <w:rsid w:val="006061E1"/>
    <w:rsid w:val="00623E1D"/>
    <w:rsid w:val="006242E4"/>
    <w:rsid w:val="00624EBC"/>
    <w:rsid w:val="00631AC4"/>
    <w:rsid w:val="00647271"/>
    <w:rsid w:val="006477F3"/>
    <w:rsid w:val="0065470D"/>
    <w:rsid w:val="006641B1"/>
    <w:rsid w:val="006677E2"/>
    <w:rsid w:val="00667CB3"/>
    <w:rsid w:val="00676346"/>
    <w:rsid w:val="0068212F"/>
    <w:rsid w:val="00686C34"/>
    <w:rsid w:val="00687918"/>
    <w:rsid w:val="00692FB3"/>
    <w:rsid w:val="00693478"/>
    <w:rsid w:val="00694220"/>
    <w:rsid w:val="0069658A"/>
    <w:rsid w:val="006B0E26"/>
    <w:rsid w:val="006B21BC"/>
    <w:rsid w:val="006B56CD"/>
    <w:rsid w:val="006B6D1A"/>
    <w:rsid w:val="006D29D7"/>
    <w:rsid w:val="006E2BC6"/>
    <w:rsid w:val="006E6D6D"/>
    <w:rsid w:val="006F29F6"/>
    <w:rsid w:val="006F5D84"/>
    <w:rsid w:val="0071193F"/>
    <w:rsid w:val="007369A7"/>
    <w:rsid w:val="00747B71"/>
    <w:rsid w:val="00750292"/>
    <w:rsid w:val="00751FEB"/>
    <w:rsid w:val="00752FE2"/>
    <w:rsid w:val="00757AAD"/>
    <w:rsid w:val="00761F88"/>
    <w:rsid w:val="007956C8"/>
    <w:rsid w:val="007B0D3C"/>
    <w:rsid w:val="007C0EFF"/>
    <w:rsid w:val="007C1F5D"/>
    <w:rsid w:val="007C2F65"/>
    <w:rsid w:val="007D1948"/>
    <w:rsid w:val="007E69B7"/>
    <w:rsid w:val="007F7FDA"/>
    <w:rsid w:val="0082544D"/>
    <w:rsid w:val="00832027"/>
    <w:rsid w:val="008355C9"/>
    <w:rsid w:val="00862E91"/>
    <w:rsid w:val="0087782E"/>
    <w:rsid w:val="0088041C"/>
    <w:rsid w:val="00886977"/>
    <w:rsid w:val="008953B7"/>
    <w:rsid w:val="0089722B"/>
    <w:rsid w:val="008B0D98"/>
    <w:rsid w:val="008B3341"/>
    <w:rsid w:val="008C5A84"/>
    <w:rsid w:val="008D7330"/>
    <w:rsid w:val="008E1A03"/>
    <w:rsid w:val="008E7D32"/>
    <w:rsid w:val="008F16EB"/>
    <w:rsid w:val="008F7500"/>
    <w:rsid w:val="00900785"/>
    <w:rsid w:val="009128DF"/>
    <w:rsid w:val="00913362"/>
    <w:rsid w:val="00915B44"/>
    <w:rsid w:val="00917762"/>
    <w:rsid w:val="00926854"/>
    <w:rsid w:val="009453EE"/>
    <w:rsid w:val="00955B16"/>
    <w:rsid w:val="00957987"/>
    <w:rsid w:val="00997B14"/>
    <w:rsid w:val="009A7301"/>
    <w:rsid w:val="009B6975"/>
    <w:rsid w:val="009C7AC0"/>
    <w:rsid w:val="009D5BF6"/>
    <w:rsid w:val="009D7D11"/>
    <w:rsid w:val="00A01CF4"/>
    <w:rsid w:val="00A06B18"/>
    <w:rsid w:val="00A200DC"/>
    <w:rsid w:val="00A234C3"/>
    <w:rsid w:val="00A2379C"/>
    <w:rsid w:val="00A442B2"/>
    <w:rsid w:val="00A566A2"/>
    <w:rsid w:val="00A67BB1"/>
    <w:rsid w:val="00A74B21"/>
    <w:rsid w:val="00A81728"/>
    <w:rsid w:val="00A829ED"/>
    <w:rsid w:val="00A933DE"/>
    <w:rsid w:val="00AA02CD"/>
    <w:rsid w:val="00AE179B"/>
    <w:rsid w:val="00AE4A04"/>
    <w:rsid w:val="00AE6073"/>
    <w:rsid w:val="00AF1809"/>
    <w:rsid w:val="00AF6417"/>
    <w:rsid w:val="00B01DE3"/>
    <w:rsid w:val="00B0240D"/>
    <w:rsid w:val="00B067D2"/>
    <w:rsid w:val="00B07434"/>
    <w:rsid w:val="00B23385"/>
    <w:rsid w:val="00B2561B"/>
    <w:rsid w:val="00B45B08"/>
    <w:rsid w:val="00B47BA7"/>
    <w:rsid w:val="00B5145E"/>
    <w:rsid w:val="00B95D64"/>
    <w:rsid w:val="00BB1F58"/>
    <w:rsid w:val="00BB221A"/>
    <w:rsid w:val="00BF4132"/>
    <w:rsid w:val="00C01043"/>
    <w:rsid w:val="00C11341"/>
    <w:rsid w:val="00C136C0"/>
    <w:rsid w:val="00C1619C"/>
    <w:rsid w:val="00C22D0E"/>
    <w:rsid w:val="00C92FB7"/>
    <w:rsid w:val="00CA3253"/>
    <w:rsid w:val="00CA5F55"/>
    <w:rsid w:val="00CC56D4"/>
    <w:rsid w:val="00CF2170"/>
    <w:rsid w:val="00D03827"/>
    <w:rsid w:val="00D053D6"/>
    <w:rsid w:val="00D05904"/>
    <w:rsid w:val="00D23C73"/>
    <w:rsid w:val="00D26ABC"/>
    <w:rsid w:val="00D33714"/>
    <w:rsid w:val="00D41038"/>
    <w:rsid w:val="00D55EFE"/>
    <w:rsid w:val="00D635F7"/>
    <w:rsid w:val="00D97203"/>
    <w:rsid w:val="00DA6502"/>
    <w:rsid w:val="00DA651E"/>
    <w:rsid w:val="00DD31E8"/>
    <w:rsid w:val="00E00A71"/>
    <w:rsid w:val="00E41C8C"/>
    <w:rsid w:val="00E44842"/>
    <w:rsid w:val="00E61FCB"/>
    <w:rsid w:val="00E80718"/>
    <w:rsid w:val="00E8264D"/>
    <w:rsid w:val="00E97AFA"/>
    <w:rsid w:val="00ED449A"/>
    <w:rsid w:val="00F02254"/>
    <w:rsid w:val="00F15947"/>
    <w:rsid w:val="00F23131"/>
    <w:rsid w:val="00F51975"/>
    <w:rsid w:val="00F81B68"/>
    <w:rsid w:val="00F851A5"/>
    <w:rsid w:val="00FA3385"/>
    <w:rsid w:val="00FA4222"/>
    <w:rsid w:val="00FB08EA"/>
    <w:rsid w:val="00FB16A8"/>
    <w:rsid w:val="00FB6FCE"/>
    <w:rsid w:val="00FD5468"/>
    <w:rsid w:val="00FE66C8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9019"/>
  <w15:chartTrackingRefBased/>
  <w15:docId w15:val="{89C4F1A6-85D8-4085-B3A3-B99F38D4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B6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B6F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FB6F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B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B6FCE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B6FCE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FB6F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B6FCE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B6F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FB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FB6F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B6F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B6FC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9"/>
    <w:rsid w:val="00FB6FCE"/>
    <w:rPr>
      <w:rFonts w:ascii="Calibri" w:eastAsia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B6FCE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B6F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9"/>
    <w:rsid w:val="00FB6FCE"/>
    <w:rPr>
      <w:rFonts w:ascii="Calibri" w:eastAsia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B6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lb">
    <w:name w:val="a_lb"/>
    <w:basedOn w:val="Domylnaczcionkaakapitu"/>
    <w:rsid w:val="00FB6FCE"/>
  </w:style>
  <w:style w:type="paragraph" w:styleId="Bezodstpw">
    <w:name w:val="No Spacing"/>
    <w:uiPriority w:val="1"/>
    <w:qFormat/>
    <w:rsid w:val="00FB6F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B6F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6FCE"/>
    <w:rPr>
      <w:color w:val="605E5C"/>
      <w:shd w:val="clear" w:color="auto" w:fill="E1DFDD"/>
    </w:rPr>
  </w:style>
  <w:style w:type="paragraph" w:styleId="Akapitzlist">
    <w:name w:val="List Paragraph"/>
    <w:aliases w:val="L1,Numerowanie,Tabela,wypunktowanie,CW_Lista,Akapit z listą5,Akapit normalny,List Paragraph,T_SZ_List Paragraph,normalny tekst"/>
    <w:basedOn w:val="Normalny"/>
    <w:link w:val="AkapitzlistZnak"/>
    <w:uiPriority w:val="34"/>
    <w:qFormat/>
    <w:rsid w:val="00FB6FCE"/>
    <w:pPr>
      <w:ind w:left="720"/>
      <w:contextualSpacing/>
    </w:pPr>
  </w:style>
  <w:style w:type="character" w:customStyle="1" w:styleId="AkapitzlistZnak">
    <w:name w:val="Akapit z listą Znak"/>
    <w:aliases w:val="L1 Znak,Numerowanie Znak,Tabela Znak,wypunktowanie Znak,CW_Lista Znak,Akapit z listą5 Znak,Akapit normalny Znak,List Paragraph Znak,T_SZ_List Paragraph Znak,normalny tekst Znak"/>
    <w:link w:val="Akapitzlist"/>
    <w:uiPriority w:val="34"/>
    <w:qFormat/>
    <w:rsid w:val="00FB6FCE"/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qFormat/>
    <w:rsid w:val="00FB6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qFormat/>
    <w:rsid w:val="00FB6FCE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6F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B6FC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FB6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FB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FB6F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B6FCE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B6F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99"/>
    <w:unhideWhenUsed/>
    <w:rsid w:val="00FB6FCE"/>
    <w:pPr>
      <w:spacing w:after="100"/>
    </w:pPr>
  </w:style>
  <w:style w:type="paragraph" w:styleId="Tytu">
    <w:name w:val="Title"/>
    <w:basedOn w:val="Normalny"/>
    <w:next w:val="Normalny"/>
    <w:link w:val="TytuZnak"/>
    <w:uiPriority w:val="99"/>
    <w:qFormat/>
    <w:rsid w:val="00FB6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FB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FB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FCE"/>
  </w:style>
  <w:style w:type="paragraph" w:styleId="Stopka">
    <w:name w:val="footer"/>
    <w:basedOn w:val="Normalny"/>
    <w:link w:val="StopkaZnak"/>
    <w:uiPriority w:val="99"/>
    <w:unhideWhenUsed/>
    <w:rsid w:val="00FB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FCE"/>
  </w:style>
  <w:style w:type="table" w:styleId="Tabela-Siatka">
    <w:name w:val="Table Grid"/>
    <w:basedOn w:val="Standardowy"/>
    <w:uiPriority w:val="39"/>
    <w:rsid w:val="00FB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FB6FCE"/>
  </w:style>
  <w:style w:type="paragraph" w:customStyle="1" w:styleId="Akapitzlist1">
    <w:name w:val="Akapit z listą1"/>
    <w:aliases w:val="Kolorowa lista — akcent 11,Akapit z listą BS,Kolorowa lista — akcent 111,Średnia siatka 1 — akcent 21,sw tekst,Colorful List - Accent 11,Akapit z listą4,Colorful List Accent 1,Średnia siatka 1 — akcent 22"/>
    <w:basedOn w:val="Normalny"/>
    <w:link w:val="ListParagraphChar2"/>
    <w:uiPriority w:val="99"/>
    <w:qFormat/>
    <w:rsid w:val="00FB6FC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uiPriority w:val="99"/>
    <w:locked/>
    <w:rsid w:val="00FB6FCE"/>
    <w:rPr>
      <w:rFonts w:ascii="Calibri" w:eastAsia="Times New Roman" w:hAnsi="Calibri" w:cs="Calibri"/>
    </w:rPr>
  </w:style>
  <w:style w:type="paragraph" w:styleId="Zwykytekst">
    <w:name w:val="Plain Text"/>
    <w:basedOn w:val="Normalny"/>
    <w:link w:val="ZwykytekstZnak"/>
    <w:uiPriority w:val="99"/>
    <w:rsid w:val="00FB6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6FC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rsid w:val="00FB6F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B6F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">
    <w:name w:val="right"/>
    <w:rsid w:val="00FB6FCE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B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B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99"/>
    <w:unhideWhenUsed/>
    <w:rsid w:val="00FB6FCE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6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6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6F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F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F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F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FC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FB6FCE"/>
  </w:style>
  <w:style w:type="character" w:customStyle="1" w:styleId="alb-s">
    <w:name w:val="a_lb-s"/>
    <w:basedOn w:val="Domylnaczcionkaakapitu"/>
    <w:rsid w:val="00FB6FCE"/>
  </w:style>
  <w:style w:type="character" w:customStyle="1" w:styleId="fn-ref">
    <w:name w:val="fn-ref"/>
    <w:basedOn w:val="Domylnaczcionkaakapitu"/>
    <w:rsid w:val="00FB6FCE"/>
  </w:style>
  <w:style w:type="character" w:styleId="Uwydatnienie">
    <w:name w:val="Emphasis"/>
    <w:basedOn w:val="Domylnaczcionkaakapitu"/>
    <w:uiPriority w:val="20"/>
    <w:qFormat/>
    <w:rsid w:val="00FB6FCE"/>
    <w:rPr>
      <w:i/>
      <w:iCs/>
    </w:rPr>
  </w:style>
  <w:style w:type="character" w:customStyle="1" w:styleId="text-justify">
    <w:name w:val="text-justify"/>
    <w:basedOn w:val="Domylnaczcionkaakapitu"/>
    <w:rsid w:val="00FB6FCE"/>
  </w:style>
  <w:style w:type="paragraph" w:customStyle="1" w:styleId="text-justify1">
    <w:name w:val="text-justify1"/>
    <w:basedOn w:val="Normalny"/>
    <w:rsid w:val="00FB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rsid w:val="00FB6FCE"/>
    <w:pPr>
      <w:numPr>
        <w:numId w:val="6"/>
      </w:numPr>
    </w:pPr>
  </w:style>
  <w:style w:type="paragraph" w:customStyle="1" w:styleId="Default">
    <w:name w:val="Default"/>
    <w:rsid w:val="00FB6FC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FB6FCE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List7">
    <w:name w:val="List 7"/>
    <w:basedOn w:val="Bezlisty"/>
    <w:rsid w:val="00FB6FCE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6FC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B6FCE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FB6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opre">
    <w:name w:val="acopre"/>
    <w:basedOn w:val="Domylnaczcionkaakapitu"/>
    <w:rsid w:val="00FB6FCE"/>
  </w:style>
  <w:style w:type="character" w:styleId="Pogrubienie">
    <w:name w:val="Strong"/>
    <w:basedOn w:val="Domylnaczcionkaakapitu"/>
    <w:uiPriority w:val="22"/>
    <w:qFormat/>
    <w:rsid w:val="00FB6FCE"/>
    <w:rPr>
      <w:b/>
      <w:bCs/>
    </w:rPr>
  </w:style>
  <w:style w:type="paragraph" w:customStyle="1" w:styleId="ust">
    <w:name w:val="ust"/>
    <w:uiPriority w:val="99"/>
    <w:rsid w:val="00FB6FC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FC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FB6FCE"/>
    <w:rPr>
      <w:color w:val="800080"/>
      <w:u w:val="single"/>
    </w:rPr>
  </w:style>
  <w:style w:type="paragraph" w:styleId="Spistreci2">
    <w:name w:val="toc 2"/>
    <w:basedOn w:val="Normalny"/>
    <w:next w:val="Normalny"/>
    <w:autoRedefine/>
    <w:uiPriority w:val="99"/>
    <w:semiHidden/>
    <w:rsid w:val="00FB6FCE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rsid w:val="00FB6FC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semiHidden/>
    <w:rsid w:val="00FB6FCE"/>
    <w:pPr>
      <w:spacing w:after="0" w:line="36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rsid w:val="00FB6FCE"/>
    <w:pPr>
      <w:numPr>
        <w:numId w:val="9"/>
      </w:numPr>
      <w:tabs>
        <w:tab w:val="clear" w:pos="360"/>
        <w:tab w:val="num" w:pos="502"/>
      </w:tabs>
      <w:suppressAutoHyphens/>
      <w:spacing w:after="0" w:line="240" w:lineRule="auto"/>
      <w:ind w:left="50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uiPriority w:val="99"/>
    <w:semiHidden/>
    <w:rsid w:val="00FB6F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B6FCE"/>
    <w:pPr>
      <w:snapToGrid w:val="0"/>
      <w:spacing w:after="0" w:line="360" w:lineRule="auto"/>
      <w:ind w:firstLine="567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6FC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FB6FCE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FB6FCE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FB6FCE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6FCE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B6FCE"/>
    <w:pPr>
      <w:tabs>
        <w:tab w:val="left" w:pos="1276"/>
        <w:tab w:val="left" w:pos="3240"/>
      </w:tabs>
      <w:spacing w:after="0" w:line="240" w:lineRule="auto"/>
      <w:ind w:left="1276" w:hanging="271"/>
      <w:jc w:val="both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6FC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FB6FCE"/>
    <w:pPr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B6FC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blokowy">
    <w:name w:val="Block Text"/>
    <w:basedOn w:val="Normalny"/>
    <w:uiPriority w:val="99"/>
    <w:semiHidden/>
    <w:rsid w:val="00FB6FCE"/>
    <w:pPr>
      <w:spacing w:before="120" w:after="120" w:line="240" w:lineRule="auto"/>
      <w:ind w:left="426" w:right="57" w:hanging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FB6FCE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val="x-none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B6FCE"/>
    <w:rPr>
      <w:rFonts w:ascii="Tahoma" w:eastAsia="Calibri" w:hAnsi="Tahoma" w:cs="Times New Roman"/>
      <w:sz w:val="20"/>
      <w:szCs w:val="20"/>
      <w:shd w:val="clear" w:color="auto" w:fill="000080"/>
      <w:lang w:val="x-none" w:eastAsia="pl-PL"/>
    </w:rPr>
  </w:style>
  <w:style w:type="paragraph" w:customStyle="1" w:styleId="1">
    <w:name w:val="1"/>
    <w:uiPriority w:val="99"/>
    <w:rsid w:val="00FB6FC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FB6FCE"/>
    <w:pPr>
      <w:keepNext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ekstpodstawowy31">
    <w:name w:val="Tekst podstawowy 31"/>
    <w:basedOn w:val="Normalny"/>
    <w:uiPriority w:val="99"/>
    <w:rsid w:val="00FB6FCE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agwek50">
    <w:name w:val="Nag?—wek 5"/>
    <w:basedOn w:val="Normalny"/>
    <w:next w:val="Normalny"/>
    <w:uiPriority w:val="99"/>
    <w:rsid w:val="00FB6FCE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Nagwek60">
    <w:name w:val="Nag?—wek 6"/>
    <w:basedOn w:val="Normalny"/>
    <w:next w:val="Normalny"/>
    <w:uiPriority w:val="99"/>
    <w:rsid w:val="00FB6FCE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CM136">
    <w:name w:val="CM136"/>
    <w:basedOn w:val="Normalny"/>
    <w:next w:val="Normalny"/>
    <w:uiPriority w:val="99"/>
    <w:rsid w:val="00FB6FCE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GAGEIA+TimesNewRoman,Bold"/>
      <w:sz w:val="24"/>
      <w:szCs w:val="24"/>
      <w:lang w:eastAsia="pl-PL"/>
    </w:rPr>
  </w:style>
  <w:style w:type="paragraph" w:customStyle="1" w:styleId="CM141">
    <w:name w:val="CM141"/>
    <w:basedOn w:val="Normalny"/>
    <w:next w:val="Normalny"/>
    <w:uiPriority w:val="99"/>
    <w:rsid w:val="00FB6FCE"/>
    <w:pPr>
      <w:widowControl w:val="0"/>
      <w:autoSpaceDE w:val="0"/>
      <w:autoSpaceDN w:val="0"/>
      <w:adjustRightInd w:val="0"/>
      <w:spacing w:after="683" w:line="240" w:lineRule="auto"/>
    </w:pPr>
    <w:rPr>
      <w:rFonts w:ascii="GAGEIA+TimesNewRoman,Bold" w:eastAsia="Times New Roman" w:hAnsi="GAGEIA+TimesNewRoman,Bold" w:cs="GAGEIA+TimesNewRoman,Bold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FB6FC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0">
    <w:name w:val="Nag?—wek 4"/>
    <w:basedOn w:val="Normalny"/>
    <w:next w:val="Normalny"/>
    <w:uiPriority w:val="99"/>
    <w:rsid w:val="00FB6FCE"/>
    <w:pPr>
      <w:keepNext/>
      <w:overflowPunct w:val="0"/>
      <w:autoSpaceDE w:val="0"/>
      <w:autoSpaceDN w:val="0"/>
      <w:adjustRightInd w:val="0"/>
      <w:spacing w:after="0" w:line="240" w:lineRule="auto"/>
      <w:ind w:left="-37" w:right="109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Paragraf">
    <w:name w:val="Paragraf"/>
    <w:basedOn w:val="Normalny"/>
    <w:uiPriority w:val="99"/>
    <w:rsid w:val="00FB6FCE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bCs/>
      <w:spacing w:val="30"/>
      <w:sz w:val="28"/>
      <w:szCs w:val="28"/>
      <w:u w:val="single"/>
    </w:rPr>
  </w:style>
  <w:style w:type="paragraph" w:customStyle="1" w:styleId="Nagwek-bazowy">
    <w:name w:val="Nagłówek - bazowy"/>
    <w:basedOn w:val="Normalny"/>
    <w:next w:val="Tekstpodstawowy"/>
    <w:uiPriority w:val="99"/>
    <w:rsid w:val="00FB6FCE"/>
    <w:pPr>
      <w:keepNext/>
      <w:keepLines/>
      <w:suppressAutoHyphens/>
      <w:spacing w:after="0" w:line="220" w:lineRule="atLeast"/>
      <w:jc w:val="both"/>
    </w:pPr>
    <w:rPr>
      <w:rFonts w:ascii="Arial Black" w:eastAsia="Times New Roman" w:hAnsi="Arial Black" w:cs="Arial Black"/>
      <w:spacing w:val="-10"/>
      <w:kern w:val="2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6FCE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Tekstpodstawowy311">
    <w:name w:val="Tekst podstawowy 311"/>
    <w:basedOn w:val="Normalny"/>
    <w:uiPriority w:val="99"/>
    <w:rsid w:val="00FB6FCE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pl-PL"/>
    </w:rPr>
  </w:style>
  <w:style w:type="paragraph" w:customStyle="1" w:styleId="tekst">
    <w:name w:val="tekst"/>
    <w:basedOn w:val="Normalny"/>
    <w:rsid w:val="00FB6FCE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">
    <w:name w:val="lit"/>
    <w:rsid w:val="00FB6FCE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FB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Normalny"/>
    <w:rsid w:val="00FB6FCE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kern w:val="2"/>
      <w:sz w:val="24"/>
      <w:szCs w:val="24"/>
      <w:lang w:eastAsia="pl-PL"/>
    </w:rPr>
  </w:style>
  <w:style w:type="character" w:customStyle="1" w:styleId="gltab01danetd1kol1txt">
    <w:name w:val="gl_tab_0_1_dane_td_1_kol_1_txt"/>
    <w:basedOn w:val="Domylnaczcionkaakapitu"/>
    <w:uiPriority w:val="99"/>
    <w:rsid w:val="00FB6FCE"/>
  </w:style>
  <w:style w:type="character" w:customStyle="1" w:styleId="oznaczenie">
    <w:name w:val="oznaczenie"/>
    <w:basedOn w:val="Domylnaczcionkaakapitu"/>
    <w:uiPriority w:val="99"/>
    <w:rsid w:val="00FB6FCE"/>
  </w:style>
  <w:style w:type="character" w:customStyle="1" w:styleId="ZnakZnak2">
    <w:name w:val="Znak Znak2"/>
    <w:uiPriority w:val="99"/>
    <w:rsid w:val="00FB6FCE"/>
    <w:rPr>
      <w:b/>
      <w:bCs/>
      <w:sz w:val="28"/>
      <w:szCs w:val="28"/>
      <w:lang w:eastAsia="en-US"/>
    </w:rPr>
  </w:style>
  <w:style w:type="numbering" w:styleId="111111">
    <w:name w:val="Outline List 2"/>
    <w:aliases w:val="1.1"/>
    <w:basedOn w:val="Bezlisty"/>
    <w:uiPriority w:val="99"/>
    <w:semiHidden/>
    <w:unhideWhenUsed/>
    <w:rsid w:val="00FB6FCE"/>
    <w:pPr>
      <w:numPr>
        <w:numId w:val="11"/>
      </w:numPr>
    </w:pPr>
  </w:style>
  <w:style w:type="numbering" w:customStyle="1" w:styleId="List6">
    <w:name w:val="List 6"/>
    <w:rsid w:val="00FB6FCE"/>
    <w:pPr>
      <w:numPr>
        <w:numId w:val="10"/>
      </w:numPr>
    </w:pPr>
  </w:style>
  <w:style w:type="numbering" w:customStyle="1" w:styleId="List51">
    <w:name w:val="List 51"/>
    <w:rsid w:val="00FB6FCE"/>
    <w:pPr>
      <w:numPr>
        <w:numId w:val="12"/>
      </w:numPr>
    </w:pPr>
  </w:style>
  <w:style w:type="numbering" w:customStyle="1" w:styleId="Styl2">
    <w:name w:val="Styl2"/>
    <w:rsid w:val="00FB6FCE"/>
    <w:pPr>
      <w:numPr>
        <w:numId w:val="1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6F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FB6FCE"/>
    <w:rPr>
      <w:vertAlign w:val="superscript"/>
    </w:rPr>
  </w:style>
  <w:style w:type="character" w:customStyle="1" w:styleId="czeinternetowe">
    <w:name w:val="Łącze internetowe"/>
    <w:rsid w:val="00FB6FCE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6F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-czeinternetowe">
    <w:name w:val="WW-Łącze internetowe"/>
    <w:qFormat/>
    <w:rsid w:val="00FB6FCE"/>
    <w:rPr>
      <w:color w:val="000080"/>
      <w:u w:val="single"/>
    </w:rPr>
  </w:style>
  <w:style w:type="paragraph" w:customStyle="1" w:styleId="Bezodstpw1">
    <w:name w:val="Bez odstępów1"/>
    <w:rsid w:val="00FB6FCE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customStyle="1" w:styleId="TekstprzypisudolnegoTekstprzypisu">
    <w:name w:val="Tekst przypisu dolnego.Tekst przypisu"/>
    <w:basedOn w:val="Normalny"/>
    <w:qFormat/>
    <w:rsid w:val="00FB6F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1"/>
    <w:rsid w:val="00FB6FCE"/>
  </w:style>
  <w:style w:type="character" w:customStyle="1" w:styleId="Teksttreci">
    <w:name w:val="Tekst treści"/>
    <w:rsid w:val="00FB6FCE"/>
    <w:rPr>
      <w:rFonts w:ascii="Arial Narrow" w:eastAsia="Arial Narrow" w:hAnsi="Arial Narrow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Domylnaczcionkaakapitu0">
    <w:name w:val="Domy?lna czcionka akapitu"/>
    <w:rsid w:val="00FB6FCE"/>
  </w:style>
  <w:style w:type="paragraph" w:customStyle="1" w:styleId="Tekstpodstawowywcity31">
    <w:name w:val="Tekst podstawowy wcięty 31"/>
    <w:basedOn w:val="Normalny"/>
    <w:rsid w:val="00FB6FCE"/>
    <w:pPr>
      <w:widowControl w:val="0"/>
      <w:suppressAutoHyphens/>
      <w:spacing w:after="0" w:line="240" w:lineRule="auto"/>
      <w:ind w:left="284" w:hanging="284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B6FCE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ItalicSpacing1pt">
    <w:name w:val="Body text (2) + Italic;Spacing 1 pt"/>
    <w:rsid w:val="00FB6FC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30"/>
      <w:szCs w:val="30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rsid w:val="00FB6FCE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B6FCE"/>
    <w:pPr>
      <w:widowControl w:val="0"/>
      <w:shd w:val="clear" w:color="auto" w:fill="FFFFFF"/>
      <w:spacing w:after="0" w:line="360" w:lineRule="exact"/>
      <w:ind w:hanging="560"/>
      <w:jc w:val="both"/>
    </w:pPr>
    <w:rPr>
      <w:rFonts w:ascii="Times New Roman" w:eastAsia="Times New Roman" w:hAnsi="Times New Roman"/>
      <w:sz w:val="30"/>
      <w:szCs w:val="30"/>
    </w:rPr>
  </w:style>
  <w:style w:type="numbering" w:customStyle="1" w:styleId="WWNum22">
    <w:name w:val="WWNum22"/>
    <w:basedOn w:val="Bezlisty"/>
    <w:rsid w:val="00FB6FCE"/>
    <w:pPr>
      <w:numPr>
        <w:numId w:val="15"/>
      </w:numPr>
    </w:pPr>
  </w:style>
  <w:style w:type="numbering" w:customStyle="1" w:styleId="WWNum19">
    <w:name w:val="WWNum19"/>
    <w:basedOn w:val="Bezlisty"/>
    <w:rsid w:val="00FB6FCE"/>
    <w:pPr>
      <w:numPr>
        <w:numId w:val="16"/>
      </w:numPr>
    </w:pPr>
  </w:style>
  <w:style w:type="numbering" w:customStyle="1" w:styleId="WWNum58">
    <w:name w:val="WWNum58"/>
    <w:basedOn w:val="Bezlisty"/>
    <w:rsid w:val="00FB6FCE"/>
    <w:pPr>
      <w:numPr>
        <w:numId w:val="17"/>
      </w:numPr>
    </w:pPr>
  </w:style>
  <w:style w:type="paragraph" w:customStyle="1" w:styleId="Index">
    <w:name w:val="Index"/>
    <w:basedOn w:val="Standard"/>
    <w:rsid w:val="00FB6FCE"/>
    <w:pPr>
      <w:suppressLineNumbers/>
      <w:autoSpaceDE/>
      <w:autoSpaceDN w:val="0"/>
      <w:textAlignment w:val="baseline"/>
    </w:pPr>
    <w:rPr>
      <w:rFonts w:eastAsia="SimSun" w:cs="Arial"/>
      <w:kern w:val="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FB6FCE"/>
    <w:rPr>
      <w:i/>
      <w:iCs/>
      <w:color w:val="404040" w:themeColor="text1" w:themeTint="BF"/>
    </w:rPr>
  </w:style>
  <w:style w:type="numbering" w:customStyle="1" w:styleId="WWNum1">
    <w:name w:val="WWNum1"/>
    <w:basedOn w:val="Bezlisty"/>
    <w:rsid w:val="00FB6FCE"/>
    <w:pPr>
      <w:numPr>
        <w:numId w:val="18"/>
      </w:numPr>
    </w:pPr>
  </w:style>
  <w:style w:type="character" w:customStyle="1" w:styleId="Wyrnienie">
    <w:name w:val="Wyróżnienie"/>
    <w:basedOn w:val="Domylnaczcionkaakapitu"/>
    <w:uiPriority w:val="20"/>
    <w:qFormat/>
    <w:rsid w:val="00FB6FCE"/>
    <w:rPr>
      <w:i/>
      <w:iCs/>
    </w:rPr>
  </w:style>
  <w:style w:type="paragraph" w:customStyle="1" w:styleId="Nagwek11">
    <w:name w:val="Nagłówek 11"/>
    <w:basedOn w:val="Normalny"/>
    <w:next w:val="Normalny"/>
    <w:uiPriority w:val="99"/>
    <w:qFormat/>
    <w:rsid w:val="00FB6FCE"/>
    <w:pPr>
      <w:keepNext/>
      <w:spacing w:after="0" w:line="240" w:lineRule="auto"/>
      <w:outlineLvl w:val="0"/>
    </w:pPr>
    <w:rPr>
      <w:rFonts w:ascii="TiepoloItcTEEBoo" w:eastAsia="Times New Roman" w:hAnsi="TiepoloItcTEEBoo" w:cs="Times New Roman"/>
      <w:b/>
      <w:sz w:val="20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FB6FC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00000A"/>
    </w:rPr>
  </w:style>
  <w:style w:type="numbering" w:customStyle="1" w:styleId="WWNum11">
    <w:name w:val="WWNum11"/>
    <w:basedOn w:val="Bezlisty"/>
    <w:rsid w:val="00FB6FCE"/>
    <w:pPr>
      <w:numPr>
        <w:numId w:val="25"/>
      </w:numPr>
    </w:pPr>
  </w:style>
  <w:style w:type="paragraph" w:customStyle="1" w:styleId="Domynie">
    <w:name w:val="Domy渓nie"/>
    <w:rsid w:val="002E7868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54E8A"/>
  </w:style>
  <w:style w:type="paragraph" w:customStyle="1" w:styleId="footnotedescription">
    <w:name w:val="footnote description"/>
    <w:next w:val="Normalny"/>
    <w:link w:val="footnotedescriptionChar"/>
    <w:hidden/>
    <w:rsid w:val="0071193F"/>
    <w:pPr>
      <w:spacing w:after="38" w:line="294" w:lineRule="auto"/>
      <w:ind w:left="720" w:hanging="36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71193F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71193F"/>
    <w:rPr>
      <w:rFonts w:ascii="Calibri" w:eastAsia="Calibri" w:hAnsi="Calibri" w:cs="Calibri"/>
      <w:color w:val="000000"/>
      <w:sz w:val="34"/>
      <w:vertAlign w:val="superscript"/>
    </w:rPr>
  </w:style>
  <w:style w:type="table" w:customStyle="1" w:styleId="Tabela-Siatka3">
    <w:name w:val="Tabela - Siatka3"/>
    <w:basedOn w:val="Standardowy"/>
    <w:next w:val="Tabela-Siatka"/>
    <w:uiPriority w:val="59"/>
    <w:rsid w:val="00DA651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9639-8AD3-4F02-8937-8AE24AFD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12</Pages>
  <Words>2705</Words>
  <Characters>16230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Łowczyńska</dc:creator>
  <cp:keywords/>
  <dc:description/>
  <cp:lastModifiedBy>Jolanta Łowczyńska</cp:lastModifiedBy>
  <cp:revision>147</cp:revision>
  <cp:lastPrinted>2023-11-20T08:05:00Z</cp:lastPrinted>
  <dcterms:created xsi:type="dcterms:W3CDTF">2022-06-08T09:11:00Z</dcterms:created>
  <dcterms:modified xsi:type="dcterms:W3CDTF">2023-11-23T12:48:00Z</dcterms:modified>
</cp:coreProperties>
</file>