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blewo, 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54256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.04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5D20DE" w:rsidRPr="00A628B4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692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16921" w:rsidRPr="00616921">
        <w:rPr>
          <w:rFonts w:ascii="Arial" w:eastAsia="Times New Roman" w:hAnsi="Arial" w:cs="Arial"/>
          <w:sz w:val="20"/>
          <w:szCs w:val="20"/>
          <w:lang w:eastAsia="pl-PL"/>
        </w:rPr>
        <w:t>Ogłoszenie nr 2021/BZP 00026866/01 z dnia 2021-04-01</w:t>
      </w:r>
      <w:r w:rsidR="0061692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5D2A25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</w:t>
      </w:r>
      <w:r w:rsidR="00093A4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TREŚCI SWZ</w:t>
      </w:r>
    </w:p>
    <w:p w:rsidR="001277E2" w:rsidRDefault="001277E2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 dnia 11 września 2019 r.  Prawo zamówień publicznych (Dz.U. z 2019 r.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, poz. 2019 ze zm.) Zamawiający udziela wyjaśnień do zadan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przez Wykonawcę pyta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:rsidR="002257D8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Proszę o informację, czy przewidziano w stolarce okiennej szyby bezpieczne? Jeśli tak, to proszę o podanie w których oknach.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Ad. 1 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stolarce okiennej nie przewidziano szyb bezpiecznych. Szyby bezpieczne w świetlikach dachowych.</w:t>
      </w:r>
    </w:p>
    <w:p w:rsidR="00542567" w:rsidRPr="00542567" w:rsidRDefault="00542567" w:rsidP="00542567">
      <w:pPr>
        <w:widowControl w:val="0"/>
        <w:spacing w:after="120" w:line="1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120" w:line="1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 zestawienia stolarki wynika, że w oknie 06 mają być wykonane przewiązki. Proszę o uściślenie informacji.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Ad. 2 Po konsultacji z projektantem jest to błąd na rysunku.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Proszę o  informacje, czy w oknach przewidziano klamki z kluczykiem?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Ad. 3 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Klamki z kluczykiem w salach dydaktycznych (nr 1, 2, 3, 4, 5, 6, 7)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Proszę o informację jaki rodzaj montażu okien przewidziano? Szczelny od zewnątrz? Szczelny od wewnątrz? Ciepły montaż?</w:t>
      </w:r>
    </w:p>
    <w:p w:rsidR="00542567" w:rsidRPr="00542567" w:rsidRDefault="00542567" w:rsidP="0054256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Ad. 4 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Ciepły montaż.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Czy Inwestor udostępni kosztorysy w wersji edytowalnej.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sz w:val="20"/>
          <w:szCs w:val="20"/>
          <w:lang w:eastAsia="pl-PL"/>
        </w:rPr>
        <w:t>Ad. 5</w:t>
      </w:r>
    </w:p>
    <w:p w:rsidR="00542567" w:rsidRPr="00542567" w:rsidRDefault="00542567" w:rsidP="0054256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567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2567" w:rsidRDefault="00542567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Pr="00A95CAB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99" w:rsidRDefault="009D4D99" w:rsidP="0028607D">
      <w:pPr>
        <w:spacing w:after="0" w:line="240" w:lineRule="auto"/>
      </w:pPr>
      <w:r>
        <w:separator/>
      </w:r>
    </w:p>
  </w:endnote>
  <w:endnote w:type="continuationSeparator" w:id="0">
    <w:p w:rsidR="009D4D99" w:rsidRDefault="009D4D9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D4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99" w:rsidRDefault="009D4D99" w:rsidP="0028607D">
      <w:pPr>
        <w:spacing w:after="0" w:line="240" w:lineRule="auto"/>
      </w:pPr>
      <w:r>
        <w:separator/>
      </w:r>
    </w:p>
  </w:footnote>
  <w:footnote w:type="continuationSeparator" w:id="0">
    <w:p w:rsidR="009D4D99" w:rsidRDefault="009D4D9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D4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FE"/>
    <w:multiLevelType w:val="hybridMultilevel"/>
    <w:tmpl w:val="C7104B30"/>
    <w:lvl w:ilvl="0" w:tplc="8C50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5451A"/>
    <w:multiLevelType w:val="hybridMultilevel"/>
    <w:tmpl w:val="E47A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3A91"/>
    <w:multiLevelType w:val="hybridMultilevel"/>
    <w:tmpl w:val="4D88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</w:num>
  <w:num w:numId="20">
    <w:abstractNumId w:val="12"/>
  </w:num>
  <w:num w:numId="21">
    <w:abstractNumId w:val="7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59E7"/>
    <w:rsid w:val="00093A42"/>
    <w:rsid w:val="000C2ADD"/>
    <w:rsid w:val="000D5DC6"/>
    <w:rsid w:val="001176B2"/>
    <w:rsid w:val="001277E2"/>
    <w:rsid w:val="001301A4"/>
    <w:rsid w:val="00156431"/>
    <w:rsid w:val="00176558"/>
    <w:rsid w:val="00184BAB"/>
    <w:rsid w:val="0018766C"/>
    <w:rsid w:val="00196AA0"/>
    <w:rsid w:val="001B260E"/>
    <w:rsid w:val="001D1527"/>
    <w:rsid w:val="00205EED"/>
    <w:rsid w:val="00210269"/>
    <w:rsid w:val="002257D8"/>
    <w:rsid w:val="00230E08"/>
    <w:rsid w:val="002362A5"/>
    <w:rsid w:val="00240361"/>
    <w:rsid w:val="002705D9"/>
    <w:rsid w:val="002745E5"/>
    <w:rsid w:val="0028607D"/>
    <w:rsid w:val="00286BC9"/>
    <w:rsid w:val="002B0C95"/>
    <w:rsid w:val="002C016B"/>
    <w:rsid w:val="002D2F24"/>
    <w:rsid w:val="002D712E"/>
    <w:rsid w:val="00344807"/>
    <w:rsid w:val="0034592D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83097"/>
    <w:rsid w:val="004C3EFA"/>
    <w:rsid w:val="004D0740"/>
    <w:rsid w:val="00502238"/>
    <w:rsid w:val="00542567"/>
    <w:rsid w:val="0054603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604295"/>
    <w:rsid w:val="00611F2C"/>
    <w:rsid w:val="00616921"/>
    <w:rsid w:val="0062085F"/>
    <w:rsid w:val="0062252F"/>
    <w:rsid w:val="006276EE"/>
    <w:rsid w:val="006556C0"/>
    <w:rsid w:val="0068695D"/>
    <w:rsid w:val="0069737A"/>
    <w:rsid w:val="006A7D17"/>
    <w:rsid w:val="006D59A7"/>
    <w:rsid w:val="006E49A8"/>
    <w:rsid w:val="006E7EF7"/>
    <w:rsid w:val="00707005"/>
    <w:rsid w:val="007257D3"/>
    <w:rsid w:val="00796E60"/>
    <w:rsid w:val="007B4B87"/>
    <w:rsid w:val="007C023A"/>
    <w:rsid w:val="007E694D"/>
    <w:rsid w:val="00813476"/>
    <w:rsid w:val="00814128"/>
    <w:rsid w:val="00830657"/>
    <w:rsid w:val="00835C75"/>
    <w:rsid w:val="00837104"/>
    <w:rsid w:val="008579B9"/>
    <w:rsid w:val="00875347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D4D99"/>
    <w:rsid w:val="009F1A39"/>
    <w:rsid w:val="00A11A1C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F4AE5"/>
    <w:rsid w:val="00B12CDE"/>
    <w:rsid w:val="00B31555"/>
    <w:rsid w:val="00B31DDF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13FAE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2021-04-13T06:05:00Z</cp:lastPrinted>
  <dcterms:created xsi:type="dcterms:W3CDTF">2021-04-13T06:11:00Z</dcterms:created>
  <dcterms:modified xsi:type="dcterms:W3CDTF">2021-04-13T06:11:00Z</dcterms:modified>
</cp:coreProperties>
</file>