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CD1E" w14:textId="055B2BB5" w:rsidR="00E94638" w:rsidRPr="002E6212" w:rsidRDefault="00E94638" w:rsidP="0011128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E6212">
        <w:rPr>
          <w:rFonts w:ascii="Arial" w:eastAsia="Times New Roman" w:hAnsi="Arial" w:cs="Arial"/>
          <w:sz w:val="20"/>
          <w:szCs w:val="20"/>
          <w:lang w:eastAsia="pl-PL"/>
        </w:rPr>
        <w:t xml:space="preserve">  Załącznik nr </w:t>
      </w:r>
      <w:r w:rsidR="003D2900" w:rsidRPr="002E621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2E6212">
        <w:rPr>
          <w:rFonts w:ascii="Arial" w:eastAsia="Times New Roman" w:hAnsi="Arial" w:cs="Arial"/>
          <w:sz w:val="20"/>
          <w:szCs w:val="20"/>
          <w:lang w:eastAsia="pl-PL"/>
        </w:rPr>
        <w:t xml:space="preserve"> do SWZ</w:t>
      </w:r>
    </w:p>
    <w:p w14:paraId="1316CD1F" w14:textId="77777777" w:rsidR="00E94638" w:rsidRPr="003C11BD" w:rsidRDefault="00E94638" w:rsidP="00E94638">
      <w:pPr>
        <w:spacing w:after="0" w:line="240" w:lineRule="auto"/>
        <w:ind w:left="637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16CD24" w14:textId="77777777" w:rsidR="00E94638" w:rsidRPr="003C11BD" w:rsidRDefault="00E94638" w:rsidP="00247FD0">
      <w:pPr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16CD25" w14:textId="77777777" w:rsidR="00247FD0" w:rsidRPr="003C11BD" w:rsidRDefault="00247FD0" w:rsidP="00247FD0">
      <w:pPr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316CD26" w14:textId="77777777" w:rsidR="00E94638" w:rsidRPr="003C11BD" w:rsidRDefault="00E94638" w:rsidP="00E9463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C11BD">
        <w:rPr>
          <w:rFonts w:ascii="Arial" w:eastAsia="Times New Roman" w:hAnsi="Arial" w:cs="Arial"/>
          <w:b/>
          <w:sz w:val="24"/>
          <w:szCs w:val="24"/>
          <w:u w:val="single"/>
        </w:rPr>
        <w:t>O F E R T A</w:t>
      </w:r>
    </w:p>
    <w:p w14:paraId="1316CD27" w14:textId="5BF35C68" w:rsidR="00E94638" w:rsidRPr="003C11BD" w:rsidRDefault="00E94638" w:rsidP="00E94638">
      <w:pPr>
        <w:spacing w:after="0" w:line="360" w:lineRule="auto"/>
        <w:ind w:right="-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16CD28" w14:textId="188C8E96" w:rsidR="00E94638" w:rsidRPr="003C11BD" w:rsidRDefault="00E94638" w:rsidP="0011128A">
      <w:pPr>
        <w:spacing w:after="0" w:line="240" w:lineRule="auto"/>
        <w:ind w:right="-208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(pełna nazwa, </w:t>
      </w:r>
      <w:r w:rsidR="00FC6493" w:rsidRPr="003C11BD">
        <w:rPr>
          <w:rFonts w:ascii="Arial" w:eastAsia="Times New Roman" w:hAnsi="Arial" w:cs="Arial"/>
          <w:i/>
          <w:sz w:val="24"/>
          <w:szCs w:val="24"/>
          <w:lang w:eastAsia="pl-PL"/>
        </w:rPr>
        <w:t>siedziba i</w:t>
      </w:r>
      <w:r w:rsidRPr="003C11B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dokładny adres wykonawcy - w przypadku wykonawców wspólnie ubiegających się o udzielenie zamówienia należy podać  pełne nazwy i  dokładne adresy każdego z nich)</w:t>
      </w:r>
    </w:p>
    <w:p w14:paraId="1316CD29" w14:textId="77777777" w:rsidR="00E94638" w:rsidRPr="003C11BD" w:rsidRDefault="00E94638" w:rsidP="00E94638">
      <w:pPr>
        <w:spacing w:after="0" w:line="360" w:lineRule="auto"/>
        <w:ind w:right="-567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3C11BD">
        <w:rPr>
          <w:rFonts w:ascii="Arial" w:eastAsia="Times New Roman" w:hAnsi="Arial" w:cs="Arial"/>
          <w:sz w:val="24"/>
          <w:szCs w:val="24"/>
          <w:lang w:val="en-US" w:eastAsia="pl-PL"/>
        </w:rPr>
        <w:t>REGON …………………………………………………………………</w:t>
      </w:r>
    </w:p>
    <w:p w14:paraId="1316CD2A" w14:textId="77777777" w:rsidR="00E94638" w:rsidRPr="003C11BD" w:rsidRDefault="00E94638" w:rsidP="00E94638">
      <w:pPr>
        <w:tabs>
          <w:tab w:val="left" w:pos="8352"/>
        </w:tabs>
        <w:spacing w:after="0" w:line="360" w:lineRule="auto"/>
        <w:ind w:right="-567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3C11BD">
        <w:rPr>
          <w:rFonts w:ascii="Arial" w:eastAsia="Times New Roman" w:hAnsi="Arial" w:cs="Arial"/>
          <w:sz w:val="24"/>
          <w:szCs w:val="24"/>
          <w:lang w:val="en-US" w:eastAsia="pl-PL"/>
        </w:rPr>
        <w:t>NIP ………………………………………………………………………</w:t>
      </w:r>
      <w:r w:rsidRPr="003C11BD">
        <w:rPr>
          <w:rFonts w:ascii="Arial" w:eastAsia="Times New Roman" w:hAnsi="Arial" w:cs="Arial"/>
          <w:sz w:val="24"/>
          <w:szCs w:val="24"/>
          <w:lang w:val="en-US" w:eastAsia="pl-PL"/>
        </w:rPr>
        <w:tab/>
      </w:r>
    </w:p>
    <w:p w14:paraId="1316CD2B" w14:textId="77777777" w:rsidR="00E94638" w:rsidRPr="003C11BD" w:rsidRDefault="00E94638" w:rsidP="00E946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3C11BD">
        <w:rPr>
          <w:rFonts w:ascii="Arial" w:eastAsia="Times New Roman" w:hAnsi="Arial" w:cs="Arial"/>
          <w:sz w:val="24"/>
          <w:szCs w:val="24"/>
          <w:lang w:val="de-DE" w:eastAsia="pl-PL"/>
        </w:rPr>
        <w:t>e-mail</w:t>
      </w:r>
      <w:proofErr w:type="spellEnd"/>
      <w:r w:rsidRPr="003C11BD">
        <w:rPr>
          <w:rFonts w:ascii="Arial" w:eastAsia="Times New Roman" w:hAnsi="Arial" w:cs="Arial"/>
          <w:sz w:val="24"/>
          <w:szCs w:val="24"/>
          <w:lang w:val="de-DE" w:eastAsia="pl-PL"/>
        </w:rPr>
        <w:t>: …………………………………………………………..……….</w:t>
      </w:r>
    </w:p>
    <w:p w14:paraId="1316CD2C" w14:textId="77777777" w:rsidR="00E94638" w:rsidRPr="003C11BD" w:rsidRDefault="00E94638" w:rsidP="00E946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3C11BD">
        <w:rPr>
          <w:rFonts w:ascii="Arial" w:eastAsia="Times New Roman" w:hAnsi="Arial" w:cs="Arial"/>
          <w:sz w:val="24"/>
          <w:szCs w:val="24"/>
          <w:lang w:val="en-US" w:eastAsia="pl-PL"/>
        </w:rPr>
        <w:t>nr tel. …………………………………………………………………….</w:t>
      </w:r>
    </w:p>
    <w:p w14:paraId="1316CD2E" w14:textId="3301DE6D" w:rsidR="008232A9" w:rsidRPr="003C11BD" w:rsidRDefault="00E94638" w:rsidP="00E946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sz w:val="24"/>
          <w:szCs w:val="24"/>
          <w:lang w:eastAsia="pl-PL"/>
        </w:rPr>
        <w:t>osoba do kontaktu …………………………………………</w:t>
      </w:r>
      <w:r w:rsidR="00681D44" w:rsidRPr="003C11BD">
        <w:rPr>
          <w:rFonts w:ascii="Arial" w:eastAsia="Times New Roman" w:hAnsi="Arial" w:cs="Arial"/>
          <w:sz w:val="24"/>
          <w:szCs w:val="24"/>
          <w:lang w:eastAsia="pl-PL"/>
        </w:rPr>
        <w:t>………...</w:t>
      </w:r>
      <w:r w:rsidRPr="003C11BD">
        <w:rPr>
          <w:rFonts w:ascii="Arial" w:eastAsia="Times New Roman" w:hAnsi="Arial" w:cs="Arial"/>
          <w:sz w:val="24"/>
          <w:szCs w:val="24"/>
          <w:lang w:eastAsia="pl-PL"/>
        </w:rPr>
        <w:t xml:space="preserve">…         </w:t>
      </w:r>
      <w:r w:rsidRPr="003C11B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11B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</w:p>
    <w:p w14:paraId="1316CD2F" w14:textId="77777777" w:rsidR="00E94638" w:rsidRPr="003C11BD" w:rsidRDefault="00E94638" w:rsidP="00E946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sz w:val="24"/>
          <w:szCs w:val="24"/>
          <w:lang w:eastAsia="pl-PL"/>
        </w:rPr>
        <w:t>nr tel.  …………………………………</w:t>
      </w:r>
      <w:r w:rsidR="00681D44" w:rsidRPr="003C11B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</w:t>
      </w:r>
    </w:p>
    <w:p w14:paraId="1316CD30" w14:textId="77777777" w:rsidR="0011128A" w:rsidRPr="003C11BD" w:rsidRDefault="0011128A" w:rsidP="001112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sz w:val="24"/>
          <w:szCs w:val="24"/>
          <w:lang w:eastAsia="pl-PL"/>
        </w:rPr>
        <w:t xml:space="preserve">MAŁE lub ŚREDNIE PRZEDSIĘBIORSTWO: *     TAK/ NIE </w:t>
      </w:r>
    </w:p>
    <w:p w14:paraId="1316CD31" w14:textId="77777777" w:rsidR="00E94638" w:rsidRPr="003C11BD" w:rsidRDefault="0011128A" w:rsidP="00247F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i/>
          <w:sz w:val="24"/>
          <w:szCs w:val="24"/>
          <w:lang w:eastAsia="pl-PL"/>
        </w:rPr>
        <w:t>(skreślić niewłaściwe)</w:t>
      </w:r>
    </w:p>
    <w:p w14:paraId="1316CD32" w14:textId="77777777" w:rsidR="008232A9" w:rsidRPr="003C11BD" w:rsidRDefault="008232A9" w:rsidP="00F07D19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16CD33" w14:textId="77777777" w:rsidR="00F07D19" w:rsidRPr="003C11BD" w:rsidRDefault="00E94638" w:rsidP="00F07D19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11128A" w:rsidRPr="003C11BD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3C11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C11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pn. </w:t>
      </w:r>
      <w:r w:rsidR="00F07D19" w:rsidRPr="003C11BD">
        <w:rPr>
          <w:rFonts w:ascii="Arial" w:eastAsia="Times New Roman" w:hAnsi="Arial" w:cs="Arial"/>
          <w:b/>
          <w:sz w:val="24"/>
          <w:szCs w:val="24"/>
          <w:lang w:eastAsia="pl-PL"/>
        </w:rPr>
        <w:t>Dostawa sprzętu i oprogramowania w ramach projektu „Cyfrowa Gmina”</w:t>
      </w:r>
    </w:p>
    <w:p w14:paraId="2506BB80" w14:textId="77777777" w:rsidR="00D45C4D" w:rsidRPr="003C11BD" w:rsidRDefault="00D45C4D" w:rsidP="00247FD0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340518" w14:textId="0D850EBD" w:rsidR="00D45C4D" w:rsidRPr="003C11BD" w:rsidRDefault="00E94638" w:rsidP="00247FD0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11128A" w:rsidRPr="003C11BD">
        <w:rPr>
          <w:rFonts w:ascii="Arial" w:eastAsia="Times New Roman" w:hAnsi="Arial" w:cs="Arial"/>
          <w:sz w:val="24"/>
          <w:szCs w:val="24"/>
          <w:lang w:eastAsia="pl-PL"/>
        </w:rPr>
        <w:t xml:space="preserve"> zamówienia</w:t>
      </w:r>
      <w:r w:rsidR="00DE6EE5">
        <w:rPr>
          <w:rFonts w:ascii="Arial" w:eastAsia="Times New Roman" w:hAnsi="Arial" w:cs="Arial"/>
          <w:sz w:val="24"/>
          <w:szCs w:val="24"/>
          <w:lang w:eastAsia="pl-PL"/>
        </w:rPr>
        <w:t>: ZP-271.32.2022</w:t>
      </w:r>
      <w:r w:rsidRPr="003C11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7DD89EE5" w14:textId="77777777" w:rsidR="00D45C4D" w:rsidRPr="003C11BD" w:rsidRDefault="00D45C4D" w:rsidP="00247FD0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16CD34" w14:textId="60B43EC3" w:rsidR="00E94638" w:rsidRPr="003C11BD" w:rsidRDefault="00E94638" w:rsidP="00247FD0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11BD">
        <w:rPr>
          <w:rFonts w:ascii="Arial" w:eastAsia="Times New Roman" w:hAnsi="Arial" w:cs="Arial"/>
          <w:sz w:val="24"/>
          <w:szCs w:val="24"/>
          <w:lang w:eastAsia="pl-PL"/>
        </w:rPr>
        <w:t>składamy poniższą Ofertę**:</w:t>
      </w:r>
    </w:p>
    <w:p w14:paraId="1316CD35" w14:textId="77777777" w:rsidR="00E94638" w:rsidRPr="003C11BD" w:rsidRDefault="00E94638" w:rsidP="00247FD0">
      <w:pPr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</w:p>
    <w:p w14:paraId="56CF4C67" w14:textId="77777777" w:rsidR="00D45C4D" w:rsidRPr="003C11BD" w:rsidRDefault="00E94638" w:rsidP="00411B14">
      <w:p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sz w:val="24"/>
          <w:szCs w:val="24"/>
          <w:lang w:eastAsia="pl-PL"/>
        </w:rPr>
        <w:t>Oferujemy realizację zamówienia w zakresie objętym Specyfikacją Warunków Zamówienia za</w:t>
      </w:r>
      <w:r w:rsidR="00D45C4D" w:rsidRPr="003C11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7FD0" w:rsidRPr="003C11BD">
        <w:rPr>
          <w:rFonts w:ascii="Arial" w:eastAsia="Times New Roman" w:hAnsi="Arial" w:cs="Arial"/>
          <w:sz w:val="24"/>
          <w:szCs w:val="24"/>
          <w:lang w:eastAsia="pl-PL"/>
        </w:rPr>
        <w:t xml:space="preserve">łączną </w:t>
      </w:r>
      <w:r w:rsidRPr="003C11BD">
        <w:rPr>
          <w:rFonts w:ascii="Arial" w:eastAsia="Times New Roman" w:hAnsi="Arial" w:cs="Arial"/>
          <w:sz w:val="24"/>
          <w:szCs w:val="24"/>
          <w:lang w:eastAsia="pl-PL"/>
        </w:rPr>
        <w:t xml:space="preserve">cenę </w:t>
      </w:r>
    </w:p>
    <w:p w14:paraId="49107281" w14:textId="19773953" w:rsidR="00D45C4D" w:rsidRPr="003C11BD" w:rsidRDefault="00D45C4D" w:rsidP="00411B1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 </w:t>
      </w:r>
      <w:r w:rsidRPr="003C11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złotych netto, </w:t>
      </w:r>
      <w:r w:rsidRPr="003C11BD">
        <w:rPr>
          <w:rFonts w:ascii="Arial" w:eastAsia="Times New Roman" w:hAnsi="Arial" w:cs="Arial"/>
          <w:sz w:val="24"/>
          <w:szCs w:val="24"/>
          <w:lang w:eastAsia="pl-PL"/>
        </w:rPr>
        <w:t>(słownie: ……………….………)</w:t>
      </w:r>
      <w:r w:rsidRPr="003C11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663114AC" w14:textId="69A9FA90" w:rsidR="00D45C4D" w:rsidRPr="003C11BD" w:rsidRDefault="00D45C4D" w:rsidP="00411B1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sz w:val="24"/>
          <w:szCs w:val="24"/>
          <w:lang w:eastAsia="pl-PL"/>
        </w:rPr>
        <w:t xml:space="preserve">podatek VAT ………………………. </w:t>
      </w:r>
      <w:r w:rsidRPr="003C11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złotych, </w:t>
      </w:r>
      <w:r w:rsidRPr="003C11BD">
        <w:rPr>
          <w:rFonts w:ascii="Arial" w:eastAsia="Times New Roman" w:hAnsi="Arial" w:cs="Arial"/>
          <w:sz w:val="24"/>
          <w:szCs w:val="24"/>
          <w:lang w:eastAsia="pl-PL"/>
        </w:rPr>
        <w:t>(słownie: ……………….………)</w:t>
      </w:r>
      <w:r w:rsidRPr="003C11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7DE38833" w14:textId="186F0168" w:rsidR="00FC6493" w:rsidRPr="003C11BD" w:rsidRDefault="00E94638" w:rsidP="00411B1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 </w:t>
      </w:r>
      <w:r w:rsidRPr="003C11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złotych brutto, </w:t>
      </w:r>
      <w:r w:rsidRPr="003C11BD">
        <w:rPr>
          <w:rFonts w:ascii="Arial" w:eastAsia="Times New Roman" w:hAnsi="Arial" w:cs="Arial"/>
          <w:sz w:val="24"/>
          <w:szCs w:val="24"/>
          <w:lang w:eastAsia="pl-PL"/>
        </w:rPr>
        <w:t>(słownie: ……………….……)</w:t>
      </w:r>
      <w:r w:rsidRPr="003C11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1316CD37" w14:textId="77777777" w:rsidR="00E94638" w:rsidRPr="003C11BD" w:rsidRDefault="00E94638" w:rsidP="00E9463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16CD38" w14:textId="085D7AD4" w:rsidR="00E94638" w:rsidRPr="003C11BD" w:rsidRDefault="00E94638" w:rsidP="00E946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Niniejszym oświadczamy, że zaoferowana cena uwzględnia wszystkie uwarunkowania oraz czynniki związane z realizacją tego zamówienia tj. wszelkie koszty niezbędne do jego właściwego </w:t>
      </w:r>
      <w:r w:rsidR="009374BB" w:rsidRPr="003C11BD">
        <w:rPr>
          <w:rFonts w:ascii="Arial" w:eastAsia="Times New Roman" w:hAnsi="Arial" w:cs="Arial"/>
          <w:b/>
          <w:sz w:val="24"/>
          <w:szCs w:val="24"/>
          <w:lang w:eastAsia="pl-PL"/>
        </w:rPr>
        <w:t>i kompletnego</w:t>
      </w:r>
      <w:r w:rsidRPr="003C11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wykonania zgodnie z SWZ. </w:t>
      </w:r>
    </w:p>
    <w:p w14:paraId="1316CD39" w14:textId="77777777" w:rsidR="00247FD0" w:rsidRPr="003C11BD" w:rsidRDefault="00247FD0" w:rsidP="00E946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16CD3A" w14:textId="77777777" w:rsidR="00966BC7" w:rsidRPr="003C11BD" w:rsidRDefault="00966BC7" w:rsidP="00247FD0">
      <w:pPr>
        <w:jc w:val="center"/>
        <w:rPr>
          <w:rFonts w:ascii="Arial" w:hAnsi="Arial" w:cs="Arial"/>
          <w:b/>
          <w:sz w:val="24"/>
          <w:szCs w:val="24"/>
        </w:rPr>
        <w:sectPr w:rsidR="00966BC7" w:rsidRPr="003C11BD" w:rsidSect="00FE4504">
          <w:headerReference w:type="default" r:id="rId10"/>
          <w:footerReference w:type="even" r:id="rId11"/>
          <w:footerReference w:type="default" r:id="rId12"/>
          <w:pgSz w:w="11906" w:h="16838"/>
          <w:pgMar w:top="1957" w:right="1417" w:bottom="709" w:left="1701" w:header="340" w:footer="815" w:gutter="0"/>
          <w:cols w:space="708"/>
          <w:docGrid w:linePitch="360"/>
        </w:sectPr>
      </w:pPr>
    </w:p>
    <w:p w14:paraId="1316CD3B" w14:textId="7BED03DB" w:rsidR="00247FD0" w:rsidRPr="003C11BD" w:rsidRDefault="00900643" w:rsidP="00247FD0">
      <w:pPr>
        <w:jc w:val="center"/>
        <w:rPr>
          <w:rFonts w:ascii="Arial" w:hAnsi="Arial" w:cs="Arial"/>
          <w:b/>
          <w:sz w:val="24"/>
          <w:szCs w:val="24"/>
        </w:rPr>
      </w:pPr>
      <w:r w:rsidRPr="003C11BD">
        <w:rPr>
          <w:rFonts w:ascii="Arial" w:hAnsi="Arial" w:cs="Arial"/>
          <w:b/>
          <w:sz w:val="24"/>
          <w:szCs w:val="24"/>
        </w:rPr>
        <w:lastRenderedPageBreak/>
        <w:t xml:space="preserve">Tabela nr 1 - </w:t>
      </w:r>
      <w:r w:rsidR="00247FD0" w:rsidRPr="003C11BD">
        <w:rPr>
          <w:rFonts w:ascii="Arial" w:hAnsi="Arial" w:cs="Arial"/>
          <w:b/>
          <w:sz w:val="24"/>
          <w:szCs w:val="24"/>
        </w:rPr>
        <w:t>Wykaz oferowanego sprzętu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991"/>
        <w:gridCol w:w="1670"/>
        <w:gridCol w:w="1879"/>
        <w:gridCol w:w="2197"/>
        <w:gridCol w:w="1231"/>
        <w:gridCol w:w="718"/>
        <w:gridCol w:w="1549"/>
        <w:gridCol w:w="1265"/>
        <w:gridCol w:w="1580"/>
      </w:tblGrid>
      <w:tr w:rsidR="009005E4" w:rsidRPr="00C66532" w14:paraId="1316CD47" w14:textId="77777777" w:rsidTr="002E6212">
        <w:trPr>
          <w:trHeight w:val="454"/>
        </w:trPr>
        <w:tc>
          <w:tcPr>
            <w:tcW w:w="160" w:type="pct"/>
            <w:vAlign w:val="center"/>
          </w:tcPr>
          <w:p w14:paraId="1316CD3C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960" w:type="pct"/>
            <w:vAlign w:val="center"/>
          </w:tcPr>
          <w:p w14:paraId="1316CD3D" w14:textId="77777777" w:rsidR="009005E4" w:rsidRPr="00C66532" w:rsidRDefault="009005E4" w:rsidP="008C33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Nazwa pozycji w SOPZ</w:t>
            </w:r>
          </w:p>
        </w:tc>
        <w:tc>
          <w:tcPr>
            <w:tcW w:w="536" w:type="pct"/>
            <w:vAlign w:val="center"/>
          </w:tcPr>
          <w:p w14:paraId="1316CD3E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PRODUCENT</w:t>
            </w:r>
          </w:p>
        </w:tc>
        <w:tc>
          <w:tcPr>
            <w:tcW w:w="603" w:type="pct"/>
            <w:vAlign w:val="center"/>
          </w:tcPr>
          <w:p w14:paraId="1316CD3F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OZNACZENIE PRODUCENTA (P/N)</w:t>
            </w:r>
          </w:p>
        </w:tc>
        <w:tc>
          <w:tcPr>
            <w:tcW w:w="705" w:type="pct"/>
            <w:vAlign w:val="center"/>
          </w:tcPr>
          <w:p w14:paraId="1316CD40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NAZWA HANDLOWA OFEROWANAGO SPRZĘTU</w:t>
            </w:r>
          </w:p>
        </w:tc>
        <w:tc>
          <w:tcPr>
            <w:tcW w:w="395" w:type="pct"/>
            <w:vAlign w:val="center"/>
          </w:tcPr>
          <w:p w14:paraId="1316CD41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Długość gwarancji (m-ce)</w:t>
            </w:r>
          </w:p>
        </w:tc>
        <w:tc>
          <w:tcPr>
            <w:tcW w:w="230" w:type="pct"/>
            <w:vAlign w:val="center"/>
          </w:tcPr>
          <w:p w14:paraId="1316CD42" w14:textId="77777777" w:rsidR="009005E4" w:rsidRPr="00C66532" w:rsidRDefault="009005E4" w:rsidP="008C33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497" w:type="pct"/>
            <w:vAlign w:val="center"/>
          </w:tcPr>
          <w:p w14:paraId="1316CD43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Cena jednostkowa</w:t>
            </w:r>
          </w:p>
          <w:p w14:paraId="1316CD44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netto</w:t>
            </w:r>
          </w:p>
        </w:tc>
        <w:tc>
          <w:tcPr>
            <w:tcW w:w="406" w:type="pct"/>
            <w:vAlign w:val="center"/>
          </w:tcPr>
          <w:p w14:paraId="1316CD45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507" w:type="pct"/>
            <w:vAlign w:val="center"/>
          </w:tcPr>
          <w:p w14:paraId="1316CD46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Cena brutto</w:t>
            </w:r>
          </w:p>
        </w:tc>
      </w:tr>
      <w:tr w:rsidR="009D0D27" w:rsidRPr="00C66532" w14:paraId="1316CD52" w14:textId="77777777" w:rsidTr="002E6212">
        <w:trPr>
          <w:trHeight w:val="454"/>
        </w:trPr>
        <w:tc>
          <w:tcPr>
            <w:tcW w:w="160" w:type="pct"/>
            <w:vAlign w:val="center"/>
          </w:tcPr>
          <w:p w14:paraId="1316CD48" w14:textId="77777777" w:rsidR="009D0D27" w:rsidRPr="00C66532" w:rsidRDefault="009D0D27" w:rsidP="009D0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60" w:type="pct"/>
            <w:vAlign w:val="center"/>
          </w:tcPr>
          <w:p w14:paraId="1316CD49" w14:textId="1634D407" w:rsidR="009D0D27" w:rsidRPr="00C66532" w:rsidRDefault="009D0D27" w:rsidP="009D0D27">
            <w:pPr>
              <w:spacing w:after="0" w:line="240" w:lineRule="auto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</w:rPr>
              <w:t>Stacje robocze</w:t>
            </w:r>
          </w:p>
        </w:tc>
        <w:tc>
          <w:tcPr>
            <w:tcW w:w="536" w:type="pct"/>
            <w:vAlign w:val="center"/>
          </w:tcPr>
          <w:p w14:paraId="1316CD4A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vAlign w:val="center"/>
          </w:tcPr>
          <w:p w14:paraId="1316CD4B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pct"/>
            <w:vAlign w:val="center"/>
          </w:tcPr>
          <w:p w14:paraId="1316CD4C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14:paraId="1316CD4D" w14:textId="2A0391D0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316CD4E" w14:textId="1E989ACA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97" w:type="pct"/>
            <w:vAlign w:val="center"/>
          </w:tcPr>
          <w:p w14:paraId="1316CD4F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14:paraId="1316CD50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vAlign w:val="center"/>
          </w:tcPr>
          <w:p w14:paraId="1316CD51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0D27" w:rsidRPr="00C66532" w14:paraId="1316CD5D" w14:textId="77777777" w:rsidTr="002E6212">
        <w:trPr>
          <w:trHeight w:val="454"/>
        </w:trPr>
        <w:tc>
          <w:tcPr>
            <w:tcW w:w="160" w:type="pct"/>
            <w:vAlign w:val="center"/>
          </w:tcPr>
          <w:p w14:paraId="1316CD53" w14:textId="77777777" w:rsidR="009D0D27" w:rsidRPr="00C66532" w:rsidRDefault="009D0D27" w:rsidP="009D0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  <w:vAlign w:val="center"/>
          </w:tcPr>
          <w:p w14:paraId="1316CD54" w14:textId="17878E9A" w:rsidR="009D0D27" w:rsidRPr="00C66532" w:rsidRDefault="009D0D27" w:rsidP="009D0D27">
            <w:pPr>
              <w:spacing w:after="0" w:line="240" w:lineRule="auto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</w:rPr>
              <w:t>laptopy</w:t>
            </w:r>
          </w:p>
        </w:tc>
        <w:tc>
          <w:tcPr>
            <w:tcW w:w="536" w:type="pct"/>
            <w:vAlign w:val="center"/>
          </w:tcPr>
          <w:p w14:paraId="1316CD55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vAlign w:val="center"/>
          </w:tcPr>
          <w:p w14:paraId="1316CD56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pct"/>
            <w:vAlign w:val="center"/>
          </w:tcPr>
          <w:p w14:paraId="1316CD57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14:paraId="1316CD58" w14:textId="65FD98A0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316CD59" w14:textId="72365368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7" w:type="pct"/>
            <w:vAlign w:val="center"/>
          </w:tcPr>
          <w:p w14:paraId="1316CD5A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14:paraId="1316CD5B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vAlign w:val="center"/>
          </w:tcPr>
          <w:p w14:paraId="1316CD5C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4B4A" w:rsidRPr="00C66532" w14:paraId="1316CD68" w14:textId="77777777" w:rsidTr="002E6212">
        <w:trPr>
          <w:trHeight w:val="454"/>
        </w:trPr>
        <w:tc>
          <w:tcPr>
            <w:tcW w:w="160" w:type="pct"/>
            <w:vAlign w:val="center"/>
          </w:tcPr>
          <w:p w14:paraId="1316CD5E" w14:textId="77777777" w:rsidR="00434B4A" w:rsidRPr="00C66532" w:rsidRDefault="00434B4A" w:rsidP="00434B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  <w:vAlign w:val="center"/>
          </w:tcPr>
          <w:p w14:paraId="1316CD5F" w14:textId="64BDDB1C" w:rsidR="00434B4A" w:rsidRPr="00C66532" w:rsidRDefault="00434B4A" w:rsidP="00434B4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66532">
              <w:rPr>
                <w:rFonts w:ascii="Arial" w:hAnsi="Arial" w:cs="Arial"/>
              </w:rPr>
              <w:t>Skanery – urządzenia wielofunkcyjne -  typ 1</w:t>
            </w:r>
          </w:p>
        </w:tc>
        <w:tc>
          <w:tcPr>
            <w:tcW w:w="536" w:type="pct"/>
            <w:vAlign w:val="center"/>
          </w:tcPr>
          <w:p w14:paraId="1316CD60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vAlign w:val="center"/>
          </w:tcPr>
          <w:p w14:paraId="1316CD61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pct"/>
            <w:vAlign w:val="center"/>
          </w:tcPr>
          <w:p w14:paraId="1316CD62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14:paraId="1316CD63" w14:textId="4CD51794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316CD64" w14:textId="769222DE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</w:rPr>
              <w:t>1</w:t>
            </w:r>
          </w:p>
        </w:tc>
        <w:tc>
          <w:tcPr>
            <w:tcW w:w="497" w:type="pct"/>
            <w:vAlign w:val="center"/>
          </w:tcPr>
          <w:p w14:paraId="1316CD65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14:paraId="1316CD66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vAlign w:val="center"/>
          </w:tcPr>
          <w:p w14:paraId="1316CD67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4B4A" w:rsidRPr="00C66532" w14:paraId="54EB4060" w14:textId="77777777" w:rsidTr="002E6212">
        <w:trPr>
          <w:trHeight w:val="454"/>
        </w:trPr>
        <w:tc>
          <w:tcPr>
            <w:tcW w:w="160" w:type="pct"/>
            <w:vAlign w:val="center"/>
          </w:tcPr>
          <w:p w14:paraId="2861CD30" w14:textId="77777777" w:rsidR="00434B4A" w:rsidRPr="00C66532" w:rsidRDefault="00434B4A" w:rsidP="00434B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  <w:vAlign w:val="center"/>
          </w:tcPr>
          <w:p w14:paraId="4B0985B3" w14:textId="628BACEB" w:rsidR="00434B4A" w:rsidRPr="00C66532" w:rsidRDefault="00434B4A" w:rsidP="00434B4A">
            <w:pPr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</w:rPr>
              <w:t>Skanery – urządzenia wielofunkcyjne -  typ 2</w:t>
            </w:r>
          </w:p>
        </w:tc>
        <w:tc>
          <w:tcPr>
            <w:tcW w:w="536" w:type="pct"/>
            <w:vAlign w:val="center"/>
          </w:tcPr>
          <w:p w14:paraId="475B0702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vAlign w:val="center"/>
          </w:tcPr>
          <w:p w14:paraId="0A28AF8C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pct"/>
            <w:vAlign w:val="center"/>
          </w:tcPr>
          <w:p w14:paraId="55E33CD7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14:paraId="09A1D9AD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212885F6" w14:textId="5F50A24C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665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7" w:type="pct"/>
            <w:vAlign w:val="center"/>
          </w:tcPr>
          <w:p w14:paraId="2AA7E61E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14:paraId="0633C5C6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vAlign w:val="center"/>
          </w:tcPr>
          <w:p w14:paraId="0B36EB3D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0D27" w:rsidRPr="00C66532" w14:paraId="1316CD73" w14:textId="77777777" w:rsidTr="002E6212">
        <w:trPr>
          <w:trHeight w:val="454"/>
        </w:trPr>
        <w:tc>
          <w:tcPr>
            <w:tcW w:w="160" w:type="pct"/>
            <w:vAlign w:val="center"/>
          </w:tcPr>
          <w:p w14:paraId="1316CD69" w14:textId="77777777" w:rsidR="009D0D27" w:rsidRPr="00C66532" w:rsidRDefault="009D0D27" w:rsidP="009D0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  <w:vAlign w:val="center"/>
          </w:tcPr>
          <w:p w14:paraId="1316CD6A" w14:textId="149D5C14" w:rsidR="009D0D27" w:rsidRPr="00C66532" w:rsidRDefault="009D0D27" w:rsidP="009D0D27">
            <w:pPr>
              <w:spacing w:after="0" w:line="240" w:lineRule="auto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</w:rPr>
              <w:t xml:space="preserve">Zestaw do </w:t>
            </w:r>
            <w:proofErr w:type="spellStart"/>
            <w:r w:rsidRPr="00C66532">
              <w:rPr>
                <w:rFonts w:ascii="Arial" w:hAnsi="Arial" w:cs="Arial"/>
              </w:rPr>
              <w:t>videokonferencji</w:t>
            </w:r>
            <w:proofErr w:type="spellEnd"/>
            <w:r w:rsidRPr="00C66532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536" w:type="pct"/>
            <w:vAlign w:val="center"/>
          </w:tcPr>
          <w:p w14:paraId="1316CD6B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vAlign w:val="center"/>
          </w:tcPr>
          <w:p w14:paraId="1316CD6C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pct"/>
            <w:vAlign w:val="center"/>
          </w:tcPr>
          <w:p w14:paraId="1316CD6D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14:paraId="1316CD6E" w14:textId="25F6605C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316CD6F" w14:textId="7327D22E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7" w:type="pct"/>
            <w:vAlign w:val="center"/>
          </w:tcPr>
          <w:p w14:paraId="1316CD70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14:paraId="1316CD71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vAlign w:val="center"/>
          </w:tcPr>
          <w:p w14:paraId="1316CD72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0D27" w:rsidRPr="00C66532" w14:paraId="1316CD7E" w14:textId="77777777" w:rsidTr="002E6212">
        <w:trPr>
          <w:trHeight w:val="454"/>
        </w:trPr>
        <w:tc>
          <w:tcPr>
            <w:tcW w:w="160" w:type="pct"/>
            <w:vAlign w:val="center"/>
          </w:tcPr>
          <w:p w14:paraId="1316CD74" w14:textId="77777777" w:rsidR="009D0D27" w:rsidRPr="00C66532" w:rsidRDefault="009D0D27" w:rsidP="009D0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  <w:vAlign w:val="center"/>
          </w:tcPr>
          <w:p w14:paraId="1316CD75" w14:textId="43C25C35" w:rsidR="009D0D27" w:rsidRPr="00C66532" w:rsidRDefault="009D0D27" w:rsidP="009D0D2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66532">
              <w:rPr>
                <w:rFonts w:ascii="Arial" w:hAnsi="Arial" w:cs="Arial"/>
              </w:rPr>
              <w:t xml:space="preserve">Zestaw do </w:t>
            </w:r>
            <w:proofErr w:type="spellStart"/>
            <w:r w:rsidRPr="00C66532">
              <w:rPr>
                <w:rFonts w:ascii="Arial" w:hAnsi="Arial" w:cs="Arial"/>
              </w:rPr>
              <w:t>videokonferencji</w:t>
            </w:r>
            <w:proofErr w:type="spellEnd"/>
            <w:r w:rsidRPr="00C66532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536" w:type="pct"/>
            <w:vAlign w:val="center"/>
          </w:tcPr>
          <w:p w14:paraId="1316CD76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vAlign w:val="center"/>
          </w:tcPr>
          <w:p w14:paraId="1316CD77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pct"/>
            <w:vAlign w:val="center"/>
          </w:tcPr>
          <w:p w14:paraId="1316CD78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14:paraId="1316CD79" w14:textId="336F1CFF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316CD7A" w14:textId="5F9EA612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7" w:type="pct"/>
            <w:vAlign w:val="center"/>
          </w:tcPr>
          <w:p w14:paraId="1316CD7B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14:paraId="1316CD7C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vAlign w:val="center"/>
          </w:tcPr>
          <w:p w14:paraId="1316CD7D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0D27" w:rsidRPr="00C66532" w14:paraId="1316CD89" w14:textId="77777777" w:rsidTr="002E6212">
        <w:trPr>
          <w:trHeight w:val="454"/>
        </w:trPr>
        <w:tc>
          <w:tcPr>
            <w:tcW w:w="160" w:type="pct"/>
            <w:vAlign w:val="center"/>
          </w:tcPr>
          <w:p w14:paraId="1316CD7F" w14:textId="77777777" w:rsidR="009D0D27" w:rsidRPr="00C66532" w:rsidRDefault="009D0D27" w:rsidP="009D0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  <w:vAlign w:val="center"/>
          </w:tcPr>
          <w:p w14:paraId="1316CD80" w14:textId="5AB14322" w:rsidR="009D0D27" w:rsidRPr="00C66532" w:rsidRDefault="009D0D27" w:rsidP="009D0D27">
            <w:pPr>
              <w:spacing w:after="0" w:line="240" w:lineRule="auto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</w:rPr>
              <w:t xml:space="preserve">Przełącznik/ </w:t>
            </w:r>
            <w:proofErr w:type="spellStart"/>
            <w:r w:rsidRPr="00C66532">
              <w:rPr>
                <w:rFonts w:ascii="Arial" w:hAnsi="Arial" w:cs="Arial"/>
              </w:rPr>
              <w:t>switch</w:t>
            </w:r>
            <w:proofErr w:type="spellEnd"/>
            <w:r w:rsidRPr="00C66532">
              <w:rPr>
                <w:rFonts w:ascii="Arial" w:hAnsi="Arial" w:cs="Arial"/>
              </w:rPr>
              <w:t xml:space="preserve"> </w:t>
            </w:r>
            <w:proofErr w:type="spellStart"/>
            <w:r w:rsidRPr="00C66532">
              <w:rPr>
                <w:rFonts w:ascii="Arial" w:hAnsi="Arial" w:cs="Arial"/>
              </w:rPr>
              <w:t>zarządzalny</w:t>
            </w:r>
            <w:proofErr w:type="spellEnd"/>
          </w:p>
        </w:tc>
        <w:tc>
          <w:tcPr>
            <w:tcW w:w="536" w:type="pct"/>
            <w:tcBorders>
              <w:bottom w:val="single" w:sz="4" w:space="0" w:color="000000"/>
            </w:tcBorders>
            <w:vAlign w:val="center"/>
          </w:tcPr>
          <w:p w14:paraId="1316CD81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bottom w:val="single" w:sz="4" w:space="0" w:color="000000"/>
            </w:tcBorders>
            <w:vAlign w:val="center"/>
          </w:tcPr>
          <w:p w14:paraId="1316CD82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14:paraId="1316CD83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14:paraId="1316CD84" w14:textId="48B81EE1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316CD85" w14:textId="50A3FF00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7" w:type="pct"/>
            <w:vAlign w:val="center"/>
          </w:tcPr>
          <w:p w14:paraId="1316CD86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14:paraId="1316CD87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vAlign w:val="center"/>
          </w:tcPr>
          <w:p w14:paraId="1316CD88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0D27" w:rsidRPr="00C66532" w14:paraId="067E0B8A" w14:textId="77777777" w:rsidTr="002E6212">
        <w:trPr>
          <w:trHeight w:val="454"/>
        </w:trPr>
        <w:tc>
          <w:tcPr>
            <w:tcW w:w="160" w:type="pct"/>
            <w:vAlign w:val="center"/>
          </w:tcPr>
          <w:p w14:paraId="0111B3E0" w14:textId="77777777" w:rsidR="009D0D27" w:rsidRPr="00C66532" w:rsidRDefault="009D0D27" w:rsidP="009D0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  <w:vAlign w:val="center"/>
          </w:tcPr>
          <w:p w14:paraId="1F2E530C" w14:textId="2F29006F" w:rsidR="009D0D27" w:rsidRPr="00C66532" w:rsidRDefault="009D0D27" w:rsidP="009D0D27">
            <w:pPr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</w:rPr>
              <w:t xml:space="preserve">System do zabezpieczenia poczty elektronicznej </w:t>
            </w:r>
          </w:p>
        </w:tc>
        <w:tc>
          <w:tcPr>
            <w:tcW w:w="536" w:type="pct"/>
            <w:tcBorders>
              <w:bottom w:val="single" w:sz="4" w:space="0" w:color="000000"/>
            </w:tcBorders>
            <w:vAlign w:val="center"/>
          </w:tcPr>
          <w:p w14:paraId="4F34AF74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bottom w:val="single" w:sz="4" w:space="0" w:color="000000"/>
            </w:tcBorders>
            <w:vAlign w:val="center"/>
          </w:tcPr>
          <w:p w14:paraId="333BCE0B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14:paraId="185C5683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14:paraId="296FA340" w14:textId="5A857913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3AD6A8EA" w14:textId="7B3C7F79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7" w:type="pct"/>
            <w:vAlign w:val="center"/>
          </w:tcPr>
          <w:p w14:paraId="581AEA9B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14:paraId="1BA70EBB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vAlign w:val="center"/>
          </w:tcPr>
          <w:p w14:paraId="72ECEE47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0D27" w:rsidRPr="00C66532" w14:paraId="1FC99EE1" w14:textId="77777777" w:rsidTr="002E6212">
        <w:trPr>
          <w:trHeight w:val="454"/>
        </w:trPr>
        <w:tc>
          <w:tcPr>
            <w:tcW w:w="160" w:type="pct"/>
            <w:vAlign w:val="center"/>
          </w:tcPr>
          <w:p w14:paraId="5C3FF854" w14:textId="77777777" w:rsidR="009D0D27" w:rsidRPr="00C66532" w:rsidRDefault="009D0D27" w:rsidP="009D0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  <w:vAlign w:val="center"/>
          </w:tcPr>
          <w:p w14:paraId="1D26934C" w14:textId="5302726C" w:rsidR="009D0D27" w:rsidRPr="00C66532" w:rsidRDefault="009D0D27" w:rsidP="009D0D27">
            <w:pPr>
              <w:rPr>
                <w:rFonts w:ascii="Arial" w:hAnsi="Arial" w:cs="Arial"/>
                <w:color w:val="000000"/>
              </w:rPr>
            </w:pPr>
            <w:r w:rsidRPr="00C66532">
              <w:rPr>
                <w:rFonts w:ascii="Arial" w:hAnsi="Arial" w:cs="Arial"/>
              </w:rPr>
              <w:t>Urządzenie NAS</w:t>
            </w:r>
          </w:p>
        </w:tc>
        <w:tc>
          <w:tcPr>
            <w:tcW w:w="536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6BED89D9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12CE2F5D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0AFBBB0F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14:paraId="7643F1BB" w14:textId="4D82B7DA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279D977C" w14:textId="5AF346E2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7" w:type="pct"/>
            <w:vAlign w:val="center"/>
          </w:tcPr>
          <w:p w14:paraId="63C92FF5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14:paraId="3841C7E2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vAlign w:val="center"/>
          </w:tcPr>
          <w:p w14:paraId="4E9E08EF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0D27" w:rsidRPr="00C66532" w14:paraId="56D6C27C" w14:textId="77777777" w:rsidTr="002E6212">
        <w:trPr>
          <w:trHeight w:val="454"/>
        </w:trPr>
        <w:tc>
          <w:tcPr>
            <w:tcW w:w="160" w:type="pct"/>
            <w:vAlign w:val="center"/>
          </w:tcPr>
          <w:p w14:paraId="11EA3F65" w14:textId="77777777" w:rsidR="009D0D27" w:rsidRPr="00C66532" w:rsidRDefault="009D0D27" w:rsidP="009D0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  <w:vAlign w:val="center"/>
          </w:tcPr>
          <w:p w14:paraId="628EC00F" w14:textId="1FEC79BF" w:rsidR="009D0D27" w:rsidRPr="00C66532" w:rsidRDefault="009D0D27" w:rsidP="009D0D27">
            <w:pPr>
              <w:rPr>
                <w:rFonts w:ascii="Arial" w:hAnsi="Arial" w:cs="Arial"/>
                <w:color w:val="000000"/>
              </w:rPr>
            </w:pPr>
            <w:r w:rsidRPr="00C66532">
              <w:rPr>
                <w:rFonts w:ascii="Arial" w:hAnsi="Arial" w:cs="Arial"/>
              </w:rPr>
              <w:t>Oprogramowanie – Portal Mieszkańca</w:t>
            </w:r>
          </w:p>
        </w:tc>
        <w:tc>
          <w:tcPr>
            <w:tcW w:w="536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196AEC66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35FBBC94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157E4419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14:paraId="28072DC1" w14:textId="7448DAEC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36730135" w14:textId="41F324BE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7" w:type="pct"/>
            <w:vAlign w:val="center"/>
          </w:tcPr>
          <w:p w14:paraId="75021BA7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14:paraId="6CEBC7DB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vAlign w:val="center"/>
          </w:tcPr>
          <w:p w14:paraId="2C5F15DE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005E4" w:rsidRPr="00C66532" w14:paraId="1316CDC0" w14:textId="77777777" w:rsidTr="002E6212">
        <w:trPr>
          <w:trHeight w:val="454"/>
        </w:trPr>
        <w:tc>
          <w:tcPr>
            <w:tcW w:w="160" w:type="pct"/>
            <w:shd w:val="clear" w:color="auto" w:fill="A6A6A6" w:themeFill="background1" w:themeFillShade="A6"/>
            <w:vAlign w:val="center"/>
          </w:tcPr>
          <w:p w14:paraId="1316CDB6" w14:textId="77777777" w:rsidR="009005E4" w:rsidRPr="00C66532" w:rsidRDefault="009005E4" w:rsidP="00E64695">
            <w:pPr>
              <w:pStyle w:val="Akapitzlist"/>
              <w:spacing w:after="0" w:line="240" w:lineRule="auto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14:paraId="1316CDB7" w14:textId="77777777" w:rsidR="009005E4" w:rsidRPr="00C66532" w:rsidRDefault="009005E4" w:rsidP="008C33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6" w:type="pct"/>
            <w:shd w:val="clear" w:color="auto" w:fill="A6A6A6" w:themeFill="background1" w:themeFillShade="A6"/>
            <w:vAlign w:val="center"/>
          </w:tcPr>
          <w:p w14:paraId="1316CDB8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shd w:val="clear" w:color="auto" w:fill="A6A6A6" w:themeFill="background1" w:themeFillShade="A6"/>
            <w:vAlign w:val="center"/>
          </w:tcPr>
          <w:p w14:paraId="1316CDB9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6A6A6" w:themeFill="background1" w:themeFillShade="A6"/>
            <w:vAlign w:val="center"/>
          </w:tcPr>
          <w:p w14:paraId="1316CDBA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shd w:val="clear" w:color="auto" w:fill="A6A6A6" w:themeFill="background1" w:themeFillShade="A6"/>
            <w:vAlign w:val="center"/>
          </w:tcPr>
          <w:p w14:paraId="1316CDBB" w14:textId="77777777" w:rsidR="009005E4" w:rsidRPr="00C66532" w:rsidRDefault="009005E4" w:rsidP="00E130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shd w:val="clear" w:color="auto" w:fill="A6A6A6" w:themeFill="background1" w:themeFillShade="A6"/>
            <w:vAlign w:val="center"/>
          </w:tcPr>
          <w:p w14:paraId="1316CDBC" w14:textId="77777777" w:rsidR="009005E4" w:rsidRPr="00C66532" w:rsidRDefault="009005E4" w:rsidP="008C33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6A6A6" w:themeFill="background1" w:themeFillShade="A6"/>
            <w:vAlign w:val="center"/>
          </w:tcPr>
          <w:p w14:paraId="1316CDBD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406" w:type="pct"/>
            <w:vAlign w:val="center"/>
          </w:tcPr>
          <w:p w14:paraId="1316CDBE" w14:textId="77777777" w:rsidR="009005E4" w:rsidRPr="00C66532" w:rsidRDefault="009005E4" w:rsidP="00E130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vAlign w:val="center"/>
          </w:tcPr>
          <w:p w14:paraId="1316CDBF" w14:textId="77777777" w:rsidR="009005E4" w:rsidRPr="00C66532" w:rsidRDefault="009005E4" w:rsidP="00E130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316CDC1" w14:textId="77777777" w:rsidR="00966BC7" w:rsidRPr="003C11BD" w:rsidRDefault="00966BC7" w:rsidP="00247FD0">
      <w:pPr>
        <w:rPr>
          <w:rFonts w:ascii="Arial" w:hAnsi="Arial" w:cs="Arial"/>
          <w:sz w:val="24"/>
          <w:szCs w:val="24"/>
        </w:rPr>
        <w:sectPr w:rsidR="00966BC7" w:rsidRPr="003C11BD" w:rsidSect="00966BC7">
          <w:pgSz w:w="16838" w:h="11906" w:orient="landscape"/>
          <w:pgMar w:top="1701" w:right="765" w:bottom="1417" w:left="709" w:header="340" w:footer="815" w:gutter="0"/>
          <w:cols w:space="708"/>
          <w:docGrid w:linePitch="360"/>
        </w:sectPr>
      </w:pPr>
    </w:p>
    <w:p w14:paraId="1316CDC2" w14:textId="4A70CFE4" w:rsidR="00247FD0" w:rsidRPr="00DE6EE5" w:rsidRDefault="00247FD0" w:rsidP="003C11BD">
      <w:pPr>
        <w:jc w:val="both"/>
        <w:rPr>
          <w:rFonts w:ascii="Arial" w:hAnsi="Arial" w:cs="Arial"/>
          <w:sz w:val="24"/>
          <w:szCs w:val="24"/>
        </w:rPr>
      </w:pPr>
      <w:r w:rsidRPr="00DE6EE5">
        <w:rPr>
          <w:rFonts w:ascii="Arial" w:hAnsi="Arial" w:cs="Arial"/>
          <w:sz w:val="24"/>
          <w:szCs w:val="24"/>
        </w:rPr>
        <w:lastRenderedPageBreak/>
        <w:t>Oświadczam, że:</w:t>
      </w:r>
    </w:p>
    <w:p w14:paraId="017BBAD6" w14:textId="28844967" w:rsidR="00677EA0" w:rsidRPr="00DE6EE5" w:rsidRDefault="00677EA0" w:rsidP="003C11B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E6EE5">
        <w:rPr>
          <w:rFonts w:ascii="Arial" w:hAnsi="Arial" w:cs="Arial"/>
          <w:sz w:val="24"/>
          <w:szCs w:val="24"/>
        </w:rPr>
        <w:t xml:space="preserve">Koszty gwarancji </w:t>
      </w:r>
      <w:r w:rsidR="006C53F8" w:rsidRPr="00DE6EE5">
        <w:rPr>
          <w:rFonts w:ascii="Arial" w:hAnsi="Arial" w:cs="Arial"/>
          <w:sz w:val="24"/>
          <w:szCs w:val="24"/>
        </w:rPr>
        <w:t xml:space="preserve">zostały wliczone do ceny </w:t>
      </w:r>
      <w:r w:rsidR="00900643" w:rsidRPr="00DE6EE5">
        <w:rPr>
          <w:rFonts w:ascii="Arial" w:hAnsi="Arial" w:cs="Arial"/>
          <w:sz w:val="24"/>
          <w:szCs w:val="24"/>
        </w:rPr>
        <w:t>wykazanej w tabeli nr 1</w:t>
      </w:r>
      <w:r w:rsidR="002E6212">
        <w:rPr>
          <w:rFonts w:ascii="Arial" w:hAnsi="Arial" w:cs="Arial"/>
          <w:sz w:val="24"/>
          <w:szCs w:val="24"/>
        </w:rPr>
        <w:t>,</w:t>
      </w:r>
    </w:p>
    <w:p w14:paraId="1316CDC3" w14:textId="4ECCF949" w:rsidR="00E94638" w:rsidRPr="00DE6EE5" w:rsidRDefault="00247FD0" w:rsidP="003C11B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E6EE5">
        <w:rPr>
          <w:rFonts w:ascii="Arial" w:hAnsi="Arial" w:cs="Arial"/>
          <w:sz w:val="24"/>
          <w:szCs w:val="24"/>
        </w:rPr>
        <w:t xml:space="preserve">oferowany </w:t>
      </w:r>
      <w:bookmarkStart w:id="0" w:name="_Hlk87267816"/>
      <w:r w:rsidRPr="00DE6EE5">
        <w:rPr>
          <w:rFonts w:ascii="Arial" w:hAnsi="Arial" w:cs="Arial"/>
          <w:sz w:val="24"/>
          <w:szCs w:val="24"/>
        </w:rPr>
        <w:t xml:space="preserve">sprzęt jest </w:t>
      </w:r>
      <w:r w:rsidR="002E6212">
        <w:rPr>
          <w:rFonts w:ascii="Arial" w:hAnsi="Arial" w:cs="Arial"/>
          <w:sz w:val="24"/>
          <w:szCs w:val="24"/>
        </w:rPr>
        <w:t xml:space="preserve">nieużywany, </w:t>
      </w:r>
      <w:r w:rsidRPr="00DE6EE5">
        <w:rPr>
          <w:rFonts w:ascii="Arial" w:hAnsi="Arial" w:cs="Arial"/>
          <w:sz w:val="24"/>
          <w:szCs w:val="24"/>
        </w:rPr>
        <w:t>fabrycznie nowy, tzn. data jego produkcji nie jest starsza niż 202</w:t>
      </w:r>
      <w:r w:rsidR="00E64695" w:rsidRPr="00DE6EE5">
        <w:rPr>
          <w:rFonts w:ascii="Arial" w:hAnsi="Arial" w:cs="Arial"/>
          <w:sz w:val="24"/>
          <w:szCs w:val="24"/>
        </w:rPr>
        <w:t>2</w:t>
      </w:r>
      <w:r w:rsidRPr="00DE6EE5">
        <w:rPr>
          <w:rFonts w:ascii="Arial" w:hAnsi="Arial" w:cs="Arial"/>
          <w:sz w:val="24"/>
          <w:szCs w:val="24"/>
        </w:rPr>
        <w:t xml:space="preserve"> r.</w:t>
      </w:r>
      <w:bookmarkEnd w:id="0"/>
    </w:p>
    <w:p w14:paraId="1316CDC4" w14:textId="77777777" w:rsidR="00E94638" w:rsidRPr="00DE6EE5" w:rsidRDefault="00E94638" w:rsidP="003C11B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sz w:val="24"/>
          <w:szCs w:val="24"/>
          <w:lang w:eastAsia="pl-PL"/>
        </w:rPr>
        <w:t>Oświadczam, że zapoznałem/</w:t>
      </w:r>
      <w:proofErr w:type="spellStart"/>
      <w:r w:rsidRPr="00DE6EE5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 się ze Specyfikacją Warunków Zamówienia wraz z załączonymi do niej dokumentami i nie wnoszę do nich zastrzeżeń oraz, że zdobyłem/</w:t>
      </w:r>
      <w:proofErr w:type="spellStart"/>
      <w:r w:rsidRPr="00DE6EE5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 konieczne informacje potrzebne do wykonania zamówienia.  </w:t>
      </w:r>
    </w:p>
    <w:p w14:paraId="1316CDC5" w14:textId="77777777" w:rsidR="00E94638" w:rsidRPr="00DE6EE5" w:rsidRDefault="00E94638" w:rsidP="003C11BD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sz w:val="24"/>
          <w:szCs w:val="24"/>
          <w:lang w:eastAsia="pl-PL"/>
        </w:rPr>
        <w:t>Oświadczam, że zawarty w SWZ Wzór umowy</w:t>
      </w:r>
      <w:r w:rsidR="00C8758E"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 (załącznik nr 5 do SWZ) został przeze mnie zaakceptowany</w:t>
      </w:r>
      <w:r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 i zobowiązuję się w przypadku wybrania mojej oferty do zawarcia umowy na tych warunkach, w miejsc</w:t>
      </w:r>
      <w:r w:rsidR="00C8758E" w:rsidRPr="00DE6EE5">
        <w:rPr>
          <w:rFonts w:ascii="Arial" w:eastAsia="Times New Roman" w:hAnsi="Arial" w:cs="Arial"/>
          <w:sz w:val="24"/>
          <w:szCs w:val="24"/>
          <w:lang w:eastAsia="pl-PL"/>
        </w:rPr>
        <w:t>u i terminie wyznaczonym przez Z</w:t>
      </w:r>
      <w:r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amawiającego. </w:t>
      </w:r>
    </w:p>
    <w:p w14:paraId="589910FA" w14:textId="1D32E112" w:rsidR="00774DFC" w:rsidRPr="00DE6EE5" w:rsidRDefault="000C402C" w:rsidP="003C11BD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</w:t>
      </w:r>
      <w:r w:rsidR="00774DFC"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kryteria udziału w postępowaniu opisane </w:t>
      </w:r>
      <w:r w:rsidR="00DE6E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74DFC"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w rozdziale VII Specyfikacji Warunków Zamówienia </w:t>
      </w:r>
    </w:p>
    <w:p w14:paraId="65094BA1" w14:textId="43F13FB6" w:rsidR="00774DFC" w:rsidRPr="00DE6EE5" w:rsidRDefault="00774DFC" w:rsidP="003C11BD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wobec mnie nie zachodzą podstawy wykluczenia </w:t>
      </w:r>
      <w:r w:rsidR="00DE6E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z postępowania opisane w rozdziale VIII SWZ. </w:t>
      </w:r>
    </w:p>
    <w:p w14:paraId="1316CDC6" w14:textId="1C9A9E95" w:rsidR="00E94638" w:rsidRPr="00DE6EE5" w:rsidRDefault="00E94638" w:rsidP="003C11BD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sz w:val="24"/>
          <w:szCs w:val="24"/>
          <w:lang w:eastAsia="pl-PL"/>
        </w:rPr>
        <w:t>Oświadczam, że uważam się za związanego/ą niniejszą ofertą przez okres wskazany</w:t>
      </w:r>
      <w:r w:rsidRPr="00DE6E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specyfikacji warunków zamówienia, tj. 30 dni od upływu terminu składania ofert do dnia </w:t>
      </w:r>
      <w:r w:rsidR="00C8758E" w:rsidRPr="00DE6EE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</w:p>
    <w:p w14:paraId="1316CDC7" w14:textId="74A3F64C" w:rsidR="00E94638" w:rsidRPr="00DE6EE5" w:rsidRDefault="00E94638" w:rsidP="003C11B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sz w:val="24"/>
          <w:szCs w:val="24"/>
          <w:lang w:eastAsia="pl-PL"/>
        </w:rPr>
        <w:t>Oświadczam, że zamówienie wykonam ***:</w:t>
      </w:r>
    </w:p>
    <w:p w14:paraId="1316CDC8" w14:textId="77777777" w:rsidR="00E94638" w:rsidRPr="00DE6EE5" w:rsidRDefault="00E94638" w:rsidP="003C11BD">
      <w:pPr>
        <w:spacing w:after="0" w:line="276" w:lineRule="auto"/>
        <w:ind w:left="360" w:right="-2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sz w:val="24"/>
          <w:szCs w:val="24"/>
          <w:lang w:eastAsia="pl-PL"/>
        </w:rPr>
        <w:t>a) bez udziału podwykonawców,</w:t>
      </w:r>
    </w:p>
    <w:p w14:paraId="1316CDC9" w14:textId="5D5D7271" w:rsidR="00E94638" w:rsidRPr="00DE6EE5" w:rsidRDefault="00E94638" w:rsidP="003C11BD">
      <w:pPr>
        <w:spacing w:after="0" w:line="276" w:lineRule="auto"/>
        <w:ind w:left="360" w:right="-2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sz w:val="24"/>
          <w:szCs w:val="24"/>
          <w:lang w:eastAsia="pl-PL"/>
        </w:rPr>
        <w:t>b) z udziałem następujących podwykonawców</w:t>
      </w:r>
      <w:r w:rsidRPr="00DE6EE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(podać pełną nazwę/firmę, adres, a także w zależności od podmiotu: NIP/PESEL, KRS/CEiDG)</w:t>
      </w:r>
      <w:r w:rsidRPr="00DE6EE5">
        <w:rPr>
          <w:rFonts w:ascii="Arial" w:eastAsia="Times New Roman" w:hAnsi="Arial" w:cs="Arial"/>
          <w:sz w:val="24"/>
          <w:szCs w:val="24"/>
          <w:lang w:eastAsia="pl-PL"/>
        </w:rPr>
        <w:t>:...................................................................................................., którzy zrealizują: ..............................................................................................</w:t>
      </w:r>
    </w:p>
    <w:p w14:paraId="1316CDCA" w14:textId="77777777" w:rsidR="00E94638" w:rsidRPr="00DE6EE5" w:rsidRDefault="00E94638" w:rsidP="003C11BD">
      <w:pPr>
        <w:spacing w:after="0" w:line="240" w:lineRule="auto"/>
        <w:ind w:left="360" w:right="-28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Uwaga: w przypadku realizacji zamówienia z udziałem podwykonawców powyżej należy podać zakres zamówienia który będą realizować (części zamówienia: wartość lub procentową część zamówienia) oraz podać ich firmy(nazwy)</w:t>
      </w:r>
    </w:p>
    <w:p w14:paraId="1316CDCB" w14:textId="77777777" w:rsidR="00E94638" w:rsidRPr="00DE6EE5" w:rsidRDefault="00E94638" w:rsidP="003C11BD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DE6EE5">
        <w:rPr>
          <w:rFonts w:ascii="Arial" w:eastAsia="Times New Roman" w:hAnsi="Arial" w:cs="Arial"/>
          <w:kern w:val="3"/>
          <w:sz w:val="24"/>
          <w:szCs w:val="24"/>
          <w:lang w:eastAsia="zh-CN"/>
        </w:rPr>
        <w:t>Oświadczam, że osobą upoważnioną przez Wykonawcę do kontaktu z Zamawiającym w   sprawie realizacji przedmiotu umowy będzie:</w:t>
      </w:r>
    </w:p>
    <w:p w14:paraId="1316CDCC" w14:textId="64FC452C" w:rsidR="00E94638" w:rsidRPr="00DE6EE5" w:rsidRDefault="00E94638" w:rsidP="003C11BD">
      <w:pPr>
        <w:suppressAutoHyphens/>
        <w:autoSpaceDN w:val="0"/>
        <w:spacing w:after="0" w:line="240" w:lineRule="auto"/>
        <w:ind w:left="426" w:hanging="284"/>
        <w:jc w:val="both"/>
        <w:outlineLvl w:val="0"/>
        <w:rPr>
          <w:rFonts w:ascii="Arial" w:eastAsia="Times New Roman" w:hAnsi="Arial" w:cs="Arial"/>
          <w:kern w:val="3"/>
          <w:sz w:val="24"/>
          <w:szCs w:val="24"/>
          <w:lang w:val="de-DE" w:eastAsia="zh-CN"/>
        </w:rPr>
      </w:pPr>
      <w:r w:rsidRPr="00DE6EE5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    imię i nazwisko ............................................................/ </w:t>
      </w:r>
      <w:proofErr w:type="spellStart"/>
      <w:r w:rsidRPr="00DE6EE5">
        <w:rPr>
          <w:rFonts w:ascii="Arial" w:eastAsia="Times New Roman" w:hAnsi="Arial" w:cs="Arial"/>
          <w:kern w:val="3"/>
          <w:sz w:val="24"/>
          <w:szCs w:val="24"/>
          <w:lang w:eastAsia="zh-CN"/>
        </w:rPr>
        <w:t>tel</w:t>
      </w:r>
      <w:proofErr w:type="spellEnd"/>
      <w:r w:rsidRPr="00DE6EE5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……………………… </w:t>
      </w:r>
      <w:proofErr w:type="spellStart"/>
      <w:r w:rsidRPr="00DE6EE5">
        <w:rPr>
          <w:rFonts w:ascii="Arial" w:eastAsia="Times New Roman" w:hAnsi="Arial" w:cs="Arial"/>
          <w:kern w:val="3"/>
          <w:sz w:val="24"/>
          <w:szCs w:val="24"/>
          <w:lang w:val="de-DE" w:eastAsia="zh-CN"/>
        </w:rPr>
        <w:t>e-mail</w:t>
      </w:r>
      <w:proofErr w:type="spellEnd"/>
      <w:r w:rsidRPr="00DE6EE5">
        <w:rPr>
          <w:rFonts w:ascii="Arial" w:eastAsia="Times New Roman" w:hAnsi="Arial" w:cs="Arial"/>
          <w:kern w:val="3"/>
          <w:sz w:val="24"/>
          <w:szCs w:val="24"/>
          <w:lang w:val="de-DE" w:eastAsia="zh-CN"/>
        </w:rPr>
        <w:t>:...................................................</w:t>
      </w:r>
    </w:p>
    <w:p w14:paraId="1316CDCD" w14:textId="77777777" w:rsidR="00E94638" w:rsidRPr="00DE6EE5" w:rsidRDefault="00E94638" w:rsidP="003C11BD">
      <w:pPr>
        <w:numPr>
          <w:ilvl w:val="0"/>
          <w:numId w:val="2"/>
        </w:numPr>
        <w:tabs>
          <w:tab w:val="left" w:pos="284"/>
        </w:tabs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zamawiający wypełnił wobec mnie obowiązek wynikający z art. 13 </w:t>
      </w: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oraz uchylenia dyrektywy 95/46/WE oraz, że wypełniłem i nadal będę wypełniał w swoim imieniu obowiązek wynikający z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 jak również w celu realizacji oraz rozliczenia umowy w przypadku zawarcia umowy w wyniku przeprowadzonego postępowania. </w:t>
      </w:r>
    </w:p>
    <w:p w14:paraId="1316CDCE" w14:textId="77777777" w:rsidR="00E94638" w:rsidRPr="00DE6EE5" w:rsidRDefault="00E94638" w:rsidP="003C11BD">
      <w:pPr>
        <w:tabs>
          <w:tab w:val="left" w:pos="284"/>
        </w:tabs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16CDCF" w14:textId="77777777" w:rsidR="00E94638" w:rsidRPr="00DE6EE5" w:rsidRDefault="00E94638" w:rsidP="003C11BD">
      <w:pPr>
        <w:tabs>
          <w:tab w:val="left" w:pos="284"/>
        </w:tabs>
        <w:spacing w:before="80"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DE6EE5">
        <w:rPr>
          <w:rFonts w:ascii="Arial" w:eastAsia="Calibri" w:hAnsi="Arial" w:cs="Arial"/>
          <w:i/>
          <w:iCs/>
          <w:sz w:val="24"/>
          <w:szCs w:val="24"/>
          <w:lang w:eastAsia="pl-PL"/>
        </w:rPr>
        <w:t>Wykonawca świadomy jest odpowiedzialności karnej wynikającej z art. 233 §1 Kodeksu karnego. Jednocześnie oświadcza, że wszystkie informacje podane we wskazanych wyżej oświadczeniach i ofercie są aktualne i zgodne z prawdą oraz zostały przedstawione z pełną świadomością konsekwencji wprowadzenia zamawiającego w błąd przy przedstawianiu informacji</w:t>
      </w:r>
      <w:r w:rsidR="00342FF5" w:rsidRPr="00DE6EE5">
        <w:rPr>
          <w:rFonts w:ascii="Arial" w:eastAsia="Calibri" w:hAnsi="Arial" w:cs="Arial"/>
          <w:i/>
          <w:iCs/>
          <w:sz w:val="24"/>
          <w:szCs w:val="24"/>
          <w:lang w:eastAsia="pl-PL"/>
        </w:rPr>
        <w:t>.</w:t>
      </w:r>
    </w:p>
    <w:p w14:paraId="1316CDD0" w14:textId="77777777" w:rsidR="0011128A" w:rsidRPr="00DE6EE5" w:rsidRDefault="0011128A" w:rsidP="003C11BD">
      <w:pPr>
        <w:tabs>
          <w:tab w:val="left" w:pos="284"/>
        </w:tabs>
        <w:spacing w:before="80"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</w:p>
    <w:p w14:paraId="1316CDD1" w14:textId="77777777" w:rsidR="00E94638" w:rsidRPr="00DE6EE5" w:rsidRDefault="00E94638" w:rsidP="003C11BD">
      <w:pPr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*    Zgodnie z ustawą z dnia 2 lipca 2004 r. o </w:t>
      </w:r>
      <w:r w:rsidRPr="00DE6EE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swobodzie działalności gospodarczej</w:t>
      </w:r>
    </w:p>
    <w:p w14:paraId="1316CDD2" w14:textId="77777777" w:rsidR="00E94638" w:rsidRPr="00DE6EE5" w:rsidRDefault="00E94638" w:rsidP="003C11BD">
      <w:pPr>
        <w:spacing w:after="0" w:line="240" w:lineRule="auto"/>
        <w:ind w:left="568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>1.</w:t>
      </w: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Za </w:t>
      </w:r>
      <w:r w:rsidRPr="00DE6EE5">
        <w:rPr>
          <w:rFonts w:ascii="Arial" w:eastAsia="Times New Roman" w:hAnsi="Arial" w:cs="Arial"/>
          <w:b/>
          <w:i/>
          <w:sz w:val="24"/>
          <w:szCs w:val="24"/>
          <w:lang w:eastAsia="pl-PL"/>
        </w:rPr>
        <w:t>małego przedsiębiorcę</w:t>
      </w: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uważa się przedsiębiorcę, który w co najmniej jednym z dwóch ostatnich lat obrotowych:</w:t>
      </w:r>
    </w:p>
    <w:p w14:paraId="1316CDD3" w14:textId="77777777" w:rsidR="00E94638" w:rsidRPr="00DE6EE5" w:rsidRDefault="00E94638" w:rsidP="003C11BD">
      <w:pPr>
        <w:tabs>
          <w:tab w:val="left" w:pos="567"/>
          <w:tab w:val="left" w:pos="851"/>
        </w:tabs>
        <w:spacing w:after="0" w:line="240" w:lineRule="auto"/>
        <w:ind w:left="56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>1)</w:t>
      </w: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ab/>
        <w:t>zatrudniał średniorocznie mniej niż 50 pracowników oraz</w:t>
      </w:r>
    </w:p>
    <w:p w14:paraId="1316CDD4" w14:textId="77777777" w:rsidR="00E94638" w:rsidRPr="00DE6EE5" w:rsidRDefault="00E94638" w:rsidP="003C11BD">
      <w:pPr>
        <w:spacing w:after="0" w:line="240" w:lineRule="auto"/>
        <w:ind w:left="851" w:hanging="28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1316CDD5" w14:textId="77777777" w:rsidR="00E94638" w:rsidRPr="00DE6EE5" w:rsidRDefault="00E94638" w:rsidP="003C11BD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>2.</w:t>
      </w: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Za </w:t>
      </w:r>
      <w:r w:rsidRPr="00DE6EE5">
        <w:rPr>
          <w:rFonts w:ascii="Arial" w:eastAsia="Times New Roman" w:hAnsi="Arial" w:cs="Arial"/>
          <w:b/>
          <w:i/>
          <w:sz w:val="24"/>
          <w:szCs w:val="24"/>
          <w:lang w:eastAsia="pl-PL"/>
        </w:rPr>
        <w:t>średniego przedsiębiorcę</w:t>
      </w: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uważa się przedsiębiorcę, który w co najmniej jednym z dwóch ostatnich lat obrotowych:</w:t>
      </w:r>
    </w:p>
    <w:p w14:paraId="1316CDD6" w14:textId="77777777" w:rsidR="00E94638" w:rsidRPr="00DE6EE5" w:rsidRDefault="00E94638" w:rsidP="003C11BD">
      <w:pPr>
        <w:spacing w:after="0" w:line="240" w:lineRule="auto"/>
        <w:ind w:left="851" w:hanging="28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1) </w:t>
      </w: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ab/>
        <w:t>zatrudniał średniorocznie mniej niż 250 pracowników oraz</w:t>
      </w:r>
    </w:p>
    <w:p w14:paraId="1316CDD7" w14:textId="77777777" w:rsidR="00E94638" w:rsidRPr="00DE6EE5" w:rsidRDefault="00E94638" w:rsidP="003C11BD">
      <w:pPr>
        <w:spacing w:after="0" w:line="240" w:lineRule="auto"/>
        <w:ind w:left="851" w:hanging="28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1316CDD8" w14:textId="77777777" w:rsidR="00E94638" w:rsidRPr="00DE6EE5" w:rsidRDefault="00E94638" w:rsidP="003C11B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** </w:t>
      </w: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ab/>
        <w:t>Wybór naszej oferty nie będzie prowadzić do powstania u Zamawiającego obowiązku podatkowego.</w:t>
      </w:r>
    </w:p>
    <w:p w14:paraId="1316CDD9" w14:textId="77777777" w:rsidR="00E94638" w:rsidRPr="00DE6EE5" w:rsidRDefault="00E94638" w:rsidP="003C11BD">
      <w:pPr>
        <w:spacing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>Jeżeli wybór oferty będzie prowadzić do powstania u zamawiającego obowiązku podatkowego - Wykonawca zobowiązany jest wskazać nazwę (rodzaj) towaru lub usługi, których dostawa lub świadczenie będzie prowadzić do jego powstania, oraz wskazać ich wartość bez kwoty podatku.</w:t>
      </w:r>
    </w:p>
    <w:p w14:paraId="1316CDDA" w14:textId="77777777" w:rsidR="00D4364F" w:rsidRPr="00DE6EE5" w:rsidRDefault="00E94638" w:rsidP="003C11B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>*** niepotrzebne skreślić</w:t>
      </w:r>
    </w:p>
    <w:sectPr w:rsidR="00D4364F" w:rsidRPr="00DE6EE5" w:rsidSect="00DA26A6">
      <w:pgSz w:w="11906" w:h="16838"/>
      <w:pgMar w:top="76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19E7" w14:textId="77777777" w:rsidR="00894041" w:rsidRDefault="00894041">
      <w:pPr>
        <w:spacing w:after="0" w:line="240" w:lineRule="auto"/>
      </w:pPr>
      <w:r>
        <w:separator/>
      </w:r>
    </w:p>
  </w:endnote>
  <w:endnote w:type="continuationSeparator" w:id="0">
    <w:p w14:paraId="770A9697" w14:textId="77777777" w:rsidR="00894041" w:rsidRDefault="0089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CDE4" w14:textId="77777777" w:rsidR="00CE1746" w:rsidRDefault="00657045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46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6CDE5" w14:textId="77777777" w:rsidR="00CE1746" w:rsidRDefault="002E6212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CDE6" w14:textId="77777777" w:rsidR="00CE1746" w:rsidRPr="00DA26A6" w:rsidRDefault="002E6212" w:rsidP="009D4AE3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D188" w14:textId="77777777" w:rsidR="00894041" w:rsidRDefault="00894041">
      <w:pPr>
        <w:spacing w:after="0" w:line="240" w:lineRule="auto"/>
      </w:pPr>
      <w:r>
        <w:separator/>
      </w:r>
    </w:p>
  </w:footnote>
  <w:footnote w:type="continuationSeparator" w:id="0">
    <w:p w14:paraId="1DE71F75" w14:textId="77777777" w:rsidR="00894041" w:rsidRDefault="0089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CDE3" w14:textId="31E3DD1D" w:rsidR="00CE1746" w:rsidRDefault="00FE4504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65920" behindDoc="0" locked="0" layoutInCell="1" allowOverlap="0" wp14:anchorId="1316CDE7" wp14:editId="1316CDE8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6532">
      <w:rPr>
        <w:rFonts w:eastAsia="Calibri"/>
      </w:rPr>
      <w:tab/>
    </w:r>
    <w:r w:rsidR="00C66532">
      <w:rPr>
        <w:rFonts w:eastAsia="Calibri"/>
      </w:rPr>
      <w:tab/>
    </w:r>
    <w:r w:rsidR="00C66532">
      <w:rPr>
        <w:rFonts w:eastAsia="Calibri"/>
      </w:rPr>
      <w:tab/>
    </w:r>
  </w:p>
  <w:p w14:paraId="0DA661D4" w14:textId="4303AFA6" w:rsidR="00C66532" w:rsidRDefault="00C66532" w:rsidP="00C55447">
    <w:pPr>
      <w:pStyle w:val="Nagwek"/>
      <w:jc w:val="center"/>
      <w:rPr>
        <w:rFonts w:eastAsia="Calibri"/>
      </w:rPr>
    </w:pPr>
  </w:p>
  <w:p w14:paraId="7F763E87" w14:textId="7649CF54" w:rsidR="00C66532" w:rsidRDefault="00C66532" w:rsidP="00C55447">
    <w:pPr>
      <w:pStyle w:val="Nagwek"/>
      <w:jc w:val="center"/>
      <w:rPr>
        <w:rFonts w:eastAsia="Calibri"/>
      </w:rPr>
    </w:pPr>
  </w:p>
  <w:p w14:paraId="08A3C753" w14:textId="0E226DBB" w:rsidR="00C66532" w:rsidRDefault="00C66532" w:rsidP="00C55447">
    <w:pPr>
      <w:pStyle w:val="Nagwek"/>
      <w:jc w:val="center"/>
      <w:rPr>
        <w:rFonts w:eastAsia="Calibri"/>
      </w:rPr>
    </w:pPr>
  </w:p>
  <w:p w14:paraId="6A1D792D" w14:textId="5FD3EF5F" w:rsidR="00C66532" w:rsidRDefault="00C66532" w:rsidP="00C66532">
    <w:pPr>
      <w:pStyle w:val="Nagwek"/>
      <w:tabs>
        <w:tab w:val="left" w:pos="3360"/>
      </w:tabs>
      <w:rPr>
        <w:rFonts w:eastAsia="Calibri"/>
      </w:rPr>
    </w:pPr>
  </w:p>
  <w:p w14:paraId="37B09447" w14:textId="707DC022" w:rsidR="00C66532" w:rsidRPr="00C66532" w:rsidRDefault="00C66532" w:rsidP="00C55447">
    <w:pPr>
      <w:pStyle w:val="Nagwek"/>
      <w:jc w:val="center"/>
      <w:rPr>
        <w:rFonts w:ascii="Arial" w:eastAsia="Calibri" w:hAnsi="Arial" w:cs="Arial"/>
        <w:sz w:val="22"/>
        <w:szCs w:val="22"/>
      </w:rPr>
    </w:pPr>
    <w:r w:rsidRPr="00C66532">
      <w:rPr>
        <w:rFonts w:ascii="Arial" w:eastAsia="Calibri" w:hAnsi="Arial" w:cs="Arial"/>
        <w:sz w:val="22"/>
        <w:szCs w:val="22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2CD"/>
    <w:multiLevelType w:val="hybridMultilevel"/>
    <w:tmpl w:val="A42CA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2D0"/>
    <w:multiLevelType w:val="multilevel"/>
    <w:tmpl w:val="ADE484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ED61428"/>
    <w:multiLevelType w:val="hybridMultilevel"/>
    <w:tmpl w:val="FD900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F3EE7"/>
    <w:multiLevelType w:val="hybridMultilevel"/>
    <w:tmpl w:val="EAF0B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5E4A67"/>
    <w:multiLevelType w:val="hybridMultilevel"/>
    <w:tmpl w:val="0ACA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C2145"/>
    <w:multiLevelType w:val="hybridMultilevel"/>
    <w:tmpl w:val="EAF0B1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2690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936320">
    <w:abstractNumId w:val="1"/>
  </w:num>
  <w:num w:numId="3" w16cid:durableId="325942538">
    <w:abstractNumId w:val="4"/>
  </w:num>
  <w:num w:numId="4" w16cid:durableId="1526557923">
    <w:abstractNumId w:val="0"/>
  </w:num>
  <w:num w:numId="5" w16cid:durableId="208566254">
    <w:abstractNumId w:val="3"/>
  </w:num>
  <w:num w:numId="6" w16cid:durableId="200753801">
    <w:abstractNumId w:val="5"/>
  </w:num>
  <w:num w:numId="7" w16cid:durableId="1182820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638"/>
    <w:rsid w:val="0003038A"/>
    <w:rsid w:val="00065AA5"/>
    <w:rsid w:val="000C402C"/>
    <w:rsid w:val="000D4D0B"/>
    <w:rsid w:val="000E4988"/>
    <w:rsid w:val="0010015C"/>
    <w:rsid w:val="00103319"/>
    <w:rsid w:val="0011128A"/>
    <w:rsid w:val="001964F1"/>
    <w:rsid w:val="002130D4"/>
    <w:rsid w:val="002351A2"/>
    <w:rsid w:val="00247FD0"/>
    <w:rsid w:val="002565FD"/>
    <w:rsid w:val="00256B83"/>
    <w:rsid w:val="002A1D55"/>
    <w:rsid w:val="002A6843"/>
    <w:rsid w:val="002B1480"/>
    <w:rsid w:val="002C2299"/>
    <w:rsid w:val="002E6212"/>
    <w:rsid w:val="003055A7"/>
    <w:rsid w:val="00312D36"/>
    <w:rsid w:val="00342FF5"/>
    <w:rsid w:val="0037763C"/>
    <w:rsid w:val="003850F7"/>
    <w:rsid w:val="003A6687"/>
    <w:rsid w:val="003C0C3A"/>
    <w:rsid w:val="003C11BD"/>
    <w:rsid w:val="003D2900"/>
    <w:rsid w:val="00411B14"/>
    <w:rsid w:val="00434B4A"/>
    <w:rsid w:val="00455B71"/>
    <w:rsid w:val="004914CB"/>
    <w:rsid w:val="004C4BBD"/>
    <w:rsid w:val="005055DF"/>
    <w:rsid w:val="00505ED9"/>
    <w:rsid w:val="005240D0"/>
    <w:rsid w:val="00524638"/>
    <w:rsid w:val="00576312"/>
    <w:rsid w:val="005777D0"/>
    <w:rsid w:val="005D2796"/>
    <w:rsid w:val="0060464D"/>
    <w:rsid w:val="00607642"/>
    <w:rsid w:val="00611021"/>
    <w:rsid w:val="006218D9"/>
    <w:rsid w:val="00657045"/>
    <w:rsid w:val="00677EA0"/>
    <w:rsid w:val="00681D44"/>
    <w:rsid w:val="006C53F8"/>
    <w:rsid w:val="006E1DD3"/>
    <w:rsid w:val="00745194"/>
    <w:rsid w:val="00774DFC"/>
    <w:rsid w:val="0079733C"/>
    <w:rsid w:val="007B4070"/>
    <w:rsid w:val="007B41FC"/>
    <w:rsid w:val="007C0E94"/>
    <w:rsid w:val="007C674A"/>
    <w:rsid w:val="007F1AD6"/>
    <w:rsid w:val="00807D2A"/>
    <w:rsid w:val="008232A9"/>
    <w:rsid w:val="00835086"/>
    <w:rsid w:val="00857BDE"/>
    <w:rsid w:val="00860E7F"/>
    <w:rsid w:val="00894041"/>
    <w:rsid w:val="008B2A5E"/>
    <w:rsid w:val="008C33B4"/>
    <w:rsid w:val="008E5494"/>
    <w:rsid w:val="009005E4"/>
    <w:rsid w:val="00900643"/>
    <w:rsid w:val="0090285B"/>
    <w:rsid w:val="00925BF6"/>
    <w:rsid w:val="009374BB"/>
    <w:rsid w:val="00955D56"/>
    <w:rsid w:val="00966BC7"/>
    <w:rsid w:val="009D0D27"/>
    <w:rsid w:val="009D125F"/>
    <w:rsid w:val="009F388E"/>
    <w:rsid w:val="00A3174A"/>
    <w:rsid w:val="00A70A8D"/>
    <w:rsid w:val="00A82715"/>
    <w:rsid w:val="00AA113E"/>
    <w:rsid w:val="00AA5A8D"/>
    <w:rsid w:val="00AE5BFA"/>
    <w:rsid w:val="00B30983"/>
    <w:rsid w:val="00B31FE8"/>
    <w:rsid w:val="00B43D11"/>
    <w:rsid w:val="00B455FF"/>
    <w:rsid w:val="00B628F7"/>
    <w:rsid w:val="00BE0482"/>
    <w:rsid w:val="00BE231C"/>
    <w:rsid w:val="00BE68C6"/>
    <w:rsid w:val="00C124A8"/>
    <w:rsid w:val="00C132F4"/>
    <w:rsid w:val="00C251A1"/>
    <w:rsid w:val="00C44BE2"/>
    <w:rsid w:val="00C57755"/>
    <w:rsid w:val="00C66532"/>
    <w:rsid w:val="00C8758E"/>
    <w:rsid w:val="00C91B06"/>
    <w:rsid w:val="00C94FA8"/>
    <w:rsid w:val="00D4364F"/>
    <w:rsid w:val="00D45C4D"/>
    <w:rsid w:val="00D75BDB"/>
    <w:rsid w:val="00D76DFA"/>
    <w:rsid w:val="00D93BEB"/>
    <w:rsid w:val="00DB4029"/>
    <w:rsid w:val="00DD4E27"/>
    <w:rsid w:val="00DE450A"/>
    <w:rsid w:val="00DE6EE5"/>
    <w:rsid w:val="00E130BA"/>
    <w:rsid w:val="00E20102"/>
    <w:rsid w:val="00E51E14"/>
    <w:rsid w:val="00E64695"/>
    <w:rsid w:val="00E82343"/>
    <w:rsid w:val="00E94638"/>
    <w:rsid w:val="00EA7C0C"/>
    <w:rsid w:val="00EB1F4A"/>
    <w:rsid w:val="00EB4633"/>
    <w:rsid w:val="00EC2EEE"/>
    <w:rsid w:val="00EC3684"/>
    <w:rsid w:val="00EE5177"/>
    <w:rsid w:val="00F07D19"/>
    <w:rsid w:val="00F82368"/>
    <w:rsid w:val="00FB3594"/>
    <w:rsid w:val="00FC6493"/>
    <w:rsid w:val="00FD0359"/>
    <w:rsid w:val="00FE4504"/>
    <w:rsid w:val="7160D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6CD1E"/>
  <w15:docId w15:val="{82ADC431-D8F7-45F8-9AF9-E79A6C08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46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46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46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46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4638"/>
  </w:style>
  <w:style w:type="paragraph" w:styleId="Akapitzlist">
    <w:name w:val="List Paragraph"/>
    <w:basedOn w:val="Normalny"/>
    <w:uiPriority w:val="34"/>
    <w:qFormat/>
    <w:rsid w:val="00B455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2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3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3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36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312D36"/>
  </w:style>
  <w:style w:type="character" w:customStyle="1" w:styleId="eop">
    <w:name w:val="eop"/>
    <w:basedOn w:val="Domylnaczcionkaakapitu"/>
    <w:rsid w:val="00312D36"/>
  </w:style>
  <w:style w:type="character" w:customStyle="1" w:styleId="spellingerror">
    <w:name w:val="spellingerror"/>
    <w:rsid w:val="0057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86A39-B94C-4487-971A-81CF7F97F7FB}">
  <ds:schemaRefs>
    <ds:schemaRef ds:uri="http://schemas.microsoft.com/office/2006/metadata/properties"/>
    <ds:schemaRef ds:uri="b0a7f652-8be4-4f03-937f-6e5f9716f48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9044058-ee49-4506-85cb-ff0a31a4b38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FD5847-E547-4E33-BE0B-CBC40A29E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EC19F-25E1-40A2-B6C5-12F52B89D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zamowienia@brzostek.pl</dc:creator>
  <cp:keywords/>
  <dc:description/>
  <cp:lastModifiedBy>Jolanta Leniar - Chwiej</cp:lastModifiedBy>
  <cp:revision>86</cp:revision>
  <cp:lastPrinted>2022-09-19T10:23:00Z</cp:lastPrinted>
  <dcterms:created xsi:type="dcterms:W3CDTF">2022-02-21T05:18:00Z</dcterms:created>
  <dcterms:modified xsi:type="dcterms:W3CDTF">2022-09-19T14:09:00Z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