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:rsidR="00D3049D" w:rsidRDefault="00D3049D" w:rsidP="007A1732">
      <w:pPr>
        <w:rPr>
          <w:b/>
          <w:sz w:val="24"/>
          <w:szCs w:val="24"/>
        </w:rPr>
      </w:pP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63ACE" w:rsidRDefault="00563ACE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:rsidR="007A1732" w:rsidRDefault="007A1732" w:rsidP="007A1732">
      <w:pPr>
        <w:jc w:val="both"/>
        <w:rPr>
          <w:rFonts w:ascii="Tahoma" w:hAnsi="Tahoma"/>
          <w:b/>
        </w:rPr>
      </w:pPr>
    </w:p>
    <w:p w:rsidR="007A1732" w:rsidRDefault="006D3D3C" w:rsidP="007A173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</w:t>
      </w:r>
      <w:r w:rsidR="00DE0CFB">
        <w:rPr>
          <w:b/>
          <w:sz w:val="24"/>
          <w:szCs w:val="24"/>
        </w:rPr>
        <w:t>1</w:t>
      </w:r>
      <w:r w:rsidR="00FF53F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.202</w:t>
      </w:r>
      <w:r w:rsidR="00FF53F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.MS</w:t>
      </w:r>
      <w:r w:rsidR="007A1732" w:rsidRPr="007A0A0E">
        <w:rPr>
          <w:b/>
          <w:sz w:val="24"/>
          <w:szCs w:val="24"/>
        </w:rPr>
        <w:tab/>
        <w:t xml:space="preserve">                                                   </w:t>
      </w:r>
      <w:r w:rsidR="007A1732" w:rsidRPr="007A0A0E">
        <w:rPr>
          <w:sz w:val="24"/>
          <w:szCs w:val="24"/>
        </w:rPr>
        <w:t xml:space="preserve">Kielce, dn. </w:t>
      </w:r>
      <w:r w:rsidR="00FF53FA">
        <w:rPr>
          <w:sz w:val="24"/>
          <w:szCs w:val="24"/>
        </w:rPr>
        <w:t>11</w:t>
      </w:r>
      <w:r w:rsidR="0022175B" w:rsidRPr="007A0A0E">
        <w:rPr>
          <w:sz w:val="24"/>
          <w:szCs w:val="24"/>
        </w:rPr>
        <w:t>.</w:t>
      </w:r>
      <w:r w:rsidR="00304039">
        <w:rPr>
          <w:sz w:val="24"/>
          <w:szCs w:val="24"/>
        </w:rPr>
        <w:t>0</w:t>
      </w:r>
      <w:r w:rsidR="00FF53FA">
        <w:rPr>
          <w:sz w:val="24"/>
          <w:szCs w:val="24"/>
        </w:rPr>
        <w:t>3</w:t>
      </w:r>
      <w:r w:rsidR="007A1732" w:rsidRPr="007A0A0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304039">
        <w:rPr>
          <w:sz w:val="24"/>
          <w:szCs w:val="24"/>
        </w:rPr>
        <w:t>1</w:t>
      </w:r>
      <w:r w:rsidR="007A1732" w:rsidRPr="007A0A0E">
        <w:rPr>
          <w:sz w:val="24"/>
          <w:szCs w:val="24"/>
        </w:rPr>
        <w:t>r.</w:t>
      </w:r>
    </w:p>
    <w:p w:rsidR="0009619C" w:rsidRPr="007A0A0E" w:rsidRDefault="00604EE0" w:rsidP="007A17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A1732" w:rsidRDefault="007A1732" w:rsidP="007A1732">
      <w:pPr>
        <w:jc w:val="both"/>
        <w:rPr>
          <w:szCs w:val="24"/>
        </w:rPr>
      </w:pPr>
    </w:p>
    <w:p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6D3D3C">
        <w:rPr>
          <w:b/>
          <w:sz w:val="22"/>
          <w:szCs w:val="22"/>
        </w:rPr>
        <w:t>1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103"/>
        <w:gridCol w:w="1701"/>
        <w:gridCol w:w="1701"/>
        <w:gridCol w:w="2552"/>
      </w:tblGrid>
      <w:tr w:rsidR="007A1732" w:rsidRPr="00E17335" w:rsidTr="000C7235">
        <w:trPr>
          <w:cantSplit/>
          <w:trHeight w:val="611"/>
        </w:trPr>
        <w:tc>
          <w:tcPr>
            <w:tcW w:w="779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103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0C7235" w:rsidRPr="00656E89" w:rsidRDefault="000C7235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A1732" w:rsidRPr="00656E89" w:rsidRDefault="000C7235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701" w:type="dxa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9619C" w:rsidRPr="00E17335" w:rsidTr="000C7235">
        <w:trPr>
          <w:cantSplit/>
          <w:trHeight w:val="746"/>
        </w:trPr>
        <w:tc>
          <w:tcPr>
            <w:tcW w:w="779" w:type="dxa"/>
          </w:tcPr>
          <w:p w:rsidR="0009619C" w:rsidRPr="00177441" w:rsidRDefault="001E2C32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024CD8" w:rsidRDefault="001E2C32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ARMED Dystrybucja Sprzętu Medycznego </w:t>
            </w:r>
          </w:p>
          <w:p w:rsidR="001E2C32" w:rsidRDefault="001E2C32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Tomasz </w:t>
            </w:r>
            <w:proofErr w:type="spellStart"/>
            <w:r>
              <w:rPr>
                <w:sz w:val="24"/>
                <w:szCs w:val="24"/>
              </w:rPr>
              <w:t>Podesek</w:t>
            </w:r>
            <w:proofErr w:type="spellEnd"/>
          </w:p>
          <w:p w:rsidR="001E2C32" w:rsidRPr="00C91BB1" w:rsidRDefault="001E2C32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Langiewicza 80, 28-100 Busko-Zdrój</w:t>
            </w:r>
          </w:p>
        </w:tc>
        <w:tc>
          <w:tcPr>
            <w:tcW w:w="1701" w:type="dxa"/>
          </w:tcPr>
          <w:p w:rsidR="0009619C" w:rsidRDefault="0009619C" w:rsidP="007F07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09619C" w:rsidRDefault="001E2C32" w:rsidP="007F07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26 000,00 </w:t>
            </w:r>
            <w:r w:rsidR="0009619C">
              <w:rPr>
                <w:bCs/>
                <w:spacing w:val="-1"/>
                <w:sz w:val="24"/>
                <w:szCs w:val="24"/>
              </w:rPr>
              <w:t>zł</w:t>
            </w:r>
          </w:p>
          <w:p w:rsidR="0009619C" w:rsidRDefault="0009619C" w:rsidP="007F07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09619C" w:rsidRPr="007A3F0A" w:rsidRDefault="001E2C32" w:rsidP="007F07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28 080,00 </w:t>
            </w:r>
            <w:r w:rsidR="0009619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:rsidR="0009619C" w:rsidRDefault="0009619C" w:rsidP="007F0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09619C" w:rsidRDefault="001E2C32" w:rsidP="007F074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09619C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780487" w:rsidRPr="00E17335" w:rsidTr="000C7235">
        <w:trPr>
          <w:cantSplit/>
          <w:trHeight w:val="746"/>
        </w:trPr>
        <w:tc>
          <w:tcPr>
            <w:tcW w:w="779" w:type="dxa"/>
          </w:tcPr>
          <w:p w:rsidR="00780487" w:rsidRDefault="00780487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780487" w:rsidRDefault="00780487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SKAMEX Sp. z o.o. Sp. Jawna</w:t>
            </w:r>
          </w:p>
          <w:p w:rsidR="00780487" w:rsidRDefault="00780487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Częstochowska 38/52, 93-121 Łódź</w:t>
            </w:r>
          </w:p>
        </w:tc>
        <w:tc>
          <w:tcPr>
            <w:tcW w:w="1701" w:type="dxa"/>
          </w:tcPr>
          <w:p w:rsidR="00780487" w:rsidRDefault="00780487" w:rsidP="005A29C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780487" w:rsidRDefault="00780487" w:rsidP="005A29C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16 000,00 zł</w:t>
            </w:r>
          </w:p>
          <w:p w:rsidR="00780487" w:rsidRDefault="00780487" w:rsidP="005A29C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780487" w:rsidRPr="007A3F0A" w:rsidRDefault="00780487" w:rsidP="0078048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17 280,00 zł</w:t>
            </w:r>
          </w:p>
        </w:tc>
        <w:tc>
          <w:tcPr>
            <w:tcW w:w="1701" w:type="dxa"/>
          </w:tcPr>
          <w:p w:rsidR="00780487" w:rsidRDefault="00780487" w:rsidP="005A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780487" w:rsidRDefault="00780487" w:rsidP="005A29C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p w:rsidR="00563ACE" w:rsidRDefault="00563ACE" w:rsidP="007A1732">
      <w:pPr>
        <w:rPr>
          <w:sz w:val="24"/>
          <w:szCs w:val="24"/>
        </w:rPr>
      </w:pPr>
    </w:p>
    <w:p w:rsidR="008317B5" w:rsidRDefault="008317B5" w:rsidP="007A1732">
      <w:pPr>
        <w:rPr>
          <w:sz w:val="24"/>
          <w:szCs w:val="24"/>
        </w:rPr>
      </w:pPr>
    </w:p>
    <w:p w:rsidR="008317B5" w:rsidRDefault="008317B5" w:rsidP="007A1732">
      <w:pPr>
        <w:rPr>
          <w:sz w:val="24"/>
          <w:szCs w:val="24"/>
        </w:rPr>
      </w:pPr>
    </w:p>
    <w:p w:rsidR="006C325F" w:rsidRDefault="006C325F" w:rsidP="007A1732">
      <w:pPr>
        <w:rPr>
          <w:b/>
          <w:sz w:val="24"/>
          <w:szCs w:val="24"/>
        </w:rPr>
      </w:pPr>
    </w:p>
    <w:p w:rsidR="00A1087B" w:rsidRDefault="00A1087B" w:rsidP="00A1087B"/>
    <w:p w:rsidR="006C325F" w:rsidRDefault="006C325F" w:rsidP="007A1732">
      <w:pPr>
        <w:rPr>
          <w:b/>
          <w:sz w:val="24"/>
          <w:szCs w:val="24"/>
        </w:rPr>
      </w:pPr>
    </w:p>
    <w:p w:rsidR="006C325F" w:rsidRDefault="006C325F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A4B07" w:rsidRDefault="006A4B07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Pr="007A0A0E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:rsidR="00FF53FA" w:rsidRDefault="00FF53FA" w:rsidP="00FF53FA">
      <w:pPr>
        <w:jc w:val="both"/>
        <w:rPr>
          <w:rFonts w:ascii="Tahoma" w:hAnsi="Tahoma"/>
          <w:b/>
        </w:rPr>
      </w:pPr>
    </w:p>
    <w:p w:rsidR="00FF53FA" w:rsidRDefault="00FF53FA" w:rsidP="00FF53F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AZP.2411.10.2021.MS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  <w:r w:rsidRPr="007A0A0E">
        <w:rPr>
          <w:sz w:val="24"/>
          <w:szCs w:val="24"/>
        </w:rPr>
        <w:t xml:space="preserve">Kielce, dn. </w:t>
      </w:r>
      <w:r>
        <w:rPr>
          <w:sz w:val="24"/>
          <w:szCs w:val="24"/>
        </w:rPr>
        <w:t>11</w:t>
      </w:r>
      <w:r w:rsidRPr="007A0A0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7A0A0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7A0A0E">
        <w:rPr>
          <w:sz w:val="24"/>
          <w:szCs w:val="24"/>
        </w:rPr>
        <w:t>r.</w:t>
      </w:r>
    </w:p>
    <w:p w:rsidR="00FF53FA" w:rsidRPr="007A0A0E" w:rsidRDefault="00FF53FA" w:rsidP="00FF53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F53FA" w:rsidRDefault="00FF53FA" w:rsidP="00FF53FA">
      <w:pPr>
        <w:jc w:val="both"/>
        <w:rPr>
          <w:szCs w:val="24"/>
        </w:rPr>
      </w:pPr>
    </w:p>
    <w:p w:rsidR="00FF53FA" w:rsidRPr="000A108E" w:rsidRDefault="00FF53FA" w:rsidP="00FF53FA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103"/>
        <w:gridCol w:w="1701"/>
        <w:gridCol w:w="1701"/>
        <w:gridCol w:w="2552"/>
      </w:tblGrid>
      <w:tr w:rsidR="00FF53FA" w:rsidRPr="00E17335" w:rsidTr="006411B4">
        <w:trPr>
          <w:cantSplit/>
          <w:trHeight w:val="611"/>
        </w:trPr>
        <w:tc>
          <w:tcPr>
            <w:tcW w:w="779" w:type="dxa"/>
            <w:vAlign w:val="center"/>
          </w:tcPr>
          <w:p w:rsidR="00FF53FA" w:rsidRPr="00656E89" w:rsidRDefault="00FF53FA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103" w:type="dxa"/>
            <w:vAlign w:val="center"/>
          </w:tcPr>
          <w:p w:rsidR="00FF53FA" w:rsidRPr="00656E89" w:rsidRDefault="00FF53FA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FF53FA" w:rsidRPr="00656E89" w:rsidRDefault="00FF53FA" w:rsidP="006411B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F53FA" w:rsidRPr="00656E89" w:rsidRDefault="00FF53FA" w:rsidP="006411B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701" w:type="dxa"/>
          </w:tcPr>
          <w:p w:rsidR="00FF53FA" w:rsidRPr="00656E89" w:rsidRDefault="00FF53FA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FF53FA" w:rsidRPr="00656E89" w:rsidRDefault="00FF53FA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FF53FA" w:rsidRPr="00E17335" w:rsidTr="006411B4">
        <w:trPr>
          <w:cantSplit/>
          <w:trHeight w:val="746"/>
        </w:trPr>
        <w:tc>
          <w:tcPr>
            <w:tcW w:w="779" w:type="dxa"/>
          </w:tcPr>
          <w:p w:rsidR="00FF53FA" w:rsidRPr="001E2C32" w:rsidRDefault="00FF53FA" w:rsidP="001E2C32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53FA" w:rsidRPr="001E2C32" w:rsidRDefault="001E2C32" w:rsidP="006411B4">
            <w:pPr>
              <w:rPr>
                <w:sz w:val="24"/>
                <w:szCs w:val="24"/>
                <w:lang w:val="en-US"/>
              </w:rPr>
            </w:pPr>
            <w:proofErr w:type="spellStart"/>
            <w:r w:rsidRPr="001E2C32">
              <w:rPr>
                <w:sz w:val="24"/>
                <w:szCs w:val="24"/>
                <w:lang w:val="en-US"/>
              </w:rPr>
              <w:t>Johnson&amp;Johnson</w:t>
            </w:r>
            <w:proofErr w:type="spellEnd"/>
            <w:r w:rsidRPr="001E2C32">
              <w:rPr>
                <w:sz w:val="24"/>
                <w:szCs w:val="24"/>
                <w:lang w:val="en-US"/>
              </w:rPr>
              <w:t xml:space="preserve"> Poland Sp. z </w:t>
            </w:r>
            <w:proofErr w:type="spellStart"/>
            <w:r w:rsidRPr="001E2C32">
              <w:rPr>
                <w:sz w:val="24"/>
                <w:szCs w:val="24"/>
                <w:lang w:val="en-US"/>
              </w:rPr>
              <w:t>o.o</w:t>
            </w:r>
            <w:proofErr w:type="spellEnd"/>
            <w:r w:rsidRPr="001E2C32">
              <w:rPr>
                <w:sz w:val="24"/>
                <w:szCs w:val="24"/>
                <w:lang w:val="en-US"/>
              </w:rPr>
              <w:t>.</w:t>
            </w:r>
          </w:p>
          <w:p w:rsidR="001E2C32" w:rsidRPr="001E2C32" w:rsidRDefault="001E2C32" w:rsidP="006411B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Iłżecka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24, 02-135 Warszawa</w:t>
            </w:r>
          </w:p>
        </w:tc>
        <w:tc>
          <w:tcPr>
            <w:tcW w:w="1701" w:type="dxa"/>
          </w:tcPr>
          <w:p w:rsidR="00FF53FA" w:rsidRDefault="00FF53FA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FF53FA" w:rsidRDefault="001E2C32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113 094,00 </w:t>
            </w:r>
            <w:r w:rsidR="00FF53FA">
              <w:rPr>
                <w:bCs/>
                <w:spacing w:val="-1"/>
                <w:sz w:val="24"/>
                <w:szCs w:val="24"/>
              </w:rPr>
              <w:t>zł</w:t>
            </w:r>
          </w:p>
          <w:p w:rsidR="00FF53FA" w:rsidRDefault="00FF53FA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FF53FA" w:rsidRPr="007A3F0A" w:rsidRDefault="001E2C32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122 141,52 </w:t>
            </w:r>
            <w:r w:rsidR="00FF53F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:rsidR="00FF53FA" w:rsidRDefault="00FF53FA" w:rsidP="0064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FF53FA" w:rsidRDefault="001E2C32" w:rsidP="006411B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FF53FA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:rsidR="00FF53FA" w:rsidRDefault="00FF53FA" w:rsidP="00FF53F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BE68F4" w:rsidRDefault="00BE68F4" w:rsidP="00BE68F4">
      <w:pPr>
        <w:rPr>
          <w:sz w:val="24"/>
          <w:szCs w:val="24"/>
        </w:rPr>
      </w:pPr>
      <w:bookmarkStart w:id="0" w:name="_GoBack"/>
      <w:bookmarkEnd w:id="0"/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BE68F4">
      <w:pPr>
        <w:rPr>
          <w:b/>
          <w:sz w:val="24"/>
          <w:szCs w:val="24"/>
        </w:rPr>
      </w:pPr>
    </w:p>
    <w:p w:rsidR="00563ACE" w:rsidRDefault="00563ACE" w:rsidP="00BE68F4">
      <w:pPr>
        <w:rPr>
          <w:b/>
          <w:sz w:val="24"/>
          <w:szCs w:val="24"/>
        </w:rPr>
      </w:pPr>
    </w:p>
    <w:p w:rsidR="00FF53FA" w:rsidRDefault="00FF53FA" w:rsidP="00BE68F4">
      <w:pPr>
        <w:rPr>
          <w:b/>
          <w:sz w:val="24"/>
          <w:szCs w:val="24"/>
        </w:rPr>
      </w:pPr>
    </w:p>
    <w:p w:rsidR="00FF53FA" w:rsidRDefault="00FF53FA" w:rsidP="00BE68F4">
      <w:pPr>
        <w:rPr>
          <w:b/>
          <w:sz w:val="24"/>
          <w:szCs w:val="24"/>
        </w:rPr>
      </w:pPr>
    </w:p>
    <w:p w:rsidR="00FF53FA" w:rsidRDefault="00FF53FA" w:rsidP="00BE68F4">
      <w:pPr>
        <w:rPr>
          <w:b/>
          <w:sz w:val="24"/>
          <w:szCs w:val="24"/>
        </w:rPr>
      </w:pPr>
    </w:p>
    <w:p w:rsidR="00FF53FA" w:rsidRDefault="00FF53FA" w:rsidP="00BE68F4">
      <w:pPr>
        <w:rPr>
          <w:b/>
          <w:sz w:val="24"/>
          <w:szCs w:val="24"/>
        </w:rPr>
      </w:pPr>
    </w:p>
    <w:p w:rsidR="00FF53FA" w:rsidRDefault="00FF53FA" w:rsidP="00BE68F4">
      <w:pPr>
        <w:rPr>
          <w:b/>
          <w:sz w:val="24"/>
          <w:szCs w:val="24"/>
        </w:rPr>
      </w:pPr>
    </w:p>
    <w:p w:rsidR="00FF53FA" w:rsidRDefault="00FF53FA" w:rsidP="00BE68F4">
      <w:pPr>
        <w:rPr>
          <w:b/>
          <w:sz w:val="24"/>
          <w:szCs w:val="24"/>
        </w:rPr>
      </w:pPr>
    </w:p>
    <w:p w:rsidR="00FF53FA" w:rsidRDefault="00FF53FA" w:rsidP="00BE68F4">
      <w:pPr>
        <w:rPr>
          <w:b/>
          <w:sz w:val="24"/>
          <w:szCs w:val="24"/>
        </w:rPr>
      </w:pPr>
    </w:p>
    <w:p w:rsidR="00FF53FA" w:rsidRDefault="00FF53FA" w:rsidP="00BE68F4">
      <w:pPr>
        <w:rPr>
          <w:b/>
          <w:sz w:val="24"/>
          <w:szCs w:val="24"/>
        </w:rPr>
      </w:pPr>
    </w:p>
    <w:p w:rsidR="00FF53FA" w:rsidRDefault="00FF53FA" w:rsidP="00BE68F4">
      <w:pPr>
        <w:rPr>
          <w:b/>
          <w:sz w:val="24"/>
          <w:szCs w:val="24"/>
        </w:rPr>
      </w:pPr>
    </w:p>
    <w:p w:rsidR="00563ACE" w:rsidRDefault="00563ACE" w:rsidP="00BE68F4">
      <w:pPr>
        <w:rPr>
          <w:b/>
          <w:sz w:val="24"/>
          <w:szCs w:val="24"/>
        </w:rPr>
      </w:pPr>
    </w:p>
    <w:p w:rsidR="00563ACE" w:rsidRDefault="00563ACE" w:rsidP="00BE68F4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A4B07" w:rsidRDefault="006A4B07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Pr="007A0A0E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:rsidR="00FF53FA" w:rsidRDefault="00FF53FA" w:rsidP="00FF53FA">
      <w:pPr>
        <w:jc w:val="both"/>
        <w:rPr>
          <w:rFonts w:ascii="Tahoma" w:hAnsi="Tahoma"/>
          <w:b/>
        </w:rPr>
      </w:pPr>
    </w:p>
    <w:p w:rsidR="00FF53FA" w:rsidRDefault="00FF53FA" w:rsidP="00FF53F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AZP.2411.10.2021.MS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  <w:r w:rsidRPr="007A0A0E">
        <w:rPr>
          <w:sz w:val="24"/>
          <w:szCs w:val="24"/>
        </w:rPr>
        <w:t xml:space="preserve">Kielce, dn. </w:t>
      </w:r>
      <w:r>
        <w:rPr>
          <w:sz w:val="24"/>
          <w:szCs w:val="24"/>
        </w:rPr>
        <w:t>11</w:t>
      </w:r>
      <w:r w:rsidRPr="007A0A0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7A0A0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7A0A0E">
        <w:rPr>
          <w:sz w:val="24"/>
          <w:szCs w:val="24"/>
        </w:rPr>
        <w:t>r.</w:t>
      </w:r>
    </w:p>
    <w:p w:rsidR="00FF53FA" w:rsidRPr="007A0A0E" w:rsidRDefault="00FF53FA" w:rsidP="00FF53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F53FA" w:rsidRDefault="00FF53FA" w:rsidP="00FF53FA">
      <w:pPr>
        <w:jc w:val="both"/>
        <w:rPr>
          <w:szCs w:val="24"/>
        </w:rPr>
      </w:pPr>
    </w:p>
    <w:p w:rsidR="00FF53FA" w:rsidRPr="000A108E" w:rsidRDefault="00FF53FA" w:rsidP="00FF53FA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3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103"/>
        <w:gridCol w:w="1701"/>
        <w:gridCol w:w="1701"/>
        <w:gridCol w:w="2552"/>
      </w:tblGrid>
      <w:tr w:rsidR="00FF53FA" w:rsidRPr="00E17335" w:rsidTr="006411B4">
        <w:trPr>
          <w:cantSplit/>
          <w:trHeight w:val="611"/>
        </w:trPr>
        <w:tc>
          <w:tcPr>
            <w:tcW w:w="779" w:type="dxa"/>
            <w:vAlign w:val="center"/>
          </w:tcPr>
          <w:p w:rsidR="00FF53FA" w:rsidRPr="00656E89" w:rsidRDefault="00FF53FA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103" w:type="dxa"/>
            <w:vAlign w:val="center"/>
          </w:tcPr>
          <w:p w:rsidR="00FF53FA" w:rsidRPr="00656E89" w:rsidRDefault="00FF53FA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FF53FA" w:rsidRPr="00656E89" w:rsidRDefault="00FF53FA" w:rsidP="006411B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F53FA" w:rsidRPr="00656E89" w:rsidRDefault="00FF53FA" w:rsidP="006411B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701" w:type="dxa"/>
          </w:tcPr>
          <w:p w:rsidR="00FF53FA" w:rsidRPr="00656E89" w:rsidRDefault="00FF53FA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FF53FA" w:rsidRPr="00656E89" w:rsidRDefault="00FF53FA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1E2C32" w:rsidRPr="00E17335" w:rsidTr="006411B4">
        <w:trPr>
          <w:cantSplit/>
          <w:trHeight w:val="746"/>
        </w:trPr>
        <w:tc>
          <w:tcPr>
            <w:tcW w:w="779" w:type="dxa"/>
          </w:tcPr>
          <w:p w:rsidR="001E2C32" w:rsidRPr="001E2C32" w:rsidRDefault="001E2C32" w:rsidP="001E2C3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E2C32" w:rsidRPr="001E2C32" w:rsidRDefault="001E2C32" w:rsidP="005A29C2">
            <w:pPr>
              <w:rPr>
                <w:sz w:val="24"/>
                <w:szCs w:val="24"/>
                <w:lang w:val="en-US"/>
              </w:rPr>
            </w:pPr>
            <w:proofErr w:type="spellStart"/>
            <w:r w:rsidRPr="001E2C32">
              <w:rPr>
                <w:sz w:val="24"/>
                <w:szCs w:val="24"/>
                <w:lang w:val="en-US"/>
              </w:rPr>
              <w:t>Johnson&amp;Johnson</w:t>
            </w:r>
            <w:proofErr w:type="spellEnd"/>
            <w:r w:rsidRPr="001E2C32">
              <w:rPr>
                <w:sz w:val="24"/>
                <w:szCs w:val="24"/>
                <w:lang w:val="en-US"/>
              </w:rPr>
              <w:t xml:space="preserve"> Poland Sp. z </w:t>
            </w:r>
            <w:proofErr w:type="spellStart"/>
            <w:r w:rsidRPr="001E2C32">
              <w:rPr>
                <w:sz w:val="24"/>
                <w:szCs w:val="24"/>
                <w:lang w:val="en-US"/>
              </w:rPr>
              <w:t>o.o</w:t>
            </w:r>
            <w:proofErr w:type="spellEnd"/>
            <w:r w:rsidRPr="001E2C32">
              <w:rPr>
                <w:sz w:val="24"/>
                <w:szCs w:val="24"/>
                <w:lang w:val="en-US"/>
              </w:rPr>
              <w:t>.</w:t>
            </w:r>
          </w:p>
          <w:p w:rsidR="001E2C32" w:rsidRPr="001E2C32" w:rsidRDefault="001E2C32" w:rsidP="005A29C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Iłżecka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24, 02-135 Warszawa</w:t>
            </w:r>
          </w:p>
        </w:tc>
        <w:tc>
          <w:tcPr>
            <w:tcW w:w="1701" w:type="dxa"/>
          </w:tcPr>
          <w:p w:rsidR="001E2C32" w:rsidRDefault="001E2C32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1E2C32" w:rsidRDefault="001E2C32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230 160,00 zł</w:t>
            </w:r>
          </w:p>
          <w:p w:rsidR="001E2C32" w:rsidRDefault="001E2C32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1E2C32" w:rsidRPr="007A3F0A" w:rsidRDefault="001E2C32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248 572,80 zł</w:t>
            </w:r>
          </w:p>
        </w:tc>
        <w:tc>
          <w:tcPr>
            <w:tcW w:w="1701" w:type="dxa"/>
          </w:tcPr>
          <w:p w:rsidR="001E2C32" w:rsidRDefault="001E2C32" w:rsidP="0064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1E2C32" w:rsidRDefault="001E2C32" w:rsidP="006411B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:rsidR="00FF53FA" w:rsidRDefault="00FF53FA" w:rsidP="00FF53F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A4B07" w:rsidRDefault="006A4B07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Pr="007A0A0E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:rsidR="00FF53FA" w:rsidRDefault="00FF53FA" w:rsidP="00FF53FA">
      <w:pPr>
        <w:jc w:val="both"/>
        <w:rPr>
          <w:rFonts w:ascii="Tahoma" w:hAnsi="Tahoma"/>
          <w:b/>
        </w:rPr>
      </w:pPr>
    </w:p>
    <w:p w:rsidR="00FF53FA" w:rsidRDefault="00FF53FA" w:rsidP="00FF53F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AZP.2411.10.2021.MS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  <w:r w:rsidRPr="007A0A0E">
        <w:rPr>
          <w:sz w:val="24"/>
          <w:szCs w:val="24"/>
        </w:rPr>
        <w:t xml:space="preserve">Kielce, dn. </w:t>
      </w:r>
      <w:r>
        <w:rPr>
          <w:sz w:val="24"/>
          <w:szCs w:val="24"/>
        </w:rPr>
        <w:t>11</w:t>
      </w:r>
      <w:r w:rsidRPr="007A0A0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7A0A0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7A0A0E">
        <w:rPr>
          <w:sz w:val="24"/>
          <w:szCs w:val="24"/>
        </w:rPr>
        <w:t>r.</w:t>
      </w:r>
    </w:p>
    <w:p w:rsidR="00FF53FA" w:rsidRPr="007A0A0E" w:rsidRDefault="00FF53FA" w:rsidP="00FF53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F53FA" w:rsidRDefault="00FF53FA" w:rsidP="00FF53FA">
      <w:pPr>
        <w:jc w:val="both"/>
        <w:rPr>
          <w:szCs w:val="24"/>
        </w:rPr>
      </w:pPr>
    </w:p>
    <w:p w:rsidR="00FF53FA" w:rsidRPr="000A108E" w:rsidRDefault="00FF53FA" w:rsidP="00FF53FA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4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103"/>
        <w:gridCol w:w="1701"/>
        <w:gridCol w:w="1701"/>
        <w:gridCol w:w="2552"/>
      </w:tblGrid>
      <w:tr w:rsidR="00FF53FA" w:rsidRPr="00E17335" w:rsidTr="006411B4">
        <w:trPr>
          <w:cantSplit/>
          <w:trHeight w:val="611"/>
        </w:trPr>
        <w:tc>
          <w:tcPr>
            <w:tcW w:w="779" w:type="dxa"/>
            <w:vAlign w:val="center"/>
          </w:tcPr>
          <w:p w:rsidR="00FF53FA" w:rsidRPr="00656E89" w:rsidRDefault="00FF53FA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103" w:type="dxa"/>
            <w:vAlign w:val="center"/>
          </w:tcPr>
          <w:p w:rsidR="00FF53FA" w:rsidRPr="00656E89" w:rsidRDefault="00FF53FA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FF53FA" w:rsidRPr="00656E89" w:rsidRDefault="00FF53FA" w:rsidP="006411B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F53FA" w:rsidRPr="00656E89" w:rsidRDefault="00FF53FA" w:rsidP="006411B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701" w:type="dxa"/>
          </w:tcPr>
          <w:p w:rsidR="00FF53FA" w:rsidRPr="00656E89" w:rsidRDefault="00FF53FA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FF53FA" w:rsidRPr="00656E89" w:rsidRDefault="00FF53FA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FF53FA" w:rsidRPr="00E17335" w:rsidTr="006411B4">
        <w:trPr>
          <w:cantSplit/>
          <w:trHeight w:val="746"/>
        </w:trPr>
        <w:tc>
          <w:tcPr>
            <w:tcW w:w="779" w:type="dxa"/>
          </w:tcPr>
          <w:p w:rsidR="00FF53FA" w:rsidRPr="00177441" w:rsidRDefault="001E2C32" w:rsidP="0064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FF53FA" w:rsidRDefault="001E2C32" w:rsidP="006411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Medtronic</w:t>
            </w:r>
            <w:proofErr w:type="spellEnd"/>
            <w:r>
              <w:rPr>
                <w:sz w:val="24"/>
                <w:szCs w:val="24"/>
              </w:rPr>
              <w:t xml:space="preserve"> Poland Sp. z o.o.</w:t>
            </w:r>
          </w:p>
          <w:p w:rsidR="001E2C32" w:rsidRPr="00C91BB1" w:rsidRDefault="001E2C32" w:rsidP="0064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Polna 11, 00-633 Warszawa</w:t>
            </w:r>
          </w:p>
        </w:tc>
        <w:tc>
          <w:tcPr>
            <w:tcW w:w="1701" w:type="dxa"/>
          </w:tcPr>
          <w:p w:rsidR="00FF53FA" w:rsidRDefault="00FF53FA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FF53FA" w:rsidRDefault="001E2C32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177 680,00 </w:t>
            </w:r>
            <w:r w:rsidR="00FF53FA">
              <w:rPr>
                <w:bCs/>
                <w:spacing w:val="-1"/>
                <w:sz w:val="24"/>
                <w:szCs w:val="24"/>
              </w:rPr>
              <w:t>zł</w:t>
            </w:r>
          </w:p>
          <w:p w:rsidR="00FF53FA" w:rsidRDefault="00FF53FA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FF53FA" w:rsidRPr="007A3F0A" w:rsidRDefault="001E2C32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191 894,40 </w:t>
            </w:r>
            <w:r w:rsidR="00FF53F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:rsidR="00FF53FA" w:rsidRDefault="00FF53FA" w:rsidP="0064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FF53FA" w:rsidRDefault="001E2C32" w:rsidP="006411B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FF53FA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:rsidR="00FF53FA" w:rsidRDefault="00FF53FA" w:rsidP="00FF53F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A4B07" w:rsidRDefault="006A4B07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Pr="007A0A0E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:rsidR="00FF53FA" w:rsidRDefault="00FF53FA" w:rsidP="00FF53FA">
      <w:pPr>
        <w:jc w:val="both"/>
        <w:rPr>
          <w:rFonts w:ascii="Tahoma" w:hAnsi="Tahoma"/>
          <w:b/>
        </w:rPr>
      </w:pPr>
    </w:p>
    <w:p w:rsidR="00FF53FA" w:rsidRDefault="00FF53FA" w:rsidP="00FF53F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AZP.2411.10.2021.MS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  <w:r w:rsidRPr="007A0A0E">
        <w:rPr>
          <w:sz w:val="24"/>
          <w:szCs w:val="24"/>
        </w:rPr>
        <w:t xml:space="preserve">Kielce, dn. </w:t>
      </w:r>
      <w:r>
        <w:rPr>
          <w:sz w:val="24"/>
          <w:szCs w:val="24"/>
        </w:rPr>
        <w:t>11</w:t>
      </w:r>
      <w:r w:rsidRPr="007A0A0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7A0A0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7A0A0E">
        <w:rPr>
          <w:sz w:val="24"/>
          <w:szCs w:val="24"/>
        </w:rPr>
        <w:t>r.</w:t>
      </w:r>
    </w:p>
    <w:p w:rsidR="00FF53FA" w:rsidRPr="007A0A0E" w:rsidRDefault="00FF53FA" w:rsidP="00FF53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F53FA" w:rsidRDefault="00FF53FA" w:rsidP="00FF53FA">
      <w:pPr>
        <w:jc w:val="both"/>
        <w:rPr>
          <w:szCs w:val="24"/>
        </w:rPr>
      </w:pPr>
    </w:p>
    <w:p w:rsidR="00FF53FA" w:rsidRPr="000A108E" w:rsidRDefault="00FF53FA" w:rsidP="00FF53FA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5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103"/>
        <w:gridCol w:w="1701"/>
        <w:gridCol w:w="1701"/>
        <w:gridCol w:w="2552"/>
      </w:tblGrid>
      <w:tr w:rsidR="00FF53FA" w:rsidRPr="00E17335" w:rsidTr="006411B4">
        <w:trPr>
          <w:cantSplit/>
          <w:trHeight w:val="611"/>
        </w:trPr>
        <w:tc>
          <w:tcPr>
            <w:tcW w:w="779" w:type="dxa"/>
            <w:vAlign w:val="center"/>
          </w:tcPr>
          <w:p w:rsidR="00FF53FA" w:rsidRPr="00656E89" w:rsidRDefault="00FF53FA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103" w:type="dxa"/>
            <w:vAlign w:val="center"/>
          </w:tcPr>
          <w:p w:rsidR="00FF53FA" w:rsidRPr="00656E89" w:rsidRDefault="00FF53FA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FF53FA" w:rsidRPr="00656E89" w:rsidRDefault="00FF53FA" w:rsidP="006411B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F53FA" w:rsidRPr="00656E89" w:rsidRDefault="00FF53FA" w:rsidP="006411B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701" w:type="dxa"/>
          </w:tcPr>
          <w:p w:rsidR="00FF53FA" w:rsidRPr="00656E89" w:rsidRDefault="00FF53FA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FF53FA" w:rsidRPr="00656E89" w:rsidRDefault="00FF53FA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FF53FA" w:rsidRPr="00E17335" w:rsidTr="006411B4">
        <w:trPr>
          <w:cantSplit/>
          <w:trHeight w:val="746"/>
        </w:trPr>
        <w:tc>
          <w:tcPr>
            <w:tcW w:w="779" w:type="dxa"/>
          </w:tcPr>
          <w:p w:rsidR="00FF53FA" w:rsidRPr="00177441" w:rsidRDefault="001E2C32" w:rsidP="0064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FF53FA" w:rsidRDefault="001E2C32" w:rsidP="006411B4">
            <w:pPr>
              <w:rPr>
                <w:sz w:val="24"/>
                <w:szCs w:val="24"/>
                <w:lang w:val="en-US"/>
              </w:rPr>
            </w:pPr>
            <w:r w:rsidRPr="001E2C32">
              <w:rPr>
                <w:sz w:val="24"/>
                <w:szCs w:val="24"/>
                <w:lang w:val="en-US"/>
              </w:rPr>
              <w:t xml:space="preserve">ZARYS International Group Sp. z </w:t>
            </w:r>
            <w:proofErr w:type="spellStart"/>
            <w:r w:rsidRPr="001E2C32">
              <w:rPr>
                <w:sz w:val="24"/>
                <w:szCs w:val="24"/>
                <w:lang w:val="en-US"/>
              </w:rPr>
              <w:t>o.o</w:t>
            </w:r>
            <w:proofErr w:type="spellEnd"/>
            <w:r w:rsidRPr="001E2C32">
              <w:rPr>
                <w:sz w:val="24"/>
                <w:szCs w:val="24"/>
                <w:lang w:val="en-US"/>
              </w:rPr>
              <w:t>.</w:t>
            </w:r>
          </w:p>
          <w:p w:rsidR="001E2C32" w:rsidRPr="001E2C32" w:rsidRDefault="001E2C32" w:rsidP="006411B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Pod </w:t>
            </w:r>
            <w:proofErr w:type="spellStart"/>
            <w:r>
              <w:rPr>
                <w:sz w:val="24"/>
                <w:szCs w:val="24"/>
                <w:lang w:val="en-US"/>
              </w:rPr>
              <w:t>Borem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18, </w:t>
            </w:r>
            <w:r w:rsidR="007A5B25">
              <w:rPr>
                <w:sz w:val="24"/>
                <w:szCs w:val="24"/>
                <w:lang w:val="en-US"/>
              </w:rPr>
              <w:t xml:space="preserve">41-808 </w:t>
            </w:r>
            <w:r>
              <w:rPr>
                <w:sz w:val="24"/>
                <w:szCs w:val="24"/>
                <w:lang w:val="en-US"/>
              </w:rPr>
              <w:t>Zabrze</w:t>
            </w:r>
          </w:p>
        </w:tc>
        <w:tc>
          <w:tcPr>
            <w:tcW w:w="1701" w:type="dxa"/>
          </w:tcPr>
          <w:p w:rsidR="00FF53FA" w:rsidRDefault="00FF53FA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FF53FA" w:rsidRDefault="001E2C32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335 727,50 </w:t>
            </w:r>
            <w:r w:rsidR="00FF53FA">
              <w:rPr>
                <w:bCs/>
                <w:spacing w:val="-1"/>
                <w:sz w:val="24"/>
                <w:szCs w:val="24"/>
              </w:rPr>
              <w:t>zł</w:t>
            </w:r>
          </w:p>
          <w:p w:rsidR="00FF53FA" w:rsidRDefault="00FF53FA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FF53FA" w:rsidRPr="007A3F0A" w:rsidRDefault="001E2C32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365 023,20 </w:t>
            </w:r>
            <w:r w:rsidR="00FF53F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:rsidR="00FF53FA" w:rsidRDefault="00FF53FA" w:rsidP="0064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FF53FA" w:rsidRDefault="001E2C32" w:rsidP="006411B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FF53FA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1E2C32" w:rsidRPr="00E17335" w:rsidTr="006411B4">
        <w:trPr>
          <w:cantSplit/>
          <w:trHeight w:val="746"/>
        </w:trPr>
        <w:tc>
          <w:tcPr>
            <w:tcW w:w="779" w:type="dxa"/>
          </w:tcPr>
          <w:p w:rsidR="001E2C32" w:rsidRDefault="001E2C32" w:rsidP="0064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E2C32" w:rsidRPr="001E2C32" w:rsidRDefault="001E2C32" w:rsidP="006411B4">
            <w:pPr>
              <w:rPr>
                <w:sz w:val="24"/>
                <w:szCs w:val="24"/>
              </w:rPr>
            </w:pPr>
            <w:proofErr w:type="spellStart"/>
            <w:r w:rsidRPr="001E2C32">
              <w:rPr>
                <w:sz w:val="24"/>
                <w:szCs w:val="24"/>
              </w:rPr>
              <w:t>Abena</w:t>
            </w:r>
            <w:proofErr w:type="spellEnd"/>
            <w:r w:rsidRPr="001E2C32">
              <w:rPr>
                <w:sz w:val="24"/>
                <w:szCs w:val="24"/>
              </w:rPr>
              <w:t xml:space="preserve"> Polska Sp. z o.o.</w:t>
            </w:r>
          </w:p>
          <w:p w:rsidR="001E2C32" w:rsidRPr="001E2C32" w:rsidRDefault="007A5B25" w:rsidP="0064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E2C32">
              <w:rPr>
                <w:sz w:val="24"/>
                <w:szCs w:val="24"/>
              </w:rPr>
              <w:t>l. Nowa 15, Łozienica, 72-100 Goleniów</w:t>
            </w:r>
          </w:p>
        </w:tc>
        <w:tc>
          <w:tcPr>
            <w:tcW w:w="1701" w:type="dxa"/>
          </w:tcPr>
          <w:p w:rsidR="001E2C32" w:rsidRDefault="001E2C32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1E2C32" w:rsidRDefault="001E2C32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287 420,00 zł</w:t>
            </w:r>
          </w:p>
          <w:p w:rsidR="001E2C32" w:rsidRDefault="001E2C32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1E2C32" w:rsidRDefault="001E2C32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313 706,10 zł</w:t>
            </w:r>
          </w:p>
        </w:tc>
        <w:tc>
          <w:tcPr>
            <w:tcW w:w="1701" w:type="dxa"/>
          </w:tcPr>
          <w:p w:rsidR="001E2C32" w:rsidRDefault="001E2C32" w:rsidP="005A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1E2C32" w:rsidRDefault="001E2C32" w:rsidP="005A29C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:rsidR="00FF53FA" w:rsidRDefault="00FF53FA" w:rsidP="00FF53F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BE68F4" w:rsidRPr="00B23BEA" w:rsidRDefault="00BE68F4" w:rsidP="00FF53FA">
      <w:pPr>
        <w:rPr>
          <w:b/>
          <w:sz w:val="28"/>
          <w:szCs w:val="28"/>
        </w:rPr>
      </w:pPr>
    </w:p>
    <w:sectPr w:rsidR="00BE68F4" w:rsidRPr="00B23BEA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E1263"/>
    <w:multiLevelType w:val="hybridMultilevel"/>
    <w:tmpl w:val="C0D8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B2"/>
    <w:rsid w:val="000222B9"/>
    <w:rsid w:val="0002418D"/>
    <w:rsid w:val="00024CD8"/>
    <w:rsid w:val="00047196"/>
    <w:rsid w:val="000651AD"/>
    <w:rsid w:val="000759BA"/>
    <w:rsid w:val="00077D0C"/>
    <w:rsid w:val="00085E3D"/>
    <w:rsid w:val="00091CE8"/>
    <w:rsid w:val="0009619C"/>
    <w:rsid w:val="000A108E"/>
    <w:rsid w:val="000A4763"/>
    <w:rsid w:val="000B033F"/>
    <w:rsid w:val="000B16EA"/>
    <w:rsid w:val="000B547F"/>
    <w:rsid w:val="000C6171"/>
    <w:rsid w:val="000C7235"/>
    <w:rsid w:val="000D4B4D"/>
    <w:rsid w:val="000F0435"/>
    <w:rsid w:val="00102780"/>
    <w:rsid w:val="00106FCB"/>
    <w:rsid w:val="00160A3B"/>
    <w:rsid w:val="00176055"/>
    <w:rsid w:val="00177441"/>
    <w:rsid w:val="001A24C6"/>
    <w:rsid w:val="001D038F"/>
    <w:rsid w:val="001E2C32"/>
    <w:rsid w:val="001E4CA4"/>
    <w:rsid w:val="00202685"/>
    <w:rsid w:val="002100E0"/>
    <w:rsid w:val="002216DC"/>
    <w:rsid w:val="0022175B"/>
    <w:rsid w:val="00235B97"/>
    <w:rsid w:val="002446BC"/>
    <w:rsid w:val="00253DF3"/>
    <w:rsid w:val="0026716E"/>
    <w:rsid w:val="0028046E"/>
    <w:rsid w:val="002931B3"/>
    <w:rsid w:val="00294069"/>
    <w:rsid w:val="002B52A4"/>
    <w:rsid w:val="002D4FBE"/>
    <w:rsid w:val="002F7D9D"/>
    <w:rsid w:val="00300834"/>
    <w:rsid w:val="00304039"/>
    <w:rsid w:val="003054B9"/>
    <w:rsid w:val="00313FFE"/>
    <w:rsid w:val="00315F08"/>
    <w:rsid w:val="0032085C"/>
    <w:rsid w:val="00326186"/>
    <w:rsid w:val="00366A3F"/>
    <w:rsid w:val="00373AC1"/>
    <w:rsid w:val="003927FF"/>
    <w:rsid w:val="003935AA"/>
    <w:rsid w:val="003A0308"/>
    <w:rsid w:val="003D3189"/>
    <w:rsid w:val="003E0028"/>
    <w:rsid w:val="003E4F53"/>
    <w:rsid w:val="003E5439"/>
    <w:rsid w:val="0042477E"/>
    <w:rsid w:val="00425085"/>
    <w:rsid w:val="0044300F"/>
    <w:rsid w:val="0049589B"/>
    <w:rsid w:val="004A4D9B"/>
    <w:rsid w:val="004C7458"/>
    <w:rsid w:val="004D4FEF"/>
    <w:rsid w:val="004D59E8"/>
    <w:rsid w:val="004D5A60"/>
    <w:rsid w:val="004E41FE"/>
    <w:rsid w:val="004F23EB"/>
    <w:rsid w:val="00516F75"/>
    <w:rsid w:val="0052672C"/>
    <w:rsid w:val="00550810"/>
    <w:rsid w:val="0055197C"/>
    <w:rsid w:val="00563ACE"/>
    <w:rsid w:val="005738A3"/>
    <w:rsid w:val="00583D88"/>
    <w:rsid w:val="005A1EAC"/>
    <w:rsid w:val="005A1EE2"/>
    <w:rsid w:val="00601D27"/>
    <w:rsid w:val="00604EE0"/>
    <w:rsid w:val="00631593"/>
    <w:rsid w:val="006417DF"/>
    <w:rsid w:val="00690321"/>
    <w:rsid w:val="006A4B07"/>
    <w:rsid w:val="006A5DAE"/>
    <w:rsid w:val="006C325F"/>
    <w:rsid w:val="006D3D3C"/>
    <w:rsid w:val="006D62D0"/>
    <w:rsid w:val="006E29D7"/>
    <w:rsid w:val="006F00D6"/>
    <w:rsid w:val="00712A53"/>
    <w:rsid w:val="00722484"/>
    <w:rsid w:val="00740BDD"/>
    <w:rsid w:val="0076570C"/>
    <w:rsid w:val="00772B39"/>
    <w:rsid w:val="00780487"/>
    <w:rsid w:val="007848C1"/>
    <w:rsid w:val="00795C47"/>
    <w:rsid w:val="007A0A0E"/>
    <w:rsid w:val="007A1732"/>
    <w:rsid w:val="007A5B25"/>
    <w:rsid w:val="007B1A15"/>
    <w:rsid w:val="007E3C20"/>
    <w:rsid w:val="007F29DD"/>
    <w:rsid w:val="00804853"/>
    <w:rsid w:val="0081123B"/>
    <w:rsid w:val="008317B5"/>
    <w:rsid w:val="00854CF7"/>
    <w:rsid w:val="0086440B"/>
    <w:rsid w:val="008A7CC3"/>
    <w:rsid w:val="008E0B8D"/>
    <w:rsid w:val="008F0D6D"/>
    <w:rsid w:val="00944277"/>
    <w:rsid w:val="009737D4"/>
    <w:rsid w:val="00985072"/>
    <w:rsid w:val="009F5F63"/>
    <w:rsid w:val="00A04DC6"/>
    <w:rsid w:val="00A1087B"/>
    <w:rsid w:val="00A40759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D36B5"/>
    <w:rsid w:val="00AE6F4D"/>
    <w:rsid w:val="00AF02A4"/>
    <w:rsid w:val="00AF1743"/>
    <w:rsid w:val="00B1242C"/>
    <w:rsid w:val="00B13BC3"/>
    <w:rsid w:val="00B176BD"/>
    <w:rsid w:val="00B23BEA"/>
    <w:rsid w:val="00B2780C"/>
    <w:rsid w:val="00B34D90"/>
    <w:rsid w:val="00B522F5"/>
    <w:rsid w:val="00B71B64"/>
    <w:rsid w:val="00B93731"/>
    <w:rsid w:val="00BA7031"/>
    <w:rsid w:val="00BC4757"/>
    <w:rsid w:val="00BD02CD"/>
    <w:rsid w:val="00BD2EA8"/>
    <w:rsid w:val="00BE68F4"/>
    <w:rsid w:val="00BF082E"/>
    <w:rsid w:val="00C144DA"/>
    <w:rsid w:val="00C63BD6"/>
    <w:rsid w:val="00C77DDF"/>
    <w:rsid w:val="00C91BB1"/>
    <w:rsid w:val="00CA1EA6"/>
    <w:rsid w:val="00CA38CD"/>
    <w:rsid w:val="00CD11D6"/>
    <w:rsid w:val="00CF40A2"/>
    <w:rsid w:val="00D07C1F"/>
    <w:rsid w:val="00D24758"/>
    <w:rsid w:val="00D27009"/>
    <w:rsid w:val="00D3049D"/>
    <w:rsid w:val="00D3309C"/>
    <w:rsid w:val="00D61BC5"/>
    <w:rsid w:val="00D63043"/>
    <w:rsid w:val="00D6778A"/>
    <w:rsid w:val="00D67E1C"/>
    <w:rsid w:val="00D7315C"/>
    <w:rsid w:val="00D95489"/>
    <w:rsid w:val="00D96C8B"/>
    <w:rsid w:val="00D96CDC"/>
    <w:rsid w:val="00DA2ECF"/>
    <w:rsid w:val="00DE0CFB"/>
    <w:rsid w:val="00E04232"/>
    <w:rsid w:val="00E068E4"/>
    <w:rsid w:val="00E20498"/>
    <w:rsid w:val="00E22504"/>
    <w:rsid w:val="00E23DAF"/>
    <w:rsid w:val="00E50CF7"/>
    <w:rsid w:val="00E61C06"/>
    <w:rsid w:val="00E81AC1"/>
    <w:rsid w:val="00EB55F3"/>
    <w:rsid w:val="00EC0609"/>
    <w:rsid w:val="00EC6D2E"/>
    <w:rsid w:val="00F14DFB"/>
    <w:rsid w:val="00F165BB"/>
    <w:rsid w:val="00F248B2"/>
    <w:rsid w:val="00F7007D"/>
    <w:rsid w:val="00F73ED0"/>
    <w:rsid w:val="00F7689A"/>
    <w:rsid w:val="00F81A6A"/>
    <w:rsid w:val="00F90C2D"/>
    <w:rsid w:val="00FB5BBB"/>
    <w:rsid w:val="00FD0737"/>
    <w:rsid w:val="00FE19FE"/>
    <w:rsid w:val="00FF53F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1E2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1E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10</cp:revision>
  <cp:lastPrinted>2021-01-08T10:01:00Z</cp:lastPrinted>
  <dcterms:created xsi:type="dcterms:W3CDTF">2021-03-09T12:23:00Z</dcterms:created>
  <dcterms:modified xsi:type="dcterms:W3CDTF">2021-03-11T10:45:00Z</dcterms:modified>
</cp:coreProperties>
</file>