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Default="0010116B" w:rsidP="0010116B">
      <w:pPr>
        <w:pStyle w:val="Tekstpodstawowy"/>
        <w:spacing w:after="0"/>
        <w:ind w:left="-1134"/>
        <w:jc w:val="center"/>
        <w:rPr>
          <w:rFonts w:ascii="Arial" w:hAnsi="Arial" w:cs="Arial"/>
          <w:b/>
          <w:sz w:val="44"/>
        </w:rPr>
      </w:pPr>
      <w:r>
        <w:rPr>
          <w:rFonts w:ascii="Arial" w:hAnsi="Arial" w:cs="Arial"/>
          <w:b/>
          <w:sz w:val="44"/>
        </w:rPr>
        <w:t xml:space="preserve">          </w:t>
      </w:r>
      <w:r w:rsidR="00937203">
        <w:rPr>
          <w:rFonts w:ascii="Arial" w:hAnsi="Arial" w:cs="Arial"/>
          <w:b/>
          <w:sz w:val="44"/>
        </w:rPr>
        <w:t xml:space="preserve"> </w:t>
      </w:r>
    </w:p>
    <w:p w:rsidR="00465852" w:rsidRPr="009D73B3" w:rsidRDefault="009D73B3" w:rsidP="009D6683">
      <w:pPr>
        <w:pStyle w:val="Tekstpodstawowy"/>
        <w:spacing w:after="0"/>
        <w:ind w:left="-1134"/>
        <w:jc w:val="right"/>
        <w:rPr>
          <w:rFonts w:ascii="Arial" w:hAnsi="Arial" w:cs="Arial"/>
        </w:rPr>
      </w:pPr>
      <w:r w:rsidRPr="009D73B3">
        <w:rPr>
          <w:rFonts w:ascii="Arial" w:hAnsi="Arial" w:cs="Arial"/>
        </w:rPr>
        <w:t xml:space="preserve">Załącznik </w:t>
      </w:r>
      <w:r w:rsidR="009D6683">
        <w:rPr>
          <w:rFonts w:ascii="Arial" w:hAnsi="Arial" w:cs="Arial"/>
        </w:rPr>
        <w:t>do umowy</w:t>
      </w:r>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bookmarkStart w:id="0" w:name="_GoBack"/>
      <w:bookmarkEnd w:id="0"/>
    </w:p>
    <w:p w:rsidR="00893634" w:rsidRPr="009D73B3" w:rsidRDefault="00893634" w:rsidP="009D73B3">
      <w:pPr>
        <w:pStyle w:val="Tekstpodstawowy"/>
        <w:spacing w:after="0"/>
        <w:jc w:val="center"/>
        <w:rPr>
          <w:rFonts w:ascii="Arial" w:hAnsi="Arial" w:cs="Arial"/>
        </w:rPr>
      </w:pPr>
    </w:p>
    <w:p w:rsidR="00B3016F" w:rsidRPr="009D73B3" w:rsidRDefault="00B3016F" w:rsidP="00396105">
      <w:pPr>
        <w:pStyle w:val="Tekstpodstawowy"/>
        <w:spacing w:after="0" w:line="276" w:lineRule="auto"/>
        <w:ind w:firstLine="360"/>
        <w:jc w:val="both"/>
        <w:rPr>
          <w:rFonts w:ascii="Arial" w:hAnsi="Arial" w:cs="Arial"/>
          <w:b/>
        </w:rPr>
      </w:pPr>
    </w:p>
    <w:p w:rsidR="00AA356E" w:rsidRDefault="009D73B3" w:rsidP="00396105">
      <w:pPr>
        <w:pStyle w:val="Tekstpodstawowy"/>
        <w:spacing w:after="0" w:line="276" w:lineRule="auto"/>
        <w:ind w:firstLine="360"/>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 xml:space="preserve">Europejskiego </w:t>
      </w:r>
      <w:r>
        <w:rPr>
          <w:rFonts w:ascii="Arial" w:hAnsi="Arial" w:cs="Arial"/>
          <w:b/>
        </w:rPr>
        <w:br/>
      </w:r>
      <w:r w:rsidR="00AA356E" w:rsidRPr="009D73B3">
        <w:rPr>
          <w:rFonts w:ascii="Arial" w:hAnsi="Arial" w:cs="Arial"/>
          <w:b/>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00A27C5C" w:rsidRPr="009D73B3">
        <w:rPr>
          <w:rFonts w:ascii="Arial" w:hAnsi="Arial" w:cs="Arial"/>
          <w:b/>
        </w:rPr>
        <w:t>Rozporządzenie 2016/679</w:t>
      </w:r>
      <w:r w:rsidR="00AA356E" w:rsidRPr="009D73B3">
        <w:rPr>
          <w:rFonts w:ascii="Arial" w:hAnsi="Arial" w:cs="Arial"/>
          <w:b/>
        </w:rPr>
        <w:t xml:space="preserve">”, informuję, że: </w:t>
      </w:r>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B3016F" w:rsidRPr="009D73B3">
        <w:rPr>
          <w:rFonts w:ascii="Arial" w:hAnsi="Arial" w:cs="Arial"/>
        </w:rPr>
        <w:t xml:space="preserve">Komendant </w:t>
      </w:r>
      <w:r w:rsidR="00B3016F" w:rsidRPr="009D73B3">
        <w:rPr>
          <w:rFonts w:ascii="Arial" w:hAnsi="Arial" w:cs="Arial"/>
        </w:rPr>
        <w:br/>
        <w:t>3 Regionalnej Bazy Logistycznej</w:t>
      </w:r>
      <w:r w:rsidR="00967179" w:rsidRPr="009D73B3">
        <w:rPr>
          <w:rFonts w:ascii="Arial" w:hAnsi="Arial" w:cs="Arial"/>
        </w:rPr>
        <w:t xml:space="preserve"> (3 RBLog)</w:t>
      </w:r>
      <w:r w:rsidR="00AA356E" w:rsidRPr="009D73B3">
        <w:rPr>
          <w:rFonts w:ascii="Arial" w:hAnsi="Arial" w:cs="Arial"/>
        </w:rPr>
        <w:t>, u</w:t>
      </w:r>
      <w:r w:rsidR="00F04971" w:rsidRPr="009D73B3">
        <w:rPr>
          <w:rFonts w:ascii="Arial" w:hAnsi="Arial" w:cs="Arial"/>
        </w:rPr>
        <w:t xml:space="preserve">l. Montelupich 3, </w:t>
      </w:r>
      <w:r w:rsidR="00B3016F" w:rsidRPr="009D73B3">
        <w:rPr>
          <w:rFonts w:ascii="Arial" w:hAnsi="Arial" w:cs="Arial"/>
        </w:rPr>
        <w:br/>
      </w:r>
      <w:r w:rsidR="00F04971" w:rsidRPr="009D73B3">
        <w:rPr>
          <w:rFonts w:ascii="Arial" w:hAnsi="Arial" w:cs="Arial"/>
        </w:rPr>
        <w:t>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RBLog wyznaczono </w:t>
      </w:r>
      <w:r w:rsidR="00A27C5C" w:rsidRPr="009D73B3">
        <w:rPr>
          <w:rFonts w:ascii="Arial" w:hAnsi="Arial" w:cs="Arial"/>
        </w:rPr>
        <w:t>I</w:t>
      </w:r>
      <w:r w:rsidRPr="009D73B3">
        <w:rPr>
          <w:rFonts w:ascii="Arial" w:hAnsi="Arial" w:cs="Arial"/>
        </w:rPr>
        <w:t xml:space="preserve">nspektora ochrony danych, który sprawuje funkcję pod nr </w:t>
      </w:r>
      <w:proofErr w:type="spellStart"/>
      <w:r w:rsidRPr="009D73B3">
        <w:rPr>
          <w:rFonts w:ascii="Arial" w:hAnsi="Arial" w:cs="Arial"/>
        </w:rPr>
        <w:t>tel</w:t>
      </w:r>
      <w:proofErr w:type="spellEnd"/>
      <w:r w:rsidRPr="009D73B3">
        <w:rPr>
          <w:rFonts w:ascii="Arial" w:hAnsi="Arial" w:cs="Arial"/>
        </w:rPr>
        <w:t>:</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i usług dla 3 RBLog</w:t>
      </w:r>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RBLog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lastRenderedPageBreak/>
        <w:t>wewnętrznych 3 RBLog;</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RBLog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z przepisów Resortu Obrony Narodowej oraz regulacji wewnętrznych 3 RBLog.</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937203">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8F" w:rsidRDefault="0057558F" w:rsidP="00AA356E">
      <w:r>
        <w:separator/>
      </w:r>
    </w:p>
  </w:endnote>
  <w:endnote w:type="continuationSeparator" w:id="0">
    <w:p w:rsidR="0057558F" w:rsidRDefault="0057558F"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9D6683">
              <w:rPr>
                <w:rFonts w:ascii="Arial" w:hAnsi="Arial" w:cs="Arial"/>
                <w:bCs/>
                <w:noProof/>
                <w:sz w:val="20"/>
                <w:szCs w:val="20"/>
              </w:rPr>
              <w:t>2</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9D6683">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8F" w:rsidRDefault="0057558F" w:rsidP="00AA356E">
      <w:r>
        <w:separator/>
      </w:r>
    </w:p>
  </w:footnote>
  <w:footnote w:type="continuationSeparator" w:id="0">
    <w:p w:rsidR="0057558F" w:rsidRDefault="0057558F"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71A3"/>
    <w:rsid w:val="0010116B"/>
    <w:rsid w:val="0017646A"/>
    <w:rsid w:val="0019249F"/>
    <w:rsid w:val="001D7720"/>
    <w:rsid w:val="00201A1D"/>
    <w:rsid w:val="00224784"/>
    <w:rsid w:val="00251A49"/>
    <w:rsid w:val="00255581"/>
    <w:rsid w:val="00257EC6"/>
    <w:rsid w:val="0027763B"/>
    <w:rsid w:val="002C7ABF"/>
    <w:rsid w:val="00312645"/>
    <w:rsid w:val="0034278C"/>
    <w:rsid w:val="00392F15"/>
    <w:rsid w:val="00396105"/>
    <w:rsid w:val="003967E7"/>
    <w:rsid w:val="003D49A0"/>
    <w:rsid w:val="004008B2"/>
    <w:rsid w:val="00465852"/>
    <w:rsid w:val="00500DF2"/>
    <w:rsid w:val="00556EB4"/>
    <w:rsid w:val="0056115F"/>
    <w:rsid w:val="0057558F"/>
    <w:rsid w:val="00651388"/>
    <w:rsid w:val="00674B0D"/>
    <w:rsid w:val="00683F3B"/>
    <w:rsid w:val="006A4001"/>
    <w:rsid w:val="006B04FA"/>
    <w:rsid w:val="006B41F2"/>
    <w:rsid w:val="00725261"/>
    <w:rsid w:val="00732CBE"/>
    <w:rsid w:val="00775639"/>
    <w:rsid w:val="007963BC"/>
    <w:rsid w:val="007A6A5B"/>
    <w:rsid w:val="007E3EEE"/>
    <w:rsid w:val="00845622"/>
    <w:rsid w:val="00893634"/>
    <w:rsid w:val="008A3163"/>
    <w:rsid w:val="008A5E77"/>
    <w:rsid w:val="008B593D"/>
    <w:rsid w:val="00937203"/>
    <w:rsid w:val="00956EB8"/>
    <w:rsid w:val="009572BC"/>
    <w:rsid w:val="00967179"/>
    <w:rsid w:val="009770D1"/>
    <w:rsid w:val="009B1B7B"/>
    <w:rsid w:val="009B59B2"/>
    <w:rsid w:val="009D6683"/>
    <w:rsid w:val="009D73B3"/>
    <w:rsid w:val="00A0121A"/>
    <w:rsid w:val="00A14650"/>
    <w:rsid w:val="00A27C5C"/>
    <w:rsid w:val="00A9316F"/>
    <w:rsid w:val="00AA356E"/>
    <w:rsid w:val="00AA3BAE"/>
    <w:rsid w:val="00B25917"/>
    <w:rsid w:val="00B3016F"/>
    <w:rsid w:val="00B53126"/>
    <w:rsid w:val="00B93A62"/>
    <w:rsid w:val="00B93E29"/>
    <w:rsid w:val="00BE3201"/>
    <w:rsid w:val="00C05AD6"/>
    <w:rsid w:val="00C4036F"/>
    <w:rsid w:val="00CE1B28"/>
    <w:rsid w:val="00CE4648"/>
    <w:rsid w:val="00D07DA8"/>
    <w:rsid w:val="00D244C2"/>
    <w:rsid w:val="00DA72C0"/>
    <w:rsid w:val="00DD0048"/>
    <w:rsid w:val="00DD10BA"/>
    <w:rsid w:val="00E833E6"/>
    <w:rsid w:val="00EC3399"/>
    <w:rsid w:val="00ED744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D3F9"/>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AC495AF-7AE5-4C6E-8696-191A7F6C92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PTAK Magdalena</cp:lastModifiedBy>
  <cp:revision>10</cp:revision>
  <cp:lastPrinted>2021-05-10T07:13:00Z</cp:lastPrinted>
  <dcterms:created xsi:type="dcterms:W3CDTF">2021-02-16T10:34:00Z</dcterms:created>
  <dcterms:modified xsi:type="dcterms:W3CDTF">2022-05-09T11:44:00Z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b21360ce-cf6d-4c51-bd91-5e7848bf87b9</vt:lpwstr>
  </property>
  <property fmtid="{D5CDD505-2E9C-101B-9397-08002B2CF9AE}" pid="3" name="bjSaver">
    <vt:lpwstr>1xUwp7tzilOWImQ15NCY6QR26BKrbtLM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