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6BE354A5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4B8249BA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9E3EEE">
        <w:t>SA/1</w:t>
      </w:r>
      <w:r w:rsidR="00E5248B">
        <w:t>3</w:t>
      </w:r>
      <w:r w:rsidR="0080623C">
        <w:t>/23</w:t>
      </w:r>
    </w:p>
    <w:p w14:paraId="2108B6C2" w14:textId="77777777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478730E9" w:rsidR="000457FF" w:rsidRPr="0080623C" w:rsidRDefault="00CD1C2E" w:rsidP="00E0105C">
      <w:pPr>
        <w:spacing w:after="0"/>
        <w:jc w:val="both"/>
        <w:rPr>
          <w:b/>
          <w:bCs/>
          <w:iCs/>
        </w:rPr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="00E0105C" w:rsidRPr="00E0105C">
        <w:rPr>
          <w:b/>
          <w:bCs/>
          <w:iCs/>
        </w:rPr>
        <w:t xml:space="preserve">dostawę </w:t>
      </w:r>
      <w:r w:rsidR="009E3EEE">
        <w:rPr>
          <w:b/>
          <w:bCs/>
          <w:iCs/>
        </w:rPr>
        <w:t>sprzętu do zabiegów artroskopowych</w:t>
      </w:r>
      <w:r w:rsidR="00E5248B">
        <w:rPr>
          <w:b/>
          <w:bCs/>
          <w:iCs/>
        </w:rPr>
        <w:t xml:space="preserve"> – powtórka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9E3EEE">
        <w:rPr>
          <w:b/>
        </w:rPr>
        <w:t>SA/1</w:t>
      </w:r>
      <w:r w:rsidR="00E5248B">
        <w:rPr>
          <w:b/>
        </w:rPr>
        <w:t>3</w:t>
      </w:r>
      <w:r w:rsidR="0080623C">
        <w:rPr>
          <w:b/>
        </w:rPr>
        <w:t>/23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248B">
        <w:rPr>
          <w:rFonts w:cstheme="minorHAnsi"/>
        </w:rPr>
      </w:r>
      <w:r w:rsidR="00E5248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248B">
        <w:rPr>
          <w:rFonts w:cstheme="minorHAnsi"/>
        </w:rPr>
      </w:r>
      <w:r w:rsidR="00E5248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248B">
        <w:rPr>
          <w:rFonts w:cstheme="minorHAnsi"/>
        </w:rPr>
      </w:r>
      <w:r w:rsidR="00E5248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6770C5EC" w14:textId="69949338" w:rsidR="006C4E94" w:rsidRDefault="006C4E94" w:rsidP="006C4E94">
      <w:pPr>
        <w:spacing w:after="0"/>
        <w:jc w:val="both"/>
      </w:pPr>
    </w:p>
    <w:p w14:paraId="23254B38" w14:textId="0DD31079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3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60690165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E5248B" w:rsidRPr="00E0105C">
        <w:rPr>
          <w:b/>
          <w:bCs/>
          <w:iCs/>
        </w:rPr>
        <w:t xml:space="preserve">dostawę </w:t>
      </w:r>
      <w:r w:rsidR="00E5248B">
        <w:rPr>
          <w:b/>
          <w:bCs/>
          <w:iCs/>
        </w:rPr>
        <w:t>sprzętu do zabiegów artroskopowych – powtórka</w:t>
      </w:r>
      <w:r w:rsidR="00E5248B" w:rsidRPr="00DB1F5F">
        <w:rPr>
          <w:b/>
        </w:rPr>
        <w:t>,</w:t>
      </w:r>
      <w:r w:rsidR="00E5248B">
        <w:rPr>
          <w:b/>
        </w:rPr>
        <w:t xml:space="preserve"> Znak sprawy: ZP/SA/13/23</w:t>
      </w:r>
      <w:bookmarkStart w:id="4" w:name="_GoBack"/>
      <w:bookmarkEnd w:id="4"/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248B">
        <w:rPr>
          <w:rFonts w:cstheme="minorHAnsi"/>
        </w:rPr>
      </w:r>
      <w:r w:rsidR="00E5248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248B">
        <w:rPr>
          <w:rFonts w:cstheme="minorHAnsi"/>
        </w:rPr>
      </w:r>
      <w:r w:rsidR="00E5248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52B9F23" w:rsidR="006C4E94" w:rsidRDefault="006C4E94" w:rsidP="00CD1C2E">
      <w:pPr>
        <w:spacing w:after="0"/>
        <w:jc w:val="both"/>
        <w:rPr>
          <w:bCs/>
          <w:iCs/>
        </w:rPr>
      </w:pPr>
    </w:p>
    <w:p w14:paraId="2584EFDD" w14:textId="77F2A55B" w:rsidR="009E3EEE" w:rsidRDefault="009E3EEE" w:rsidP="00CD1C2E">
      <w:pPr>
        <w:spacing w:after="0"/>
        <w:jc w:val="both"/>
        <w:rPr>
          <w:bCs/>
          <w:iCs/>
        </w:rPr>
      </w:pPr>
    </w:p>
    <w:p w14:paraId="32BE9D7A" w14:textId="55AC3041" w:rsidR="009E3EEE" w:rsidRDefault="009E3EEE" w:rsidP="00CD1C2E">
      <w:pPr>
        <w:spacing w:after="0"/>
        <w:jc w:val="both"/>
        <w:rPr>
          <w:bCs/>
          <w:iCs/>
        </w:rPr>
      </w:pPr>
    </w:p>
    <w:p w14:paraId="49C40CC6" w14:textId="77777777" w:rsidR="009E3EEE" w:rsidRPr="006C4E94" w:rsidRDefault="009E3EEE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lastRenderedPageBreak/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1EE4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37F2"/>
    <w:rsid w:val="006C4E94"/>
    <w:rsid w:val="006E5B1C"/>
    <w:rsid w:val="007634BF"/>
    <w:rsid w:val="0080623C"/>
    <w:rsid w:val="008752C5"/>
    <w:rsid w:val="008D5FDF"/>
    <w:rsid w:val="009069D7"/>
    <w:rsid w:val="00930B37"/>
    <w:rsid w:val="009737B8"/>
    <w:rsid w:val="009E3EEE"/>
    <w:rsid w:val="00A341A6"/>
    <w:rsid w:val="00A62A74"/>
    <w:rsid w:val="00AA083E"/>
    <w:rsid w:val="00AE76FE"/>
    <w:rsid w:val="00B55096"/>
    <w:rsid w:val="00CD1C2E"/>
    <w:rsid w:val="00DB1F5F"/>
    <w:rsid w:val="00E0105C"/>
    <w:rsid w:val="00E44205"/>
    <w:rsid w:val="00E5248B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23</cp:revision>
  <dcterms:created xsi:type="dcterms:W3CDTF">2021-09-14T11:08:00Z</dcterms:created>
  <dcterms:modified xsi:type="dcterms:W3CDTF">2023-08-18T11:59:00Z</dcterms:modified>
</cp:coreProperties>
</file>