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2A" w:rsidRPr="00A64824" w:rsidRDefault="004A562A" w:rsidP="004A562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4A562A" w:rsidRPr="00A64824" w:rsidRDefault="004A562A" w:rsidP="004A562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4A562A" w:rsidRDefault="004A562A" w:rsidP="004A562A">
      <w:pPr>
        <w:ind w:left="4956"/>
        <w:jc w:val="both"/>
        <w:rPr>
          <w:rFonts w:ascii="Cambria" w:hAnsi="Cambria"/>
          <w:sz w:val="22"/>
          <w:szCs w:val="22"/>
        </w:rPr>
      </w:pPr>
    </w:p>
    <w:p w:rsidR="004A562A" w:rsidRPr="00A64824" w:rsidRDefault="004A562A" w:rsidP="004A562A">
      <w:pPr>
        <w:ind w:left="4956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A64824">
        <w:rPr>
          <w:rFonts w:ascii="Cambria" w:hAnsi="Cambria"/>
          <w:sz w:val="22"/>
          <w:szCs w:val="22"/>
        </w:rPr>
        <w:t xml:space="preserve">      </w:t>
      </w:r>
    </w:p>
    <w:p w:rsidR="004A562A" w:rsidRPr="00A64824" w:rsidRDefault="004A562A" w:rsidP="004A562A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4A562A" w:rsidRDefault="004A562A" w:rsidP="004A562A">
      <w:pPr>
        <w:jc w:val="both"/>
        <w:rPr>
          <w:rFonts w:ascii="Cambria" w:hAnsi="Cambria"/>
          <w:sz w:val="12"/>
          <w:szCs w:val="16"/>
        </w:rPr>
      </w:pPr>
    </w:p>
    <w:p w:rsidR="004A562A" w:rsidRDefault="004A562A" w:rsidP="004A562A">
      <w:pPr>
        <w:jc w:val="both"/>
        <w:rPr>
          <w:rFonts w:ascii="Cambria" w:hAnsi="Cambria"/>
          <w:sz w:val="12"/>
          <w:szCs w:val="16"/>
        </w:rPr>
      </w:pPr>
    </w:p>
    <w:p w:rsidR="004A562A" w:rsidRPr="00C80B39" w:rsidRDefault="004A562A" w:rsidP="004A562A">
      <w:pPr>
        <w:jc w:val="both"/>
        <w:rPr>
          <w:rFonts w:ascii="Cambria" w:hAnsi="Cambria"/>
          <w:sz w:val="12"/>
          <w:szCs w:val="16"/>
        </w:rPr>
      </w:pPr>
    </w:p>
    <w:p w:rsidR="004A562A" w:rsidRDefault="004A562A" w:rsidP="004A562A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4A562A" w:rsidRPr="0076148D" w:rsidRDefault="004A562A" w:rsidP="004A562A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4A562A" w:rsidRPr="005C2A3D" w:rsidTr="00A73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4A562A" w:rsidRPr="005C2A3D" w:rsidRDefault="004A562A" w:rsidP="00A7331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4A562A" w:rsidRPr="005C2A3D" w:rsidTr="00A7331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4A562A" w:rsidRPr="005C2A3D" w:rsidTr="00A7331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4A562A" w:rsidRPr="005C2A3D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4A562A" w:rsidRDefault="004A562A" w:rsidP="004A562A">
      <w:pPr>
        <w:jc w:val="both"/>
        <w:rPr>
          <w:rFonts w:ascii="Cambria" w:hAnsi="Cambria"/>
          <w:sz w:val="22"/>
          <w:szCs w:val="22"/>
        </w:rPr>
      </w:pPr>
    </w:p>
    <w:p w:rsidR="004A562A" w:rsidRDefault="004A562A" w:rsidP="004A562A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4A562A" w:rsidRDefault="004A562A" w:rsidP="004A562A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4A562A" w:rsidTr="00A7331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A562A" w:rsidRDefault="004A562A" w:rsidP="00A7331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A562A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A562A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4A562A" w:rsidTr="00A7331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2A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A562A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A562A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4A562A" w:rsidTr="00A7331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62A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A562A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A562A" w:rsidRDefault="004A562A" w:rsidP="00A7331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4A562A" w:rsidRDefault="004A562A" w:rsidP="004A562A">
      <w:pPr>
        <w:rPr>
          <w:rFonts w:ascii="Cambria" w:hAnsi="Cambria"/>
          <w:sz w:val="22"/>
          <w:szCs w:val="22"/>
        </w:rPr>
      </w:pPr>
    </w:p>
    <w:p w:rsidR="004A562A" w:rsidRDefault="004A562A" w:rsidP="004A562A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4A562A" w:rsidRDefault="004A562A" w:rsidP="004A562A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4A562A" w:rsidRDefault="004A562A" w:rsidP="004A562A">
      <w:pPr>
        <w:jc w:val="both"/>
        <w:rPr>
          <w:rFonts w:ascii="Cambria" w:hAnsi="Cambria"/>
          <w:sz w:val="22"/>
          <w:szCs w:val="22"/>
        </w:rPr>
      </w:pPr>
    </w:p>
    <w:p w:rsidR="004A562A" w:rsidRPr="00D40155" w:rsidRDefault="004A562A" w:rsidP="004A562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4A562A" w:rsidRPr="00065DF8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Pr="001A3C77" w:rsidRDefault="004A562A" w:rsidP="004A562A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4A562A" w:rsidRPr="001A3C77" w:rsidRDefault="004A562A" w:rsidP="004A562A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4A562A" w:rsidRDefault="004A562A" w:rsidP="004A562A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4A562A" w:rsidRPr="007E7C33" w:rsidRDefault="004A562A" w:rsidP="004A562A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ługu sodowego w ilości </w:t>
      </w:r>
      <w:r>
        <w:rPr>
          <w:rFonts w:ascii="Cambria" w:hAnsi="Cambria"/>
          <w:b/>
          <w:sz w:val="22"/>
        </w:rPr>
        <w:t>102,00</w:t>
      </w:r>
      <w:r w:rsidRPr="001E48CB">
        <w:rPr>
          <w:rFonts w:ascii="Cambria" w:hAnsi="Cambria"/>
          <w:b/>
          <w:sz w:val="22"/>
        </w:rPr>
        <w:t xml:space="preserve"> Mg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4A562A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1 kg </w:t>
      </w:r>
      <w:r>
        <w:rPr>
          <w:rFonts w:ascii="Cambria" w:hAnsi="Cambria"/>
          <w:b/>
          <w:bCs/>
          <w:sz w:val="22"/>
        </w:rPr>
        <w:t>ługu sodowego</w:t>
      </w:r>
      <w:r w:rsidRPr="0091785A">
        <w:rPr>
          <w:rFonts w:ascii="Cambria" w:hAnsi="Cambria"/>
          <w:b/>
          <w:bCs/>
          <w:sz w:val="22"/>
        </w:rPr>
        <w:t xml:space="preserve"> za cenę (</w:t>
      </w:r>
      <w:r w:rsidRPr="0091785A">
        <w:rPr>
          <w:rFonts w:ascii="Cambria" w:hAnsi="Cambria"/>
          <w:b/>
          <w:bCs/>
          <w:i/>
          <w:sz w:val="22"/>
        </w:rPr>
        <w:t>z 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4A562A" w:rsidRDefault="004A562A" w:rsidP="004A562A">
      <w:pPr>
        <w:jc w:val="both"/>
        <w:rPr>
          <w:rFonts w:ascii="Cambria" w:hAnsi="Cambria"/>
          <w:b/>
          <w:bCs/>
          <w:sz w:val="22"/>
        </w:rPr>
      </w:pP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netto za całość dostawy tj. za  </w:t>
      </w:r>
      <w:r>
        <w:rPr>
          <w:rFonts w:ascii="Cambria" w:hAnsi="Cambria"/>
          <w:b/>
          <w:bCs/>
          <w:sz w:val="22"/>
        </w:rPr>
        <w:t>102,00</w:t>
      </w:r>
      <w:r w:rsidRPr="00A54940">
        <w:rPr>
          <w:rFonts w:ascii="Cambria" w:hAnsi="Cambria"/>
          <w:b/>
          <w:bCs/>
          <w:sz w:val="22"/>
        </w:rPr>
        <w:t xml:space="preserve"> Mg ługu sodowego:</w:t>
      </w: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lastRenderedPageBreak/>
        <w:t xml:space="preserve">_________________________________PLN**, </w:t>
      </w: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brutto za całość dostawy tj. za  </w:t>
      </w:r>
      <w:r>
        <w:rPr>
          <w:rFonts w:ascii="Cambria" w:hAnsi="Cambria"/>
          <w:b/>
          <w:bCs/>
          <w:sz w:val="22"/>
        </w:rPr>
        <w:t>102,00</w:t>
      </w:r>
      <w:r w:rsidRPr="00A54940">
        <w:rPr>
          <w:rFonts w:ascii="Cambria" w:hAnsi="Cambria"/>
          <w:b/>
          <w:bCs/>
          <w:sz w:val="22"/>
        </w:rPr>
        <w:t xml:space="preserve"> Mg ługu sodowego:</w:t>
      </w: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</w:p>
    <w:p w:rsidR="004A562A" w:rsidRPr="0091785A" w:rsidRDefault="004A562A" w:rsidP="004A562A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4A562A" w:rsidRPr="00D05CF1" w:rsidRDefault="004A562A" w:rsidP="004A562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4A562A" w:rsidRDefault="004A562A" w:rsidP="004A562A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4A562A" w:rsidRPr="00FC21A9" w:rsidRDefault="004A562A" w:rsidP="004A562A">
      <w:pPr>
        <w:rPr>
          <w:rFonts w:ascii="Cambria" w:hAnsi="Cambria"/>
          <w:sz w:val="16"/>
          <w:szCs w:val="22"/>
        </w:rPr>
      </w:pPr>
    </w:p>
    <w:p w:rsidR="004A562A" w:rsidRDefault="004A562A" w:rsidP="004A562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4A562A" w:rsidRDefault="004A562A" w:rsidP="004A562A">
      <w:pPr>
        <w:jc w:val="both"/>
        <w:rPr>
          <w:rFonts w:ascii="Cambria" w:hAnsi="Cambria"/>
          <w:b/>
          <w:sz w:val="16"/>
          <w:szCs w:val="22"/>
        </w:rPr>
      </w:pPr>
    </w:p>
    <w:p w:rsidR="004A562A" w:rsidRDefault="004A562A" w:rsidP="004A562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4A562A" w:rsidRPr="00752356" w:rsidRDefault="004A562A" w:rsidP="004A562A">
      <w:pPr>
        <w:rPr>
          <w:rFonts w:ascii="Cambria" w:hAnsi="Cambria"/>
          <w:b/>
          <w:sz w:val="16"/>
          <w:szCs w:val="22"/>
        </w:rPr>
      </w:pPr>
    </w:p>
    <w:p w:rsidR="004A562A" w:rsidRPr="00DD1BF0" w:rsidRDefault="004A562A" w:rsidP="004A562A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4A562A" w:rsidRPr="003E0C0B" w:rsidRDefault="004A562A" w:rsidP="004A562A">
      <w:pPr>
        <w:rPr>
          <w:rFonts w:ascii="Cambria" w:hAnsi="Cambria"/>
          <w:sz w:val="12"/>
          <w:szCs w:val="22"/>
        </w:rPr>
      </w:pPr>
    </w:p>
    <w:p w:rsidR="004A562A" w:rsidRDefault="004A562A" w:rsidP="004A562A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4A562A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Pr="009852FC" w:rsidRDefault="004A562A" w:rsidP="004A562A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4A562A" w:rsidRPr="003F0030" w:rsidRDefault="004A562A" w:rsidP="004A562A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6 miesięcy od podpisania umowy</w:t>
      </w:r>
    </w:p>
    <w:p w:rsidR="004A562A" w:rsidRPr="00C06138" w:rsidRDefault="004A562A" w:rsidP="004A562A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4A562A" w:rsidRPr="00713D8F" w:rsidRDefault="004A562A" w:rsidP="004A562A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4A562A" w:rsidRPr="00231C26" w:rsidRDefault="004A562A" w:rsidP="004A562A">
      <w:pPr>
        <w:jc w:val="both"/>
        <w:rPr>
          <w:rFonts w:ascii="Cambria" w:hAnsi="Cambria"/>
          <w:sz w:val="22"/>
          <w:szCs w:val="22"/>
        </w:rPr>
      </w:pPr>
      <w:r w:rsidRPr="00506025">
        <w:rPr>
          <w:rFonts w:ascii="Cambria" w:hAnsi="Cambria"/>
          <w:sz w:val="22"/>
          <w:szCs w:val="22"/>
        </w:rPr>
        <w:t xml:space="preserve">Udzielamy Zamawiającemu </w:t>
      </w:r>
      <w:r w:rsidRPr="00506025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ostatniej partii </w:t>
      </w:r>
      <w:r>
        <w:rPr>
          <w:rFonts w:ascii="Cambria" w:eastAsia="Calibri" w:hAnsi="Cambria"/>
          <w:sz w:val="22"/>
          <w:szCs w:val="22"/>
          <w:lang w:eastAsia="pl-PL"/>
        </w:rPr>
        <w:t>Gliny</w:t>
      </w:r>
      <w:r w:rsidRPr="00506025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4A562A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Default="004A562A" w:rsidP="004A562A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r w:rsidRPr="00F645E9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4A562A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Default="004A562A" w:rsidP="004A562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4A562A" w:rsidRPr="00EA1CEE" w:rsidRDefault="004A562A" w:rsidP="004A562A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4A562A" w:rsidRDefault="004A562A" w:rsidP="004A562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A562A" w:rsidRPr="0050239A" w:rsidRDefault="004A562A" w:rsidP="004A562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A562A" w:rsidRDefault="004A562A" w:rsidP="004A562A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4A562A" w:rsidRDefault="004A562A" w:rsidP="004A562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A562A" w:rsidRPr="0050239A" w:rsidRDefault="004A562A" w:rsidP="004A562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A562A" w:rsidRDefault="004A562A" w:rsidP="004A562A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4A562A" w:rsidRDefault="004A562A" w:rsidP="004A562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A562A" w:rsidRPr="0050239A" w:rsidRDefault="004A562A" w:rsidP="004A562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A562A" w:rsidRPr="003A3EEB" w:rsidRDefault="004A562A" w:rsidP="004A562A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Innym?</w:t>
      </w:r>
    </w:p>
    <w:p w:rsidR="004A562A" w:rsidRPr="003A3EEB" w:rsidRDefault="004A562A" w:rsidP="004A562A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4A562A" w:rsidRPr="003A3EEB" w:rsidRDefault="004A562A" w:rsidP="004A562A">
      <w:pPr>
        <w:jc w:val="both"/>
        <w:rPr>
          <w:rFonts w:ascii="Cambria" w:hAnsi="Cambria"/>
          <w:b/>
          <w:sz w:val="3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4A562A" w:rsidRPr="003A3EEB" w:rsidRDefault="004A562A" w:rsidP="004A562A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4A562A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Pr="00F96CF9" w:rsidRDefault="004A562A" w:rsidP="004A562A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4A562A" w:rsidRPr="00471C80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Pr="00072BE4" w:rsidRDefault="004A562A" w:rsidP="004A562A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lastRenderedPageBreak/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4A562A" w:rsidRPr="00072BE4" w:rsidRDefault="004A562A" w:rsidP="004A562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4A562A" w:rsidRPr="00072BE4" w:rsidRDefault="004A562A" w:rsidP="004A562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4A562A" w:rsidRPr="00072BE4" w:rsidRDefault="004A562A" w:rsidP="004A562A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4A562A" w:rsidRPr="00D05CF1" w:rsidRDefault="004A562A" w:rsidP="004A562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4A562A" w:rsidRPr="006426C0" w:rsidRDefault="004A562A" w:rsidP="004A562A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4A562A" w:rsidRDefault="004A562A" w:rsidP="004A562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4A562A" w:rsidRPr="006426C0" w:rsidRDefault="004A562A" w:rsidP="004A562A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4A562A" w:rsidRPr="006426C0" w:rsidRDefault="004A562A" w:rsidP="004A562A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4A562A" w:rsidRPr="003D44A0" w:rsidRDefault="004A562A" w:rsidP="004A562A">
      <w:pPr>
        <w:jc w:val="both"/>
        <w:rPr>
          <w:rFonts w:ascii="Cambria" w:hAnsi="Cambria"/>
          <w:sz w:val="16"/>
          <w:szCs w:val="16"/>
        </w:rPr>
      </w:pPr>
    </w:p>
    <w:p w:rsidR="004A562A" w:rsidRPr="0033370E" w:rsidRDefault="004A562A" w:rsidP="004A562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4A562A" w:rsidRPr="0033370E" w:rsidRDefault="004A562A" w:rsidP="004A562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4A562A" w:rsidRPr="0033370E" w:rsidRDefault="004A562A" w:rsidP="004A562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4A562A" w:rsidRPr="00D05CF1" w:rsidRDefault="004A562A" w:rsidP="004A562A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4A562A" w:rsidRPr="00846C43" w:rsidRDefault="004A562A" w:rsidP="004A562A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4A562A" w:rsidRPr="00A32CA6" w:rsidRDefault="004A562A" w:rsidP="004A562A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4A562A" w:rsidRPr="00A64824" w:rsidTr="00A7331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62A" w:rsidRPr="00A32CA6" w:rsidRDefault="004A562A" w:rsidP="00A7331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62A" w:rsidRPr="002E110C" w:rsidRDefault="004A562A" w:rsidP="00A7331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4A562A" w:rsidRPr="00A64824" w:rsidTr="00A73313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62A" w:rsidRPr="00A64824" w:rsidRDefault="004A562A" w:rsidP="00A7331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A" w:rsidRPr="00BD2E0C" w:rsidRDefault="004A562A" w:rsidP="00A73313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4A562A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Pr="003336D6" w:rsidRDefault="004A562A" w:rsidP="004A562A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4A562A" w:rsidRPr="004653CC" w:rsidRDefault="004A562A" w:rsidP="004A562A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4A562A" w:rsidRPr="00233666" w:rsidRDefault="004A562A" w:rsidP="004A562A">
      <w:pPr>
        <w:jc w:val="both"/>
        <w:rPr>
          <w:rFonts w:ascii="Cambria" w:hAnsi="Cambria"/>
          <w:sz w:val="16"/>
          <w:szCs w:val="22"/>
        </w:rPr>
      </w:pPr>
    </w:p>
    <w:p w:rsidR="004A562A" w:rsidRPr="00D05CF1" w:rsidRDefault="004A562A" w:rsidP="004A562A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4A562A" w:rsidRPr="00D05CF1" w:rsidRDefault="004A562A" w:rsidP="004A562A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4A562A" w:rsidRPr="001738C3" w:rsidRDefault="004A562A" w:rsidP="004A562A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4A562A" w:rsidRPr="001738C3" w:rsidTr="00A73313">
        <w:tc>
          <w:tcPr>
            <w:tcW w:w="823" w:type="dxa"/>
            <w:vMerge w:val="restart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4A562A" w:rsidRPr="001738C3" w:rsidTr="00A73313">
        <w:tc>
          <w:tcPr>
            <w:tcW w:w="823" w:type="dxa"/>
            <w:vMerge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4A562A" w:rsidRPr="001738C3" w:rsidTr="00A73313">
        <w:tc>
          <w:tcPr>
            <w:tcW w:w="823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4A562A" w:rsidRPr="001738C3" w:rsidTr="00A73313">
        <w:tc>
          <w:tcPr>
            <w:tcW w:w="823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A562A" w:rsidRPr="001738C3" w:rsidRDefault="004A562A" w:rsidP="00A7331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4A562A" w:rsidRPr="001738C3" w:rsidRDefault="004A562A" w:rsidP="004A562A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4A562A" w:rsidRPr="00D05CF1" w:rsidRDefault="004A562A" w:rsidP="004A562A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4A562A" w:rsidRPr="00D05CF1" w:rsidRDefault="004A562A" w:rsidP="004A562A">
      <w:pPr>
        <w:rPr>
          <w:rFonts w:ascii="Cambria" w:hAnsi="Cambria"/>
          <w:sz w:val="16"/>
          <w:szCs w:val="20"/>
        </w:rPr>
      </w:pPr>
    </w:p>
    <w:p w:rsidR="004A562A" w:rsidRPr="00D05CF1" w:rsidRDefault="004A562A" w:rsidP="004A562A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4A562A" w:rsidRPr="00D05CF1" w:rsidRDefault="004A562A" w:rsidP="004A562A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4A562A" w:rsidRDefault="004A562A" w:rsidP="004A562A">
      <w:pPr>
        <w:rPr>
          <w:rFonts w:ascii="Cambria" w:hAnsi="Cambria"/>
          <w:sz w:val="12"/>
          <w:szCs w:val="16"/>
        </w:rPr>
      </w:pPr>
    </w:p>
    <w:p w:rsidR="004A562A" w:rsidRPr="008123DE" w:rsidRDefault="004A562A" w:rsidP="004A562A">
      <w:pPr>
        <w:rPr>
          <w:rFonts w:ascii="Cambria" w:hAnsi="Cambria"/>
          <w:sz w:val="12"/>
          <w:szCs w:val="16"/>
        </w:rPr>
      </w:pPr>
    </w:p>
    <w:p w:rsidR="004A562A" w:rsidRDefault="004A562A" w:rsidP="004A562A">
      <w:pPr>
        <w:rPr>
          <w:rFonts w:ascii="Cambria" w:hAnsi="Cambria"/>
          <w:sz w:val="22"/>
          <w:szCs w:val="22"/>
        </w:rPr>
      </w:pPr>
    </w:p>
    <w:p w:rsidR="004A562A" w:rsidRDefault="004A562A" w:rsidP="004A562A">
      <w:pPr>
        <w:rPr>
          <w:rFonts w:ascii="Cambria" w:hAnsi="Cambria"/>
          <w:sz w:val="22"/>
          <w:szCs w:val="22"/>
        </w:rPr>
      </w:pPr>
    </w:p>
    <w:p w:rsidR="004A562A" w:rsidRDefault="004A562A" w:rsidP="004A562A">
      <w:pPr>
        <w:rPr>
          <w:rFonts w:ascii="Cambria" w:hAnsi="Cambria"/>
          <w:sz w:val="22"/>
          <w:szCs w:val="22"/>
        </w:rPr>
      </w:pPr>
    </w:p>
    <w:p w:rsidR="004A562A" w:rsidRDefault="004A562A" w:rsidP="004A562A">
      <w:pPr>
        <w:rPr>
          <w:rFonts w:ascii="Cambria" w:hAnsi="Cambria"/>
          <w:sz w:val="22"/>
          <w:szCs w:val="22"/>
        </w:rPr>
      </w:pPr>
    </w:p>
    <w:p w:rsidR="004A562A" w:rsidRPr="00A64824" w:rsidRDefault="004A562A" w:rsidP="004A562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4A562A" w:rsidRDefault="004A562A" w:rsidP="004A562A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4A562A" w:rsidRPr="006C1166" w:rsidRDefault="004A562A" w:rsidP="004A562A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4A562A" w:rsidRPr="00A64824" w:rsidRDefault="004A562A" w:rsidP="004A562A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4A562A" w:rsidRPr="00A766E3" w:rsidRDefault="004A562A" w:rsidP="004A562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4A562A" w:rsidRDefault="004A562A" w:rsidP="004A562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4A562A" w:rsidRPr="006C1166" w:rsidRDefault="004A562A" w:rsidP="004A562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4A562A" w:rsidRPr="00A64824" w:rsidRDefault="004A562A" w:rsidP="004A562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4A562A" w:rsidRPr="00F93FAA" w:rsidRDefault="004A562A" w:rsidP="004A562A">
      <w:pPr>
        <w:pStyle w:val="PlainText"/>
        <w:rPr>
          <w:rFonts w:ascii="Cambria" w:hAnsi="Cambria"/>
          <w:sz w:val="12"/>
          <w:szCs w:val="22"/>
        </w:rPr>
      </w:pPr>
    </w:p>
    <w:p w:rsidR="004A562A" w:rsidRPr="00A64824" w:rsidRDefault="004A562A" w:rsidP="004A562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4A562A" w:rsidRPr="00F93FAA" w:rsidRDefault="004A562A" w:rsidP="004A562A">
      <w:pPr>
        <w:pStyle w:val="PlainText"/>
        <w:rPr>
          <w:rFonts w:ascii="Cambria" w:hAnsi="Cambria"/>
          <w:sz w:val="12"/>
          <w:szCs w:val="22"/>
        </w:rPr>
      </w:pPr>
    </w:p>
    <w:p w:rsidR="004A562A" w:rsidRPr="00A64824" w:rsidRDefault="004A562A" w:rsidP="004A562A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4A562A" w:rsidRPr="00F93FAA" w:rsidRDefault="004A562A" w:rsidP="004A562A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4A562A" w:rsidRPr="00A64824" w:rsidRDefault="004A562A" w:rsidP="004A562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4A562A" w:rsidRPr="006C1166" w:rsidRDefault="004A562A" w:rsidP="004A562A">
      <w:pPr>
        <w:pStyle w:val="PlainText"/>
        <w:rPr>
          <w:rFonts w:ascii="Cambria" w:hAnsi="Cambria"/>
          <w:sz w:val="16"/>
          <w:szCs w:val="22"/>
        </w:rPr>
      </w:pPr>
    </w:p>
    <w:p w:rsidR="004A562A" w:rsidRPr="00AE4B70" w:rsidRDefault="004A562A" w:rsidP="004A562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gliny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4A562A" w:rsidRDefault="004A562A" w:rsidP="004A562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A562A" w:rsidRDefault="004A562A" w:rsidP="004A562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A562A" w:rsidRDefault="004A562A" w:rsidP="004A562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A562A" w:rsidRPr="001E4467" w:rsidRDefault="004A562A" w:rsidP="004A562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A562A" w:rsidRPr="006C1166" w:rsidRDefault="004A562A" w:rsidP="004A562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4A562A" w:rsidRPr="002662F0" w:rsidRDefault="004A562A" w:rsidP="004A562A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4A562A" w:rsidRPr="007D2C38" w:rsidRDefault="004A562A" w:rsidP="004A562A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4A562A" w:rsidRPr="00C54150" w:rsidRDefault="004A562A" w:rsidP="004A562A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4A562A" w:rsidRDefault="004A562A" w:rsidP="004A562A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4A562A" w:rsidRPr="00C54150" w:rsidRDefault="004A562A" w:rsidP="004A562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4A562A" w:rsidRPr="001E4467" w:rsidRDefault="004A562A" w:rsidP="004A562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A562A" w:rsidRDefault="004A562A" w:rsidP="004A562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A562A" w:rsidRDefault="004A562A" w:rsidP="004A562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A562A" w:rsidRDefault="004A562A" w:rsidP="004A562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A562A" w:rsidRDefault="004A562A" w:rsidP="004A562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A562A" w:rsidRPr="001E4467" w:rsidRDefault="004A562A" w:rsidP="004A562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A562A" w:rsidRPr="006C1166" w:rsidRDefault="004A562A" w:rsidP="004A562A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4A562A" w:rsidRPr="00A766E3" w:rsidRDefault="004A562A" w:rsidP="004A562A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7"/>
      <w:footerReference w:type="default" r:id="rId8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2A" w:rsidRDefault="004A562A" w:rsidP="004A562A">
      <w:r>
        <w:separator/>
      </w:r>
    </w:p>
  </w:endnote>
  <w:endnote w:type="continuationSeparator" w:id="0">
    <w:p w:rsidR="004A562A" w:rsidRDefault="004A562A" w:rsidP="004A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4974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A562A" w:rsidRDefault="004A56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A562A" w:rsidRDefault="004A5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2A" w:rsidRDefault="004A562A" w:rsidP="004A562A">
      <w:r>
        <w:separator/>
      </w:r>
    </w:p>
  </w:footnote>
  <w:footnote w:type="continuationSeparator" w:id="0">
    <w:p w:rsidR="004A562A" w:rsidRDefault="004A562A" w:rsidP="004A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2A" w:rsidRPr="007159CA" w:rsidRDefault="004A562A" w:rsidP="004A562A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27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Ług sodowy</w:t>
    </w:r>
  </w:p>
  <w:p w:rsidR="004A562A" w:rsidRDefault="004A5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A"/>
    <w:rsid w:val="0010119E"/>
    <w:rsid w:val="004A562A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00B0-4E5E-4A14-BE55-757B3F98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4A562A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4A562A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4A562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4A562A"/>
    <w:pPr>
      <w:ind w:left="360"/>
      <w:jc w:val="both"/>
    </w:pPr>
  </w:style>
  <w:style w:type="paragraph" w:customStyle="1" w:styleId="PlainText">
    <w:name w:val="Plain Text"/>
    <w:basedOn w:val="Normalny"/>
    <w:rsid w:val="004A562A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4A562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A56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56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4A562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4A562A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4A562A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6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A562A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4A5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5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5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6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2024-06-06T09:17:00Z</dcterms:created>
  <dcterms:modified xsi:type="dcterms:W3CDTF">2024-06-06T09:18:00Z</dcterms:modified>
</cp:coreProperties>
</file>