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DC" w:rsidRPr="00042FDC" w:rsidRDefault="00042FDC" w:rsidP="00042FDC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042FDC">
        <w:rPr>
          <w:rFonts w:ascii="Arial" w:eastAsia="Calibri" w:hAnsi="Arial" w:cs="Times New Roman"/>
          <w:sz w:val="16"/>
          <w:szCs w:val="16"/>
        </w:rPr>
        <w:t xml:space="preserve">Załącznik nr 3 do SWZ </w:t>
      </w:r>
    </w:p>
    <w:p w:rsidR="00042FDC" w:rsidRPr="00042FDC" w:rsidRDefault="00042FDC" w:rsidP="00042FDC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042FDC">
        <w:rPr>
          <w:rFonts w:ascii="Arial" w:eastAsia="Calibri" w:hAnsi="Arial" w:cs="Times New Roman"/>
          <w:sz w:val="16"/>
          <w:szCs w:val="16"/>
        </w:rPr>
        <w:t>(</w:t>
      </w:r>
      <w:r w:rsidRPr="00042FDC">
        <w:rPr>
          <w:rFonts w:ascii="Arial" w:eastAsia="Calibri" w:hAnsi="Arial" w:cs="Times New Roman"/>
          <w:i/>
          <w:sz w:val="16"/>
          <w:szCs w:val="16"/>
        </w:rPr>
        <w:t>załącznik nr 1 do umowy</w:t>
      </w:r>
      <w:r w:rsidRPr="00042FDC">
        <w:rPr>
          <w:rFonts w:ascii="Arial" w:eastAsia="Calibri" w:hAnsi="Arial" w:cs="Times New Roman"/>
          <w:sz w:val="16"/>
          <w:szCs w:val="16"/>
        </w:rPr>
        <w:t>)</w:t>
      </w:r>
    </w:p>
    <w:p w:rsidR="00042FDC" w:rsidRPr="00042FDC" w:rsidRDefault="00042FDC" w:rsidP="00042FDC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</w:p>
    <w:p w:rsidR="00042FDC" w:rsidRPr="00042FDC" w:rsidRDefault="00042FDC" w:rsidP="00042F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2FDC"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</w:p>
    <w:p w:rsidR="00042FDC" w:rsidRPr="00042FDC" w:rsidRDefault="00042FDC" w:rsidP="00042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2FDC">
        <w:rPr>
          <w:rFonts w:ascii="Arial" w:eastAsia="Times New Roman" w:hAnsi="Arial" w:cs="Arial"/>
          <w:b/>
          <w:sz w:val="24"/>
          <w:szCs w:val="24"/>
          <w:lang w:eastAsia="pl-PL"/>
        </w:rPr>
        <w:t>ZADANIE 2</w:t>
      </w:r>
    </w:p>
    <w:p w:rsidR="00042FDC" w:rsidRPr="00042FDC" w:rsidRDefault="00042FDC" w:rsidP="00042FDC">
      <w:pPr>
        <w:spacing w:after="0" w:line="240" w:lineRule="auto"/>
        <w:jc w:val="center"/>
        <w:rPr>
          <w:rFonts w:ascii="Arial" w:eastAsia="Calibri" w:hAnsi="Arial" w:cs="Times New Roman"/>
          <w:sz w:val="24"/>
        </w:rPr>
      </w:pPr>
      <w:r w:rsidRPr="00042FDC">
        <w:rPr>
          <w:rFonts w:ascii="Arial" w:eastAsia="Calibri" w:hAnsi="Arial" w:cs="Times New Roman"/>
          <w:sz w:val="24"/>
        </w:rPr>
        <w:t>*Cena jednostkowa brutto ma być taka sama zarówno w podstawie jak i w opcji.</w:t>
      </w:r>
    </w:p>
    <w:tbl>
      <w:tblPr>
        <w:tblpPr w:leftFromText="141" w:rightFromText="141" w:vertAnchor="text" w:tblpXSpec="center" w:tblpY="1"/>
        <w:tblOverlap w:val="never"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"/>
        <w:gridCol w:w="4252"/>
        <w:gridCol w:w="709"/>
        <w:gridCol w:w="851"/>
        <w:gridCol w:w="568"/>
        <w:gridCol w:w="992"/>
        <w:gridCol w:w="709"/>
        <w:gridCol w:w="1417"/>
        <w:gridCol w:w="20"/>
      </w:tblGrid>
      <w:tr w:rsidR="00042FDC" w:rsidRPr="00042FDC" w:rsidTr="00042FDC">
        <w:trPr>
          <w:gridAfter w:val="1"/>
          <w:wAfter w:w="20" w:type="dxa"/>
          <w:jc w:val="center"/>
        </w:trPr>
        <w:tc>
          <w:tcPr>
            <w:tcW w:w="674" w:type="dxa"/>
            <w:gridSpan w:val="2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Wyszczególnienie przedmiotu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ilość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Cena jednostkowa brutto PLN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</w:p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J.M.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Wartość brutto</w:t>
            </w:r>
          </w:p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/kol. 3 x kol. 4/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Ilość opcja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FF0000"/>
                <w:sz w:val="18"/>
                <w:szCs w:val="20"/>
              </w:rPr>
            </w:pPr>
          </w:p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Wartość brutto opcja</w:t>
            </w:r>
          </w:p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FF0000"/>
                <w:sz w:val="18"/>
                <w:szCs w:val="20"/>
              </w:rPr>
            </w:pPr>
            <w:r w:rsidRPr="00042FDC">
              <w:rPr>
                <w:rFonts w:ascii="Arial" w:eastAsia="Calibri" w:hAnsi="Arial" w:cs="Times New Roman"/>
                <w:sz w:val="18"/>
                <w:szCs w:val="20"/>
              </w:rPr>
              <w:t>/kol. 7 x kol. 4/</w:t>
            </w:r>
          </w:p>
        </w:tc>
      </w:tr>
      <w:tr w:rsidR="00042FDC" w:rsidRPr="00042FDC" w:rsidTr="00042FDC">
        <w:trPr>
          <w:trHeight w:val="366"/>
          <w:jc w:val="center"/>
        </w:trPr>
        <w:tc>
          <w:tcPr>
            <w:tcW w:w="10192" w:type="dxa"/>
            <w:gridSpan w:val="10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SŁUŻBA CZOŁGOWO-SAMOCHODOWA</w:t>
            </w: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temperatury 1K0907543G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SKODA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1K0907543G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Czujnik temperatury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3D0907543A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3D0907543A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klocków hamulcowych – 1K0698451G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1K0698451G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– 1K0615601AD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1K0615601AD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z wskaźnikiem zużycia 5K0698151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5K0698151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wentylowana 1K0615301AA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1K0615301AA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prawa - 1K0423812G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1K0423812G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Końcówka drążka lewa - 1K0423811G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1K0423811G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przegubu zewnętrzny – 5N0498099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5N0498099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116 060 0046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116 060 0046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3 397 007 187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3 397 007 187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przód 0986494044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VECTRA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0986494044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przednie 123701-48072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FIAT DUCATO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123701-48072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przednia 240124-01271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240124-01271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wahacza przedniego 93501837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93501837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51745702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51745702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sprzęgła 55192726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55192726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Rozrząd kompletny  CT-987WP1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FIAT DUCATO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CT-987WP1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hamulca ręcznego 1370472080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1370472080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1341031080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1341031080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przedni lewy TC-1921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TC-1921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przedni prawy TC-1922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FIAT DUCATO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TC-1922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naprawczy zacisku D7-026C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FIAT DUCATO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D7-026C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łożysk koła vkba-6570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FIAT DUCATO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vkba-6570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Stacyjka rozruchu-włącznik rozruchu. 1348421080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FIAT DUCATO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1348421080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przód fdb4208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fdb4208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przód boh-0986479544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0986479544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tylne 16 05 103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16 05 103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Tarcza hamulcowa tył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569025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569025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042FDC">
              <w:rPr>
                <w:rFonts w:ascii="Arial" w:eastAsia="Calibri" w:hAnsi="Arial" w:cs="Arial"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Rozrząd kompletny 106736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106736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oś przednia  95530020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95530020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oś tylna 39021482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39021482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kierowniczego  54040308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54040308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  oś przednia  13219141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13219141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Piasta koła  13507374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13507374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oś przednia lewa str 13475854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13475854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oś przednia prawa str 13475853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13475853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oś tylna lewa str 22987812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22987812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oś tylna prawa str 22987811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22987811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stabilizatora  oś przednia 13281784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13281784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  39023142  przód 450 mm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39023142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  39076925 przód 600 mm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39076925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tył WR172500 330 mm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WR172500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Tarcze hamulcowe oś tylna 13502198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13502198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Koło zamachowe 155570175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155570175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kpl. 55574768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55574768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Tarcze hamulcowe oś przednia 13579147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OPEL INSIGNIA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13579147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przednia 1KO615301AC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 OCTAVIA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155570175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 hamulcowe przednie GDB-1386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 SKODA OCTAVIA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GDP-1386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tył F27608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 OCTAVIA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F27608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Łącznik stabilizatora przedni 24122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SKODA OCTAVIA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24122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Wycieraczki przednie  3397118965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3397118965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Wycieraczka tylna 13464219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13464219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Tarcze hamulcowe przód 240126-01871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240126-01871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Tarcze hamulcowe tył  DF6846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DF6846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przód GDB2138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GDB2138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Klocki hamulcowe tył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39037199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Pr="00042FDC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39037199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Amortyzatory przód 317500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317500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tył  13453412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13453412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Szczęki hamulcowe tylne 0986487554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0986487554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Cylinderek hamulcowy BDW-119 550135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BDW-119 550135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Sprężyny przód + tyl  E10-65-031-02-22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SKODA ASTRA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E10-65-031-02-22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Świece żarowe 0250403009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0250403009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gumowa stabilizatora 4408905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4408905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reakcyjny 16-160600003/HD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16-160600003/HD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lucida_grande" w:eastAsia="Times New Roman" w:hAnsi="lucida_grande" w:cs="Times New Roman"/>
                <w:b/>
                <w:bCs/>
                <w:color w:val="000000"/>
                <w:kern w:val="36"/>
                <w:sz w:val="33"/>
                <w:szCs w:val="33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Końcówka drążka kierowniczego TDA1814 VKDY 316044</w:t>
            </w:r>
            <w:r w:rsidRPr="00042FDC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l-PL"/>
              </w:rPr>
              <w:br/>
            </w:r>
            <w:r w:rsidRPr="00042FDC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 xml:space="preserve">  TDA1814 VKDY 316044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Tarcze hamulcowe 0986478883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0986478883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wycieraczek  3397004673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3397004673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5PK1125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5PK1125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świec żarowych 109544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109544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fag 713-6442-90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OPEL VIVARO 2.0 CDTI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713-6442-90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4246W1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BERLINGO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4246W1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  425342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BERLINGO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425342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Szczęki hamulcowe 4241L6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BERLINGO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4241L6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sprzęgła 9806892280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BERLINGO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9806892280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wysokiego ciśnienia oleju 04L919081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04L919081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niskiego ciśnienia oleju   04L919081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04L919081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Pompka spryskiwacza 1J5955651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1J5955651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poprzeczny str. Lewa 7E8 407 151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7E8 407 151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poprzeczny str. Prawa 7E8 407 152 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7E8 407 152 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str. Lewa 7E0 422 817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7E0 422 817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str. Prawa 7E0 422 818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7E0 422 818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7H5 411 317 E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7H5 411 317 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7E8 413 031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7E8 413 031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koła z częściami montaż. 7H0 498 611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7H0 498 611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Piasta koła z łożyskiem 7H0 401 611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7H0 401 611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wzdłużny tylny str. Lewa 7E0 501 071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7E0 501 071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wzdłużny tylny str. Prawa 7E0 501 072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7E0 501 072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7E0 513 029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7E0 513 029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przód 7E0 615 301 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7E0 615 301 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tył 7H0 615 601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7H0 615 601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hamulc. Ze wskaźnikiem zużycia do hamulca tarczowego 7E0 698 151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7E0 698 151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hamulc. Ze wskaźnikiem zużycia do hamulca tarczowego 7E0 698 451 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7E0 698 451 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Klocki hamulc. Ze wskaźnikiem zużycia do hamulca tarczowego 7H0 698 451 B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7H0 698 451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sprzęgła z kołem dwumasy  624401109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624401109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Wysprzęglik 0A5141671N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0A5141671N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Koło zamachowe 04L105266F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04L105266F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napinacza 04L145299C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04L145299C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paska klinowego  534072810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534072810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wielorowkowy 6PK1555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6PK1555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zębaty pompy oleju 04L115264A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04L115264A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Rozrząd kompletny INA 530069910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530069910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Uszczelniacz wału korbowego 04L103151A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T6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04L103151A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sprzęgła 02T141153F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CADDY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02T141153F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kierow.prawa  1K0423812K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CADDY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1K0423812K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kierow lewa   nk. 1K0423811K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CADDY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1K0423811K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Piasta koła przód 2N0407621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2N0407621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ciśnienia oleju  04L919081C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04L919081C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przegubu wewnętrznego 2N0498202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2N0498202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prowadzący 2N0407361A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2N0407361A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Rozrząd kompletny 530-0550-32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530-0550-32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Świeca żarowa 0-250-202-230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0-250-202-230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paska 038903315 AN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038903315 AN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kierowniczego 2E0498104A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2E0498104A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Wtryskiwacz nr katal. 03N130277D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03N130277D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przód - DF 6589S / 2N0615301A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DF 6589S / 2N0615301A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przód -  LP3410 / ATE13046038862 / 2N0698151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LP3410 / ATE13046038862 / 2N0698151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tył - DF 2401103091 / 2N0615601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DF 2401103091 / 2N0615601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tył - 13046038802 / 2H6698451A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13046038802 / 2H6698451A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przód 2N0407621D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2N0407621D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Rozrząd VKMC01278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VKMC01278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Wtryskiwacz 03N130277D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03N130277D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klocków przód 1987473610 / 2N0615437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1987473610 / 2N0615437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klocków tył 1987473609 / 2N0615437A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1987473609 / 2N0615437A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Pióra wycieraczek 3397014310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3397014310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Pas wielorowkowy wymiary 21,36X1091mm 04L145933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04L145933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2N0505465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2N0505465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 2N0 413 031 BB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2N0 413 031 BB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  2N0 513 029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2N0 513 029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koła z częściami montażowymi 2N0598611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2N0598611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Wzmacniacz siły hamowania podwójna membrana 2N0 612 105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2N0 612 105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Świeca  żarowa  03L 963 319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03L 963 319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naprawczy - rozrząd komplet VKMC 01278, 04L198119A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VKMC 01278, 04L198119A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2N0 505 465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2N0 505 465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Blacha osłaniająca tarcze ham. 2N0 615 611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2N0 615 611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do naprawy zacisków ham 2H6 698 102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2H6 698 102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Zest. Klocków ham.  2N0 698 151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2N0 698 151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hamulcowa 2N0 609 721 F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2N0 609 721 F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zębaty Z=145 04L 109 119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 109 119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napinająca 04L 109 243 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 109 243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prowadząca  03L 109 244 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03L 109 244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prowadząca 03L 109 244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03L 109 244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wody z uszczelki 04L 121 011 M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 121 011 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Obudowa termostatu 04L 121 026 L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 121 026 L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Przepływomierz powietrza 03N 906 461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03N 906 461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sprzęgła i tarcza dociskowa 04L141015P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04L141015P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Łoże silnika str. Prawa 2N0 199 262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2N0 199 262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Podpora silnika 04L 199 207 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04L 199 207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Łoże skrzyni st. Lewa 2N0 199 555 H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2N0 199 555 H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Podpora wahliwa 2N0 199 855 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2N0 199 855 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przewodów paliwowych 2N0 201 080 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2N0 201 080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Uchwyt N 105 763 01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N 105 763 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Opaska podwójna 1K0 253 141 AA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1K0 253 141 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Uchwyt układu wydechowego 5Q0 253 144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5Q0 253 144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mocujący 4E0 253 147 K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4E0 253 147 K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Uchwyt układu wydechowego 5Q0 253 144 M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5Q0 253 144 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Element gumowo-metalowy 2N0 407 182 D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2N0 407 182 D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Element gumowo-metalowy 2N0 407 183 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2N0 407 183 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Stabilizator 2N0 411 305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2N0 411 305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L 2N0 411 317 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2N0 411 317 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P 2N0 411 318 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2N0 411 318 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Odbijak amortyzatora 2N0 412 303 G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2N0 412 303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2N0 413 031 BF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2N0 412 303 G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gazowy D - 07.05.2019&gt;&gt; 2N0513029J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VW </w:t>
            </w:r>
            <w:r w:rsidRPr="00042FD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CRAFTER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2N0513029J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335229260190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335229260190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ODŁĄCZNIK AKUMULATORA 769893909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769893909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DŁUGI 779058882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779058882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SPRZĘGŁA 689309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689309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SZCZĘKA HAM. Z SAMOREG. LEWA 18-3502070-17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18-3502070-17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KPL 201435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201435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KRZYŻAK KPL 779057005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779057005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TŁUMIK DRGAŃ 779057008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779057008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DŻWIGNIA JEDNOSTRONNA 779057659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HONKER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779057659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Cylinderek hamulcowy 7165802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 HONKER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7165802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dostawa do magazynu czołg-sam. Orzysz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klocków hamulcowych 2996465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2996465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zużycia klocków ham. 500054693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2996465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 hamulcowy 2997354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2996465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szczęk hamulcowych 2996480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2996480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sprężyn hamulcowych 8124934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8124934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Samoregulator hamulcowy 93192155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93192155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Korektor siły hamowania 500325952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IVECO DAILY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500325952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- klocki hamulcowe AB31-2L361-AB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AB31-2L361-AB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- hamulec AB31-1125-AC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AB31-1125-AC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 - koło AB31-2261-AA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AB31-2261-AA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- okładziny hamulców AB31-2200-BA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AB31-2200-BA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Bęben - hamulec XM34-1126-BC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XM34-1126-BC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- hamulec postojowy JB3C-2853-CA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JB3C-2853-CA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JB3C-18045-ECA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JB3C-18045-ECA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JB3C-18080-EBC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JB3C-18080-EBC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JB3Q-6C301-AA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JB3Q-6C301-AA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JB3Q-6C301-BA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JB3Q-6C301-BA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- Wycieraczka lewa EB3B-17528-AA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EB3B-17528-AA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- Wycieraczka prawa EB3B-17528-BB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EB3B-17528-BB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220 amp. JB3T-10300-AA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JB3T-10300-AA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Pompa elektr. Ukł chłodz. JB3G-18D473-AA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JB3G-18D473-AA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Sprężyna przednia JB3C-5310-EEA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JB3C-5310-EEA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Drążek kierowniczy JB3C-3280-BA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JB3C-3280-BA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JB3C-3D032-BA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JB3C-3D032-BA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Klocki hamulcowe  AB31-2L361-AB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RANGER XLT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AB31-2L361-AB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przedni 12460167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12460167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 RCSK17028-3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RCSK17028-3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 RCSK17028-2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RCSK17028-2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 RCSK17028-1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RCSK17028-1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hydrokinetyczne 24204835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24204835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Bęben hamulcowy BPW 01-BP008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BPW 01-BP008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szczęk hamulcowych BPW 9039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BPW 9039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szczęki hamulcowej BPW 09-BP005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BPW 09-BP005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koła BPW 02.6410.22.00; 33213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BPW 02.6410.22.00; 33213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ABS BPW 02.3317.07.00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BPW 02.3317.07.00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135 BPW ECO 12T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135 BPW ECO 12T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o-ring BPW P095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BPW P095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szczęk i okł. Ham.  BPW SN 3020-1 05.091.14.70.0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BPW SN 3020-1 05.091.14.70.0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Okładzina szczęk hamulcowych 1957418000T099, RL001807N00A8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1957418000T099, RL001807N00A8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bębna ham. BPW prawa 03.010.91.42.0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03.010.91.42.0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bębna ham. BPW lewa 03.010.91.41.0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03.010.91.41.0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obrysowa 31.2214.037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FT- 020 z LED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świateł poz. Przednia A31-5004-007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A31-5004-007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obry. Czerwono-biała 60.09.02.00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60.09.02.00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Przedłużka 210mm Fi8 zbrojona zaworów pompowania koła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naczepy kpl. 60.03.05.00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60.03.05.00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Miech kompletny OD100W-03-00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OD100W-03-00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Miech powietrza SP2B12R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SP2B12R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przyłączeniowy sterujący 352019011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352019011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ośw. Tablicy 36.3007.047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36.3007.047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Filtr przewodowy 310005011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310005011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błyskowa LBX-2000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LBX-2000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odcinający 334047001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334047001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zwrotnicy 03.112.76.08.01.0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03.112.76.08.01.0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naprawczy osi skrętnych 09.801.02.36.0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09.801.02.36.0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Piasta osi BPW kompletna 0980106560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0980106560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ABS BPW 05.310.08.44.1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05.310.08.44.1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ABS BPW 02.3317.05.00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02.3317.05.00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Wspornik czujnika ABS 03.189.12.02.0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03.189.12.02.0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O-ring 28x2.5  02.5677.86.40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02.5677.86.40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szczęk hamulcowych 05.397.35.03.0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02.5677.86.40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Jarzmo 03.232.44.04.0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03.232.44.04.0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Zaślepka gum. Osł. Bębna 03.379.00.23.0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03.379.00.23.0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Szczęka hamulcowa bez okładzin 05.091.14.19.0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05.091.14.19.0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szczęk 03.112.22.30.0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03.112.22.30.0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resoru M30x57x102 BPW 070.063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BPW 070.063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drążka reakcyjnego BPW 05.113.96.05.0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05.113.96.05.0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rozpieraka wałka 03.112.44.34.0; 12-BP029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03.112.44.34.0; 12-BP029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Nastawnik rozpieraka ukł. Hamulcowego 05.174.88.93.3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05.174.88.93.3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Nastawnik rozpieraka ukł. Hamulcowego 05.174.88.94.3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05.174.88.94.3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Zaślepki dźwigni rozpieraka 03.211.90.15.0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03.211.90.15.0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Kołpak piasty BPW 03.212.25.33.0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03.212.25.33.0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piasty 02.6410.23.00; 33118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02.6410.23.00; 33118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piasty koła SKF VKHB 2405 S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SKF VKHB 2405 S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ROZRUSZNIK BOSCH 000262039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000262039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Pas mocujący pomosty najazdowe dł. 1,5m ZG 80Z1500KHG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ZG 80Z1500KHG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Odciągi łańcuchowe o sile zrywającej min. 200kn dł. 4500mm typ ZRS-13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ZRS-13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do łańcucha 13MM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13mm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Felga koła 6.75X17,5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6.75X17,5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BPW M22x1,5x96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M22x1,5x96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dociskowa koła 03-260-04-12-0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03-260-04-12-0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koła osi 0331010130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0331010130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koła osi 02-5615-20-90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Naczepa NS 600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02-5615-20-90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paska klinowego 504006261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IVECO TRAKKER                                                   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504006261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napinacza 504046191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504046191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wielorowkowy klim. 504129824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504129824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stabilizatora tył prawy 8162306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8162306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sprężysta 98469635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98469635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42074896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42074896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41218442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41218442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wzdłużny tylny 41226580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41226580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kierow. Poprzeczny 41215165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41215165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podłużny 41215165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41215165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reakcyjny 41011006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41011006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szp. Koła 32 m22x1,5mm 41299921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41299921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szpilki koła 42117007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42117007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30l 98412835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98412835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30l 98489298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98489298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41019441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41019441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Zbiornik powietrza 20l 98489294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98489294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20l 98491731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98491731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20l 504197587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98491731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hamulca pneumatycznego 41211369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41211369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hamulca pneumatycznego 41211370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41211370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hamulca pneumatycznego 41285150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41211370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98435104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98435104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16750325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16750325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41226626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41226626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41201728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41201728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41218072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41218072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41218075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41218075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41213598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41213598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41213596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41213596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przesuwny 41226618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41226618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ABS IVECO 41200562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41200562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ABS 42064444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42064444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Tłumik wydechu Iveco 41213998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41213998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podnoszenia kabiny 41241683, 15-06-00-0046, 500316981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41241683, 15-06-00-0046,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500316981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wieloklinowy 504049426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504049426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sprężyn hamulcowych 42536192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42536192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Czujnik zużycia szczęk IVECO </w:t>
            </w:r>
            <w:r w:rsidRPr="00042FDC">
              <w:rPr>
                <w:rFonts w:ascii="Arial" w:eastAsia="Calibri" w:hAnsi="Arial" w:cs="Arial"/>
                <w:b/>
                <w:color w:val="000000"/>
                <w:sz w:val="18"/>
                <w:szCs w:val="21"/>
                <w:shd w:val="clear" w:color="auto" w:fill="FFFFFF"/>
              </w:rPr>
              <w:t>42560843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color w:val="000000"/>
                <w:sz w:val="18"/>
                <w:szCs w:val="21"/>
                <w:shd w:val="clear" w:color="auto" w:fill="FFFFFF"/>
              </w:rPr>
              <w:t>42560843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20L 98480836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98480836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Obejma zbiornika Fi246 2519816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2519816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powietrza 10L 3351389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3351389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Obejma zbiornika 2519815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2519815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Opaska gumowa zbiorn. Pow. 41006909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41006909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zawieszenia kabiny 504115381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504115381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zawieszenia kabiny tył 504068624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504068624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wentylatora chłodnicy OE 8165855 22.526.11.065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22.526.11.065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paliwa IVECO 42092488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42092488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kpl. 42118694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42118694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paliwa IVECO 42074079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42074079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wzdłużny kpl. 5801282537,5801282538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5801282537,5801282538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wodna 500356553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500356553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O-ring 17292281 DIAM=126,59MM, SP=3,53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17292281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O-ring 17292081 DIAM=120,24MM, SP=3,53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17292281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wiskoz. Wenty. 504115439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504115439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Wiatrak wentylatora 504026023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504026023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Opaska 99443680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99443680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Silnik rozrusznika 504042667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504042667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dwustronna 16760524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16760524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17044921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17044921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paska klimatyzacji 500350419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500350419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M8x65 16592424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16592424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napędowy 500352673, 4PK1070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500352673, 4PK1070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 28V 90A 504028095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504028095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Zamek kpl. Prawy 504096682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504096682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Zamek kpl. Lewy 504096683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504096683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Zamek drzwi 504052936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504052936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drzwi 504015947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504015947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Przetwornica napięciowa 504219480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TRAKKER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504219480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zużycia klocków hamulcowych 500054985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500054985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ABS 41200561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41200561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4892320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4892320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Elektryczny podnośnik szyby prawy 504157968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504157968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Czujnik stopu hamulca </w:t>
            </w:r>
            <w:r w:rsidRPr="00042FDC">
              <w:rPr>
                <w:rFonts w:ascii="Arial" w:eastAsia="Calibri" w:hAnsi="Arial" w:cs="Arial"/>
                <w:b/>
                <w:sz w:val="18"/>
                <w:szCs w:val="21"/>
                <w:shd w:val="clear" w:color="auto" w:fill="FFFFFF"/>
              </w:rPr>
              <w:t>93192876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21"/>
                <w:shd w:val="clear" w:color="auto" w:fill="FFFFFF"/>
              </w:rPr>
              <w:t>93192876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prawy 504238454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504238454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lewy 504238463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504238463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przednia 42559574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42559574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kpl VALEO lewa 99463244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99463244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kpl VALEO PRAWA 504083205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504083205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kpl 504120738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504120738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Felga 504022700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504022700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Felga 504022009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504022700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2996518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2996518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przód 5801825251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5801825251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tył BCR308A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BCR308A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wycieraczek 93162770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93162770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Felga koła 22.5”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22.5”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Korek wlewu paliwa IVECO 41042635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EUROCARGO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41042635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102-1135-819-161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102-1135-819-161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napędu pompy ukł.chł. 500328020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500328020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napinacza 500318393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500318393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paska 99471920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99471920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szczęki i okładziny hamulca 322201008A03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JELCZ 662D.34                                                          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322201008A03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Wałek sprężysty powrotny 190001012E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190001012E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mocująca bęben E75500639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E75500639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Bęben E72012056X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E72012056X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zespolona obrysowa przednia 1021135411167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1021135411167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oświetleniowa wnętrza 1021135311062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1021135311062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lewa 1021135313012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1021135313012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prawa 1021135313011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1021135313011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oświetlenia wnętrza LED 1021135412022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1021135412022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ośw. Stopni LW 0324V 1021135411533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1021135411533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L 24V 1021135313020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1021135313020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P 24V 1021135313019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JELCZ 662D.34                                                   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1021135313019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kierunkowskazu i sw. Pozycyjne 1021135411010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1021135411010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kierunkowskazu prawego 1021135411519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1021135411519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kierunkowskazu lewego 1021135411520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1021135411520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wodoszczelny 034-0223.45910. 1021135311081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1021135311081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drzwi lewa 1081. 4316053826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4316053826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Mechanizm zamka prawego 6516055526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6516055526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Mechanizm zamka prawy 6516065087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882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6516065087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wycieraczek S02 5516105054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5516105054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Cięgno 4516105066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4516105066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Sx26x60A2. 1021029698895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662D.34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1021029698895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Przyłączka oczkowa 12,2 XVEN 4510290481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4510290481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uszcz.110x140 120501013E</w:t>
            </w:r>
          </w:p>
          <w:p w:rsidR="00042FDC" w:rsidRPr="00042FDC" w:rsidRDefault="00042FDC" w:rsidP="004C7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4C7EA9" w:rsidRPr="004C7EA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120501013E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Wspornik hamulca 321101019E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321101019E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rozpieraka 122501029E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122501029E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Uszczelniacz rozpieraka 120501045E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120501045E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sworznia 122501028E</w:t>
            </w:r>
          </w:p>
          <w:p w:rsidR="00042FDC" w:rsidRPr="00042FDC" w:rsidRDefault="00042FDC" w:rsidP="002F4A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2F4AC1" w:rsidRPr="002F4A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122501028</w:t>
            </w:r>
            <w:r w:rsidRPr="002F4A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E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szczęki hamulcowej 125901020E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125901020E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o-ring 500001034E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500001034E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wspornika 329901032A12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329901032A12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 S2810B2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S2810B2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Smarowniczka 1199N1860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1199N1860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122951056E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122951056E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Rozpierak  221001027E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221001027E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zabezpieczający  122901020E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122901020E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Ustalacz rolki 755001111E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755001111E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Rolka szczęki hamulcowej 755001092E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755001092E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kotwiąca szczęki  225801016E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225801016E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powrotna szczęki  225801019E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225801019E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okładziny i rolki szczęki hamulc. (1 hamulec) 322201008A05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322201008A05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okładzin AT-103 (z gwintami) 940001298A01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940001298A01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Bęben hamulcowy E72012056X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E72012056X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osłony przeciwpyłowej  940001334A01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940001334A01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osłony przeciwpyłowej  940001333A01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940001333A01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Zatyczka  125001027E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125001027E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ABS 755031009E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755031009E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Zatyczka   E75700315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E75700315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ABS  755031001E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755031001E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Wspornik czujnika ABS   E88900327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E88900327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mocująca pokrywę przeciwpyłową S2651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S2651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Płyta blokady  E72010111X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E72010111X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płyty blokady  E75504106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E75504106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płyty blokady  E75500649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E75500649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Dźwignia hamulca  E75701311X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E75701311X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wspornika  329901031A12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329901031A12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dystansowa 122951066E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122951066E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dystansowa 122951061E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122951061E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dystansowa  122951070E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122951070E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Zespół wspornika hamulca (1 hamulec) 321101019A01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321101019A01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mocująca hamulec  E75503069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E75503069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powietrza A 906 090 83 37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906 090 83 37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 511193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511193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podnoszenia kabin 6214590313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6214590313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 24V 5,5KW mitsubishi  A 007 151 08 01 1501500275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007 151 08 01 1501500275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A0101548902 (15003000197)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A0101548902 (15003000197)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A0000160521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A0000160521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elastyczny 1021029990588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1021029990588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Opaska 1021029990589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1021029990589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Turbosprężarka 1021029990587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1021029990587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Sprężarka powietrza 1021029990590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1021029990590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pompy paliwa A9060910580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A9060910580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płynu chłod.z uszcz.1021029990597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1021029990597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temper.silnika A-004-153-4228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A-004-153-4228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N000000001069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N000000001069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wspomagająca 1020875711003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1020875711003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Sprężarka z kołem sprzęg. 1021029990603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1021029990603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SZCZĘKA HAM. TYLNA PR. 782015124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HONKER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782015124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oporowy 4511700237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4511700237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556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ŁOŻYSKO 6205 2RS Łożysko kulkowe jednorzędowe dwustronnie zamknięte. O wymiarach: średnica wewnętrzna - 25mm, średnica zewnętrzna - 52mm, szerokość - 15mm.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JELCZ 442,32                                                  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sprzęgła 1020875711002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1020875711002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dociskowa MF430 1020875711001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1020875711001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wyciskowe sprzęgła 0501.218.752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0501.218.752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Skrzynia rozdz.VG 750/270 1020875710254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1020875710254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Sterowanie skrzyni rozdz. 5510380062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5510380062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Sterowanie skrzyni rozdz. 5510380063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5510380063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4/3 drożny 1021029699021 5630181100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1021029699021 5630181100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ciśnienia 0,60 mpa 1021135819067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1021135819067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przysp.odhamowania 973-500-000-0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973-500-000-0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E75503729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E75503729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A88510288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A88510288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A88510289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A88510289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Zwrotnica koła przed.prawa 1021029641033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1021029641033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Zwrotnica koła przed.lewa 1021029641030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1021029641030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kompletny 1021029641028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1021029641028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koła M22x1,5x98 E75503200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E75503200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Bęben hamulcowy 1021029693404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1021029693404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Odbój kompletny 6510031667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6510031667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Adaptacja przeł. Świateł 6314120779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6314120779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1021135819559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1021135819559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ciśnienia 1021131219090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1021131219090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Pompka sprzęgła 641 447 0024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641 447 0024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podnoszenia kabiny 102 1029 698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102 1029 698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Ramię lustra prawe kpl.6516135792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6516135792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hamowania przyczepy 1021029698154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1021029698154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powietrza 1021029697770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1021029697770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elastyczny 1021029500932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1021029500932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kulisty fi50 - prawy 1021029699717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1021029699717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kulisty fi50 - lewy 1021029699718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1021029699718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Pompka sprzęgła 1021029698889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1021029698889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sprzęgła 1021029698358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1021029698358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wycieraczki 1021135819562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1021135819562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Ramię wycieraczki 1021135819561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1021135819561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Lustro główne prawe 1021524494031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1021524494031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Lustro główne lewe 1021524494036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1021524494036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Lustro szerokokątne 1021524494044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1021524494044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Lustro trampowe 1021524494043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1021524494043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Lusterko przednie 1021524494045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1021524494045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paliwa (podająca paliwo do pompowtrysk.) A0030917401 (070300029025)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A0030917401 (070300029025)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płynu chłodniczego (z uszczelkami) A9062006501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A9062006501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Modulator ABS 4721950710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4721950710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membranowo-sprężynowy 24/24" 4231079220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4231079220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przekaźnikowy 9730010180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9730010180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elektromagnetyczny nw4 4721706000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4721706000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przyspieszający odhamowanie 9735000000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9735000000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dwudrożny 4342080290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4342080290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Adaptacja regulatora siły hamowania 6514911282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6514911282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Króciec odpowietrzający 8994702912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8994702912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zwrotny 4340140000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4340140000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wodoszczelny 1021135311081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1021135311081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L 790LJ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>1021135313020</w:t>
            </w:r>
            <w:r w:rsidRPr="00042FDC">
              <w:rPr>
                <w:rFonts w:ascii="Arial" w:eastAsia="Calibri" w:hAnsi="Arial" w:cs="Arial"/>
                <w:b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zespolona P 790PJ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>1021135313018</w:t>
            </w:r>
            <w:r w:rsidRPr="00042FDC">
              <w:rPr>
                <w:rFonts w:ascii="Arial" w:eastAsia="Calibri" w:hAnsi="Arial" w:cs="Arial"/>
                <w:b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widełkowy 431 005 0636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431 005 0636</w:t>
            </w:r>
            <w:r w:rsidRPr="00042FDC">
              <w:rPr>
                <w:rFonts w:ascii="Arial" w:eastAsia="Calibri" w:hAnsi="Arial" w:cs="Arial"/>
                <w:b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Krzyżak wału napędowego 48x135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48x135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lz=1465 1021029630403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1021029630403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4510041957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4510041957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4610050246</w:t>
            </w:r>
          </w:p>
          <w:p w:rsidR="00042FDC" w:rsidRPr="00042FDC" w:rsidRDefault="00042FDC" w:rsidP="003354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354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</w:t>
            </w:r>
            <w:r w:rsidR="003354BD" w:rsidRPr="003354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610050246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kulisty drążka lewy E75750216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E75750216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kulisty drążka prawy E75750215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E75750215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uszcz.110x140x13,5/15,5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110x140x13,5/15,5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PALIWA 221298500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HONKER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221298500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Szyba przednia lewa 1021529156049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1021529156049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Szyba przednia prawa 1021529156048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1021529156048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Opończa 1021029695936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1021029695936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Opończa 1-001-92</w:t>
            </w:r>
          </w:p>
          <w:p w:rsidR="00042FDC" w:rsidRPr="00042FDC" w:rsidRDefault="00042FDC" w:rsidP="0077700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IVECO EUROCARGO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777005" w:rsidRPr="00777005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1-001-92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poziomu paliwa 1021029699861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1021029699861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resoru 4510031661</w:t>
            </w:r>
          </w:p>
          <w:p w:rsidR="00042FDC" w:rsidRPr="00042FDC" w:rsidRDefault="00042FDC" w:rsidP="0077700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JELCZ 442,32                                                           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Sygnalizator poziom. płynu 1021135819146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1021135819146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RST NBR 75X95X8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RST NBR 75X95X8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prawa 10210296999152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10210296999152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Przewód wydechowy 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 xml:space="preserve">6816057, </w:t>
            </w:r>
            <w:r w:rsidRPr="00042FDC">
              <w:rPr>
                <w:rFonts w:ascii="Arial" w:eastAsia="Calibri" w:hAnsi="Arial" w:cs="Arial"/>
                <w:b/>
                <w:sz w:val="18"/>
                <w:szCs w:val="14"/>
              </w:rPr>
              <w:t>4610271008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 xml:space="preserve">6816057, </w:t>
            </w:r>
            <w:r w:rsidRPr="00042FDC">
              <w:rPr>
                <w:rFonts w:ascii="Arial" w:eastAsia="Calibri" w:hAnsi="Arial" w:cs="Arial"/>
                <w:b/>
                <w:sz w:val="18"/>
                <w:szCs w:val="14"/>
              </w:rPr>
              <w:t>4610271008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stabilizatora 1021029699467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1021029699467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Tłumik wydechowy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 xml:space="preserve">6816054, </w:t>
            </w:r>
            <w:r w:rsidRPr="00042FDC">
              <w:rPr>
                <w:rFonts w:ascii="Arial" w:eastAsia="Calibri" w:hAnsi="Arial" w:cs="Arial"/>
                <w:b/>
                <w:sz w:val="18"/>
                <w:szCs w:val="14"/>
              </w:rPr>
              <w:t>4610274005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JELCZ 442,32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bCs/>
                <w:sz w:val="18"/>
                <w:szCs w:val="14"/>
              </w:rPr>
              <w:t xml:space="preserve">6816054, </w:t>
            </w:r>
            <w:r w:rsidRPr="00042FDC">
              <w:rPr>
                <w:rFonts w:ascii="Arial" w:eastAsia="Calibri" w:hAnsi="Arial" w:cs="Arial"/>
                <w:b/>
                <w:sz w:val="18"/>
                <w:szCs w:val="14"/>
              </w:rPr>
              <w:t>4610274005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przedni 12460167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12460167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Wahacz tylny HMMWV RCSK17089-1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RCSK17089-1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HMMWV RCSK17028-3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RCSK17028-3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HMMWV RCSK17028-2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RCSK17028-2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napędowa HMMWV RCSK17028-1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RCSK17028-1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hydrokinetyczne HMMWV 24204835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24204835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hamulca HMMWV 6002218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6002218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HMMWV WPD7020-M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WPD7020-M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974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Chłodnica oleju HMMWV 19111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19111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Chłodnica silnika HMMWV 12446985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12446985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Chłodnica oleju skrz. Rozdz. HMMWV 17378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17378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układu chł. HMMWV 20-8021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20-8021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górny 6007755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6007755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naprawczy 6026749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6026749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nap. Alternatora HMMWV 5715336-1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5715336-1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Termostat układu chł. HMMWV 12551497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12551497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dr. Kier. HMMWV L-18-SV-5150-C-12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L-18-SV-5150-C-12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dr. Kier. HMMWV L-18-SV-5151-C-12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L-18-SV-5151-C-12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Łańcuch rolkowy rozrządu HMMWV 14022647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14022647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paska HMMWV 12460353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12460353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Koło pasowe HMMWV RCSK18690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RCSK18690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elekt. 24V HMMWV MFY-6701UT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MFY-6701UT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12835400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12835400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Wrzeciono koła napędowego (strona prawa) 6009352 NSN 2530014133653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6009352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Wtryskiwacz paliwa 10233972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10233972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Termostat układu chł. 12551497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12551497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układu chłodzenia 12553484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12553484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200A 12447109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12447109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Regulator prądnicy N3106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N3106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wspomagania 5939396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5939396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spryskiwacza 203400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5939396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Wyłącznik świec żarowych 12338772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12338772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Świeca żarowa 5614017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5614017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ukł. wspomagania 1200359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1200359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silnika mfy-6714ut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mfy-6714ut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wtryskowa pal. db2831-5149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db2831-5149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paliwowa 12342893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HMMWV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12342893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tylne 43082-0050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KAWASAKI VERSYS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43082-0050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przednie 43082-0051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KAWASAKI VERSYS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43082-0051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przód 41080-0161-11L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KAWASAKI VERSYS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41080-0161-11L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tył 41080-0162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KAWASAKI VERSYS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41080-0162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Prędkościomierz komp.   37210-HM5-681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HONDA TRX300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37210-HM5-681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Komp. linki, prędkościomierza  44830-HM4-U00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HONDA TRX300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44830-HM4-U00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4014946-479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4014946-479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2203628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2203628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kpl.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przód kompletny 1333767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1333767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lewa kpl AB6-PO-8-333 133380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AB6-PO-8-333 133380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kpl..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przekładni napędu 3211160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3211160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Półoś tylna kompletna 1332642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1332642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Prowadnica 3022595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3022595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Prowadnica 3022596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3022596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Łańcuch rozrządu 3222223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3222223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Napinacz 1205157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1205157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przedni 7043464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7043464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tylny 7043874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Calibri" w:eastAsia="Calibri" w:hAnsi="Calibri" w:cs="Times New Roman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7043874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7043708-067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7043708-067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tylna zaw.polaris 7044129-067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 QUAD POLARIS</w:t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7044129-067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42FD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hamulcowy 323.218.00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323.218.00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hamulcowa z serwem 779056237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779056237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Sterownik świec żarowych 335237079990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335237079990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Wspornik mocowania silnika L-P 3352-1003004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3352-1003004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przedni (prawy) 244250910300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244250910300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przedni (lewy) 244250910400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244250910400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przedni 244252195000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244252195000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tylny 244252196000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244252196000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Resor przedni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779058136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779058136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prawa 02718000635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02718000635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Separator oleju 793444849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00-26-991-00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Wentylator 345410239990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345410239990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 klinowy AVX10x950-6218Mc 721207758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721207758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Zestaw naprawczy półosi 783623110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783623110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Koło zębate "N" 4357401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4357401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Sterownik świec żarowych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769893921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769893921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lewy 779057035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779057035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Pół oś tylnego mostu  kpl. 222324030700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222324030700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długi kpl. 779058882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779058882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dzielony kpl. 388888886770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388888886770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kpl. 779057881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779057881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dociskowy 779056585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779056585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kpl. Typu KIA 100454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100454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Zbiorniczek sprzęgła KIA 251719500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251719500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wspomagania sprzęgła KIA 251719600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251719600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00-22-113-10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00-22-113-10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lewa 66-00-450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66-00-450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hamulcowa 353501025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353501025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podciśnieniowa kpl. 389999998700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389999998700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Wyłącznik zapłonu 769896221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769896221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Termostat 389999998590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769896221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Linka licznika kpl. 244253713500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244253713500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Zamek kpl. 259389900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259389900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Tłumik drgań 244252210000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244252210000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Tuleja gm 38x14x116 kpl.701683968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701683968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701683950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701683950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Podkładka 782014605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701683950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782014635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782014635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Przekładnia kierownicza 244798101000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244798101000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Serwo hamulcowe 329-48-004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329-48-004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Zacisk hamulcowy (prawy) 779056239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779056239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prawy 66-00-451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66-00-451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długi 779057219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779057219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Sterownik świec żarowych PSS-180L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PSS-180L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 ham.tylny 40-3502010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40-3502010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Pompka ręczna paliwa 350410011030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350410011030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Dźwigienka zaworowa 16023561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16023561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M10X1,25X30-8.8-B PN82105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M10X1,25X30-8.8-B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uszcz. A75x100x10 701683955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701683955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wspomagania 2529-096-00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2529-096-00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wysokociśnieniowy 3352-3461031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3352-3461031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Uszcz.wałka napędzającego 782013873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782013873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Śruba 9A82105090AL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9A82105090AL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9B82168001AM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9B82168001AM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temperatury 389999998610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389999998610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Szczęka ham.tylna l. 782015125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782015125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ham.przed.lewy 003199000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003199000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Klosz lampy tylnej lewy lt-50l 722303061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722303061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782014745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782014745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MVQ-70-N-25,2X3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MVQ-70-N-25,2X3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Tłumik drgań kpl. 244252280200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244252280200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kompletne 100452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100452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 AVX 10x800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AVX 10x800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zespolony 527-11-00-527-12-0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527-11-00-527-12-0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Wyłącznik WE-10AW  963.001.0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WE-10AW  963.001.0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ciśnienia  CCO-4W  12V 832-111-020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832-111-020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Wskaźnik ciśnienia oleju WCO-2WP-55  832.109.010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WCO-2WP-55  832.109.010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rozruchowy 12V 0343.008.006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0343.008.006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Alternator A210W kpl. 12V 374.000.1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374.000.1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Klosz lampy tylnej lewy E-551-L2-00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E-551-L2-00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Klosz lampy tylnej prawy E-551.P2-00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E-551-P2-00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Klosz lampy przeciwmgłowej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zgrupowana lewa LT-50LD-24V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LT-50LD-24V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tylna zgrupowana prawa LT-50P-24V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LT-50P-24V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świateł trójpołożeniowy 24V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Szczęka hamulcowa przód kpl z okładziną  444.44.520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Krzyżak z łożyskami 24.431.3.030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24.431.3.030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Dwuobwodowy mechanizm HM12.00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HM12.00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Regulator ciśnienia 0601-0194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0601-0194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Hamulec ręczny kompletny 444-76-275-1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444-76-275-1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Ramię wycieraka 642.000.030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642.000.030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kierowniczego P 444.29.274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444.29.274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reakcyjny z sworzniami i nakrętkami 408.14.079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408.14.079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reakcyjny 408.14.246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408.14.246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Oś resorów 444-14-284 Z PIAST. 444-14-267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444-14-284 i  444-14-267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Sprzęgło 411.18.205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411.18.205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27.702.0.000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27.702.0.000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27.704.0.000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27.704.0.000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Sprężyna szczęk 444.44.147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444.44.147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Resor przedni kpl. 4.01.444.14.271 (13 piór)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4.01.444.14.271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sprzęgła 411.18.212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411.18.212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Cylinder sprzęgła CHS-19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CHS-19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sprzęgła PHS2-19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PHS2-19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444.76.281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444.76.281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wtr.uszczelniona S-359M P76-15U/M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P76-15U/M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Wspornik hamulca pomoc. 444-25-024 z oryginalnym nabitym numerem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444-25-024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zespolony 12V 521-12-20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521-12-20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Sygnał dźwięk. wodoodporny 015-22-26-42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015-22-26-42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Regulator ciśnienia 51-10-021-0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51-10-021-0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Wkładka cierna ham.post.444-76-505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51-10-021-0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uszczelniacza 444.27.112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444.27.112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72NBR-902-CFW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72NBR-902-CFW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44.703.2.000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44.703.2.000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Skrzynia rozdzielcza 301.027.007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301.027.007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wydechowy tylny 950.04.016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950.04.016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Przycisk rozrusznika P4014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P4014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 napędowy 950-04-217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950-04-217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035.220.356.000 końcówka drążka.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035.220.356.000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035.220.357.000 końcówka drążka.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035.220.357.000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Zawór główny hamowania gmp 4613150040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4613150040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hamulcowa tył 34-51130-6002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34-51130-6002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pokrywy 441-25-177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441-25-177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pod kierownicę RLD5-A017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RLD5-A017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Lampa obrysowa led przednia waś w169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waś w169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441.25.014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441.25.014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stożkowe 31309 M-86220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31309 M-86220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pokrywy mostu 444.27.016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444.27.016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zgarniający 444.29.085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444.29.085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A55x80x8 M-86960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M-86960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Nakrętka M12x1,25 8-B M-82144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M12x1,25 8-B M-82144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A-60x85x8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A-60x85x8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A-52x72x10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A-52x72x10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A-45x65x8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A-45x65x8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A55x80x8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A55x80x8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A-28x47x10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A-28x47x10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Wałek pedałów 444.38.065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444.38.065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reakcyjny 444.52.199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444.52.199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444.29.269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A-28x47x10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444.29.268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444.29.268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Resor tylny 444.14.204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444.14.204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Wałek WG-7-13-0W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WG-7-13-0W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411-27-095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411-27-095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paliwa 24v 444-55-517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24v 444-55-517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lewy inst-24v 444-55-516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444-55-516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10817 TC 55X70X10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10817 TC 55X70X10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Rozrusznik </w:t>
            </w:r>
            <w:bookmarkStart w:id="0" w:name="_GoBack"/>
            <w:bookmarkEnd w:id="0"/>
          </w:p>
          <w:p w:rsidR="00042FDC" w:rsidRPr="00042FDC" w:rsidRDefault="00042FDC" w:rsidP="004934F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Pr="004934F1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katalogowy:</w:t>
            </w:r>
            <w:r w:rsidRPr="004934F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="004934F1" w:rsidRPr="004934F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489338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45X60X8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45X60X8 PN86964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podn.kabiny 35.203.300; 121.50.184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35.203.300; 121.50.184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Gniazdo przyczepy 7 biegunowe gniaz 6812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6812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uszczelniający 72NBR-902-CFW</w:t>
            </w:r>
            <w:r w:rsidR="00295014">
              <w:rPr>
                <w:rFonts w:ascii="Arial" w:eastAsia="Calibri" w:hAnsi="Arial" w:cs="Arial"/>
                <w:b/>
                <w:sz w:val="18"/>
                <w:szCs w:val="18"/>
              </w:rPr>
              <w:t xml:space="preserve"> B1-</w:t>
            </w:r>
            <w:r w:rsidR="00295014" w:rsidRPr="00295014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55x80x8</w:t>
            </w:r>
          </w:p>
          <w:p w:rsidR="00042FDC" w:rsidRPr="00042FDC" w:rsidRDefault="00042FDC" w:rsidP="0029501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STEROWNIK ŚWIEC ŻAROWYCH APE-25-12V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APE-25-12V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czołowa lewa 444.76.280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444.76.280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Osłona czołowa prawa 444.76.279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444.76.279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ssący z oczkami 950-15-201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950-15-201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Szyba przednia kabiny 121.50.114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121.50.114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szyby przedniej kabiny 121.50.117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121.50.117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Przekładnia kierownicy ZF kpl. 14.6-75.801.0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14.6-75.801.0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Drążek kierowniczy poprzeczny spawany 444.29.208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444.29.208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paliwa 200 l kpl  950.15.205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950.15.205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Szelka z podkładką elastyczną 950.02.249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950.02.249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ZBIORNIK PALIWA 221298600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HONKER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221298600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hydrauliczny 507-35-0101; 8.35.010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STAR266M2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507-35-0101; 8.35.010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 411-14-026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 944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411-14-026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ciśnieniowy przyczepy FI 13mm ciśnienie 20 ATM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Zasław D659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napędu pompy 130-3407209A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URAŁ 375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130-3407209A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Cylinder .ham.koła. Przed.l.kpl. 12-3501041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UAZ 469B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12-3501041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Reflektor FG - 122B UAZ FG 122 - 37110 – BW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UAZ 469B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FG 122 - 37110 – BW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Cylind.ham.koła przed.pr.kpl. 12-3501040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UAZ 469B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12-3501040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Przepona pompy paliwa 20-1106140-OŁ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UAZ 469B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20-1106140-OŁ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ROZRUSZNIK PAL MAGNETOM 769893998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769893998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WODY KPL 779057887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779057887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hamulcowa 469-3505010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UAZ 469B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469-3505010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Samochodowa BA9S-24V-4W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Samochodowa BA20D-24V-45/40W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BA7S 24V 2W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Rurkowa S8 12V 10W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W5W T10 24V 5W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Przerywacz RWB-08S-24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Przerywacz Kierunkowskazów ZPK-3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samochodowa P25-1 BAY15S-12V-21W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samochodowa P25-2-BAY15D-12V-5W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rurkowa S8 12V 10W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samochodowa HIR2 12V 55W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H11 PGJ19-2 12V 55W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24VPY 21W (POMARAŃCZOWA)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FWPP-2W-24V35° Wskaźnik poziomu paliwa 24V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FWTW-2W-24V35° Wskaźnik temperatury wody 24V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WCO-2WP-55° Wskaźnik ciśnienia oleju 12V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324.457.0 Dioda kpl 4AF2HLR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324.458.0 Dioda kpl 4AF2NLH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543.11.20-2W Wyłącznik dmuchawy z opornikiem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561.14.20 Wyłącznik światła kpl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EZP-12 Zawór elektromagnetyczny (12V)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EZP-24 Zawór elektromagnetyczny (24V) STAR 266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LGY 1x2,5MM2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LGY 1X1,5MM2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LGY-750V 1,5 MM2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LGY-750V 4 MM2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Programator wycieraczek EPW/105 1021135519117 Jelcz 442.32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21 WATT, Jasny, Pojedynczy żarnik 3M7A-13464-AA FORD RANGER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21 WATT, Bursztynowy 5N2A-13464-AA FORD RANGER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21/5 WATT, Podwójny żarnik 3M7A-13466-AA FORD RANGER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12V-5W, Jasny 81AG-13465-AA FORD RANGER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BA7S 24V 2W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Żarówka sam.LED 12-24V W5W COB T10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4 styki, 20 AMP/5M5T-14B192-AA/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5 styki,  5M5T-14B192-BA/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70 AMP,/5M5T-14B192-EA/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40 AMP/5M5T-14B192-CA/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40 AMP/5M5T-14B192-DA/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20 AMP/ 8T2T-14B192-CA/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40 AMP/8T2T-14B192-BA/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40 AMP/8T2T-14B192-AB/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Przekaźnik 20 AMP/7T4T-14A094-CA/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Moduł 58 V, Biały, 25 AM/7T4T-14A094 AA/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Moduł 25 AMP, Prostokątny kształt, Biały, 32 V, Femal/7T4T-14A094-BA/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15 AMP, 32 V/DG9T-14A094-CA/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30 AMP, Różowy, 32 V/DG9T-14A094-AA/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30 AMP/DG9T-14A094-DA/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40 AMP/DG9T-14A094-EA/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50 AMP/7T4T-14A094-DA/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60 AMP/7T4T-14A094-EA/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60 AMP/7T4T-14A094-EA/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10 AMP/DG9T-14A094-GA/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15 AMP/ DG9T-14A094-HA/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20 AMP/DG9T-14A094-JA/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10 AMP/DG9T-14A094-KA/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 5 AMP/DG9T-14A094-PA/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30 AMP/DG9T-14A094-FA/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5 AMP/DG9T-14A094-MA/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15 AMP/DG9T-14A094-NA/ 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7.5 AMP/DG9T-14A094-RA/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250 AMP/AB39-14A097-AA/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Bezpiecznik 100 Amp/2S6T-14A094-GA/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Bateria CR2032/98BX-19K210-AA/  FORD RENGER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Oświetlenie tablicy rejestracyjnej nr kat. 15-0429-00-2 Ford Transit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Gołdap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ul. Partyzantów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</w:rPr>
              <w:t>PIERŚCIEŃ DOCISKOWY 779057963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779057963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</w:rPr>
              <w:t>PRZYCISK SYGNAŁU 79344487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79344487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</w:rPr>
              <w:t>RESOR TYLNY KPL 00-27-997-00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00-27-997-00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</w:rPr>
              <w:t>BĘBEN HAMULCOWY 773502075 (szeroki)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</w:rPr>
              <w:t>773502075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055003130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055003130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WYCIERAKA 388888886290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388888886290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WYCIERAKA L 410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L 410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 KLINOWY SPZ-947 1-1-2831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SPZ-947 1-1-2831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1 AVX 079505298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079505298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KLINOWY AVX 10X950 101046667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HONKER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101046667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MECHANIZM PRZESUWNY SZYBY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X-115L-00 Lewy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X-115K-00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MECHANIZM PRZESUWNY SZYBY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X-115K-00 Prawy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X-115K-00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„AMSTRONG” 281 135 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281 135 00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PRAWY 444.29.271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444.29.271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KULOWY PRAWY 444.29.272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444.29.272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ODMRAŻACZ B-H-039-000-81R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B-H-039-000-81R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WEWN. SPRZĘGŁA WAŁKA 359.18.112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359.18.112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WEWN. SPRZĘGŁA WAŁKA 359.18.111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359.18.111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ZESTAW NAPRAWCZY SILNIKA S-359M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ZASILAJĄCA SILN.S-359M 359-15-265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359-15-265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REGULATOR NAPIĘCIA RE 14 (stary typ)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RE 14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POMPA WODY 367.16.206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367.16.206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TERMOSTAT UKŁADU CHŁODZENIA TS-2.00.00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TS-2.00.00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TERMOSTAT UKŁ.. CHŁODZ 06 KG01.00-01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STAR 1142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06 KG01.00-01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OLEJOWY SPRĘŻARKI 359.18.237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359.18.237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USZCZELNIACZ ZAWORU S 359M 359-12-243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359-12-243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POD GŁOWICĘ S-359M 359-12-112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359-12-112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POKR.GŁOW.S-359M 359-12-066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359-12-066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KOMPLET USZCZELEK 2661-244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2661-244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Z-W USZCZELEK 212.17.430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212.17.430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SZELKA 44-62-298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44-62-298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IMPULSATOR EPS1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EPS1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PRZEŁĄCZNIK AKUMULATORA 12/24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60X110X28 24-19-06-256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24-19-06-256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PIERŚCIEŃ SIMMERA 20X35X7 PN86964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</w:t>
            </w:r>
          </w:p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20X35X7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PIÓRO WYCIERAKA 561-000-031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Grupa / marka:  STAR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561-000-031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Kołnierz zewnętrzny – 905.000.177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ZAMET-GŁOWNO PK-2-24T VIN SW91243F0SZHB1004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905.000.177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Mocowanie błodnika – 1103811191c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ZAMET-GŁOWNO PK-2-24T  VIN SW91243F0SZHB1004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1103811191c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Błotnik – SL11604535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ZAMET-GŁOWNO PK-2-24T  VIN SW91243F0SZHB1004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SL11604535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Urządzenie antybryzgowe – PK24 08.00.00.00.0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ZAMET-GŁOWNO PK-2-24T  VIN SW91243F0SZHB1004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PK24 08.00.00.00.0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Zapięcie kontenerowe – 905.202.000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 p-pa ZAMET-GŁOWNO PK-2-24T  VIN SW91243F0SZHB1004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905.202.000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Orzysz ul.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Tył A 906 423 00 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A 906 423 00 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Tył A 004 420 69 20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004 420 69 20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P A 906 421 00 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906 421 00 12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Klocki P A 906 421 04 00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906 421 04 00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Wycieraczki A 906 820 10 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906 820 10 00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hamulcowy P A 906 428 06 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906 428 06 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Przewód hamulcowy T A 906 428 08 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A 906 428 08 35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JBJ804 TRW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JBJ804 TRW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Świeca żarowa A 001 159 73 01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001 159 73 01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FAG Łożysko 713 6680 30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713 6680 30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Amortyzator P A 906 320 78 30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906 320 78 30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Łącznik stabilizatora PP A 906 320 20 89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A 906 320 20 89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PL A 906 320 19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906 320 19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T A 906 320 12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906 320 12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Amortyzator T A 906 320 14 31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A 906 320 14 31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tył R141.54 SNR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R141.54 SNR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Końcówka drążka P/L A 906 460 00 48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906 460 00 48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Amortyzator T A 906 320 00 31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A 906 320 00 31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łącznik stabilizatora T A 906 320 13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906 320 13 89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amortyzator P A 96 320 55 30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A 96 320 55 30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łącznik stabilizatora LP A 906 320 17 89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906 320 17 89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łącznik stabilizatora PP A 906 320 18 89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906 320 18 89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FAG łożysko P 713 6680 10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713 6680 10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FAG sworzeń L/P 825 0327 10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825 0327 10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SNR łożysko T R141.54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R141.54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tarcza P A 906 421 00 12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 906 421 00 12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tarcza T A 906 423 00 12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SPRINTER 315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 906 423 00 12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PRZEWODU SSĄCEGO 130-1008214-B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Urał 375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130-1008214-B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GŁOWICY 375-1003020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Urał 375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375-1003020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SIŁOWNIK POWIETRZNY X53-22-00/A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P-pa Zasław D-662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X53-22-00/A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TYŁ FORD 1840037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TRANSIT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1840037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KLOCKI HAMULCOWE PRZÓD 1840479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TRANSIT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1840479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kpl.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 hamulcowa przód Ford 1503290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TRANSIT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1503290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 hamulcowa tył  Ford 1451161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TRANSIT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1451161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Uszczelniacz półosi skrzyni biegów 1490305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Ford TRANSIT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1490305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PRZEGUB NAPĘDOWY ZEWNĘTRZNY 2N0498099A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VW CRAFTER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Symbol katalogowy: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2N0498099A 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RESORU 4510031661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4510031661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SWORZEŃ RESORU 4610030241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Jelcz 442,32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4610030241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WYŁĄCZNIK PRZYCISKOWY 42538857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42538857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RURA WYDECHOWA 504312569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504312569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PASEK ZABEZPIECZAJĄCY 4784894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4784894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ZBIORNIK WYRÓWNAWCZY 41215631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41215631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CZUJNIK POZIOMU PŁYNU 42538900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IVECO 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42538900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PRZEWODU 130-1008084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130-1008084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PRZEWODU WYDECHOWEGO 130-1008080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130-1008080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USZCZELKA JARZMA PRZEWODU 131-1008159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131-1008159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ŁOŻYSKO SPRZĘGŁA Z TULEJĄ 130-1601180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130-1601180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DOCISKOWA SPRZĘGŁA 130-1601090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130-1601090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>TARCZA NAPĘDOWA SPRZĘGŁA 130-1601130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Grupa / marka: ZIŁ 131                                                          Symbol katalogowy: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 130-1601130</w:t>
            </w: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5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shd w:val="clear" w:color="000000" w:fill="FFFFFF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24"/>
                <w:szCs w:val="18"/>
              </w:rPr>
              <w:t xml:space="preserve">RAZEM </w:t>
            </w:r>
            <w:r w:rsidRPr="00042FDC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 xml:space="preserve"> SŁUŻBA CZOŁGOWO-SAMOCHODOWA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42FDC" w:rsidRPr="00042FDC" w:rsidTr="00042FDC">
        <w:trPr>
          <w:trHeight w:val="561"/>
          <w:jc w:val="center"/>
        </w:trPr>
        <w:tc>
          <w:tcPr>
            <w:tcW w:w="10192" w:type="dxa"/>
            <w:gridSpan w:val="10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SŁUŻBA UZBROJENIA I ELEKTRONIKI</w:t>
            </w: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PIERŚCIEN USZCZELNIAJĄCY O-RING POD KOREK OLEJU                                  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Nr porównawczy produktu: 17282280, MEC130592, 4895584, 500395776.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 grubość: 2,62mm;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- średnica: 23,47mm;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 waga: 110g.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PIERŚCIEŃ USZCZELNIAJĄCY O-RING 38,6X2,9 HNBR80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pierścień uszczelniający kołowy o przekroju okrągłym;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średnica wewnętrzna: 38,6 mm.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średnica przekroju: 2,9 mm.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PASEK NAPĘDU ALTERNATORA GATES 7PK1633 DAYCO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pasek 7 rowkowy;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1633mm;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do napędu alternatora.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Oznaczanie: 7PK1633.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PASEK NAPĘDU SPRĘŻARKI KLIMATYZACJI OD SILNIKA MARSZOWEGO OPTIBELT TRUCK POWER AVX13X1050 La Gates V-Belt SCT.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1050mm;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szerokość: 13mm;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PASEK NAPĘDU SPREZARKI KLIMATYZACJ|I OD SILNIKA ELEKTRYCZNEGO GATES 4PK795 CONTITECH SKF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ilość żeber: 4;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795mm;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napęd sprężarki klimatyzacji.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 samochodu IVECO EUROCATGO ŻUBR.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Symbol katalogowy: 4PK795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PIÓRA WYCIERACZEK 575000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rodzaj wycieraczki: pióro wycieraczki bezprzegubowe;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 długość: 350mm;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strona zabudowy: przód;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numer handlowy: FM35;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numer katalogowy: 575000;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PIÓRA WYCIERACZEK 575002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rodzaj wycieraczki: pióro wycieraczki bezprzegubowe;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400mm;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strona zabudowy: przód;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numer handlowy: FM40;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numer katalogowy: 575002;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ŚWIECA ZAPŁONOWA NGK CR5HSB 6535.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grupa konstrukcyjna: układ elektryczny,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zespół spalinowo - elektryczny HONDA EU 20i.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PASEK KLINOWY II XPA 1332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waga:0,148kg;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profil: XPA;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szerokość:12,70mm;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wysokość:10mm;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 podziałowa LP: 1332mm;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XPA 1332;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PASEK KLINOWY 9 PK 1728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dane techniczne: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1728mm;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ilość żeber: 9;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9 PK 1728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ZACISK AKUMULATOROWY/-/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WG PN-72/E-83001.01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ZACISK AKUMULATOROWY/+/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WG PN-72/E-83001.01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24"/>
                <w:szCs w:val="18"/>
              </w:rPr>
              <w:t xml:space="preserve">RAZEM </w:t>
            </w:r>
            <w:r w:rsidRPr="00042FDC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 xml:space="preserve"> SŁUŻBA UZBROJENIA I ELEKTRONIKI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10172" w:type="dxa"/>
            <w:gridSpan w:val="9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INŻYNIERYJNO SAPERSKA</w:t>
            </w: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PASEK KLINOWY (ALTERNATOR ) 47610667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PASEK KLINOWY (A/C) 84591722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ZĄB 330-08-41079 UKŁAD ROBOCZY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ŚRUBA M24X1,5X40-5,8-B PN82105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ŚWIECA ZAPŁONOWA NGK BR7HS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OBROTOMIERZ 38-0048-18-001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OBROTOMIERZ 38-0048-18-002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POMPKA DO WYMIANY OLEJU PRZEKŁADNIOWEGO YAMAHA, MERCURY, HONDA, TOMATSU OMC.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PIÓRO WYCIERAKA 871-12-0106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ŻARÓWKA RURKOWA 24V 5W 072601-024131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ŻARÓWKA SAMOCHODOWA H7-12V-55W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ŻARÓWKA 12V/10W BA15S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ŻARÓWKA HIR2, 12V/55W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ŻARÓWKA R2 12V/55W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Wycieraczka - pióro 700 H25-40-0120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Wycieraczka - pióro 500 H25-40-0121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Łyżka przód ZĄB  – MV206 nr katalogowy 857-03-12-12 UMI SI 08039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Łyżka przód OSTRZE NOŻA  nr katalogowy  291621153 UMI UMI SI 08039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Łyżka tył Ząb kompletny nr. katalogowy – 291-610-900 UMI UMI SI 08039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LEMIESZ nr katalogowy D 144-02-28 Równiarka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Ostrze noża przód (lemiesz) – nr kat 87308614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Podkładka uszczelniająca – nr kat 85820009 UMISI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Wkręt - nr kat. 87312328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Nakrętka – nr katalogowy 85820008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Ząb – 47423442 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Trzonek zęba  czerpak – nr katalogowy 84318731 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Wpust ząbkowany czerpaka – 84318739 UMI SI 19018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ząb – nr katalogowy 311-01-1008c1 SŁ 34 SI 03291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nakrętka  5101-12-05 SŁ 34 SI 03291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Ostrze lemiesza łyżki – nr katalogowy 308-21-1008  SŁ 34 SI 03291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Śruba SŁ 34 SI 03291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Lusterko prawe z wspornikiem 854-02-0012                       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DWUWSKAŹNIK  WPT-02 7348821                               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TERMOSTAT PERKINS 4133L507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Pasek napędu wentylatora 15x422 Atlas Copco nr kat. 1636300412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WIBROIZOLATOR DVA.2-40-40-M8-23-40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Zbiornik paliwa 15L 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ZBIORNIK PALIWA DO MZSE.D 2,5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Zbiornik paliwa wykonany z blachy tłoczonej z wskaźnikiem paliwa,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czujnikiem poziomu cieczy.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Pojemność 15l.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Korek wlewu paliwa FI 80.</w:t>
            </w:r>
          </w:p>
          <w:p w:rsidR="008B086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Wymiary minimalne: 550X360X140MM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CHŁODNICA WODY PLA-1296-2VPLA-0422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42FDC">
              <w:rPr>
                <w:rFonts w:ascii="Arial" w:eastAsia="Calibri" w:hAnsi="Arial" w:cs="Arial"/>
                <w:b/>
                <w:sz w:val="24"/>
                <w:szCs w:val="24"/>
              </w:rPr>
              <w:t xml:space="preserve">RAZEM </w:t>
            </w:r>
            <w:r w:rsidRPr="00042F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SŁUŻBA INŻYNIERYJNO SAPERSKA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10172" w:type="dxa"/>
            <w:gridSpan w:val="9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OPBMR</w:t>
            </w: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ŚWIECA ZAPŁONOWA BS-OHV-HT 992306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PIERŚCIEŃ USZCZELNIAJĄCY 132X160X12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PIERŚCIEŃ USZCZELNIAJĄCY 132X160X12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PASEK KLINOWY WIELOROWKOWY 12PK, Wymiary: 12PK x 1585, Nr kat: V685121585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NAPINACZ PASKA IVECO 99471920 lub Zamienniki: 22975, 2740101, 504046191, 99436331, 99471920, APV1048, FE22975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ROLKA PROWADZĄCA IVECO 500318393 lub Zamienniki: 500318393; 50400626; 504006261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PASEK KLINOWY 13,4X10,7 1468 PAD-20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DO SILNIK WYSOKOPRĘŻNY S-266E17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USZCZELKA POKRYWY ZAWORÓW PAD 20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1.9.0163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uszczelka pokrywy nasady głowicy silnika SW266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USZCZELKA MISY OLEJU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1.9.0167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Stosowana w silniku SW 266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USZCZELKA FILTRU PALIWA 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F-50-22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OSŁONA LINKI HAMULCA RĘCZNEGO 4 MM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PN71/S-83001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SIŁOWNIK PNEUMATYCNY HAMULCA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Nr kat. X53.12.00 do pojazdu marki JELCZ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USZCZELKA PL 601218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PIERŚCIEŃ USZCZELNIAJĄCY A30x47x7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Nr kat. 518-89-1224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LINKA BOWDENA 3X4650 1X19-160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POMPA RĘCZNA BEZ OSADNIKA</w:t>
            </w:r>
            <w:r w:rsidRPr="00042FDC">
              <w:rPr>
                <w:rFonts w:ascii="Arial" w:eastAsia="Calibri" w:hAnsi="Arial" w:cs="Arial"/>
                <w:sz w:val="18"/>
                <w:szCs w:val="18"/>
              </w:rPr>
              <w:br/>
              <w:t>Nr kat. V2H001-M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 KANISTER STAL. DO IZS 20 L 345x160x465 MM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KANISTER DO IZS - kanister stalowy o pojemności 20l.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kolor czerwono - zielony. Sporządzany jest w nim roztwór odkażający.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674" w:type="dxa"/>
            <w:gridSpan w:val="2"/>
            <w:vAlign w:val="center"/>
          </w:tcPr>
          <w:p w:rsidR="00042FDC" w:rsidRPr="00042FDC" w:rsidRDefault="00042FDC" w:rsidP="00042FDC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 xml:space="preserve">Pompka samochodowa ręczna słupkowa, podłogowa do IZS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OPBMR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341"/>
          <w:jc w:val="center"/>
        </w:trPr>
        <w:tc>
          <w:tcPr>
            <w:tcW w:w="10172" w:type="dxa"/>
            <w:gridSpan w:val="9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TiRW</w:t>
            </w: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Łącznik prawy nr. kat. H12C4-32051 do wózek widłowy CPD20 HELI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Łącznik lewy nr. kat. H12C4-32041 do wózek widłowy CPD20 HELI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Łożysko nr kat. H12C4-32091 do wózek widłowy CPD20 HELI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Pasy transportowe- zestaw 4M/50mm/5t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Odciąg łańcuchowy jednoczęściowy ZRS13 PEWAG 4500MM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Odciąg pasowy ZG80Z1500KHG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Pasy mocujące pomosty najazdowe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Odciąg pasowy ściągający dopuszczalne obciążenie 2000daN z obu stron zabezpieczony hakiem karabinowym dł. L-1,5mb.</w:t>
            </w:r>
          </w:p>
          <w:p w:rsidR="002B5F73" w:rsidRPr="002B5F73" w:rsidRDefault="002B5F73" w:rsidP="002B5F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B5F73">
              <w:rPr>
                <w:rFonts w:ascii="Arial" w:eastAsia="Calibri" w:hAnsi="Arial" w:cs="Arial"/>
                <w:color w:val="FF0000"/>
                <w:sz w:val="18"/>
                <w:szCs w:val="18"/>
              </w:rPr>
              <w:t>Karabińczyk z możliwością zabezpieczenia przed otwarciem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Pas transportowy (wiązania odciągi) 80 KN 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Wiązania odciągi pasowe 80KN.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Szerokość minimalna: 80MM Długość minimalna :5 M 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Zdolność mocowania 80KN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Jednoczęściowy pas mocujący składa się tylko z jednego pasa płasko tkanego z włókien sztucznych i urządzenia napinającego z elementami napinającymi. Dwuczęściowy pas mocujący składa się z dwóch pasów płasko tkanych z włókien sztucznych, jednego z urządzeniem napinającym, obu z jednym elementem zaczepowym.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Wykonany zgodnie z normą: PN-EN 12195-3 </w:t>
            </w:r>
          </w:p>
          <w:p w:rsidR="00FD5287" w:rsidRPr="00924097" w:rsidRDefault="00FD5287" w:rsidP="00FD528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Odciąg pasowy składa się z: oznakowania/etykiety; elementu trzymającego (płaski pas tkany z włókien sztucznych; urządzenia napinającego; napinacza pasa; napinacza pasa ze wskaźnikiem siły napięcia; klamry napinającej; kołowrotka napinającego; elementów zaczepowych; haka karabinkowego, płaskiego, obrotowego lub przekręconego; haka płaskiego; haka typu U; ogniwa trójkątnego, zaprojektowanego do sprzęgania z miejscem zakotwiczenia; łącznika do łańcucha; haka profilowanego; pojedynczego haka profilowanego; wskaźnika siły napięcia; urządzenia utrzymującego napięcie; klamry zamykającej.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bottom"/>
          </w:tcPr>
          <w:p w:rsid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Pas transportowy (wiązania odciągi) 120 KN 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Wiązania odciągi pasowe 125KN.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Szerokość minimalna 80MM Długość minimalna : 5 </w:t>
            </w: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lastRenderedPageBreak/>
              <w:t xml:space="preserve">M 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Zdolność mocowania 125KN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Jednoczęściowy pas mocujący składa się tylko pasa płasko  z tkanego z włókien sztucznych i urządzenia napinającego z elementami napinającymi.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Dwuczęściowy pas mocujący składa się z dwóch pasów płasko tkanych z włókien sztucznych, jednego z urządzeniem napinającym, obu z jednym elementem zaczepowym.</w:t>
            </w:r>
          </w:p>
          <w:p w:rsidR="00924097" w:rsidRPr="00924097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Wykonany zgodnie z normą: PN-EN 12195-3 </w:t>
            </w:r>
          </w:p>
          <w:p w:rsidR="00924097" w:rsidRPr="00042FDC" w:rsidRDefault="00924097" w:rsidP="0092409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Odciąg pasowy składa się z: oznakowania/etykiety; elementu trzymającego  urządzenia napinającego; napinacza pasa; napinacza pasa ze wskaźnikiem siły napięcia klamry napinającej; kołowrotka napinającego; elementów zaczepowych; haka karabinkowego, płaskiego, obrotowego haka płaskiego; haka typu U; ogniwa trójkątnego, zaprojektowanego do zakotwiczenia; łącznika do łańcucha; haka profilowanego; pojedynczego haka profilowanego; wskaźnika siły napięcia; urządzenia utrzymującego napięcie; klamry zamykającej</w:t>
            </w:r>
            <w:r w:rsidRPr="00924097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Pas transportowy z napinaczem  8M/50MM/5T  DŁUGOŚĆ PASA 8M</w:t>
            </w: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SZEROKOŚĆ PASA 50MM</w:t>
            </w: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 xml:space="preserve">NOŚNOŚĆ 5T         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Pasy transportowe ERGO 10M/50mm/5T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Plastikowe kliny pod koła średniej wielkości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Fotel operatora do wózka widłowego STILL</w:t>
            </w:r>
          </w:p>
          <w:p w:rsidR="00924097" w:rsidRPr="00924097" w:rsidRDefault="00924097" w:rsidP="00042FDC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4097">
              <w:rPr>
                <w:rFonts w:ascii="Arial" w:eastAsia="Calibri" w:hAnsi="Arial" w:cs="Arial"/>
                <w:color w:val="FF0000"/>
                <w:sz w:val="18"/>
                <w:szCs w:val="18"/>
              </w:rPr>
              <w:t>R70-25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Świeca zapłonowa BS -  OHV 692051 do Motopompa pływająca MEWA M5/3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422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Zawór nr. kat. 5571.00.00.12-01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Cylinder sterowania zaworu inchung CIUK14 A-2 nr. kat.  206B 00.00-02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Odciąg łańcuchowy zrs13 4500mm, zdolność mocowania LC: 100kN, siła zrywająca BF: 212 kN nominalna siła napięcia STF: 200daN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Cylinder hamulcowy KSCD-35A nr. kat. KSCD-35A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Przewód hamulcowy pompa-trójnik 2,6mb nr. kat 3190.00.00.00.05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Przewód hamulcowy nr kat. KSCD-35A 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924097">
        <w:trPr>
          <w:gridAfter w:val="1"/>
          <w:wAfter w:w="20" w:type="dxa"/>
          <w:trHeight w:val="561"/>
          <w:jc w:val="center"/>
        </w:trPr>
        <w:tc>
          <w:tcPr>
            <w:tcW w:w="534" w:type="dxa"/>
            <w:vAlign w:val="center"/>
          </w:tcPr>
          <w:p w:rsidR="00042FDC" w:rsidRPr="00042FDC" w:rsidRDefault="00042FDC" w:rsidP="00042FDC">
            <w:pPr>
              <w:numPr>
                <w:ilvl w:val="0"/>
                <w:numId w:val="21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Linka hamulcowa komplet nr. kat. 6233.04.00.00.17 do  wózek platformowy spalinowy PR-20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042FDC" w:rsidRPr="00042FDC" w:rsidRDefault="00042FDC" w:rsidP="00042FD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F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403"/>
          <w:jc w:val="center"/>
        </w:trPr>
        <w:tc>
          <w:tcPr>
            <w:tcW w:w="7054" w:type="dxa"/>
            <w:gridSpan w:val="6"/>
            <w:vAlign w:val="center"/>
          </w:tcPr>
          <w:p w:rsidR="00042FDC" w:rsidRPr="00042FDC" w:rsidRDefault="00042FDC" w:rsidP="00042FDC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Times New Roman" w:hAnsi="Arial" w:cs="Arial"/>
                <w:b/>
                <w:sz w:val="24"/>
                <w:szCs w:val="18"/>
              </w:rPr>
              <w:lastRenderedPageBreak/>
              <w:t>RAZEM TiRW</w:t>
            </w:r>
          </w:p>
        </w:tc>
        <w:tc>
          <w:tcPr>
            <w:tcW w:w="992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2FD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10172" w:type="dxa"/>
            <w:gridSpan w:val="9"/>
            <w:vAlign w:val="center"/>
          </w:tcPr>
          <w:p w:rsidR="00042FDC" w:rsidRPr="00042FDC" w:rsidRDefault="00042FDC" w:rsidP="00042F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shd w:val="clear" w:color="000000" w:fill="FFFFFF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042FDC">
              <w:rPr>
                <w:rFonts w:ascii="Arial" w:eastAsia="Calibri" w:hAnsi="Arial" w:cs="Arial"/>
                <w:b/>
                <w:sz w:val="24"/>
                <w:szCs w:val="24"/>
              </w:rPr>
              <w:t>A: RAZEM WARTOŚĆ BRUTTO PODSTAWA ZA CAŁOŚĆ</w:t>
            </w:r>
          </w:p>
        </w:tc>
        <w:tc>
          <w:tcPr>
            <w:tcW w:w="3118" w:type="dxa"/>
            <w:gridSpan w:val="3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42FDC" w:rsidRPr="00042FDC" w:rsidTr="00042FDC">
        <w:trPr>
          <w:gridAfter w:val="1"/>
          <w:wAfter w:w="20" w:type="dxa"/>
          <w:trHeight w:val="561"/>
          <w:jc w:val="center"/>
        </w:trPr>
        <w:tc>
          <w:tcPr>
            <w:tcW w:w="7054" w:type="dxa"/>
            <w:gridSpan w:val="6"/>
            <w:shd w:val="clear" w:color="000000" w:fill="FFFFFF"/>
            <w:vAlign w:val="center"/>
          </w:tcPr>
          <w:p w:rsidR="00042FDC" w:rsidRPr="00042FDC" w:rsidRDefault="00042FDC" w:rsidP="00042FD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FF0000"/>
                <w:sz w:val="28"/>
                <w:szCs w:val="18"/>
              </w:rPr>
            </w:pPr>
            <w:r w:rsidRPr="00042FDC">
              <w:rPr>
                <w:rFonts w:ascii="Arial" w:eastAsia="Calibri" w:hAnsi="Arial" w:cs="Arial"/>
                <w:b/>
                <w:sz w:val="24"/>
                <w:szCs w:val="18"/>
              </w:rPr>
              <w:t>B: RAZEM WARTOŚĆ BRUTTO OPCJA ZA CAŁOŚĆ</w:t>
            </w:r>
          </w:p>
        </w:tc>
        <w:tc>
          <w:tcPr>
            <w:tcW w:w="3118" w:type="dxa"/>
            <w:gridSpan w:val="3"/>
            <w:vAlign w:val="center"/>
          </w:tcPr>
          <w:p w:rsidR="00042FDC" w:rsidRPr="00042FDC" w:rsidRDefault="00042FDC" w:rsidP="00042FDC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042FDC" w:rsidRPr="00042FDC" w:rsidRDefault="00042FDC" w:rsidP="00042FDC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042FD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C: RAZEM ZA WSZYSTKIE SŁUŻBY:</w:t>
      </w: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042FD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brutto:……………………………………………… zł.</w:t>
      </w:r>
    </w:p>
    <w:p w:rsidR="00042FDC" w:rsidRPr="00042FDC" w:rsidRDefault="00042FDC" w:rsidP="00042FD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042FD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netto:……………………………………..………….zł.</w:t>
      </w:r>
    </w:p>
    <w:p w:rsidR="00042FDC" w:rsidRPr="00042FDC" w:rsidRDefault="00042FDC" w:rsidP="00042FDC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042FD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UWAGA:</w:t>
      </w:r>
    </w:p>
    <w:p w:rsidR="00042FDC" w:rsidRPr="00042FDC" w:rsidRDefault="00042FDC" w:rsidP="00042FDC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042FD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042FDC" w:rsidRPr="00042FDC" w:rsidRDefault="00042FDC" w:rsidP="00042FDC">
      <w:pPr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042FDC" w:rsidRPr="00042FDC" w:rsidRDefault="00042FDC" w:rsidP="00042FD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BB4C71" w:rsidRDefault="00BB4C71"/>
    <w:sectPr w:rsidR="00BB4C71" w:rsidSect="00042FDC">
      <w:headerReference w:type="default" r:id="rId9"/>
      <w:footerReference w:type="default" r:id="rId10"/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CA" w:rsidRDefault="001D52CA" w:rsidP="00042FDC">
      <w:pPr>
        <w:spacing w:after="0" w:line="240" w:lineRule="auto"/>
      </w:pPr>
      <w:r>
        <w:separator/>
      </w:r>
    </w:p>
  </w:endnote>
  <w:endnote w:type="continuationSeparator" w:id="0">
    <w:p w:rsidR="001D52CA" w:rsidRDefault="001D52CA" w:rsidP="0004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_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483543"/>
      <w:docPartObj>
        <w:docPartGallery w:val="Page Numbers (Bottom of Page)"/>
        <w:docPartUnique/>
      </w:docPartObj>
    </w:sdtPr>
    <w:sdtContent>
      <w:p w:rsidR="004934F1" w:rsidRDefault="004934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16">
          <w:rPr>
            <w:noProof/>
          </w:rPr>
          <w:t>83</w:t>
        </w:r>
        <w:r>
          <w:fldChar w:fldCharType="end"/>
        </w:r>
      </w:p>
    </w:sdtContent>
  </w:sdt>
  <w:p w:rsidR="004934F1" w:rsidRDefault="00493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CA" w:rsidRDefault="001D52CA" w:rsidP="00042FDC">
      <w:pPr>
        <w:spacing w:after="0" w:line="240" w:lineRule="auto"/>
      </w:pPr>
      <w:r>
        <w:separator/>
      </w:r>
    </w:p>
  </w:footnote>
  <w:footnote w:type="continuationSeparator" w:id="0">
    <w:p w:rsidR="001D52CA" w:rsidRDefault="001D52CA" w:rsidP="0004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1" w:rsidRDefault="004934F1">
    <w:pPr>
      <w:pStyle w:val="Nagwek"/>
    </w:pPr>
  </w:p>
  <w:p w:rsidR="004934F1" w:rsidRDefault="00493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E28"/>
    <w:multiLevelType w:val="hybridMultilevel"/>
    <w:tmpl w:val="D6DAF36E"/>
    <w:lvl w:ilvl="0" w:tplc="429E0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BF9"/>
    <w:multiLevelType w:val="hybridMultilevel"/>
    <w:tmpl w:val="E3D639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17A0"/>
    <w:multiLevelType w:val="hybridMultilevel"/>
    <w:tmpl w:val="0070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B74"/>
    <w:multiLevelType w:val="hybridMultilevel"/>
    <w:tmpl w:val="62667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F5B36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D3E68"/>
    <w:multiLevelType w:val="hybridMultilevel"/>
    <w:tmpl w:val="DF7AD1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D03860"/>
    <w:multiLevelType w:val="hybridMultilevel"/>
    <w:tmpl w:val="F4B6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A5C1E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96556"/>
    <w:multiLevelType w:val="hybridMultilevel"/>
    <w:tmpl w:val="E7BC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93272"/>
    <w:multiLevelType w:val="hybridMultilevel"/>
    <w:tmpl w:val="1BDE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64226"/>
    <w:multiLevelType w:val="hybridMultilevel"/>
    <w:tmpl w:val="C0B0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21F5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B6BCB"/>
    <w:multiLevelType w:val="hybridMultilevel"/>
    <w:tmpl w:val="3690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E743D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A7FA0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C3691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E54CB"/>
    <w:multiLevelType w:val="hybridMultilevel"/>
    <w:tmpl w:val="5D3C4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2D6EA7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554B7"/>
    <w:multiLevelType w:val="hybridMultilevel"/>
    <w:tmpl w:val="8A9CEF1A"/>
    <w:lvl w:ilvl="0" w:tplc="4DCC1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D7B3C"/>
    <w:multiLevelType w:val="hybridMultilevel"/>
    <w:tmpl w:val="0E7E6D22"/>
    <w:lvl w:ilvl="0" w:tplc="B95A26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CE2CA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14BC0"/>
    <w:multiLevelType w:val="hybridMultilevel"/>
    <w:tmpl w:val="A45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21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DC"/>
    <w:rsid w:val="00042FDC"/>
    <w:rsid w:val="00043134"/>
    <w:rsid w:val="00055672"/>
    <w:rsid w:val="001D52CA"/>
    <w:rsid w:val="00295014"/>
    <w:rsid w:val="002B5F73"/>
    <w:rsid w:val="002F4AC1"/>
    <w:rsid w:val="003354BD"/>
    <w:rsid w:val="004934F1"/>
    <w:rsid w:val="004C7EA9"/>
    <w:rsid w:val="00777005"/>
    <w:rsid w:val="00782328"/>
    <w:rsid w:val="00785E20"/>
    <w:rsid w:val="008B0863"/>
    <w:rsid w:val="00924097"/>
    <w:rsid w:val="00A2150A"/>
    <w:rsid w:val="00A55261"/>
    <w:rsid w:val="00BB4C71"/>
    <w:rsid w:val="00D66316"/>
    <w:rsid w:val="00DB3785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FDC"/>
  </w:style>
  <w:style w:type="paragraph" w:styleId="Stopka">
    <w:name w:val="footer"/>
    <w:basedOn w:val="Normalny"/>
    <w:link w:val="StopkaZnak"/>
    <w:uiPriority w:val="99"/>
    <w:unhideWhenUsed/>
    <w:rsid w:val="0004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FDC"/>
  </w:style>
  <w:style w:type="character" w:customStyle="1" w:styleId="Nagwek1Znak">
    <w:name w:val="Nagłówek 1 Znak"/>
    <w:basedOn w:val="Domylnaczcionkaakapitu"/>
    <w:link w:val="Nagwek1"/>
    <w:uiPriority w:val="9"/>
    <w:rsid w:val="00042F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FDC"/>
  </w:style>
  <w:style w:type="paragraph" w:styleId="Akapitzlist">
    <w:name w:val="List Paragraph"/>
    <w:basedOn w:val="Normalny"/>
    <w:uiPriority w:val="34"/>
    <w:qFormat/>
    <w:rsid w:val="00042FDC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42F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FD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FD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42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FD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F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FD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42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FDC"/>
  </w:style>
  <w:style w:type="paragraph" w:styleId="Stopka">
    <w:name w:val="footer"/>
    <w:basedOn w:val="Normalny"/>
    <w:link w:val="StopkaZnak"/>
    <w:uiPriority w:val="99"/>
    <w:unhideWhenUsed/>
    <w:rsid w:val="0004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FDC"/>
  </w:style>
  <w:style w:type="character" w:customStyle="1" w:styleId="Nagwek1Znak">
    <w:name w:val="Nagłówek 1 Znak"/>
    <w:basedOn w:val="Domylnaczcionkaakapitu"/>
    <w:link w:val="Nagwek1"/>
    <w:uiPriority w:val="9"/>
    <w:rsid w:val="00042F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FDC"/>
  </w:style>
  <w:style w:type="paragraph" w:styleId="Akapitzlist">
    <w:name w:val="List Paragraph"/>
    <w:basedOn w:val="Normalny"/>
    <w:uiPriority w:val="34"/>
    <w:qFormat/>
    <w:rsid w:val="00042FDC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42F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FD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FD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42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FD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F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FD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42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BD399F6-C93A-4B45-A962-0012AB6452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116</Pages>
  <Words>30524</Words>
  <Characters>183150</Characters>
  <Application>Microsoft Office Word</Application>
  <DocSecurity>0</DocSecurity>
  <Lines>1526</Lines>
  <Paragraphs>426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8</cp:revision>
  <dcterms:created xsi:type="dcterms:W3CDTF">2025-01-08T11:24:00Z</dcterms:created>
  <dcterms:modified xsi:type="dcterms:W3CDTF">2025-01-08T12:11:00Z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6a6dbeb6-8922-4ea4-ad86-269bd2d6b724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