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F" w:rsidRPr="00C3282C" w:rsidRDefault="0030574F" w:rsidP="0030574F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</w:p>
    <w:p w:rsidR="0030574F" w:rsidRPr="00027E3C" w:rsidRDefault="0030574F" w:rsidP="0030574F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 xml:space="preserve">WI.271.8.2024 </w:t>
      </w:r>
    </w:p>
    <w:p w:rsidR="0030574F" w:rsidRPr="004C4E95" w:rsidRDefault="0030574F" w:rsidP="0030574F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30574F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30574F" w:rsidRPr="004C4E95" w:rsidRDefault="0030574F" w:rsidP="003057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30574F" w:rsidRPr="004C4E95" w:rsidRDefault="0030574F" w:rsidP="0030574F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:rsidR="0030574F" w:rsidRPr="004C4E95" w:rsidRDefault="0030574F" w:rsidP="0030574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30574F" w:rsidRPr="00962CCA" w:rsidRDefault="0030574F" w:rsidP="00305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30574F" w:rsidRPr="00962CCA" w:rsidRDefault="0030574F" w:rsidP="00305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30574F" w:rsidRPr="00962CCA" w:rsidRDefault="0030574F" w:rsidP="003057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30574F" w:rsidRPr="00C3282C" w:rsidRDefault="0030574F" w:rsidP="003057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Pr="008D4B3E">
        <w:rPr>
          <w:rFonts w:ascii="Arial" w:hAnsi="Arial" w:cs="Arial"/>
          <w:b/>
          <w:sz w:val="24"/>
          <w:szCs w:val="24"/>
        </w:rPr>
        <w:t>Zakup tablic informacyjnych o jakości powietrza wraz z czujnikami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</w:t>
      </w:r>
      <w:r w:rsidRPr="00C175C5">
        <w:rPr>
          <w:rFonts w:ascii="Arial" w:hAnsi="Arial" w:cs="Arial"/>
          <w:sz w:val="24"/>
          <w:szCs w:val="24"/>
        </w:rPr>
        <w:t xml:space="preserve">na </w:t>
      </w:r>
      <w:hyperlink r:id="rId7" w:history="1">
        <w:r w:rsidRPr="00C175C5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942878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>
        <w:rPr>
          <w:rFonts w:ascii="Arial" w:hAnsi="Arial" w:cs="Arial"/>
          <w:sz w:val="24"/>
          <w:szCs w:val="24"/>
        </w:rPr>
        <w:t xml:space="preserve">adzonego w trybie podstawowym bez </w:t>
      </w:r>
      <w:r w:rsidRPr="00053452">
        <w:rPr>
          <w:rFonts w:ascii="Arial" w:hAnsi="Arial" w:cs="Arial"/>
          <w:sz w:val="24"/>
          <w:szCs w:val="24"/>
        </w:rPr>
        <w:t>negocjacji</w:t>
      </w:r>
      <w:r>
        <w:rPr>
          <w:rFonts w:ascii="Arial" w:hAnsi="Arial" w:cs="Arial"/>
          <w:sz w:val="24"/>
          <w:szCs w:val="24"/>
        </w:rPr>
        <w:t>,</w:t>
      </w:r>
      <w:r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0574F" w:rsidRPr="00BF276C" w:rsidRDefault="0030574F" w:rsidP="0030574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</w:t>
      </w:r>
      <w:r>
        <w:rPr>
          <w:rFonts w:ascii="Arial" w:eastAsia="Calibri" w:hAnsi="Arial" w:cs="Arial"/>
          <w:sz w:val="24"/>
          <w:szCs w:val="24"/>
        </w:rPr>
        <w:t>kwotę</w:t>
      </w:r>
      <w:r w:rsidRPr="006F0E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........................... zł plus 23% podatku VAT ……. zł, co daje cenę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:rsidR="0030574F" w:rsidRPr="00E6551B" w:rsidRDefault="0030574F" w:rsidP="0030574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:rsidR="0030574F" w:rsidRPr="00E6551B" w:rsidRDefault="0030574F" w:rsidP="0030574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wzorze umowy</w:t>
      </w:r>
      <w:r>
        <w:rPr>
          <w:rFonts w:ascii="Arial" w:hAnsi="Arial" w:cs="Arial"/>
          <w:sz w:val="24"/>
          <w:szCs w:val="24"/>
        </w:rPr>
        <w:t>.</w:t>
      </w:r>
    </w:p>
    <w:p w:rsidR="0030574F" w:rsidRPr="00621C39" w:rsidRDefault="0030574F" w:rsidP="0030574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w terminie </w:t>
      </w:r>
      <w:r w:rsidRPr="00621C39">
        <w:rPr>
          <w:rFonts w:ascii="Arial" w:eastAsia="Calibri" w:hAnsi="Arial" w:cs="Arial"/>
          <w:b/>
          <w:sz w:val="24"/>
          <w:szCs w:val="24"/>
        </w:rPr>
        <w:t>10 tygodni od daty zawarcia umowy.</w:t>
      </w:r>
    </w:p>
    <w:p w:rsidR="0030574F" w:rsidRPr="00AE7F54" w:rsidRDefault="0030574F" w:rsidP="0030574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Przedmiotowe zamówienie</w:t>
      </w:r>
      <w:r w:rsidRPr="00AE7F54">
        <w:rPr>
          <w:rFonts w:ascii="Arial" w:eastAsia="Calibri" w:hAnsi="Arial" w:cs="Arial"/>
          <w:sz w:val="24"/>
          <w:szCs w:val="24"/>
        </w:rPr>
        <w:t xml:space="preserve"> wykonam: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:rsidR="0030574F" w:rsidRPr="00AE7F54" w:rsidRDefault="0030574F" w:rsidP="0030574F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0574F" w:rsidRPr="00AE7F54" w:rsidTr="00B664E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4F" w:rsidRPr="00AE7F54" w:rsidRDefault="0030574F" w:rsidP="00B664E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0574F" w:rsidRPr="00AE7F54" w:rsidTr="00B664E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0574F" w:rsidRPr="00AE7F54" w:rsidTr="00B664E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0574F" w:rsidRPr="00AE7F54" w:rsidTr="00B664E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F" w:rsidRPr="00AE7F54" w:rsidRDefault="0030574F" w:rsidP="00B664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średnim przedsiębiorcą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30574F" w:rsidRPr="00AE7F54" w:rsidRDefault="0030574F" w:rsidP="0030574F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:rsidR="0030574F" w:rsidRPr="00AE7F54" w:rsidRDefault="0030574F" w:rsidP="0030574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>
        <w:rPr>
          <w:rFonts w:ascii="Arial" w:eastAsia="Calibri" w:hAnsi="Arial" w:cs="Arial"/>
          <w:sz w:val="24"/>
          <w:szCs w:val="24"/>
        </w:rPr>
        <w:t xml:space="preserve">eśnie w załączeniu </w:t>
      </w:r>
      <w:r>
        <w:rPr>
          <w:rFonts w:ascii="Arial" w:eastAsia="Calibri" w:hAnsi="Arial" w:cs="Arial"/>
          <w:sz w:val="24"/>
          <w:szCs w:val="24"/>
        </w:rPr>
        <w:lastRenderedPageBreak/>
        <w:t>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specyfikacji warunków zamówienia i nie wnos</w:t>
      </w:r>
      <w:r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:rsidR="0030574F" w:rsidRPr="00AE7F54" w:rsidRDefault="0030574F" w:rsidP="0030574F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</w:t>
      </w:r>
      <w:r>
        <w:rPr>
          <w:rFonts w:ascii="Arial" w:eastAsia="Calibri" w:hAnsi="Arial" w:cs="Arial"/>
          <w:sz w:val="24"/>
          <w:szCs w:val="24"/>
        </w:rPr>
        <w:t xml:space="preserve"> – jeżeli dotyczy</w:t>
      </w:r>
      <w:r w:rsidRPr="00AE7F54">
        <w:rPr>
          <w:rFonts w:ascii="Arial" w:eastAsia="Calibri" w:hAnsi="Arial" w:cs="Arial"/>
          <w:sz w:val="24"/>
          <w:szCs w:val="24"/>
        </w:rPr>
        <w:t>;</w:t>
      </w:r>
    </w:p>
    <w:p w:rsidR="0030574F" w:rsidRPr="00AE7F54" w:rsidRDefault="0030574F" w:rsidP="0030574F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zawarcia umowy </w:t>
      </w:r>
      <w:r w:rsidRPr="00AE7F54">
        <w:rPr>
          <w:rFonts w:ascii="Arial" w:eastAsia="Calibri" w:hAnsi="Arial" w:cs="Arial"/>
          <w:sz w:val="24"/>
          <w:szCs w:val="24"/>
        </w:rPr>
        <w:t>zgodnej z niniejszą ofertą, na warunkach określonych w Specyfikacji Warunków Zamówienia oraz w miejscu i terminie ok</w:t>
      </w:r>
      <w:r>
        <w:rPr>
          <w:rFonts w:ascii="Arial" w:eastAsia="Calibri" w:hAnsi="Arial" w:cs="Arial"/>
          <w:sz w:val="24"/>
          <w:szCs w:val="24"/>
        </w:rPr>
        <w:t>reślonym przez Zamawiającego.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30574F" w:rsidRPr="00AE7F54" w:rsidRDefault="0030574F" w:rsidP="0030574F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30574F" w:rsidRPr="00AE7F54" w:rsidRDefault="0030574F" w:rsidP="003057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D14339" w:rsidRDefault="00D14339"/>
    <w:sectPr w:rsidR="00D14339" w:rsidSect="00BE3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35" w:rsidRDefault="00BE3535" w:rsidP="00BE3535">
      <w:pPr>
        <w:spacing w:after="0" w:line="240" w:lineRule="auto"/>
      </w:pPr>
      <w:r>
        <w:separator/>
      </w:r>
    </w:p>
  </w:endnote>
  <w:endnote w:type="continuationSeparator" w:id="0">
    <w:p w:rsidR="00BE3535" w:rsidRDefault="00BE3535" w:rsidP="00BE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35" w:rsidRDefault="00BE3535" w:rsidP="00BE3535">
      <w:pPr>
        <w:spacing w:after="0" w:line="240" w:lineRule="auto"/>
      </w:pPr>
      <w:r>
        <w:separator/>
      </w:r>
    </w:p>
  </w:footnote>
  <w:footnote w:type="continuationSeparator" w:id="0">
    <w:p w:rsidR="00BE3535" w:rsidRDefault="00BE3535" w:rsidP="00BE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 w:rsidP="00BE3535">
    <w:pPr>
      <w:pStyle w:val="Nagwek"/>
      <w:ind w:firstLine="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35" w:rsidRDefault="00BE3535" w:rsidP="00184D59">
    <w:pPr>
      <w:pStyle w:val="Nagwek"/>
      <w:ind w:firstLine="1701"/>
    </w:pPr>
    <w:bookmarkStart w:id="2" w:name="_GoBack"/>
    <w:r>
      <w:rPr>
        <w:noProof/>
        <w:lang w:eastAsia="pl-PL"/>
      </w:rPr>
      <w:drawing>
        <wp:inline distT="0" distB="0" distL="0" distR="0" wp14:anchorId="65B0A497" wp14:editId="44A7130A">
          <wp:extent cx="3755390" cy="895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0"/>
    <w:rsid w:val="00184D59"/>
    <w:rsid w:val="0030574F"/>
    <w:rsid w:val="00502B20"/>
    <w:rsid w:val="00BE3535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57A7-059C-492F-8B3A-FE6143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7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30574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30574F"/>
  </w:style>
  <w:style w:type="paragraph" w:styleId="Nagwek">
    <w:name w:val="header"/>
    <w:basedOn w:val="Normalny"/>
    <w:link w:val="NagwekZnak"/>
    <w:uiPriority w:val="99"/>
    <w:unhideWhenUsed/>
    <w:rsid w:val="00BE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535"/>
  </w:style>
  <w:style w:type="paragraph" w:styleId="Stopka">
    <w:name w:val="footer"/>
    <w:basedOn w:val="Normalny"/>
    <w:link w:val="StopkaZnak"/>
    <w:uiPriority w:val="99"/>
    <w:unhideWhenUsed/>
    <w:rsid w:val="00BE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187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2024-06-21T08:37:00Z</dcterms:created>
  <dcterms:modified xsi:type="dcterms:W3CDTF">2024-06-21T08:41:00Z</dcterms:modified>
</cp:coreProperties>
</file>