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3D87F350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="00646FFC">
        <w:rPr>
          <w:rFonts w:ascii="Verdana" w:eastAsia="Times New Roman" w:hAnsi="Verdana" w:cs="Courier New"/>
          <w:bCs/>
          <w:sz w:val="20"/>
          <w:szCs w:val="20"/>
          <w:lang w:eastAsia="ar-SA"/>
        </w:rPr>
        <w:t>.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41439C05" w14:textId="2F5674B5" w:rsidR="00C25969" w:rsidRDefault="00F66F44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0714D1">
        <w:rPr>
          <w:rFonts w:ascii="Verdana" w:hAnsi="Verdana" w:cs="Verdana"/>
          <w:b/>
          <w:bCs/>
          <w:sz w:val="20"/>
          <w:szCs w:val="20"/>
        </w:rPr>
        <w:t xml:space="preserve">Przedmiotem zamówienia </w:t>
      </w:r>
      <w:r>
        <w:rPr>
          <w:rFonts w:ascii="Verdana" w:hAnsi="Verdana" w:cs="Verdana"/>
          <w:b/>
          <w:bCs/>
          <w:sz w:val="20"/>
          <w:szCs w:val="20"/>
        </w:rPr>
        <w:t xml:space="preserve">jest </w:t>
      </w:r>
      <w:r w:rsidR="003C3576" w:rsidRPr="00E477B1">
        <w:rPr>
          <w:rFonts w:ascii="Verdana" w:hAnsi="Verdana" w:cs="Verdana"/>
          <w:b/>
          <w:bCs/>
          <w:sz w:val="20"/>
          <w:szCs w:val="20"/>
        </w:rPr>
        <w:t xml:space="preserve">kompleksowa budowa, montaż i demontaż, wraz z obsługą techniczną dwóch ścian </w:t>
      </w:r>
      <w:proofErr w:type="spellStart"/>
      <w:r w:rsidR="003C3576" w:rsidRPr="00E477B1">
        <w:rPr>
          <w:rFonts w:ascii="Verdana" w:hAnsi="Verdana" w:cs="Verdana"/>
          <w:b/>
          <w:bCs/>
          <w:sz w:val="20"/>
          <w:szCs w:val="20"/>
        </w:rPr>
        <w:t>strzałochwytowych</w:t>
      </w:r>
      <w:proofErr w:type="spellEnd"/>
      <w:r w:rsidR="003C3576" w:rsidRPr="00E477B1">
        <w:rPr>
          <w:rFonts w:ascii="Verdana" w:hAnsi="Verdana" w:cs="Verdana"/>
          <w:b/>
          <w:bCs/>
          <w:sz w:val="20"/>
          <w:szCs w:val="20"/>
        </w:rPr>
        <w:t xml:space="preserve">, w formule „zaprojektuj i wybuduj”, na potrzeby przeprowadzenia dyscypliny Łucznictwo, na terenie Klubu Sportowego </w:t>
      </w:r>
      <w:proofErr w:type="spellStart"/>
      <w:r w:rsidR="003C3576" w:rsidRPr="00E477B1">
        <w:rPr>
          <w:rFonts w:ascii="Verdana" w:hAnsi="Verdana" w:cs="Verdana"/>
          <w:b/>
          <w:bCs/>
          <w:sz w:val="20"/>
          <w:szCs w:val="20"/>
        </w:rPr>
        <w:t>Płaszowianka</w:t>
      </w:r>
      <w:proofErr w:type="spellEnd"/>
      <w:r w:rsidR="003C3576" w:rsidRPr="00E477B1">
        <w:rPr>
          <w:rFonts w:ascii="Verdana" w:hAnsi="Verdana" w:cs="Verdana"/>
          <w:b/>
          <w:bCs/>
          <w:sz w:val="20"/>
          <w:szCs w:val="20"/>
        </w:rPr>
        <w:t xml:space="preserve"> w Krakowie na potrzeby III Igrzysk Europejskich 2023</w:t>
      </w:r>
      <w:r w:rsidR="00C25969"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nr postępowania : </w:t>
      </w:r>
      <w:r w:rsidR="003C3576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77</w:t>
      </w:r>
      <w:r w:rsidR="00C56D1F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/</w:t>
      </w:r>
      <w:r w:rsidR="00C25969"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REG</w:t>
      </w:r>
      <w:r w:rsidR="00C56D1F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/</w:t>
      </w:r>
      <w:r w:rsidR="00C25969"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SPORT</w:t>
      </w:r>
      <w:r w:rsidR="00C56D1F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/</w:t>
      </w:r>
      <w:r w:rsidR="00C25969"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202</w:t>
      </w:r>
      <w:r w:rsidR="00113920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1B841F4F" w14:textId="77777777" w:rsidR="006713FA" w:rsidRDefault="006713FA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79C98D12" w14:textId="44F68B1C" w:rsidR="00CA256D" w:rsidRPr="00CA256D" w:rsidRDefault="00CA256D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78DBDDF3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67BD495" w14:textId="7777777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07975DCE" w14:textId="322DB7FB" w:rsidR="00CA256D" w:rsidRPr="00DE36BC" w:rsidRDefault="00CA256D" w:rsidP="005A641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</w:t>
      </w:r>
    </w:p>
    <w:p w14:paraId="17D92FDE" w14:textId="0D358C5C" w:rsidR="00E51CF5" w:rsidRDefault="00CA256D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załączonym do Oferty Formularzem </w:t>
      </w:r>
      <w:r w:rsidR="00C25969">
        <w:rPr>
          <w:rFonts w:ascii="Verdana" w:eastAsia="Times New Roman" w:hAnsi="Verdana" w:cs="Courier New"/>
          <w:sz w:val="20"/>
          <w:szCs w:val="20"/>
          <w:lang w:eastAsia="ar-SA"/>
        </w:rPr>
        <w:t xml:space="preserve">wyliczenia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cen</w:t>
      </w:r>
      <w:r w:rsidR="00C25969">
        <w:rPr>
          <w:rFonts w:ascii="Verdana" w:eastAsia="Times New Roman" w:hAnsi="Verdana" w:cs="Courier New"/>
          <w:sz w:val="20"/>
          <w:szCs w:val="20"/>
          <w:lang w:eastAsia="ar-SA"/>
        </w:rPr>
        <w:t>y oferty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 w:rsidR="005A6414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69A3F85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</w:t>
      </w:r>
      <w:r w:rsidR="00C25969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liśmy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372B481F" w14:textId="619E8F31" w:rsidR="00CA256D" w:rsidRPr="00CA256D" w:rsidRDefault="00CA256D" w:rsidP="005D72A2">
      <w:pPr>
        <w:spacing w:before="120" w:after="120" w:line="240" w:lineRule="auto"/>
        <w:jc w:val="both"/>
        <w:rPr>
          <w:rFonts w:ascii="Verdana" w:eastAsia="Times New Roman" w:hAnsi="Verdana" w:cs="Arial"/>
          <w:iCs/>
          <w:sz w:val="20"/>
          <w:szCs w:val="20"/>
        </w:rPr>
      </w:pP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lastRenderedPageBreak/>
        <w:t xml:space="preserve">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4C32C234" w14:textId="632EDB3F" w:rsidR="008947A8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179DFB85" w14:textId="4B638EE6" w:rsidR="008947A8" w:rsidRDefault="008947A8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8947A8" w:rsidRPr="00F66452" w14:paraId="10143B14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525132B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a) Osoba(y) upoważnione, które będą zawierały umowę ze strony wykonawcy</w:t>
            </w:r>
          </w:p>
        </w:tc>
      </w:tr>
      <w:tr w:rsidR="008947A8" w:rsidRPr="00F66452" w14:paraId="1E8C41F7" w14:textId="77777777" w:rsidTr="001F0522">
        <w:trPr>
          <w:trHeight w:val="351"/>
        </w:trPr>
        <w:tc>
          <w:tcPr>
            <w:tcW w:w="3780" w:type="dxa"/>
            <w:gridSpan w:val="3"/>
            <w:vAlign w:val="center"/>
          </w:tcPr>
          <w:p w14:paraId="732B2D81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5A7D936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</w:tr>
      <w:tr w:rsidR="008947A8" w:rsidRPr="00F66452" w14:paraId="4039126B" w14:textId="77777777" w:rsidTr="001F0522">
        <w:trPr>
          <w:trHeight w:val="350"/>
        </w:trPr>
        <w:tc>
          <w:tcPr>
            <w:tcW w:w="3780" w:type="dxa"/>
            <w:gridSpan w:val="3"/>
          </w:tcPr>
          <w:p w14:paraId="05CB6405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</w:tcPr>
          <w:p w14:paraId="66C8CBA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8947A8" w:rsidRPr="00F66452" w14:paraId="69BEFB54" w14:textId="77777777" w:rsidTr="001F0522">
        <w:trPr>
          <w:trHeight w:val="351"/>
        </w:trPr>
        <w:tc>
          <w:tcPr>
            <w:tcW w:w="3780" w:type="dxa"/>
            <w:gridSpan w:val="3"/>
          </w:tcPr>
          <w:p w14:paraId="6884636B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</w:tcPr>
          <w:p w14:paraId="39E6E3D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8947A8" w:rsidRPr="00F66452" w14:paraId="0805F788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5EBCB20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8947A8" w:rsidRPr="003C3576" w14:paraId="6D5363F4" w14:textId="77777777" w:rsidTr="001F0522">
        <w:trPr>
          <w:trHeight w:val="351"/>
        </w:trPr>
        <w:tc>
          <w:tcPr>
            <w:tcW w:w="2520" w:type="dxa"/>
            <w:vAlign w:val="center"/>
          </w:tcPr>
          <w:p w14:paraId="67F5D919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5D9672DD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6FC17FDE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8947A8" w:rsidRPr="003C3576" w14:paraId="192AC244" w14:textId="77777777" w:rsidTr="001F0522">
        <w:trPr>
          <w:trHeight w:val="350"/>
        </w:trPr>
        <w:tc>
          <w:tcPr>
            <w:tcW w:w="2520" w:type="dxa"/>
          </w:tcPr>
          <w:p w14:paraId="332E6EAB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  <w:p w14:paraId="175866A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3"/>
          </w:tcPr>
          <w:p w14:paraId="3567921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318" w:type="dxa"/>
          </w:tcPr>
          <w:p w14:paraId="615BC89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</w:tr>
      <w:tr w:rsidR="008947A8" w:rsidRPr="00F66452" w14:paraId="6A1FDB59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186B5EC8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8947A8" w:rsidRPr="00F66452" w14:paraId="466204D8" w14:textId="77777777" w:rsidTr="001F0522">
        <w:trPr>
          <w:trHeight w:val="351"/>
        </w:trPr>
        <w:tc>
          <w:tcPr>
            <w:tcW w:w="2790" w:type="dxa"/>
            <w:gridSpan w:val="2"/>
            <w:vAlign w:val="center"/>
          </w:tcPr>
          <w:p w14:paraId="632EC41D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14268420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18" w:type="dxa"/>
            <w:vAlign w:val="center"/>
          </w:tcPr>
          <w:p w14:paraId="24A76F35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rachunku</w:t>
            </w:r>
          </w:p>
        </w:tc>
      </w:tr>
      <w:tr w:rsidR="008947A8" w:rsidRPr="00F66452" w14:paraId="65CF04F0" w14:textId="77777777" w:rsidTr="001F0522">
        <w:trPr>
          <w:trHeight w:val="350"/>
        </w:trPr>
        <w:tc>
          <w:tcPr>
            <w:tcW w:w="2790" w:type="dxa"/>
            <w:gridSpan w:val="2"/>
          </w:tcPr>
          <w:p w14:paraId="39609BF9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gridSpan w:val="2"/>
          </w:tcPr>
          <w:p w14:paraId="4A4C8090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8" w:type="dxa"/>
          </w:tcPr>
          <w:p w14:paraId="73ECFDB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064403CD" w14:textId="49368901" w:rsidR="00CA256D" w:rsidRDefault="00CA256D" w:rsidP="008947A8">
      <w:pPr>
        <w:suppressAutoHyphens/>
        <w:spacing w:before="120" w:after="120" w:line="240" w:lineRule="auto"/>
        <w:ind w:left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5B84BA5" w14:textId="77777777" w:rsidR="008947A8" w:rsidRPr="00CA256D" w:rsidRDefault="008947A8" w:rsidP="008947A8">
      <w:pPr>
        <w:suppressAutoHyphens/>
        <w:spacing w:before="120" w:after="120" w:line="240" w:lineRule="auto"/>
        <w:ind w:left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49143D19" w14:textId="24BB4670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3F8A0FED" w14:textId="2E91DDC0" w:rsidR="004D0A79" w:rsidRDefault="004D0A79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CF4E2BF" w14:textId="658F17DD" w:rsidR="004D0A79" w:rsidRDefault="004D0A79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Załączniki:</w:t>
      </w:r>
    </w:p>
    <w:p w14:paraId="1DE03110" w14:textId="006EF3A8" w:rsidR="00646FFC" w:rsidRDefault="00646FFC" w:rsidP="004D0A7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Wykaz osób,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8947A8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18F8A86" w14:textId="456DF0FC" w:rsid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C2CED0" w14:textId="3D84BE2E" w:rsidR="008947A8" w:rsidRDefault="008947A8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80C287" w14:textId="6EB38A62" w:rsidR="008947A8" w:rsidRDefault="008947A8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8D0CD88" w14:textId="7D69C507" w:rsidR="008947A8" w:rsidRDefault="008947A8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B889AA" w14:textId="0B861CCC" w:rsidR="008947A8" w:rsidRDefault="008947A8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0B7003" w14:textId="77777777" w:rsidR="008947A8" w:rsidRPr="00CA256D" w:rsidRDefault="008947A8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74738D" w14:textId="2881CA15" w:rsidR="00BA4FCF" w:rsidRDefault="00BA4FCF" w:rsidP="008947A8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388E9F" w14:textId="77777777" w:rsidR="00C56D1F" w:rsidRDefault="00C56D1F" w:rsidP="008947A8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B5456B3" w14:textId="77777777" w:rsidR="00C56D1F" w:rsidRDefault="00C56D1F" w:rsidP="008947A8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2C021AF" w14:textId="77777777" w:rsidR="00C56D1F" w:rsidRDefault="00C56D1F" w:rsidP="008947A8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63243A6" w14:textId="1AE84323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B64649D" w14:textId="3574BF24" w:rsidR="005D72A2" w:rsidRDefault="005D72A2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E35B690" w14:textId="0DA98749" w:rsidR="005D72A2" w:rsidRDefault="005D72A2" w:rsidP="006713FA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BB7AE3F" w14:textId="10A47F9B" w:rsidR="005D72A2" w:rsidRDefault="005D72A2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1C0132F" w14:textId="77777777" w:rsidR="005D72A2" w:rsidRDefault="005D72A2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7837B0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69AD344" w14:textId="77777777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02C864CF" w14:textId="3B780E21" w:rsidR="00BA4FCF" w:rsidRPr="00CA256D" w:rsidRDefault="00BA4FCF" w:rsidP="008947A8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Wykonawców wspólnie ubiegających się o udzielenie zamówienia</w:t>
      </w:r>
    </w:p>
    <w:p w14:paraId="5CD00841" w14:textId="77777777" w:rsidR="00BA4FCF" w:rsidRPr="00C25969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  <w:r w:rsidRPr="00C25969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prowadzonego na podstawie Ustawy o Wsparciu organizacji Igrzysk Europejskich na:</w:t>
      </w:r>
      <w:r w:rsidRPr="00C25969">
        <w:rPr>
          <w:rFonts w:ascii="Courier New" w:eastAsia="Times New Roman" w:hAnsi="Courier New" w:cs="Courier New"/>
          <w:bCs/>
          <w:sz w:val="20"/>
          <w:szCs w:val="20"/>
          <w:lang w:eastAsia="ar-SA"/>
        </w:rPr>
        <w:t xml:space="preserve"> </w:t>
      </w:r>
    </w:p>
    <w:p w14:paraId="33D98227" w14:textId="77777777" w:rsidR="00BA4FCF" w:rsidRPr="00C25969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14:paraId="7F979F4F" w14:textId="23864CC1" w:rsidR="00BA4FCF" w:rsidRDefault="00C56D1F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</w:pPr>
      <w:r w:rsidRPr="00E477B1">
        <w:rPr>
          <w:rFonts w:ascii="Verdana" w:hAnsi="Verdana" w:cs="Verdana"/>
          <w:b/>
          <w:bCs/>
          <w:sz w:val="20"/>
          <w:szCs w:val="20"/>
        </w:rPr>
        <w:t xml:space="preserve">Przedmiotem zamówienia jest kompleksowa budowa, montaż i demontaż, wraz z obsługą techniczną dwóch ścian </w:t>
      </w:r>
      <w:proofErr w:type="spellStart"/>
      <w:r w:rsidRPr="00E477B1">
        <w:rPr>
          <w:rFonts w:ascii="Verdana" w:hAnsi="Verdana" w:cs="Verdana"/>
          <w:b/>
          <w:bCs/>
          <w:sz w:val="20"/>
          <w:szCs w:val="20"/>
        </w:rPr>
        <w:t>strzałochwytowych</w:t>
      </w:r>
      <w:proofErr w:type="spellEnd"/>
      <w:r w:rsidRPr="00E477B1">
        <w:rPr>
          <w:rFonts w:ascii="Verdana" w:hAnsi="Verdana" w:cs="Verdana"/>
          <w:b/>
          <w:bCs/>
          <w:sz w:val="20"/>
          <w:szCs w:val="20"/>
        </w:rPr>
        <w:t xml:space="preserve">, w formule „zaprojektuj i wybuduj”, na potrzeby przeprowadzenia dyscypliny Łucznictwo, na terenie Klubu Sportowego </w:t>
      </w:r>
      <w:proofErr w:type="spellStart"/>
      <w:r w:rsidRPr="00E477B1">
        <w:rPr>
          <w:rFonts w:ascii="Verdana" w:hAnsi="Verdana" w:cs="Verdana"/>
          <w:b/>
          <w:bCs/>
          <w:sz w:val="20"/>
          <w:szCs w:val="20"/>
        </w:rPr>
        <w:t>Płaszowianka</w:t>
      </w:r>
      <w:proofErr w:type="spellEnd"/>
      <w:r w:rsidRPr="00E477B1">
        <w:rPr>
          <w:rFonts w:ascii="Verdana" w:hAnsi="Verdana" w:cs="Verdana"/>
          <w:b/>
          <w:bCs/>
          <w:sz w:val="20"/>
          <w:szCs w:val="20"/>
        </w:rPr>
        <w:t xml:space="preserve"> w Krakowie na potrzeby III Igrzysk Europejskich 2023</w:t>
      </w:r>
      <w:r w:rsidR="00C25969" w:rsidRPr="00C2596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 xml:space="preserve">nr postępowania : </w:t>
      </w:r>
      <w:r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77/REG/SPORT/2023</w:t>
      </w:r>
    </w:p>
    <w:p w14:paraId="63CEA217" w14:textId="77777777" w:rsidR="00C25969" w:rsidRDefault="00C25969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6C79C99" w14:textId="202FC614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58D4FBE1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DCFC9F1" w14:textId="27830F46" w:rsidR="008947A8" w:rsidRDefault="008947A8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9EDB97C" w14:textId="5FF1A7B5" w:rsidR="008947A8" w:rsidRDefault="008947A8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4BBA68A" w14:textId="339DCCAA" w:rsidR="008947A8" w:rsidRDefault="008947A8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7C17331" w14:textId="636D0C0B" w:rsidR="0036343F" w:rsidRDefault="0036343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973FBC1" w14:textId="218DFB53" w:rsidR="0036343F" w:rsidRDefault="0036343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EEF5B51" w14:textId="77777777" w:rsidR="0036343F" w:rsidRDefault="0036343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514A4C" w14:textId="77777777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3C2F822" w14:textId="70AB0FEB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Załącznik 1.3.</w:t>
      </w:r>
    </w:p>
    <w:p w14:paraId="6D8EA79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B6004D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46365C8B" w14:textId="77777777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2E8920C8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7BD4AFE" w14:textId="27721392" w:rsidR="00BA4FCF" w:rsidRPr="00C25969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C56D1F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77/REG/SPORT/2023</w:t>
      </w:r>
    </w:p>
    <w:p w14:paraId="33F2E0B8" w14:textId="77777777" w:rsidR="00BA4FCF" w:rsidRDefault="00BA4FCF" w:rsidP="00BA4FCF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29F40A81" w14:textId="5D793AFC" w:rsidR="006713FA" w:rsidRDefault="00893D12" w:rsidP="006713F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E477B1">
        <w:rPr>
          <w:rFonts w:ascii="Verdana" w:hAnsi="Verdana" w:cs="Verdana"/>
          <w:b/>
          <w:bCs/>
          <w:sz w:val="20"/>
          <w:szCs w:val="20"/>
        </w:rPr>
        <w:t xml:space="preserve">Przedmiotem zamówienia jest kompleksowa budowa, montaż i demontaż, wraz z obsługą techniczną dwóch ścian </w:t>
      </w:r>
      <w:proofErr w:type="spellStart"/>
      <w:r w:rsidRPr="00E477B1">
        <w:rPr>
          <w:rFonts w:ascii="Verdana" w:hAnsi="Verdana" w:cs="Verdana"/>
          <w:b/>
          <w:bCs/>
          <w:sz w:val="20"/>
          <w:szCs w:val="20"/>
        </w:rPr>
        <w:t>strzałochwytowych</w:t>
      </w:r>
      <w:proofErr w:type="spellEnd"/>
      <w:r w:rsidRPr="00E477B1">
        <w:rPr>
          <w:rFonts w:ascii="Verdana" w:hAnsi="Verdana" w:cs="Verdana"/>
          <w:b/>
          <w:bCs/>
          <w:sz w:val="20"/>
          <w:szCs w:val="20"/>
        </w:rPr>
        <w:t xml:space="preserve">, w formule „zaprojektuj i wybuduj”, na potrzeby przeprowadzenia dyscypliny Łucznictwo, na terenie Klubu Sportowego </w:t>
      </w:r>
      <w:proofErr w:type="spellStart"/>
      <w:r w:rsidRPr="00E477B1">
        <w:rPr>
          <w:rFonts w:ascii="Verdana" w:hAnsi="Verdana" w:cs="Verdana"/>
          <w:b/>
          <w:bCs/>
          <w:sz w:val="20"/>
          <w:szCs w:val="20"/>
        </w:rPr>
        <w:t>Płaszowianka</w:t>
      </w:r>
      <w:proofErr w:type="spellEnd"/>
      <w:r w:rsidRPr="00E477B1">
        <w:rPr>
          <w:rFonts w:ascii="Verdana" w:hAnsi="Verdana" w:cs="Verdana"/>
          <w:b/>
          <w:bCs/>
          <w:sz w:val="20"/>
          <w:szCs w:val="20"/>
        </w:rPr>
        <w:t xml:space="preserve"> w Krakowie na potrzeby III Igrzysk Europejskich 2023</w:t>
      </w:r>
    </w:p>
    <w:p w14:paraId="3074B851" w14:textId="11775491" w:rsidR="00BA4FCF" w:rsidRPr="006713FA" w:rsidRDefault="00BA4FCF" w:rsidP="006713F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8CFDBB6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92C98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reprezentowania)</w:t>
      </w:r>
    </w:p>
    <w:p w14:paraId="2ED9C5D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88775D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555820F2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61572943" w14:textId="2713B759" w:rsidR="00BA4FCF" w:rsidRPr="00C25969" w:rsidRDefault="00BA4FCF" w:rsidP="00C25969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67D6C701" w14:textId="77777777" w:rsidR="00BA4FCF" w:rsidRPr="00CA256D" w:rsidRDefault="00BA4FCF" w:rsidP="00BA4FCF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359D5F22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EDD4C54" w14:textId="3A6D8CE7" w:rsidR="00BA4FCF" w:rsidRPr="00C25969" w:rsidRDefault="00BA4FCF" w:rsidP="00C25969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C63BCA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18388EF" w14:textId="415CB7B4" w:rsidR="00BA4FCF" w:rsidRPr="006713FA" w:rsidRDefault="00BA4FCF" w:rsidP="006713FA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52FE6D69" w14:textId="2CFF25EF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535EFBE5" w14:textId="21A31E4E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366A" w14:textId="77777777" w:rsidR="001C284A" w:rsidRDefault="001C284A" w:rsidP="00CA256D">
      <w:pPr>
        <w:spacing w:after="0" w:line="240" w:lineRule="auto"/>
      </w:pPr>
      <w:r>
        <w:separator/>
      </w:r>
    </w:p>
  </w:endnote>
  <w:endnote w:type="continuationSeparator" w:id="0">
    <w:p w14:paraId="4F7C1737" w14:textId="77777777" w:rsidR="001C284A" w:rsidRDefault="001C284A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3205" w14:textId="77777777" w:rsidR="001C284A" w:rsidRDefault="001C284A" w:rsidP="00CA256D">
      <w:pPr>
        <w:spacing w:after="0" w:line="240" w:lineRule="auto"/>
      </w:pPr>
      <w:r>
        <w:separator/>
      </w:r>
    </w:p>
  </w:footnote>
  <w:footnote w:type="continuationSeparator" w:id="0">
    <w:p w14:paraId="4F10A60E" w14:textId="77777777" w:rsidR="001C284A" w:rsidRDefault="001C284A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2"/>
  </w:num>
  <w:num w:numId="3" w16cid:durableId="533270844">
    <w:abstractNumId w:val="1"/>
  </w:num>
  <w:num w:numId="4" w16cid:durableId="1744600555">
    <w:abstractNumId w:val="6"/>
  </w:num>
  <w:num w:numId="5" w16cid:durableId="2146116220">
    <w:abstractNumId w:val="5"/>
  </w:num>
  <w:num w:numId="6" w16cid:durableId="817962785">
    <w:abstractNumId w:val="7"/>
  </w:num>
  <w:num w:numId="7" w16cid:durableId="32386902">
    <w:abstractNumId w:val="3"/>
  </w:num>
  <w:num w:numId="8" w16cid:durableId="18905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233E4"/>
    <w:rsid w:val="0009689D"/>
    <w:rsid w:val="000A12B8"/>
    <w:rsid w:val="000C7168"/>
    <w:rsid w:val="00113920"/>
    <w:rsid w:val="00145D2E"/>
    <w:rsid w:val="001738B4"/>
    <w:rsid w:val="001C284A"/>
    <w:rsid w:val="001D3795"/>
    <w:rsid w:val="00216E44"/>
    <w:rsid w:val="0026796B"/>
    <w:rsid w:val="0028704B"/>
    <w:rsid w:val="002B4143"/>
    <w:rsid w:val="0036343F"/>
    <w:rsid w:val="003A2751"/>
    <w:rsid w:val="003C3576"/>
    <w:rsid w:val="00421615"/>
    <w:rsid w:val="004528FF"/>
    <w:rsid w:val="00463E71"/>
    <w:rsid w:val="00485DD2"/>
    <w:rsid w:val="00497325"/>
    <w:rsid w:val="004D0A79"/>
    <w:rsid w:val="00514E1F"/>
    <w:rsid w:val="00551F46"/>
    <w:rsid w:val="00553246"/>
    <w:rsid w:val="00574B7C"/>
    <w:rsid w:val="005869E1"/>
    <w:rsid w:val="005A6414"/>
    <w:rsid w:val="005D72A2"/>
    <w:rsid w:val="00646FFC"/>
    <w:rsid w:val="006713FA"/>
    <w:rsid w:val="00697EFB"/>
    <w:rsid w:val="006B5FC8"/>
    <w:rsid w:val="007219A8"/>
    <w:rsid w:val="007515B0"/>
    <w:rsid w:val="00762CC8"/>
    <w:rsid w:val="007B3E8B"/>
    <w:rsid w:val="007C2FA4"/>
    <w:rsid w:val="007D7480"/>
    <w:rsid w:val="00893D12"/>
    <w:rsid w:val="008947A8"/>
    <w:rsid w:val="00AB0601"/>
    <w:rsid w:val="00AD11AF"/>
    <w:rsid w:val="00B4186A"/>
    <w:rsid w:val="00B72974"/>
    <w:rsid w:val="00BA4FCF"/>
    <w:rsid w:val="00C25969"/>
    <w:rsid w:val="00C36448"/>
    <w:rsid w:val="00C56840"/>
    <w:rsid w:val="00C56D1F"/>
    <w:rsid w:val="00CA256D"/>
    <w:rsid w:val="00D171BB"/>
    <w:rsid w:val="00DC2AE8"/>
    <w:rsid w:val="00DD65FF"/>
    <w:rsid w:val="00DE36BC"/>
    <w:rsid w:val="00E51CF5"/>
    <w:rsid w:val="00F66F44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46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Urszula Król</cp:lastModifiedBy>
  <cp:revision>5</cp:revision>
  <dcterms:created xsi:type="dcterms:W3CDTF">2023-05-08T19:03:00Z</dcterms:created>
  <dcterms:modified xsi:type="dcterms:W3CDTF">2023-05-08T19:06:00Z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