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8102" w14:textId="77777777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E91142" w:rsidRPr="009462CB">
        <w:rPr>
          <w:rFonts w:ascii="Calibri" w:hAnsi="Calibri" w:cs="Calibri"/>
          <w:b/>
          <w:sz w:val="22"/>
          <w:szCs w:val="22"/>
        </w:rPr>
        <w:t>6</w:t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FE6ED2F" w14:textId="77777777" w:rsidR="00014541" w:rsidRPr="009462CB" w:rsidRDefault="00014541" w:rsidP="00E91142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 xml:space="preserve">Opis kwalifikacji zawodowych, </w:t>
            </w:r>
            <w:r w:rsidR="00072D05" w:rsidRPr="009462CB">
              <w:rPr>
                <w:rFonts w:ascii="Calibri" w:hAnsi="Calibri" w:cs="Calibri"/>
              </w:rPr>
              <w:t xml:space="preserve">uprawnień, </w:t>
            </w:r>
            <w:r w:rsidRPr="009462CB">
              <w:rPr>
                <w:rFonts w:ascii="Calibri" w:hAnsi="Calibri" w:cs="Calibri"/>
              </w:rPr>
              <w:t>doświadczenia i wykształcenia niezbędnego do wykonania zamówienia</w:t>
            </w:r>
            <w:r w:rsidR="006250F8" w:rsidRPr="009462CB">
              <w:rPr>
                <w:rFonts w:ascii="Calibri" w:hAnsi="Calibri" w:cs="Calibri"/>
              </w:rPr>
              <w:t xml:space="preserve"> publicznego</w:t>
            </w:r>
            <w:r w:rsidR="009B3C65" w:rsidRPr="009462CB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9B3C65" w:rsidRPr="009462C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Informacja o podstawie do dysponowania osobami przez Wykonawcę</w:t>
            </w:r>
            <w:r w:rsidR="00DD519E" w:rsidRPr="009462CB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014541" w:rsidRPr="009462CB" w14:paraId="51F6E10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12BB9D7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326DE1E6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80075A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6A6D68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08974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25F883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5D56A59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4294E361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4E3D175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2E771D0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5F92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3416AD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31E7BD6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01B7B47" w14:textId="77777777" w:rsidR="00CB583D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55427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6E28EE3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90904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FAD5C6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189F1AB" w14:textId="0A71587D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</w:t>
      </w:r>
      <w:proofErr w:type="spellStart"/>
      <w:r w:rsidRPr="002B3605">
        <w:rPr>
          <w:rFonts w:ascii="Calibri" w:hAnsi="Calibri" w:cs="Calibri"/>
          <w:sz w:val="16"/>
          <w:szCs w:val="16"/>
        </w:rPr>
        <w:t>ych</w:t>
      </w:r>
      <w:proofErr w:type="spellEnd"/>
    </w:p>
    <w:sectPr w:rsidR="003A7E61" w:rsidRPr="009462CB" w:rsidSect="00CE50A0">
      <w:footerReference w:type="even" r:id="rId8"/>
      <w:footerReference w:type="default" r:id="rId9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DD9D" w14:textId="77777777" w:rsidR="00534E76" w:rsidRDefault="00534E76" w:rsidP="003A7E61">
      <w:r>
        <w:separator/>
      </w:r>
    </w:p>
  </w:endnote>
  <w:endnote w:type="continuationSeparator" w:id="0">
    <w:p w14:paraId="5EB9E418" w14:textId="77777777" w:rsidR="00534E76" w:rsidRDefault="00534E76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630D" w14:textId="77777777" w:rsidR="00534E76" w:rsidRDefault="00534E76" w:rsidP="003A7E61">
      <w:r>
        <w:separator/>
      </w:r>
    </w:p>
  </w:footnote>
  <w:footnote w:type="continuationSeparator" w:id="0">
    <w:p w14:paraId="2B801CDB" w14:textId="77777777" w:rsidR="00534E76" w:rsidRDefault="00534E76" w:rsidP="003A7E61">
      <w:r>
        <w:continuationSeparator/>
      </w:r>
    </w:p>
  </w:footnote>
  <w:footnote w:id="1">
    <w:p w14:paraId="5212200B" w14:textId="77777777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69D1"/>
    <w:rsid w:val="002359FA"/>
    <w:rsid w:val="0025341B"/>
    <w:rsid w:val="002862E8"/>
    <w:rsid w:val="002A5C5E"/>
    <w:rsid w:val="002B177C"/>
    <w:rsid w:val="002B3605"/>
    <w:rsid w:val="002C184D"/>
    <w:rsid w:val="002C6910"/>
    <w:rsid w:val="002C6D81"/>
    <w:rsid w:val="002D202E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3C46-CCCD-45B2-BBBA-6F9B270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cp:lastPrinted>2016-09-26T08:20:00Z</cp:lastPrinted>
  <dcterms:created xsi:type="dcterms:W3CDTF">2021-03-03T10:37:00Z</dcterms:created>
  <dcterms:modified xsi:type="dcterms:W3CDTF">2021-03-03T10:37:00Z</dcterms:modified>
</cp:coreProperties>
</file>