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41" w:rsidRPr="00852C41" w:rsidRDefault="00852C41" w:rsidP="00852C41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sz w:val="18"/>
          <w:szCs w:val="18"/>
        </w:rPr>
      </w:pPr>
      <w:r w:rsidRPr="00852C41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2.3.</w:t>
      </w:r>
    </w:p>
    <w:p w:rsidR="00852C41" w:rsidRPr="00852C41" w:rsidRDefault="00852C41" w:rsidP="00852C41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852C41" w:rsidRPr="00852C41" w:rsidRDefault="00852C41" w:rsidP="00852C41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852C41">
        <w:rPr>
          <w:rFonts w:ascii="Palatino Linotype" w:eastAsia="Calibri" w:hAnsi="Palatino Linotype" w:cs="Times New Roman"/>
          <w:b/>
          <w:sz w:val="18"/>
          <w:szCs w:val="18"/>
        </w:rPr>
        <w:t>OŚWIADCZENIE</w:t>
      </w:r>
    </w:p>
    <w:p w:rsidR="00852C41" w:rsidRPr="00852C41" w:rsidRDefault="00852C41" w:rsidP="00852C41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852C41">
        <w:rPr>
          <w:rFonts w:ascii="Palatino Linotype" w:eastAsia="Calibri" w:hAnsi="Palatino Linotype" w:cs="Times New Roman"/>
          <w:b/>
          <w:sz w:val="18"/>
          <w:szCs w:val="18"/>
        </w:rPr>
        <w:t xml:space="preserve">Wykonawców wspólnie ubiegających się o udzielenie zamówienia w zakresie, o którym mowa </w:t>
      </w:r>
      <w:r w:rsidRPr="00852C41">
        <w:rPr>
          <w:rFonts w:ascii="Palatino Linotype" w:eastAsia="Calibri" w:hAnsi="Palatino Linotype" w:cs="Times New Roman"/>
          <w:b/>
          <w:sz w:val="18"/>
          <w:szCs w:val="18"/>
        </w:rPr>
        <w:br/>
        <w:t xml:space="preserve">w art. 117 ust. 4 ustawy </w:t>
      </w:r>
      <w:proofErr w:type="spellStart"/>
      <w:r w:rsidRPr="00852C41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</w:p>
    <w:p w:rsidR="00852C41" w:rsidRPr="00852C41" w:rsidRDefault="00852C41" w:rsidP="00852C41">
      <w:pPr>
        <w:spacing w:after="0" w:line="36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852C41" w:rsidRPr="00852C41" w:rsidRDefault="00852C41" w:rsidP="00852C41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852C41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Na potrzeby postępowania o udzielenie zamówienia publicznego o n</w:t>
      </w:r>
      <w:r w:rsidRPr="00852C41">
        <w:rPr>
          <w:rFonts w:ascii="Palatino Linotype" w:eastAsia="Times New Roman" w:hAnsi="Palatino Linotype" w:cs="Times New Roman"/>
          <w:sz w:val="18"/>
          <w:szCs w:val="18"/>
          <w:lang w:eastAsia="pl-PL"/>
        </w:rPr>
        <w:t>azwie</w:t>
      </w:r>
      <w:r w:rsidRPr="00852C41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:</w:t>
      </w:r>
      <w:r w:rsidRPr="00852C41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</w:t>
      </w:r>
      <w:r w:rsidRPr="00852C41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</w:r>
      <w:r w:rsidRPr="00852C41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Pełnienie obowiązków inspektora nadzoru inwestorskiego dla zadania pn.:</w:t>
      </w:r>
      <w:r w:rsidRPr="00852C41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t xml:space="preserve"> Remont drogi powiatowej </w:t>
      </w:r>
      <w:r w:rsidRPr="00852C41">
        <w:rPr>
          <w:rFonts w:ascii="Palatino Linotype" w:eastAsia="Times New Roman" w:hAnsi="Palatino Linotype" w:cs="Times New Roman"/>
          <w:b/>
          <w:sz w:val="18"/>
          <w:szCs w:val="18"/>
          <w:lang w:val="x-none" w:eastAsia="pl-PL"/>
        </w:rPr>
        <w:br/>
        <w:t>nr 3462D Uniemyśl - Okrzeszyn w km 13+790 - 14+320.</w:t>
      </w:r>
    </w:p>
    <w:p w:rsidR="00852C41" w:rsidRPr="00852C41" w:rsidRDefault="00852C41" w:rsidP="00852C41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852C41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że:</w:t>
      </w:r>
    </w:p>
    <w:p w:rsidR="00852C41" w:rsidRPr="00852C41" w:rsidRDefault="00852C41" w:rsidP="00852C41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852C41" w:rsidRPr="00852C41" w:rsidRDefault="00852C41" w:rsidP="00852C41">
      <w:pPr>
        <w:numPr>
          <w:ilvl w:val="0"/>
          <w:numId w:val="1"/>
        </w:numPr>
        <w:spacing w:after="5" w:line="240" w:lineRule="auto"/>
        <w:ind w:left="357" w:hanging="358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852C41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852C41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852C41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852C41" w:rsidRPr="00852C41" w:rsidRDefault="00852C41" w:rsidP="00852C41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852C41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852C41" w:rsidRPr="00852C41" w:rsidRDefault="00852C41" w:rsidP="00852C41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852C41" w:rsidRPr="00852C41" w:rsidRDefault="00852C41" w:rsidP="00852C41">
      <w:pPr>
        <w:numPr>
          <w:ilvl w:val="0"/>
          <w:numId w:val="1"/>
        </w:numPr>
        <w:spacing w:after="5" w:line="240" w:lineRule="auto"/>
        <w:ind w:left="357" w:hanging="358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852C41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Wykonawca* _________________________________________ </w:t>
      </w:r>
      <w:r w:rsidRPr="00852C41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(nazwa i adres Wykonawcy)</w:t>
      </w:r>
      <w:r w:rsidRPr="00852C41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zrealizuje następujące dostawy, usługi lub roboty budowlane: </w:t>
      </w:r>
    </w:p>
    <w:p w:rsidR="00852C41" w:rsidRPr="00852C41" w:rsidRDefault="00852C41" w:rsidP="00852C41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852C41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</w:t>
      </w:r>
    </w:p>
    <w:p w:rsidR="00852C41" w:rsidRPr="00852C41" w:rsidRDefault="00852C41" w:rsidP="00852C41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852C41" w:rsidRPr="00852C41" w:rsidRDefault="00852C41" w:rsidP="00852C41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852C41" w:rsidRPr="00852C41" w:rsidRDefault="00852C41" w:rsidP="00852C41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852C41" w:rsidRPr="00852C41" w:rsidRDefault="00852C41" w:rsidP="00852C41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852C41" w:rsidRPr="00852C41" w:rsidRDefault="00852C41" w:rsidP="00852C41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852C41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852C41" w:rsidRPr="00852C41" w:rsidRDefault="00852C41" w:rsidP="00852C41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852C41" w:rsidRPr="00852C41" w:rsidRDefault="00852C41" w:rsidP="00852C41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852C41" w:rsidRPr="00852C41" w:rsidRDefault="00852C41" w:rsidP="00852C41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852C41" w:rsidRPr="00852C41" w:rsidRDefault="00852C41" w:rsidP="00852C41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852C41" w:rsidRPr="00852C41" w:rsidRDefault="00852C41" w:rsidP="00852C41">
      <w:pPr>
        <w:spacing w:after="27" w:line="240" w:lineRule="auto"/>
        <w:ind w:firstLine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E92191" w:rsidRDefault="00E92191">
      <w:bookmarkStart w:id="0" w:name="_GoBack"/>
      <w:bookmarkEnd w:id="0"/>
    </w:p>
    <w:sectPr w:rsidR="00E9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41"/>
    <w:rsid w:val="00852C41"/>
    <w:rsid w:val="00E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3552E-9F97-41EA-8B90-D670D363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2023-09-18T13:06:00Z</dcterms:created>
  <dcterms:modified xsi:type="dcterms:W3CDTF">2023-09-18T13:07:00Z</dcterms:modified>
</cp:coreProperties>
</file>