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E8CFAC6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7020E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2D7C4D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6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7020E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2F00A0DC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2D7C4D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5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7020EB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26CE63F3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D7C4D" w:rsidRPr="002D7C4D">
        <w:rPr>
          <w:rFonts w:ascii="Tahoma" w:hAnsi="Tahoma" w:cs="Tahoma"/>
          <w:b/>
          <w:spacing w:val="20"/>
          <w:sz w:val="18"/>
          <w:szCs w:val="18"/>
        </w:rPr>
        <w:t>„Dostawa sprzętu jednorazowego użytku i drobnego sprzętu medycznego”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7B0625B3" w:rsidR="008E7063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r w:rsidR="00A93674" w:rsidRPr="00A93674">
        <w:rPr>
          <w:rFonts w:ascii="Tahoma" w:eastAsia="Calibri" w:hAnsi="Tahoma" w:cs="Tahoma"/>
          <w:spacing w:val="20"/>
          <w:sz w:val="18"/>
          <w:szCs w:val="18"/>
        </w:rPr>
        <w:t>Dz. U. z 202</w:t>
      </w:r>
      <w:r w:rsidR="007020EB">
        <w:rPr>
          <w:rFonts w:ascii="Tahoma" w:eastAsia="Calibri" w:hAnsi="Tahoma" w:cs="Tahoma"/>
          <w:spacing w:val="20"/>
          <w:sz w:val="18"/>
          <w:szCs w:val="18"/>
        </w:rPr>
        <w:t>2</w:t>
      </w:r>
      <w:r w:rsidR="00A93674" w:rsidRPr="00A93674">
        <w:rPr>
          <w:rFonts w:ascii="Tahoma" w:eastAsia="Calibri" w:hAnsi="Tahoma" w:cs="Tahoma"/>
          <w:spacing w:val="20"/>
          <w:sz w:val="18"/>
          <w:szCs w:val="18"/>
        </w:rPr>
        <w:t xml:space="preserve"> r. poz. </w:t>
      </w:r>
      <w:r w:rsidR="007020EB">
        <w:rPr>
          <w:rFonts w:ascii="Tahoma" w:eastAsia="Calibri" w:hAnsi="Tahoma" w:cs="Tahoma"/>
          <w:spacing w:val="20"/>
          <w:sz w:val="18"/>
          <w:szCs w:val="18"/>
        </w:rPr>
        <w:t>1710</w:t>
      </w:r>
      <w:r w:rsidR="00A93674" w:rsidRPr="00A93674">
        <w:rPr>
          <w:rFonts w:ascii="Tahoma" w:eastAsia="Calibri" w:hAnsi="Tahoma" w:cs="Tahoma"/>
          <w:spacing w:val="20"/>
          <w:sz w:val="18"/>
          <w:szCs w:val="18"/>
        </w:rPr>
        <w:t xml:space="preserve"> t. j.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5F5540FB" w14:textId="64AAC003" w:rsidR="007020EB" w:rsidRDefault="007020EB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6F7595B0" w14:textId="4F53C289" w:rsidR="00D0395B" w:rsidRDefault="00D0395B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5B5AEFEA" w14:textId="77777777" w:rsidR="00851405" w:rsidRPr="007A030B" w:rsidRDefault="00851405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559"/>
      </w:tblGrid>
      <w:tr w:rsidR="00356535" w:rsidRPr="007A030B" w14:paraId="0E01F9FA" w14:textId="77777777" w:rsidTr="00592C17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559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356535" w:rsidRPr="007A030B" w14:paraId="1CFD635E" w14:textId="77777777" w:rsidTr="006C6B2F">
        <w:tc>
          <w:tcPr>
            <w:tcW w:w="1555" w:type="dxa"/>
            <w:vAlign w:val="center"/>
          </w:tcPr>
          <w:p w14:paraId="7CDFB53F" w14:textId="4C0C75ED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395FF065" w14:textId="77777777" w:rsidR="00356535" w:rsidRDefault="007020E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ELMIKO BIOSIGNALS SP. Z O. O.</w:t>
            </w:r>
          </w:p>
          <w:p w14:paraId="2D393264" w14:textId="52E2D482" w:rsidR="007020EB" w:rsidRPr="00FC3F0D" w:rsidRDefault="007020E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Ul. Sportowa 3, 05-822 Milanówek</w:t>
            </w:r>
          </w:p>
        </w:tc>
        <w:tc>
          <w:tcPr>
            <w:tcW w:w="1418" w:type="dxa"/>
            <w:vAlign w:val="center"/>
          </w:tcPr>
          <w:p w14:paraId="46DA8DB2" w14:textId="79115275" w:rsidR="00356535" w:rsidRDefault="007020EB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  <w:r w:rsidR="00EB0755">
              <w:rPr>
                <w:rFonts w:ascii="Tahoma" w:eastAsia="Calibri" w:hAnsi="Tahoma" w:cs="Tahoma"/>
                <w:spacing w:val="2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064EED97" w14:textId="41F95C0E" w:rsidR="00356535" w:rsidRPr="007A030B" w:rsidRDefault="007020E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8 704,80</w:t>
            </w:r>
            <w:r w:rsid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7020EB" w:rsidRPr="007A030B" w14:paraId="09A15FF5" w14:textId="77777777" w:rsidTr="00046B3D">
        <w:trPr>
          <w:trHeight w:val="662"/>
        </w:trPr>
        <w:tc>
          <w:tcPr>
            <w:tcW w:w="1555" w:type="dxa"/>
            <w:vAlign w:val="center"/>
          </w:tcPr>
          <w:p w14:paraId="68D2BD92" w14:textId="6C9B46E3" w:rsidR="007020EB" w:rsidRPr="007A030B" w:rsidRDefault="007020EB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14:paraId="700E0D5F" w14:textId="77777777" w:rsidR="007020EB" w:rsidRDefault="007020E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Alteris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S. A. ul. Ceglana 35, </w:t>
            </w:r>
          </w:p>
          <w:p w14:paraId="77BF8153" w14:textId="3A8088D4" w:rsidR="007020EB" w:rsidRDefault="007020E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40-514 Katowice</w:t>
            </w:r>
          </w:p>
        </w:tc>
        <w:tc>
          <w:tcPr>
            <w:tcW w:w="1418" w:type="dxa"/>
            <w:vAlign w:val="center"/>
          </w:tcPr>
          <w:p w14:paraId="08D1390E" w14:textId="2FCAB92D" w:rsidR="007020EB" w:rsidRDefault="007020EB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14:paraId="5D8670C7" w14:textId="0FAF18D7" w:rsidR="007020EB" w:rsidRDefault="007020EB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38 620,80 zł</w:t>
            </w:r>
          </w:p>
        </w:tc>
      </w:tr>
      <w:tr w:rsidR="00874EC3" w:rsidRPr="007A030B" w14:paraId="0EC8EDA7" w14:textId="77777777" w:rsidTr="006C6B2F">
        <w:tc>
          <w:tcPr>
            <w:tcW w:w="1555" w:type="dxa"/>
            <w:vAlign w:val="center"/>
          </w:tcPr>
          <w:p w14:paraId="367F90FC" w14:textId="7BF3CA81" w:rsidR="00874EC3" w:rsidRDefault="00874EC3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3. </w:t>
            </w:r>
          </w:p>
        </w:tc>
        <w:tc>
          <w:tcPr>
            <w:tcW w:w="4110" w:type="dxa"/>
            <w:vAlign w:val="center"/>
          </w:tcPr>
          <w:p w14:paraId="56E9F5ED" w14:textId="65CA5ACB" w:rsidR="00874EC3" w:rsidRDefault="00874EC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874EC3">
              <w:rPr>
                <w:rFonts w:ascii="Tahoma" w:eastAsia="Calibri" w:hAnsi="Tahoma" w:cs="Tahoma"/>
                <w:spacing w:val="20"/>
                <w:sz w:val="18"/>
                <w:szCs w:val="18"/>
              </w:rPr>
              <w:t>Billmed</w:t>
            </w:r>
            <w:proofErr w:type="spellEnd"/>
            <w:r w:rsidRPr="00874EC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</w:t>
            </w:r>
            <w:proofErr w:type="spellStart"/>
            <w:r w:rsidRPr="00874EC3">
              <w:rPr>
                <w:rFonts w:ascii="Tahoma" w:eastAsia="Calibri" w:hAnsi="Tahoma" w:cs="Tahoma"/>
                <w:spacing w:val="20"/>
                <w:sz w:val="18"/>
                <w:szCs w:val="18"/>
              </w:rPr>
              <w:t>Krypska</w:t>
            </w:r>
            <w:proofErr w:type="spellEnd"/>
            <w:r w:rsidRPr="00874EC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24/1, 04-082 Warszawa</w:t>
            </w:r>
          </w:p>
        </w:tc>
        <w:tc>
          <w:tcPr>
            <w:tcW w:w="1418" w:type="dxa"/>
            <w:vAlign w:val="center"/>
          </w:tcPr>
          <w:p w14:paraId="688C71E4" w14:textId="6B5F9A65" w:rsidR="00874EC3" w:rsidRDefault="00874EC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  <w:r w:rsidR="00851405"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6EFA2E23" w14:textId="2B71FF16" w:rsidR="00874EC3" w:rsidRDefault="00851405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2 160</w:t>
            </w:r>
            <w:r w:rsidR="00874EC3">
              <w:rPr>
                <w:rFonts w:ascii="Tahoma" w:eastAsia="Calibri" w:hAnsi="Tahoma" w:cs="Tahoma"/>
                <w:spacing w:val="20"/>
                <w:sz w:val="18"/>
                <w:szCs w:val="18"/>
              </w:rPr>
              <w:t>,00 zł</w:t>
            </w:r>
          </w:p>
        </w:tc>
      </w:tr>
      <w:tr w:rsidR="00851405" w:rsidRPr="007A030B" w14:paraId="27A5DD66" w14:textId="77777777" w:rsidTr="006C6B2F">
        <w:tc>
          <w:tcPr>
            <w:tcW w:w="1555" w:type="dxa"/>
            <w:vAlign w:val="center"/>
          </w:tcPr>
          <w:p w14:paraId="5A12A663" w14:textId="55C47A3E" w:rsidR="00851405" w:rsidRDefault="00851405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18860287" w14:textId="35EAB904" w:rsidR="00851405" w:rsidRPr="00874EC3" w:rsidRDefault="00851405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Fisher &amp;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Paykel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Healthcare Poland Sp. z o. o. Pl. Andersa 7, 61-894 Poznań</w:t>
            </w:r>
          </w:p>
        </w:tc>
        <w:tc>
          <w:tcPr>
            <w:tcW w:w="1418" w:type="dxa"/>
            <w:vAlign w:val="center"/>
          </w:tcPr>
          <w:p w14:paraId="681BB15C" w14:textId="08C8AD2B" w:rsidR="00851405" w:rsidRDefault="00851405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14:paraId="096FF8BB" w14:textId="15A7EE84" w:rsidR="00851405" w:rsidRDefault="00851405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47 190,09 zł</w:t>
            </w:r>
          </w:p>
        </w:tc>
      </w:tr>
      <w:tr w:rsidR="00851405" w:rsidRPr="007A030B" w14:paraId="2DEDC3A8" w14:textId="77777777" w:rsidTr="006C6B2F">
        <w:tc>
          <w:tcPr>
            <w:tcW w:w="1555" w:type="dxa"/>
            <w:vAlign w:val="center"/>
          </w:tcPr>
          <w:p w14:paraId="5CCEBEEB" w14:textId="2AA7D35C" w:rsidR="00851405" w:rsidRDefault="00851405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027F21EE" w14:textId="1B6A1C63" w:rsidR="00851405" w:rsidRPr="00874EC3" w:rsidRDefault="00851405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SINMED Sp. z o. o. ul. Graniczna 32B, 44-178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Przyszowicea</w:t>
            </w:r>
            <w:proofErr w:type="spellEnd"/>
          </w:p>
        </w:tc>
        <w:tc>
          <w:tcPr>
            <w:tcW w:w="1418" w:type="dxa"/>
            <w:vAlign w:val="center"/>
          </w:tcPr>
          <w:p w14:paraId="624551CB" w14:textId="35D2E86E" w:rsidR="00851405" w:rsidRDefault="00851405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185FCAA4" w14:textId="4C0FBDED" w:rsidR="00851405" w:rsidRDefault="00851405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2 764,80 zł</w:t>
            </w:r>
          </w:p>
        </w:tc>
      </w:tr>
      <w:tr w:rsidR="00851405" w:rsidRPr="007A030B" w14:paraId="56EBCEC2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2A6B47A3" w14:textId="323394D9" w:rsidR="00851405" w:rsidRPr="007A030B" w:rsidRDefault="0064679C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851405">
              <w:rPr>
                <w:rFonts w:ascii="Tahoma" w:eastAsia="Calibri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110" w:type="dxa"/>
            <w:vAlign w:val="center"/>
          </w:tcPr>
          <w:p w14:paraId="5084C79B" w14:textId="77777777" w:rsidR="00851405" w:rsidRDefault="0064679C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Medicus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S. K. A.</w:t>
            </w:r>
          </w:p>
          <w:p w14:paraId="70A7F1D5" w14:textId="1B2B3E69" w:rsidR="0064679C" w:rsidRPr="002F637C" w:rsidRDefault="0064679C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Ul. Browarowa 21, 43-100 Tychy</w:t>
            </w:r>
          </w:p>
        </w:tc>
        <w:tc>
          <w:tcPr>
            <w:tcW w:w="1418" w:type="dxa"/>
            <w:vAlign w:val="center"/>
          </w:tcPr>
          <w:p w14:paraId="75F56C5D" w14:textId="7FE20AD7" w:rsidR="00851405" w:rsidRDefault="0064679C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634B32E1" w14:textId="7201171A" w:rsidR="00851405" w:rsidRDefault="0064679C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3 547,80 zł</w:t>
            </w:r>
          </w:p>
        </w:tc>
      </w:tr>
      <w:tr w:rsidR="009C0E37" w:rsidRPr="007A030B" w14:paraId="3500FC9E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0425AB0A" w14:textId="6D29D4FA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7. </w:t>
            </w:r>
          </w:p>
        </w:tc>
        <w:tc>
          <w:tcPr>
            <w:tcW w:w="4110" w:type="dxa"/>
            <w:vAlign w:val="center"/>
          </w:tcPr>
          <w:p w14:paraId="341F4E97" w14:textId="239CA77C" w:rsid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9C0E37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9C0E3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9C0E37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9C0E3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Tysiąclecia 14, 64-300 Nowy Tomyśl</w:t>
            </w:r>
          </w:p>
        </w:tc>
        <w:tc>
          <w:tcPr>
            <w:tcW w:w="1418" w:type="dxa"/>
            <w:vAlign w:val="center"/>
          </w:tcPr>
          <w:p w14:paraId="3016B3EC" w14:textId="4BD1FB64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72013FFF" w14:textId="7BD3466B" w:rsid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235 240,20 zł</w:t>
            </w:r>
          </w:p>
        </w:tc>
      </w:tr>
      <w:tr w:rsidR="009C0E37" w:rsidRPr="007A030B" w14:paraId="6E42CE2D" w14:textId="77777777" w:rsidTr="009C0E37">
        <w:trPr>
          <w:trHeight w:val="366"/>
        </w:trPr>
        <w:tc>
          <w:tcPr>
            <w:tcW w:w="1555" w:type="dxa"/>
            <w:vMerge w:val="restart"/>
            <w:vAlign w:val="center"/>
          </w:tcPr>
          <w:p w14:paraId="0BAFC07A" w14:textId="74CF8531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Merge w:val="restart"/>
            <w:vAlign w:val="center"/>
          </w:tcPr>
          <w:p w14:paraId="7077C48F" w14:textId="5B2A4235" w:rsidR="009C0E37" w:rsidRP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9C0E37">
              <w:rPr>
                <w:rFonts w:ascii="Tahoma" w:eastAsia="Calibri" w:hAnsi="Tahoma" w:cs="Tahoma"/>
                <w:spacing w:val="20"/>
                <w:sz w:val="18"/>
                <w:szCs w:val="18"/>
              </w:rPr>
              <w:t>Intergos</w:t>
            </w:r>
            <w:proofErr w:type="spellEnd"/>
            <w:r w:rsidRPr="009C0E3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Legionów 55, 43-300 Bielsko Biała</w:t>
            </w:r>
          </w:p>
        </w:tc>
        <w:tc>
          <w:tcPr>
            <w:tcW w:w="1418" w:type="dxa"/>
            <w:vAlign w:val="center"/>
          </w:tcPr>
          <w:p w14:paraId="3DBCA3A7" w14:textId="54DE487A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08DF0155" w14:textId="66E14375" w:rsid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18 633,60 zł</w:t>
            </w:r>
          </w:p>
        </w:tc>
      </w:tr>
      <w:tr w:rsidR="009C0E37" w:rsidRPr="007A030B" w14:paraId="1E4C4A60" w14:textId="77777777" w:rsidTr="002F637C">
        <w:trPr>
          <w:trHeight w:val="366"/>
        </w:trPr>
        <w:tc>
          <w:tcPr>
            <w:tcW w:w="1555" w:type="dxa"/>
            <w:vMerge/>
            <w:vAlign w:val="center"/>
          </w:tcPr>
          <w:p w14:paraId="4D704EA7" w14:textId="77777777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8862FE9" w14:textId="77777777" w:rsidR="009C0E37" w:rsidRP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E8F647" w14:textId="0D1D92F3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4A3CEC91" w14:textId="6159C376" w:rsid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3 019,68 zł</w:t>
            </w:r>
          </w:p>
        </w:tc>
      </w:tr>
      <w:tr w:rsidR="009C0E37" w:rsidRPr="007A030B" w14:paraId="462B5B64" w14:textId="77777777" w:rsidTr="009C0E37">
        <w:trPr>
          <w:trHeight w:val="324"/>
        </w:trPr>
        <w:tc>
          <w:tcPr>
            <w:tcW w:w="1555" w:type="dxa"/>
            <w:vMerge w:val="restart"/>
            <w:vAlign w:val="center"/>
          </w:tcPr>
          <w:p w14:paraId="77F1B360" w14:textId="1707BEF5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Merge w:val="restart"/>
            <w:vAlign w:val="center"/>
          </w:tcPr>
          <w:p w14:paraId="0E7B74F2" w14:textId="4C12D56E" w:rsidR="009C0E37" w:rsidRP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9C0E37">
              <w:rPr>
                <w:rFonts w:ascii="Tahoma" w:eastAsia="Calibri" w:hAnsi="Tahoma" w:cs="Tahoma"/>
                <w:spacing w:val="20"/>
                <w:sz w:val="18"/>
                <w:szCs w:val="18"/>
              </w:rPr>
              <w:t>Sorimex</w:t>
            </w:r>
            <w:proofErr w:type="spellEnd"/>
            <w:r w:rsidRPr="009C0E3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</w:t>
            </w:r>
            <w:proofErr w:type="spellStart"/>
            <w:r w:rsidRPr="009C0E37">
              <w:rPr>
                <w:rFonts w:ascii="Tahoma" w:eastAsia="Calibri" w:hAnsi="Tahoma" w:cs="Tahoma"/>
                <w:spacing w:val="20"/>
                <w:sz w:val="18"/>
                <w:szCs w:val="18"/>
              </w:rPr>
              <w:t>o.Sp</w:t>
            </w:r>
            <w:proofErr w:type="spellEnd"/>
            <w:r w:rsidRPr="009C0E37">
              <w:rPr>
                <w:rFonts w:ascii="Tahoma" w:eastAsia="Calibri" w:hAnsi="Tahoma" w:cs="Tahoma"/>
                <w:spacing w:val="20"/>
                <w:sz w:val="18"/>
                <w:szCs w:val="18"/>
              </w:rPr>
              <w:t>. K. ul. Równinna 25, 87-100 Toruń</w:t>
            </w:r>
          </w:p>
        </w:tc>
        <w:tc>
          <w:tcPr>
            <w:tcW w:w="1418" w:type="dxa"/>
            <w:vAlign w:val="center"/>
          </w:tcPr>
          <w:p w14:paraId="31422030" w14:textId="73481237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50D994B9" w14:textId="25034F0C" w:rsid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8 532,00 zł</w:t>
            </w:r>
          </w:p>
        </w:tc>
      </w:tr>
      <w:tr w:rsidR="009C0E37" w:rsidRPr="007A030B" w14:paraId="5B4BAB36" w14:textId="77777777" w:rsidTr="009C0E37">
        <w:trPr>
          <w:trHeight w:val="162"/>
        </w:trPr>
        <w:tc>
          <w:tcPr>
            <w:tcW w:w="1555" w:type="dxa"/>
            <w:vMerge/>
            <w:vAlign w:val="center"/>
          </w:tcPr>
          <w:p w14:paraId="308FA15D" w14:textId="77777777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12E2882" w14:textId="77777777" w:rsidR="009C0E37" w:rsidRP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D4ADC9" w14:textId="2EEFC364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241BD874" w14:textId="005B079C" w:rsid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8 356,77 zł</w:t>
            </w:r>
          </w:p>
        </w:tc>
      </w:tr>
      <w:tr w:rsidR="009C0E37" w:rsidRPr="007A030B" w14:paraId="4FF0156C" w14:textId="77777777" w:rsidTr="002F637C">
        <w:trPr>
          <w:trHeight w:val="162"/>
        </w:trPr>
        <w:tc>
          <w:tcPr>
            <w:tcW w:w="1555" w:type="dxa"/>
            <w:vMerge/>
            <w:vAlign w:val="center"/>
          </w:tcPr>
          <w:p w14:paraId="5E16F636" w14:textId="77777777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1F0511B" w14:textId="77777777" w:rsidR="009C0E37" w:rsidRP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644A54" w14:textId="7C944BB0" w:rsidR="009C0E37" w:rsidRDefault="009C0E3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01846A56" w14:textId="379049EA" w:rsidR="009C0E37" w:rsidRDefault="009C0E3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6 426,00 zł</w:t>
            </w:r>
          </w:p>
        </w:tc>
      </w:tr>
      <w:tr w:rsidR="009C0E37" w:rsidRPr="007A030B" w14:paraId="19A95602" w14:textId="77777777" w:rsidTr="002F637C">
        <w:trPr>
          <w:trHeight w:val="162"/>
        </w:trPr>
        <w:tc>
          <w:tcPr>
            <w:tcW w:w="1555" w:type="dxa"/>
            <w:vAlign w:val="center"/>
          </w:tcPr>
          <w:p w14:paraId="64A36344" w14:textId="556A939A" w:rsidR="009C0E3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10.</w:t>
            </w:r>
          </w:p>
        </w:tc>
        <w:tc>
          <w:tcPr>
            <w:tcW w:w="4110" w:type="dxa"/>
            <w:vAlign w:val="center"/>
          </w:tcPr>
          <w:p w14:paraId="6B241D30" w14:textId="0210B755" w:rsidR="009C0E37" w:rsidRPr="009C0E3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Polcore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Peryferyjna 15, 25-562 Kielce</w:t>
            </w:r>
          </w:p>
        </w:tc>
        <w:tc>
          <w:tcPr>
            <w:tcW w:w="1418" w:type="dxa"/>
            <w:vAlign w:val="center"/>
          </w:tcPr>
          <w:p w14:paraId="6380B372" w14:textId="384FBDF3" w:rsidR="009C0E3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14:paraId="5B7103BD" w14:textId="27A9274A" w:rsidR="009C0E3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33 134,40 zł</w:t>
            </w:r>
          </w:p>
        </w:tc>
      </w:tr>
      <w:tr w:rsidR="004B06B7" w:rsidRPr="007A030B" w14:paraId="22CAD7BE" w14:textId="77777777" w:rsidTr="004B06B7">
        <w:trPr>
          <w:trHeight w:val="68"/>
        </w:trPr>
        <w:tc>
          <w:tcPr>
            <w:tcW w:w="1555" w:type="dxa"/>
            <w:vMerge w:val="restart"/>
            <w:vAlign w:val="center"/>
          </w:tcPr>
          <w:p w14:paraId="19010088" w14:textId="159765E8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11.</w:t>
            </w:r>
          </w:p>
        </w:tc>
        <w:tc>
          <w:tcPr>
            <w:tcW w:w="4110" w:type="dxa"/>
            <w:vMerge w:val="restart"/>
            <w:vAlign w:val="center"/>
          </w:tcPr>
          <w:p w14:paraId="567E2DE8" w14:textId="2D1BFB4E" w:rsidR="004B06B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B06B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Zarys International </w:t>
            </w:r>
            <w:proofErr w:type="spellStart"/>
            <w:r w:rsidRPr="004B06B7">
              <w:rPr>
                <w:rFonts w:ascii="Tahoma" w:eastAsia="Calibri" w:hAnsi="Tahoma" w:cs="Tahoma"/>
                <w:spacing w:val="20"/>
                <w:sz w:val="18"/>
                <w:szCs w:val="18"/>
              </w:rPr>
              <w:t>Group</w:t>
            </w:r>
            <w:proofErr w:type="spellEnd"/>
            <w:r w:rsidRPr="004B06B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S. k. ul. Pod Borem 18, 41-808 Zabrze</w:t>
            </w:r>
          </w:p>
        </w:tc>
        <w:tc>
          <w:tcPr>
            <w:tcW w:w="1418" w:type="dxa"/>
            <w:vAlign w:val="center"/>
          </w:tcPr>
          <w:p w14:paraId="41B40894" w14:textId="2584BCA0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32B9F3CD" w14:textId="4DE91845" w:rsidR="004B06B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3 638,25 zł</w:t>
            </w:r>
          </w:p>
        </w:tc>
      </w:tr>
      <w:tr w:rsidR="004B06B7" w:rsidRPr="007A030B" w14:paraId="05817691" w14:textId="77777777" w:rsidTr="002F637C">
        <w:trPr>
          <w:trHeight w:val="64"/>
        </w:trPr>
        <w:tc>
          <w:tcPr>
            <w:tcW w:w="1555" w:type="dxa"/>
            <w:vMerge/>
            <w:vAlign w:val="center"/>
          </w:tcPr>
          <w:p w14:paraId="22707FE0" w14:textId="77777777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0E67AF5" w14:textId="77777777" w:rsidR="004B06B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07E6E4" w14:textId="0254DEB8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0B318329" w14:textId="347984C0" w:rsidR="004B06B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38 599,05 zł</w:t>
            </w:r>
          </w:p>
        </w:tc>
      </w:tr>
      <w:tr w:rsidR="004B06B7" w:rsidRPr="007A030B" w14:paraId="7BE4EAF8" w14:textId="77777777" w:rsidTr="002F637C">
        <w:trPr>
          <w:trHeight w:val="64"/>
        </w:trPr>
        <w:tc>
          <w:tcPr>
            <w:tcW w:w="1555" w:type="dxa"/>
            <w:vMerge/>
            <w:vAlign w:val="center"/>
          </w:tcPr>
          <w:p w14:paraId="52AE54C4" w14:textId="77777777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4F6D6F9" w14:textId="77777777" w:rsidR="004B06B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A1B3ED" w14:textId="34E680EF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328037AE" w14:textId="6061ABE2" w:rsidR="004B06B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52 123,01 zł</w:t>
            </w:r>
          </w:p>
        </w:tc>
      </w:tr>
      <w:tr w:rsidR="004B06B7" w:rsidRPr="007A030B" w14:paraId="3B66D6AB" w14:textId="77777777" w:rsidTr="002F637C">
        <w:trPr>
          <w:trHeight w:val="64"/>
        </w:trPr>
        <w:tc>
          <w:tcPr>
            <w:tcW w:w="1555" w:type="dxa"/>
            <w:vMerge/>
            <w:vAlign w:val="center"/>
          </w:tcPr>
          <w:p w14:paraId="1817275B" w14:textId="77777777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B4D79E4" w14:textId="77777777" w:rsidR="004B06B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4A03A1" w14:textId="1E0BE3AE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107A3599" w14:textId="30EF419F" w:rsidR="004B06B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16 587,07 zł</w:t>
            </w:r>
          </w:p>
        </w:tc>
      </w:tr>
      <w:tr w:rsidR="004B06B7" w:rsidRPr="007A030B" w14:paraId="505EF101" w14:textId="77777777" w:rsidTr="004B06B7">
        <w:trPr>
          <w:trHeight w:val="162"/>
        </w:trPr>
        <w:tc>
          <w:tcPr>
            <w:tcW w:w="1555" w:type="dxa"/>
            <w:vMerge/>
            <w:vAlign w:val="center"/>
          </w:tcPr>
          <w:p w14:paraId="73463EC7" w14:textId="77777777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8E33E45" w14:textId="77777777" w:rsidR="004B06B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D8BF25" w14:textId="65B52D3A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4629E5BA" w14:textId="42AE67ED" w:rsidR="004B06B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12 269,69 zł</w:t>
            </w:r>
          </w:p>
        </w:tc>
      </w:tr>
      <w:tr w:rsidR="004B06B7" w:rsidRPr="007A030B" w14:paraId="30D984BC" w14:textId="77777777" w:rsidTr="002F637C">
        <w:trPr>
          <w:trHeight w:val="162"/>
        </w:trPr>
        <w:tc>
          <w:tcPr>
            <w:tcW w:w="1555" w:type="dxa"/>
            <w:vMerge/>
            <w:vAlign w:val="center"/>
          </w:tcPr>
          <w:p w14:paraId="2C81B1CE" w14:textId="77777777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68EE3F6" w14:textId="77777777" w:rsidR="004B06B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CC09B8" w14:textId="4B85B430" w:rsidR="004B06B7" w:rsidRDefault="004B06B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589D97E8" w14:textId="28EEE7B0" w:rsidR="004B06B7" w:rsidRDefault="004B06B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4 687,20 zł</w:t>
            </w:r>
          </w:p>
        </w:tc>
      </w:tr>
      <w:tr w:rsidR="00851405" w:rsidRPr="007A030B" w14:paraId="0CFF74AC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69D9F1D4" w14:textId="3331F8C1" w:rsidR="00851405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  <w:r w:rsidR="00851405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. </w:t>
            </w:r>
          </w:p>
        </w:tc>
        <w:tc>
          <w:tcPr>
            <w:tcW w:w="4110" w:type="dxa"/>
            <w:vAlign w:val="center"/>
          </w:tcPr>
          <w:p w14:paraId="691F39CA" w14:textId="2B3F2DAD" w:rsidR="00851405" w:rsidRPr="002F637C" w:rsidRDefault="00441D19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441D19">
              <w:rPr>
                <w:rFonts w:ascii="Tahoma" w:eastAsia="Calibri" w:hAnsi="Tahoma" w:cs="Tahoma"/>
                <w:spacing w:val="20"/>
                <w:sz w:val="18"/>
                <w:szCs w:val="18"/>
              </w:rPr>
              <w:t>NTM-MED. S. C. ul. Wyszyńskiego 154B/1, 66-400 Gorzów Wielkopolski</w:t>
            </w:r>
          </w:p>
        </w:tc>
        <w:tc>
          <w:tcPr>
            <w:tcW w:w="1418" w:type="dxa"/>
            <w:vAlign w:val="center"/>
          </w:tcPr>
          <w:p w14:paraId="6DF8EA2C" w14:textId="37D09398" w:rsidR="00851405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14:paraId="013C9A7E" w14:textId="519DC149" w:rsidR="00851405" w:rsidRDefault="00441D19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37 402,56 zł</w:t>
            </w:r>
            <w:r w:rsidR="00851405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</w:p>
        </w:tc>
      </w:tr>
      <w:tr w:rsidR="00851405" w:rsidRPr="007A030B" w14:paraId="24EAD7F1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01C176C2" w14:textId="3E9E5D20" w:rsidR="00851405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13.</w:t>
            </w:r>
            <w:r w:rsidR="00851405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75F5A406" w14:textId="4904FEC6" w:rsidR="00851405" w:rsidRDefault="00441D19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Miro Sp. z o. o. ul. Mińska 25b lok. U1 03-808 Warszawa</w:t>
            </w:r>
          </w:p>
        </w:tc>
        <w:tc>
          <w:tcPr>
            <w:tcW w:w="1418" w:type="dxa"/>
            <w:vAlign w:val="center"/>
          </w:tcPr>
          <w:p w14:paraId="6BA2792F" w14:textId="2C0CFDD7" w:rsidR="00851405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530FEC58" w14:textId="7B523B68" w:rsidR="00851405" w:rsidRDefault="00441D19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17 191,44 zł</w:t>
            </w:r>
          </w:p>
        </w:tc>
      </w:tr>
      <w:tr w:rsidR="00441D19" w:rsidRPr="007A030B" w14:paraId="34EB7961" w14:textId="77777777" w:rsidTr="00D0395B">
        <w:trPr>
          <w:trHeight w:val="366"/>
        </w:trPr>
        <w:tc>
          <w:tcPr>
            <w:tcW w:w="1555" w:type="dxa"/>
            <w:vMerge w:val="restart"/>
            <w:vAlign w:val="center"/>
          </w:tcPr>
          <w:p w14:paraId="6FEF09EC" w14:textId="6E41A84F" w:rsidR="00441D19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14.</w:t>
            </w:r>
          </w:p>
        </w:tc>
        <w:tc>
          <w:tcPr>
            <w:tcW w:w="4110" w:type="dxa"/>
            <w:vMerge w:val="restart"/>
            <w:vAlign w:val="center"/>
          </w:tcPr>
          <w:p w14:paraId="405C8D35" w14:textId="0475E89B" w:rsidR="00441D19" w:rsidRDefault="00441D19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Varimed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T. Kościuszki 115/4U, 50-442 Wrocław</w:t>
            </w:r>
          </w:p>
        </w:tc>
        <w:tc>
          <w:tcPr>
            <w:tcW w:w="1418" w:type="dxa"/>
            <w:vAlign w:val="center"/>
          </w:tcPr>
          <w:p w14:paraId="39A20871" w14:textId="63EFDF34" w:rsidR="00441D19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82A96E4" w14:textId="67769CEB" w:rsidR="00441D19" w:rsidRDefault="00441D19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6 058,80 zł </w:t>
            </w: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  <w:proofErr w:type="spellEnd"/>
          </w:p>
        </w:tc>
      </w:tr>
      <w:tr w:rsidR="00441D19" w:rsidRPr="007A030B" w14:paraId="7355157E" w14:textId="77777777" w:rsidTr="00441D19">
        <w:trPr>
          <w:trHeight w:val="124"/>
        </w:trPr>
        <w:tc>
          <w:tcPr>
            <w:tcW w:w="1555" w:type="dxa"/>
            <w:vMerge/>
            <w:vAlign w:val="center"/>
          </w:tcPr>
          <w:p w14:paraId="6EC69D38" w14:textId="77777777" w:rsidR="00441D19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48A5CB0" w14:textId="77777777" w:rsidR="00441D19" w:rsidRDefault="00441D19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12A2C7" w14:textId="5C00A607" w:rsidR="00441D19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14:paraId="74FB9A23" w14:textId="6715C397" w:rsidR="00441D19" w:rsidRDefault="00441D19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32 440,62 zł</w:t>
            </w:r>
          </w:p>
        </w:tc>
      </w:tr>
      <w:tr w:rsidR="00441D19" w:rsidRPr="007A030B" w14:paraId="05B8E89B" w14:textId="77777777" w:rsidTr="002F637C">
        <w:trPr>
          <w:trHeight w:val="124"/>
        </w:trPr>
        <w:tc>
          <w:tcPr>
            <w:tcW w:w="1555" w:type="dxa"/>
            <w:vMerge/>
            <w:vAlign w:val="center"/>
          </w:tcPr>
          <w:p w14:paraId="4AF7B292" w14:textId="77777777" w:rsidR="00441D19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B8A755D" w14:textId="77777777" w:rsidR="00441D19" w:rsidRDefault="00441D19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C540F6" w14:textId="101D281F" w:rsidR="00441D19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0F59DE7C" w14:textId="7385D9D6" w:rsidR="00441D19" w:rsidRDefault="00441D19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2 700,00 zł</w:t>
            </w:r>
          </w:p>
        </w:tc>
      </w:tr>
      <w:tr w:rsidR="00441D19" w:rsidRPr="007A030B" w14:paraId="46408973" w14:textId="77777777" w:rsidTr="002F637C">
        <w:trPr>
          <w:trHeight w:val="124"/>
        </w:trPr>
        <w:tc>
          <w:tcPr>
            <w:tcW w:w="1555" w:type="dxa"/>
            <w:vMerge/>
            <w:vAlign w:val="center"/>
          </w:tcPr>
          <w:p w14:paraId="21C04692" w14:textId="77777777" w:rsidR="00441D19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86014B8" w14:textId="77777777" w:rsidR="00441D19" w:rsidRDefault="00441D19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07D433" w14:textId="0AF7ED0F" w:rsidR="00441D19" w:rsidRDefault="00441D19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14:paraId="4C647DF2" w14:textId="49FA9CB5" w:rsidR="00441D19" w:rsidRDefault="00441D19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27 540,00 zł</w:t>
            </w:r>
          </w:p>
        </w:tc>
      </w:tr>
      <w:tr w:rsidR="009D6E97" w:rsidRPr="007A030B" w14:paraId="60C093AE" w14:textId="77777777" w:rsidTr="009D6E97">
        <w:trPr>
          <w:trHeight w:val="324"/>
        </w:trPr>
        <w:tc>
          <w:tcPr>
            <w:tcW w:w="1555" w:type="dxa"/>
            <w:vMerge w:val="restart"/>
            <w:vAlign w:val="center"/>
          </w:tcPr>
          <w:p w14:paraId="7313210C" w14:textId="4704F0C1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15. </w:t>
            </w:r>
          </w:p>
        </w:tc>
        <w:tc>
          <w:tcPr>
            <w:tcW w:w="4110" w:type="dxa"/>
            <w:vMerge w:val="restart"/>
            <w:vAlign w:val="center"/>
          </w:tcPr>
          <w:p w14:paraId="5A4D1981" w14:textId="77777777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Resmed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Polska Sp. z o. o. </w:t>
            </w:r>
          </w:p>
          <w:p w14:paraId="3FE7C8F6" w14:textId="4828D9D0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Przyokopowa 26, 01-208 Warszawa</w:t>
            </w:r>
          </w:p>
        </w:tc>
        <w:tc>
          <w:tcPr>
            <w:tcW w:w="1418" w:type="dxa"/>
            <w:vAlign w:val="center"/>
          </w:tcPr>
          <w:p w14:paraId="3A156C18" w14:textId="23EA55B5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62E0AFAE" w14:textId="14302C71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12 629,28 zł</w:t>
            </w:r>
          </w:p>
        </w:tc>
      </w:tr>
      <w:tr w:rsidR="009D6E97" w:rsidRPr="007A030B" w14:paraId="5103BB0D" w14:textId="77777777" w:rsidTr="002F637C">
        <w:trPr>
          <w:trHeight w:val="324"/>
        </w:trPr>
        <w:tc>
          <w:tcPr>
            <w:tcW w:w="1555" w:type="dxa"/>
            <w:vMerge/>
            <w:vAlign w:val="center"/>
          </w:tcPr>
          <w:p w14:paraId="53F649AD" w14:textId="77777777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A75652A" w14:textId="77777777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B6C4A3" w14:textId="024C39B6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14:paraId="22A28CE4" w14:textId="1C2E71DA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37 850,13 zł</w:t>
            </w:r>
          </w:p>
        </w:tc>
      </w:tr>
      <w:tr w:rsidR="009D6E97" w:rsidRPr="007A030B" w14:paraId="500EDDF6" w14:textId="77777777" w:rsidTr="009D6E97">
        <w:trPr>
          <w:trHeight w:val="162"/>
        </w:trPr>
        <w:tc>
          <w:tcPr>
            <w:tcW w:w="1555" w:type="dxa"/>
            <w:vMerge w:val="restart"/>
            <w:vAlign w:val="center"/>
          </w:tcPr>
          <w:p w14:paraId="65E2F784" w14:textId="3BBCAE0F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16.</w:t>
            </w:r>
          </w:p>
        </w:tc>
        <w:tc>
          <w:tcPr>
            <w:tcW w:w="4110" w:type="dxa"/>
            <w:vMerge w:val="restart"/>
            <w:vAlign w:val="center"/>
          </w:tcPr>
          <w:p w14:paraId="4F3E725F" w14:textId="63FB7DF8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Kazimierzowska 46/48/35, 02-546 Warszawa</w:t>
            </w:r>
          </w:p>
        </w:tc>
        <w:tc>
          <w:tcPr>
            <w:tcW w:w="1418" w:type="dxa"/>
            <w:vAlign w:val="center"/>
          </w:tcPr>
          <w:p w14:paraId="29B6842C" w14:textId="298B56C5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9F967C5" w14:textId="1D085E8F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6 201,36 zł</w:t>
            </w:r>
          </w:p>
        </w:tc>
      </w:tr>
      <w:tr w:rsidR="009D6E97" w:rsidRPr="007A030B" w14:paraId="43A70492" w14:textId="77777777" w:rsidTr="002F637C">
        <w:trPr>
          <w:trHeight w:val="162"/>
        </w:trPr>
        <w:tc>
          <w:tcPr>
            <w:tcW w:w="1555" w:type="dxa"/>
            <w:vMerge/>
            <w:vAlign w:val="center"/>
          </w:tcPr>
          <w:p w14:paraId="22363C11" w14:textId="77777777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5AB140C" w14:textId="77777777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2CC8DB" w14:textId="65204FD1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542251C0" w14:textId="38157B75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39 412,13 zł</w:t>
            </w:r>
          </w:p>
        </w:tc>
      </w:tr>
      <w:tr w:rsidR="009D6E97" w:rsidRPr="007A030B" w14:paraId="2BB25D97" w14:textId="77777777" w:rsidTr="002F637C">
        <w:trPr>
          <w:trHeight w:val="162"/>
        </w:trPr>
        <w:tc>
          <w:tcPr>
            <w:tcW w:w="1555" w:type="dxa"/>
            <w:vMerge/>
            <w:vAlign w:val="center"/>
          </w:tcPr>
          <w:p w14:paraId="79673C5D" w14:textId="77777777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883A823" w14:textId="77777777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D5ED01" w14:textId="2B2E1158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52F2123C" w14:textId="78E4511A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17 701,75 zł</w:t>
            </w:r>
          </w:p>
        </w:tc>
      </w:tr>
      <w:tr w:rsidR="009D6E97" w:rsidRPr="007A030B" w14:paraId="39B25A00" w14:textId="77777777" w:rsidTr="002F637C">
        <w:trPr>
          <w:trHeight w:val="162"/>
        </w:trPr>
        <w:tc>
          <w:tcPr>
            <w:tcW w:w="1555" w:type="dxa"/>
            <w:vMerge/>
            <w:vAlign w:val="center"/>
          </w:tcPr>
          <w:p w14:paraId="74BD42DE" w14:textId="77777777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BBB36C3" w14:textId="77777777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3090E8" w14:textId="5D968DC5" w:rsidR="009D6E97" w:rsidRDefault="009D6E97" w:rsidP="0085140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7A340BB7" w14:textId="1F0AEF41" w:rsidR="009D6E97" w:rsidRDefault="009D6E97" w:rsidP="0085140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2 967,84 zł</w:t>
            </w:r>
          </w:p>
        </w:tc>
      </w:tr>
    </w:tbl>
    <w:p w14:paraId="00609162" w14:textId="2872CCF4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72D7578" w14:textId="77777777" w:rsidR="002D7C4D" w:rsidRDefault="002D7C4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 w:rsidSect="003A0E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D7C4D"/>
    <w:rsid w:val="002F1D95"/>
    <w:rsid w:val="002F637C"/>
    <w:rsid w:val="00335FBD"/>
    <w:rsid w:val="00355E63"/>
    <w:rsid w:val="00356535"/>
    <w:rsid w:val="003A0EAF"/>
    <w:rsid w:val="00441D19"/>
    <w:rsid w:val="004B06B7"/>
    <w:rsid w:val="004B24B9"/>
    <w:rsid w:val="005642B5"/>
    <w:rsid w:val="00577125"/>
    <w:rsid w:val="00592C17"/>
    <w:rsid w:val="005A6B94"/>
    <w:rsid w:val="0064679C"/>
    <w:rsid w:val="006663CB"/>
    <w:rsid w:val="006C6B2F"/>
    <w:rsid w:val="007020EB"/>
    <w:rsid w:val="00723603"/>
    <w:rsid w:val="007A030B"/>
    <w:rsid w:val="00851405"/>
    <w:rsid w:val="00874A33"/>
    <w:rsid w:val="00874EC3"/>
    <w:rsid w:val="008C225A"/>
    <w:rsid w:val="008D24BC"/>
    <w:rsid w:val="008E7063"/>
    <w:rsid w:val="009A3917"/>
    <w:rsid w:val="009C0E37"/>
    <w:rsid w:val="009D6E97"/>
    <w:rsid w:val="00A07D9B"/>
    <w:rsid w:val="00A75A81"/>
    <w:rsid w:val="00A93674"/>
    <w:rsid w:val="00AD543C"/>
    <w:rsid w:val="00B418B3"/>
    <w:rsid w:val="00C25C64"/>
    <w:rsid w:val="00C3227B"/>
    <w:rsid w:val="00C45262"/>
    <w:rsid w:val="00CB70A0"/>
    <w:rsid w:val="00CD3388"/>
    <w:rsid w:val="00D0395B"/>
    <w:rsid w:val="00DE406E"/>
    <w:rsid w:val="00DF3F31"/>
    <w:rsid w:val="00E44178"/>
    <w:rsid w:val="00EB0755"/>
    <w:rsid w:val="00F22618"/>
    <w:rsid w:val="00FA3992"/>
    <w:rsid w:val="00FB250F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Damian Nowaczyk</cp:lastModifiedBy>
  <cp:revision>18</cp:revision>
  <cp:lastPrinted>2022-06-17T10:11:00Z</cp:lastPrinted>
  <dcterms:created xsi:type="dcterms:W3CDTF">2021-02-23T19:44:00Z</dcterms:created>
  <dcterms:modified xsi:type="dcterms:W3CDTF">2023-06-23T11:38:00Z</dcterms:modified>
</cp:coreProperties>
</file>