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4F0F" w14:textId="3C53312B" w:rsidR="00736EBE" w:rsidRPr="00DC698C" w:rsidRDefault="00736EBE" w:rsidP="00736EBE">
      <w:pPr>
        <w:widowControl w:val="0"/>
        <w:suppressAutoHyphens/>
        <w:autoSpaceDE w:val="0"/>
        <w:spacing w:before="24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69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sprawy: DZP.272.</w:t>
      </w:r>
      <w:r w:rsidR="00DF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A241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DC69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.2023.</w:t>
      </w:r>
      <w:r w:rsidR="00CC6C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JJ    </w:t>
      </w:r>
      <w:r w:rsidRPr="00DC69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Koszalin, dnia</w:t>
      </w:r>
      <w:r w:rsidR="008671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241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12.12</w:t>
      </w:r>
      <w:r w:rsidRPr="00DC69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.2023</w:t>
      </w:r>
      <w:r w:rsidR="00A241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C698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5FCB98B3" w14:textId="77777777" w:rsidR="00736EBE" w:rsidRDefault="00736EBE" w:rsidP="00736E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AD2E314" w14:textId="77777777" w:rsidR="00736EBE" w:rsidRDefault="00736EBE" w:rsidP="00736E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6D3B753" w14:textId="267AB073" w:rsidR="00CC6C64" w:rsidRDefault="006C35EA" w:rsidP="00736E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36E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Zamawiaj</w:t>
      </w:r>
      <w:r w:rsidR="00DF79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ą</w:t>
      </w:r>
      <w:r w:rsidRPr="00736E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c</w:t>
      </w:r>
      <w:r w:rsidR="00DF79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y: </w:t>
      </w:r>
      <w:r w:rsidRPr="00DC698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6B414D"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>owiat Koszaliński</w:t>
      </w:r>
      <w:r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>- D</w:t>
      </w:r>
      <w:r w:rsidR="006B414D"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om Pomocy Społecznej </w:t>
      </w:r>
      <w:r w:rsidR="00F306F4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CC6C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Nowych Bielicach</w:t>
      </w:r>
      <w:r w:rsidR="00736EBE"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</w:p>
    <w:p w14:paraId="15096D4D" w14:textId="0B790CD9" w:rsidR="006C35EA" w:rsidRPr="00736EBE" w:rsidRDefault="00F306F4" w:rsidP="00736E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</w:t>
      </w:r>
      <w:r w:rsidR="00CC6C64">
        <w:rPr>
          <w:rFonts w:ascii="Times New Roman" w:eastAsia="Calibri" w:hAnsi="Times New Roman" w:cs="Times New Roman"/>
          <w:sz w:val="24"/>
          <w:szCs w:val="24"/>
          <w:lang w:eastAsia="pl-PL"/>
        </w:rPr>
        <w:t>Parkowa 22</w:t>
      </w:r>
      <w:r w:rsidR="006C35EA"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>, 76-03</w:t>
      </w:r>
      <w:r w:rsidR="00CC6C64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="006C35EA" w:rsidRPr="00736E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C6C64">
        <w:rPr>
          <w:rFonts w:ascii="Times New Roman" w:eastAsia="Calibri" w:hAnsi="Times New Roman" w:cs="Times New Roman"/>
          <w:sz w:val="24"/>
          <w:szCs w:val="24"/>
          <w:lang w:eastAsia="pl-PL"/>
        </w:rPr>
        <w:t>Nowe Bielice</w:t>
      </w:r>
      <w:r w:rsidR="007B76EB">
        <w:rPr>
          <w:rFonts w:ascii="Times New Roman" w:eastAsia="Calibri" w:hAnsi="Times New Roman" w:cs="Times New Roman"/>
          <w:sz w:val="24"/>
          <w:szCs w:val="24"/>
          <w:lang w:eastAsia="pl-PL"/>
        </w:rPr>
        <w:t>, tel. /94/ 342 64 40</w:t>
      </w:r>
    </w:p>
    <w:p w14:paraId="16F05746" w14:textId="2C901009" w:rsidR="006C35EA" w:rsidRPr="00736EBE" w:rsidRDefault="006C35EA" w:rsidP="00DC698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034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Pełnomocnik</w:t>
      </w:r>
      <w:r w:rsidR="00DF79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0034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zamawia</w:t>
      </w:r>
      <w:r w:rsidR="00DF79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ją</w:t>
      </w:r>
      <w:r w:rsidRPr="0050034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cego</w:t>
      </w:r>
      <w:r w:rsidR="00DF79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003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Centrum Usług Wspólnych Powiatu Koszalińskiego </w:t>
      </w:r>
      <w:r w:rsidRPr="00736EBE">
        <w:rPr>
          <w:rFonts w:ascii="Times New Roman" w:hAnsi="Times New Roman" w:cs="Times New Roman"/>
          <w:sz w:val="24"/>
          <w:szCs w:val="24"/>
        </w:rPr>
        <w:t>w</w:t>
      </w:r>
      <w:r w:rsidR="00DF792B">
        <w:rPr>
          <w:rFonts w:ascii="Times New Roman" w:hAnsi="Times New Roman" w:cs="Times New Roman"/>
          <w:sz w:val="24"/>
          <w:szCs w:val="24"/>
        </w:rPr>
        <w:t> </w:t>
      </w:r>
      <w:r w:rsidRPr="00736EBE">
        <w:rPr>
          <w:rFonts w:ascii="Times New Roman" w:hAnsi="Times New Roman" w:cs="Times New Roman"/>
          <w:sz w:val="24"/>
          <w:szCs w:val="24"/>
        </w:rPr>
        <w:t>Koszalinie</w:t>
      </w:r>
      <w:r w:rsidR="00736EBE" w:rsidRPr="005003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736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ul. Racławicka 13, 75-620 Koszalin</w:t>
      </w:r>
      <w:r w:rsidR="00736EBE" w:rsidRPr="00736EBE">
        <w:rPr>
          <w:rFonts w:ascii="Times New Roman" w:hAnsi="Times New Roman" w:cs="Times New Roman"/>
          <w:sz w:val="24"/>
          <w:szCs w:val="24"/>
        </w:rPr>
        <w:t xml:space="preserve">, </w:t>
      </w:r>
      <w:r w:rsidRPr="00736EB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tel.</w:t>
      </w:r>
      <w:r w:rsidRPr="00736EBE">
        <w:rPr>
          <w:rFonts w:ascii="Times New Roman" w:hAnsi="Times New Roman" w:cs="Times New Roman"/>
          <w:sz w:val="24"/>
          <w:szCs w:val="24"/>
        </w:rPr>
        <w:t>/</w:t>
      </w:r>
      <w:r w:rsidRPr="007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94/ 71 40</w:t>
      </w:r>
      <w:r w:rsidR="005E7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6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271</w:t>
      </w:r>
    </w:p>
    <w:p w14:paraId="14178DC8" w14:textId="77777777" w:rsidR="00625889" w:rsidRDefault="00625889" w:rsidP="00736E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FB74B" w14:textId="77777777" w:rsidR="005E7CD5" w:rsidRDefault="005E7CD5" w:rsidP="00736E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E3E89" w14:textId="77777777" w:rsidR="005E7CD5" w:rsidRPr="006907C8" w:rsidRDefault="005E7CD5" w:rsidP="00736E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67006" w14:textId="77777777" w:rsidR="005E7CD5" w:rsidRDefault="005E7CD5" w:rsidP="006907C8">
      <w:pPr>
        <w:spacing w:line="276" w:lineRule="auto"/>
        <w:ind w:left="555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WSZYSCY </w:t>
      </w:r>
    </w:p>
    <w:p w14:paraId="1775D6B5" w14:textId="3F7EC0C7" w:rsidR="00BB14EF" w:rsidRDefault="005E7CD5" w:rsidP="006907C8">
      <w:pPr>
        <w:spacing w:line="276" w:lineRule="auto"/>
        <w:ind w:left="555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1BAFB9FC" w14:textId="77777777" w:rsidR="005E7CD5" w:rsidRPr="00BB14EF" w:rsidRDefault="005E7CD5" w:rsidP="006907C8">
      <w:pPr>
        <w:spacing w:line="276" w:lineRule="auto"/>
        <w:ind w:left="5559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D8395" w14:textId="1017B047" w:rsidR="00DC698C" w:rsidRPr="006907C8" w:rsidRDefault="006C35EA" w:rsidP="00CC6C64">
      <w:pPr>
        <w:tabs>
          <w:tab w:val="left" w:pos="307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98C">
        <w:rPr>
          <w:rFonts w:ascii="Times New Roman" w:hAnsi="Times New Roman" w:cs="Times New Roman"/>
          <w:sz w:val="24"/>
          <w:szCs w:val="24"/>
        </w:rPr>
        <w:t xml:space="preserve">Dotyczy: </w:t>
      </w:r>
      <w:r w:rsidR="00CC6C64" w:rsidRPr="006907C8">
        <w:rPr>
          <w:rFonts w:ascii="Times New Roman" w:hAnsi="Times New Roman" w:cs="Times New Roman"/>
          <w:b/>
          <w:sz w:val="24"/>
          <w:szCs w:val="24"/>
          <w:u w:val="single"/>
        </w:rPr>
        <w:t>SUKCESYWNE</w:t>
      </w:r>
      <w:r w:rsidR="00DF792B" w:rsidRPr="00690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6C64" w:rsidRPr="006907C8">
        <w:rPr>
          <w:rFonts w:ascii="Times New Roman" w:hAnsi="Times New Roman" w:cs="Times New Roman"/>
          <w:b/>
          <w:sz w:val="24"/>
          <w:szCs w:val="24"/>
          <w:u w:val="single"/>
        </w:rPr>
        <w:t>DOST</w:t>
      </w:r>
      <w:r w:rsidR="00A24171" w:rsidRPr="006907C8">
        <w:rPr>
          <w:rFonts w:ascii="Times New Roman" w:hAnsi="Times New Roman" w:cs="Times New Roman"/>
          <w:b/>
          <w:sz w:val="24"/>
          <w:szCs w:val="24"/>
          <w:u w:val="single"/>
        </w:rPr>
        <w:t>AWY ŚRODKÓW CZYSTOŚCI</w:t>
      </w:r>
      <w:r w:rsidR="00CC6C64" w:rsidRPr="00690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POTRZEBY DOMU POMOCY SPOŁECZNEJ W</w:t>
      </w:r>
      <w:r w:rsidR="00DF792B" w:rsidRPr="006907C8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CC6C64" w:rsidRPr="006907C8">
        <w:rPr>
          <w:rFonts w:ascii="Times New Roman" w:hAnsi="Times New Roman" w:cs="Times New Roman"/>
          <w:b/>
          <w:sz w:val="24"/>
          <w:szCs w:val="24"/>
          <w:u w:val="single"/>
        </w:rPr>
        <w:t>NOWYCH BIELIC</w:t>
      </w:r>
      <w:r w:rsidR="00DF792B" w:rsidRPr="006907C8">
        <w:rPr>
          <w:rFonts w:ascii="Times New Roman" w:hAnsi="Times New Roman" w:cs="Times New Roman"/>
          <w:b/>
          <w:sz w:val="24"/>
          <w:szCs w:val="24"/>
          <w:u w:val="single"/>
        </w:rPr>
        <w:t>ACH NA</w:t>
      </w:r>
      <w:r w:rsidR="00CC6C64" w:rsidRPr="00690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F792B" w:rsidRPr="006907C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C6C64" w:rsidRPr="00690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</w:t>
      </w:r>
    </w:p>
    <w:p w14:paraId="03C44E0D" w14:textId="77777777" w:rsidR="00CC6C64" w:rsidRPr="00CC6C64" w:rsidRDefault="00CC6C64" w:rsidP="00CC6C64">
      <w:pPr>
        <w:tabs>
          <w:tab w:val="left" w:pos="307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A91588" w14:textId="6FB47274" w:rsidR="006B414D" w:rsidRDefault="006C35EA" w:rsidP="008F2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8C">
        <w:rPr>
          <w:rFonts w:ascii="Times New Roman" w:hAnsi="Times New Roman" w:cs="Times New Roman"/>
          <w:sz w:val="24"/>
          <w:szCs w:val="24"/>
        </w:rPr>
        <w:t>na podstawie art. 284 ust. 2 oraz ust. 6 ustawy z dnia 11.09.2019</w:t>
      </w:r>
      <w:r w:rsidR="00DC698C">
        <w:rPr>
          <w:rFonts w:ascii="Times New Roman" w:hAnsi="Times New Roman" w:cs="Times New Roman"/>
          <w:sz w:val="24"/>
          <w:szCs w:val="24"/>
        </w:rPr>
        <w:t xml:space="preserve"> </w:t>
      </w:r>
      <w:r w:rsidRPr="00DC698C">
        <w:rPr>
          <w:rFonts w:ascii="Times New Roman" w:hAnsi="Times New Roman" w:cs="Times New Roman"/>
          <w:sz w:val="24"/>
          <w:szCs w:val="24"/>
        </w:rPr>
        <w:t>r. Prawo zamówień publicznych (Dz. U. z 202</w:t>
      </w:r>
      <w:r w:rsidR="004E1C8F">
        <w:rPr>
          <w:rFonts w:ascii="Times New Roman" w:hAnsi="Times New Roman" w:cs="Times New Roman"/>
          <w:sz w:val="24"/>
          <w:szCs w:val="24"/>
        </w:rPr>
        <w:t>3</w:t>
      </w:r>
      <w:r w:rsidR="00DC698C">
        <w:rPr>
          <w:rFonts w:ascii="Times New Roman" w:hAnsi="Times New Roman" w:cs="Times New Roman"/>
          <w:sz w:val="24"/>
          <w:szCs w:val="24"/>
        </w:rPr>
        <w:t xml:space="preserve"> </w:t>
      </w:r>
      <w:r w:rsidRPr="00DC698C">
        <w:rPr>
          <w:rFonts w:ascii="Times New Roman" w:hAnsi="Times New Roman" w:cs="Times New Roman"/>
          <w:sz w:val="24"/>
          <w:szCs w:val="24"/>
        </w:rPr>
        <w:t>r. poz. 1</w:t>
      </w:r>
      <w:r w:rsidR="004E1C8F">
        <w:rPr>
          <w:rFonts w:ascii="Times New Roman" w:hAnsi="Times New Roman" w:cs="Times New Roman"/>
          <w:sz w:val="24"/>
          <w:szCs w:val="24"/>
        </w:rPr>
        <w:t>605</w:t>
      </w:r>
      <w:r w:rsidRPr="00DC698C">
        <w:rPr>
          <w:rFonts w:ascii="Times New Roman" w:hAnsi="Times New Roman" w:cs="Times New Roman"/>
          <w:sz w:val="24"/>
          <w:szCs w:val="24"/>
        </w:rPr>
        <w:t xml:space="preserve"> z późn. zm.) </w:t>
      </w:r>
      <w:r w:rsidR="0077182B">
        <w:rPr>
          <w:rFonts w:ascii="Times New Roman" w:hAnsi="Times New Roman" w:cs="Times New Roman"/>
          <w:sz w:val="24"/>
          <w:szCs w:val="24"/>
        </w:rPr>
        <w:t xml:space="preserve">Pełnomocnik zamawiającego </w:t>
      </w:r>
      <w:r w:rsidRPr="00DC698C">
        <w:rPr>
          <w:rFonts w:ascii="Times New Roman" w:hAnsi="Times New Roman" w:cs="Times New Roman"/>
          <w:sz w:val="24"/>
          <w:szCs w:val="24"/>
        </w:rPr>
        <w:t xml:space="preserve">informuje, że w prowadzonym </w:t>
      </w:r>
      <w:r w:rsidR="0077182B">
        <w:rPr>
          <w:rFonts w:ascii="Times New Roman" w:hAnsi="Times New Roman" w:cs="Times New Roman"/>
          <w:sz w:val="24"/>
          <w:szCs w:val="24"/>
        </w:rPr>
        <w:t xml:space="preserve">przez niego </w:t>
      </w:r>
      <w:r w:rsidRPr="00DC698C">
        <w:rPr>
          <w:rFonts w:ascii="Times New Roman" w:hAnsi="Times New Roman" w:cs="Times New Roman"/>
          <w:sz w:val="24"/>
          <w:szCs w:val="24"/>
        </w:rPr>
        <w:t>postępowaniu wpłynęł</w:t>
      </w:r>
      <w:r w:rsidR="00B42F75">
        <w:rPr>
          <w:rFonts w:ascii="Times New Roman" w:hAnsi="Times New Roman" w:cs="Times New Roman"/>
          <w:sz w:val="24"/>
          <w:szCs w:val="24"/>
        </w:rPr>
        <w:t>o</w:t>
      </w:r>
      <w:r w:rsidRPr="00DC698C">
        <w:rPr>
          <w:rFonts w:ascii="Times New Roman" w:hAnsi="Times New Roman" w:cs="Times New Roman"/>
          <w:sz w:val="24"/>
          <w:szCs w:val="24"/>
        </w:rPr>
        <w:t xml:space="preserve"> pytani</w:t>
      </w:r>
      <w:r w:rsidR="00B42F75">
        <w:rPr>
          <w:rFonts w:ascii="Times New Roman" w:hAnsi="Times New Roman" w:cs="Times New Roman"/>
          <w:sz w:val="24"/>
          <w:szCs w:val="24"/>
        </w:rPr>
        <w:t>e</w:t>
      </w:r>
      <w:r w:rsidRPr="00DC698C">
        <w:rPr>
          <w:rFonts w:ascii="Times New Roman" w:hAnsi="Times New Roman" w:cs="Times New Roman"/>
          <w:sz w:val="24"/>
          <w:szCs w:val="24"/>
        </w:rPr>
        <w:t xml:space="preserve"> o wyjaśnienie treści SWZ oraz załączników do SWZ i poniżej udziela odpowiedzi: </w:t>
      </w:r>
    </w:p>
    <w:p w14:paraId="5454AFDF" w14:textId="77777777" w:rsidR="00D14199" w:rsidRDefault="00D14199" w:rsidP="008F2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8A3E" w14:textId="15D857E4" w:rsidR="00CC6C64" w:rsidRPr="00CC59A2" w:rsidRDefault="00D14199" w:rsidP="008F21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199">
        <w:rPr>
          <w:rFonts w:ascii="Times New Roman" w:hAnsi="Times New Roman" w:cs="Times New Roman"/>
          <w:b/>
          <w:bCs/>
          <w:sz w:val="24"/>
          <w:szCs w:val="24"/>
        </w:rPr>
        <w:t>Pytanie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1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5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171">
        <w:rPr>
          <w:rFonts w:ascii="Times New Roman" w:hAnsi="Times New Roman" w:cs="Times New Roman"/>
          <w:b/>
          <w:bCs/>
          <w:sz w:val="24"/>
          <w:szCs w:val="24"/>
        </w:rPr>
        <w:t xml:space="preserve">(poz. nr </w:t>
      </w:r>
      <w:r w:rsidR="00BB14EF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A24171" w:rsidRPr="00CC59A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B14EF" w:rsidRPr="00BB14EF">
        <w:rPr>
          <w:rFonts w:ascii="Times New Roman" w:hAnsi="Times New Roman" w:cs="Times New Roman"/>
          <w:sz w:val="24"/>
          <w:szCs w:val="24"/>
          <w:shd w:val="clear" w:color="auto" w:fill="FFFFFF"/>
        </w:rPr>
        <w:t>"Ręczniki papierowy ZZ-K biały składany podwójny -400" - jaką jednostkę miary wycenić? czy opakowanie (1 binda) zawierająca 200listków, czy pełny karton w którym jest 4000listków - karton (20 bind po 200 listków). Opakowanie to jest podstawowa jednostka miary, ale jest też w opisie produktu "400", czy zabrakło tak jednego zera i miało być 4000 (co sugerowałoby opakowanie rozumiane jako karton 4000 listków)?</w:t>
      </w:r>
    </w:p>
    <w:p w14:paraId="250CA025" w14:textId="77777777" w:rsidR="00D14199" w:rsidRPr="00A24171" w:rsidRDefault="00D14199" w:rsidP="008F2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CBE47" w14:textId="514A8F17" w:rsidR="00CC6C64" w:rsidRPr="00BB14EF" w:rsidRDefault="00D14199" w:rsidP="00BB14E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EF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A24171">
        <w:rPr>
          <w:rFonts w:ascii="Times New Roman" w:hAnsi="Times New Roman" w:cs="Times New Roman"/>
          <w:sz w:val="24"/>
          <w:szCs w:val="24"/>
        </w:rPr>
        <w:t xml:space="preserve"> </w:t>
      </w:r>
      <w:r w:rsidR="00BB14EF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BB14EF" w:rsidRPr="00BB14EF">
        <w:rPr>
          <w:rFonts w:ascii="Times New Roman" w:hAnsi="Times New Roman" w:cs="Times New Roman"/>
          <w:sz w:val="24"/>
          <w:szCs w:val="24"/>
        </w:rPr>
        <w:t xml:space="preserve">że </w:t>
      </w:r>
      <w:r w:rsidR="00BB14EF" w:rsidRPr="00BB14EF">
        <w:rPr>
          <w:rFonts w:ascii="Times New Roman" w:hAnsi="Times New Roman" w:cs="Times New Roman"/>
          <w:sz w:val="24"/>
          <w:szCs w:val="24"/>
        </w:rPr>
        <w:t>jednostką miary są sztuki opakowań. Zamawiający składa zapotrzebowanie na 150 szt</w:t>
      </w:r>
      <w:r w:rsidR="00BB14EF">
        <w:rPr>
          <w:rFonts w:ascii="Times New Roman" w:hAnsi="Times New Roman" w:cs="Times New Roman"/>
          <w:sz w:val="24"/>
          <w:szCs w:val="24"/>
        </w:rPr>
        <w:t>.</w:t>
      </w:r>
      <w:r w:rsidR="00BB14EF" w:rsidRPr="00BB14EF">
        <w:rPr>
          <w:rFonts w:ascii="Times New Roman" w:hAnsi="Times New Roman" w:cs="Times New Roman"/>
          <w:sz w:val="24"/>
          <w:szCs w:val="24"/>
        </w:rPr>
        <w:t xml:space="preserve"> opakowań po 400 ręczników w każdym. Zamawiający dopuszcza proporcjonalne pomnożenie liczby opakowań w przypadku mniejszej ilości ręczników w opakowaniu.</w:t>
      </w:r>
      <w:r w:rsidR="00C9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474F3" w14:textId="77777777" w:rsidR="00794A45" w:rsidRPr="00BB14EF" w:rsidRDefault="00794A45" w:rsidP="00D1419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3E49A" w14:textId="78236B87" w:rsidR="00B17EA7" w:rsidRPr="00A57584" w:rsidRDefault="00B17EA7" w:rsidP="00A5758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EA7" w:rsidRPr="00A5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76035"/>
    <w:multiLevelType w:val="hybridMultilevel"/>
    <w:tmpl w:val="3E04AA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9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A"/>
    <w:rsid w:val="00007127"/>
    <w:rsid w:val="001859E8"/>
    <w:rsid w:val="00190952"/>
    <w:rsid w:val="001B5390"/>
    <w:rsid w:val="0020561B"/>
    <w:rsid w:val="00261444"/>
    <w:rsid w:val="00341D13"/>
    <w:rsid w:val="00401CC6"/>
    <w:rsid w:val="004E1C8F"/>
    <w:rsid w:val="0050034A"/>
    <w:rsid w:val="005316CC"/>
    <w:rsid w:val="005E7CD5"/>
    <w:rsid w:val="00625889"/>
    <w:rsid w:val="006907C8"/>
    <w:rsid w:val="006B414D"/>
    <w:rsid w:val="006C35EA"/>
    <w:rsid w:val="00736EBE"/>
    <w:rsid w:val="0077182B"/>
    <w:rsid w:val="00785CDD"/>
    <w:rsid w:val="00794A45"/>
    <w:rsid w:val="007B76EB"/>
    <w:rsid w:val="007E4261"/>
    <w:rsid w:val="008671CC"/>
    <w:rsid w:val="00893043"/>
    <w:rsid w:val="008C58E6"/>
    <w:rsid w:val="008F2127"/>
    <w:rsid w:val="009442EC"/>
    <w:rsid w:val="00964A67"/>
    <w:rsid w:val="009A37A1"/>
    <w:rsid w:val="00A24171"/>
    <w:rsid w:val="00A57584"/>
    <w:rsid w:val="00AC05FB"/>
    <w:rsid w:val="00AD0D9B"/>
    <w:rsid w:val="00B17EA7"/>
    <w:rsid w:val="00B42F75"/>
    <w:rsid w:val="00BB14EF"/>
    <w:rsid w:val="00C95D20"/>
    <w:rsid w:val="00CC2AFF"/>
    <w:rsid w:val="00CC59A2"/>
    <w:rsid w:val="00CC6C64"/>
    <w:rsid w:val="00D14199"/>
    <w:rsid w:val="00D32FA2"/>
    <w:rsid w:val="00DC698C"/>
    <w:rsid w:val="00DF792B"/>
    <w:rsid w:val="00F306F4"/>
    <w:rsid w:val="00F61C98"/>
    <w:rsid w:val="00F9431B"/>
    <w:rsid w:val="00FF5E36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A74"/>
  <w15:chartTrackingRefBased/>
  <w15:docId w15:val="{A6BA7F94-79F1-4911-9464-FF90FE2F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6C35EA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6C35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Koszalin</dc:creator>
  <cp:keywords/>
  <dc:description/>
  <cp:lastModifiedBy>GK_07</cp:lastModifiedBy>
  <cp:revision>2</cp:revision>
  <cp:lastPrinted>2023-12-12T11:30:00Z</cp:lastPrinted>
  <dcterms:created xsi:type="dcterms:W3CDTF">2023-12-12T11:43:00Z</dcterms:created>
  <dcterms:modified xsi:type="dcterms:W3CDTF">2023-12-12T11:43:00Z</dcterms:modified>
</cp:coreProperties>
</file>