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613C2F6" w:rsidR="002E54A5" w:rsidRPr="005377F0" w:rsidRDefault="002E54A5" w:rsidP="002E54A5">
      <w:pPr>
        <w:spacing w:after="0" w:line="240" w:lineRule="auto"/>
        <w:jc w:val="both"/>
        <w:rPr>
          <w:strike/>
        </w:rPr>
      </w:pPr>
      <w:r w:rsidRPr="005377F0">
        <w:rPr>
          <w:b/>
        </w:rPr>
        <w:t>Nazwa głównego laboratorium:</w:t>
      </w:r>
      <w:r w:rsidRPr="005377F0">
        <w:t xml:space="preserve"> </w:t>
      </w:r>
      <w:r w:rsidR="00AB304A" w:rsidRPr="005377F0">
        <w:t xml:space="preserve">Sala </w:t>
      </w:r>
      <w:r w:rsidR="001E4EF4" w:rsidRPr="005377F0">
        <w:t>posiedzeń organów kolegialnych</w:t>
      </w:r>
      <w:r w:rsidR="00AB304A" w:rsidRPr="005377F0">
        <w:t xml:space="preserve"> </w:t>
      </w:r>
    </w:p>
    <w:p w14:paraId="3DF8C888" w14:textId="7CE146DF" w:rsidR="002E54A5" w:rsidRPr="005377F0" w:rsidRDefault="002E54A5" w:rsidP="002E54A5">
      <w:pPr>
        <w:spacing w:after="0" w:line="240" w:lineRule="auto"/>
        <w:jc w:val="both"/>
      </w:pPr>
    </w:p>
    <w:p w14:paraId="678A6635" w14:textId="77777777" w:rsidR="002E54A5" w:rsidRPr="005377F0" w:rsidRDefault="002E54A5" w:rsidP="002E54A5">
      <w:pPr>
        <w:spacing w:after="0" w:line="240" w:lineRule="auto"/>
        <w:rPr>
          <w:b/>
        </w:rPr>
      </w:pPr>
      <w:r w:rsidRPr="005377F0">
        <w:rPr>
          <w:b/>
        </w:rPr>
        <w:t>Najważniejsze wyposażenie:</w:t>
      </w:r>
    </w:p>
    <w:p w14:paraId="38E123ED" w14:textId="6BA55195" w:rsidR="002C2B17" w:rsidRPr="005377F0" w:rsidRDefault="0076120B">
      <w:r w:rsidRPr="005377F0">
        <w:t>Do zaplecza kuchennego: lodówka, zmywarka, ekspres do kawy</w:t>
      </w:r>
      <w:r w:rsidR="001E4EF4" w:rsidRPr="005377F0">
        <w:t>, czajnik</w:t>
      </w:r>
    </w:p>
    <w:p w14:paraId="78932DA3" w14:textId="5B8393B8" w:rsidR="0076120B" w:rsidRPr="005377F0" w:rsidRDefault="0076120B">
      <w:r w:rsidRPr="005377F0">
        <w:t xml:space="preserve">Do sali: projektor multimedialny, 2 komputery, </w:t>
      </w:r>
      <w:r w:rsidR="001E4EF4" w:rsidRPr="005377F0">
        <w:t>system</w:t>
      </w:r>
      <w:r w:rsidR="00822DE9" w:rsidRPr="005377F0">
        <w:t xml:space="preserve"> </w:t>
      </w:r>
      <w:r w:rsidRPr="005377F0">
        <w:t>nagł</w:t>
      </w:r>
      <w:r w:rsidR="00822DE9" w:rsidRPr="005377F0">
        <w:t>aśniający (mikrofony/ głośniki) oraz elektroniczny system do głosowania</w:t>
      </w:r>
      <w:r w:rsidRPr="005377F0">
        <w:t xml:space="preserve">, </w:t>
      </w:r>
      <w:r w:rsidR="00822DE9" w:rsidRPr="005377F0">
        <w:t xml:space="preserve">ekran – </w:t>
      </w:r>
      <w:r w:rsidRPr="005377F0">
        <w:t>ścian</w:t>
      </w:r>
      <w:r w:rsidR="00822DE9" w:rsidRPr="005377F0">
        <w:t>a pomalowana specjalistyczną farbą</w:t>
      </w:r>
      <w:r w:rsidRPr="005377F0">
        <w:t xml:space="preserve"> </w:t>
      </w:r>
    </w:p>
    <w:p w14:paraId="1B53B67D" w14:textId="751C0D5D" w:rsidR="00AB304A" w:rsidRPr="005377F0" w:rsidRDefault="00822DE9">
      <w:r w:rsidRPr="005377F0">
        <w:t>P</w:t>
      </w:r>
      <w:r w:rsidR="00AB304A" w:rsidRPr="005377F0">
        <w:t>omieszczenie musi mieć większą powierzchnię z uwagi na fakt, że uczestnicy siedzą przy stołach ustawionych w podkowę</w:t>
      </w:r>
      <w:r w:rsidR="00CF0F88" w:rsidRPr="005377F0">
        <w:t xml:space="preserve"> oraz dwa niezależne wejścia z uwagi na wymagania p.poż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5377F0" w:rsidRPr="005377F0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5377F0" w:rsidRDefault="00FC4C6B">
            <w:pPr>
              <w:rPr>
                <w:b/>
              </w:rPr>
            </w:pPr>
            <w:r w:rsidRPr="005377F0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5377F0" w:rsidRDefault="00FC4C6B">
            <w:pPr>
              <w:rPr>
                <w:b/>
              </w:rPr>
            </w:pPr>
            <w:r w:rsidRPr="005377F0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5377F0" w:rsidRDefault="00FC4C6B">
            <w:pPr>
              <w:rPr>
                <w:b/>
              </w:rPr>
            </w:pPr>
          </w:p>
        </w:tc>
      </w:tr>
      <w:tr w:rsidR="005377F0" w:rsidRPr="005377F0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5377F0" w:rsidRDefault="00671B89" w:rsidP="00671B89">
            <w:r w:rsidRPr="005377F0">
              <w:t>1</w:t>
            </w:r>
          </w:p>
        </w:tc>
        <w:tc>
          <w:tcPr>
            <w:tcW w:w="3301" w:type="dxa"/>
          </w:tcPr>
          <w:p w14:paraId="2C845061" w14:textId="77777777" w:rsidR="00671B89" w:rsidRPr="005377F0" w:rsidRDefault="00671B89" w:rsidP="00671B89">
            <w:r w:rsidRPr="005377F0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C70336F" w:rsidR="00671B89" w:rsidRPr="005377F0" w:rsidRDefault="0055063C" w:rsidP="00671B89">
            <w:r w:rsidRPr="005377F0">
              <w:t>Dr Agnieszka Michalik-Kucharz / mgr Zbigniew Kuc</w:t>
            </w:r>
          </w:p>
        </w:tc>
      </w:tr>
      <w:tr w:rsidR="005377F0" w:rsidRPr="005377F0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5377F0" w:rsidRDefault="00671B89" w:rsidP="00671B89">
            <w:r w:rsidRPr="005377F0">
              <w:t>2</w:t>
            </w:r>
          </w:p>
        </w:tc>
        <w:tc>
          <w:tcPr>
            <w:tcW w:w="3301" w:type="dxa"/>
          </w:tcPr>
          <w:p w14:paraId="70883447" w14:textId="77777777" w:rsidR="00671B89" w:rsidRPr="005377F0" w:rsidRDefault="00671B89" w:rsidP="00671B89">
            <w:r w:rsidRPr="005377F0">
              <w:t>Nazwa pomieszczenia</w:t>
            </w:r>
          </w:p>
        </w:tc>
        <w:tc>
          <w:tcPr>
            <w:tcW w:w="5290" w:type="dxa"/>
          </w:tcPr>
          <w:p w14:paraId="344A7D5B" w14:textId="1985C6FC" w:rsidR="00671B89" w:rsidRPr="005377F0" w:rsidRDefault="00AB304A" w:rsidP="00671B89">
            <w:r w:rsidRPr="005377F0">
              <w:t xml:space="preserve">Sala </w:t>
            </w:r>
            <w:r w:rsidR="001E4EF4" w:rsidRPr="005377F0">
              <w:t>posiedzeń organów kolegialnych</w:t>
            </w:r>
          </w:p>
        </w:tc>
      </w:tr>
      <w:tr w:rsidR="005377F0" w:rsidRPr="005377F0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5377F0" w:rsidRDefault="00671B89" w:rsidP="00671B89">
            <w:r w:rsidRPr="005377F0">
              <w:t>3</w:t>
            </w:r>
          </w:p>
        </w:tc>
        <w:tc>
          <w:tcPr>
            <w:tcW w:w="3301" w:type="dxa"/>
          </w:tcPr>
          <w:p w14:paraId="3B0008AE" w14:textId="77777777" w:rsidR="00671B89" w:rsidRPr="005377F0" w:rsidRDefault="00671B89" w:rsidP="00671B89">
            <w:r w:rsidRPr="005377F0">
              <w:t>Oczekiwana powierzchnia pomieszczenia [m</w:t>
            </w:r>
            <w:r w:rsidRPr="005377F0">
              <w:rPr>
                <w:vertAlign w:val="superscript"/>
              </w:rPr>
              <w:t>2</w:t>
            </w:r>
            <w:r w:rsidRPr="005377F0">
              <w:t>]</w:t>
            </w:r>
          </w:p>
        </w:tc>
        <w:tc>
          <w:tcPr>
            <w:tcW w:w="5290" w:type="dxa"/>
          </w:tcPr>
          <w:p w14:paraId="0B59C8B1" w14:textId="4B4D4DA1" w:rsidR="00671B89" w:rsidRPr="005377F0" w:rsidRDefault="00AB304A" w:rsidP="00671B89">
            <w:r w:rsidRPr="005377F0">
              <w:t>10</w:t>
            </w:r>
            <w:r w:rsidR="008A37E7" w:rsidRPr="005377F0">
              <w:t>0 m</w:t>
            </w:r>
            <w:r w:rsidR="008A37E7" w:rsidRPr="00AD6873">
              <w:rPr>
                <w:vertAlign w:val="superscript"/>
              </w:rPr>
              <w:t>2</w:t>
            </w:r>
          </w:p>
        </w:tc>
      </w:tr>
      <w:tr w:rsidR="005377F0" w:rsidRPr="005377F0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5377F0" w:rsidRDefault="00671B89" w:rsidP="00671B89">
            <w:r w:rsidRPr="005377F0">
              <w:t>4</w:t>
            </w:r>
          </w:p>
        </w:tc>
        <w:tc>
          <w:tcPr>
            <w:tcW w:w="3301" w:type="dxa"/>
          </w:tcPr>
          <w:p w14:paraId="52E7DB66" w14:textId="77777777" w:rsidR="00671B89" w:rsidRPr="005377F0" w:rsidRDefault="00671B89" w:rsidP="00671B89">
            <w:r w:rsidRPr="005377F0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AC59DC9" w:rsidR="00D70F43" w:rsidRPr="005377F0" w:rsidRDefault="001E4EF4" w:rsidP="001E4EF4">
            <w:r w:rsidRPr="005377F0">
              <w:t>Tak - A</w:t>
            </w:r>
            <w:r w:rsidR="006F1746" w:rsidRPr="005377F0">
              <w:t>neks kuchenny (10-15m</w:t>
            </w:r>
            <w:r w:rsidR="006F1746" w:rsidRPr="00AD6873">
              <w:rPr>
                <w:vertAlign w:val="superscript"/>
              </w:rPr>
              <w:t>2</w:t>
            </w:r>
            <w:r w:rsidR="006F1746" w:rsidRPr="005377F0">
              <w:t>)</w:t>
            </w:r>
          </w:p>
        </w:tc>
      </w:tr>
      <w:tr w:rsidR="005377F0" w:rsidRPr="005377F0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5377F0" w:rsidRDefault="00671B89" w:rsidP="00671B89">
            <w:r w:rsidRPr="005377F0">
              <w:t>5</w:t>
            </w:r>
          </w:p>
        </w:tc>
        <w:tc>
          <w:tcPr>
            <w:tcW w:w="3301" w:type="dxa"/>
          </w:tcPr>
          <w:p w14:paraId="3B733629" w14:textId="77777777" w:rsidR="00671B89" w:rsidRPr="005377F0" w:rsidRDefault="00671B89" w:rsidP="00671B89">
            <w:r w:rsidRPr="005377F0">
              <w:t>Prognozowana ilość osób w pomieszczeniu</w:t>
            </w:r>
          </w:p>
        </w:tc>
        <w:tc>
          <w:tcPr>
            <w:tcW w:w="5290" w:type="dxa"/>
          </w:tcPr>
          <w:p w14:paraId="4DF19D08" w14:textId="025C315E" w:rsidR="00671B89" w:rsidRPr="005377F0" w:rsidRDefault="001E4EF4" w:rsidP="00671B89">
            <w:r w:rsidRPr="005377F0">
              <w:t>5</w:t>
            </w:r>
            <w:r w:rsidR="00297F4A" w:rsidRPr="005377F0">
              <w:t>0 osób</w:t>
            </w:r>
          </w:p>
        </w:tc>
      </w:tr>
      <w:tr w:rsidR="005377F0" w:rsidRPr="005377F0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5377F0" w:rsidRDefault="00671B89" w:rsidP="00671B89">
            <w:r w:rsidRPr="005377F0">
              <w:t>6</w:t>
            </w:r>
          </w:p>
        </w:tc>
        <w:tc>
          <w:tcPr>
            <w:tcW w:w="3301" w:type="dxa"/>
          </w:tcPr>
          <w:p w14:paraId="2A7D6C16" w14:textId="77777777" w:rsidR="00671B89" w:rsidRPr="005377F0" w:rsidRDefault="00671B89" w:rsidP="00671B89">
            <w:r w:rsidRPr="005377F0">
              <w:t>Opis przewidywanej działalności w pomieszczeniu</w:t>
            </w:r>
          </w:p>
        </w:tc>
        <w:tc>
          <w:tcPr>
            <w:tcW w:w="5290" w:type="dxa"/>
          </w:tcPr>
          <w:p w14:paraId="28A845A9" w14:textId="25DE938E" w:rsidR="00671B89" w:rsidRPr="005377F0" w:rsidRDefault="00297F4A" w:rsidP="001E4EF4">
            <w:r w:rsidRPr="005377F0">
              <w:t>Sala dedykowana spotkaniom Rad Instytutu, Rad Kierunków, kolegium dziekańskiego</w:t>
            </w:r>
            <w:r w:rsidR="00802713" w:rsidRPr="005377F0">
              <w:t xml:space="preserve">, </w:t>
            </w:r>
            <w:r w:rsidR="0062186C" w:rsidRPr="005377F0">
              <w:t xml:space="preserve">przyjmowaniu </w:t>
            </w:r>
            <w:r w:rsidR="00802713" w:rsidRPr="005377F0">
              <w:t>interesantów</w:t>
            </w:r>
            <w:r w:rsidRPr="005377F0">
              <w:t xml:space="preserve"> zewnętrznych i wewnętrznych</w:t>
            </w:r>
            <w:r w:rsidR="00802713" w:rsidRPr="005377F0">
              <w:t xml:space="preserve">, </w:t>
            </w:r>
            <w:r w:rsidRPr="005377F0">
              <w:t>w tym gości zaproszonych na uroczystości wydziałowe np. inauguracja roku akademickiego, Noc Biologów</w:t>
            </w:r>
            <w:r w:rsidR="0062186C" w:rsidRPr="005377F0">
              <w:t xml:space="preserve"> itp.</w:t>
            </w:r>
            <w:r w:rsidR="008106BB" w:rsidRPr="005377F0">
              <w:t xml:space="preserve"> </w:t>
            </w:r>
          </w:p>
        </w:tc>
      </w:tr>
      <w:tr w:rsidR="005377F0" w:rsidRPr="005377F0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5377F0" w:rsidRDefault="00671B89" w:rsidP="00671B89">
            <w:r w:rsidRPr="005377F0">
              <w:t>7</w:t>
            </w:r>
          </w:p>
        </w:tc>
        <w:tc>
          <w:tcPr>
            <w:tcW w:w="3301" w:type="dxa"/>
          </w:tcPr>
          <w:p w14:paraId="745EC084" w14:textId="77777777" w:rsidR="00671B89" w:rsidRPr="005377F0" w:rsidRDefault="00671B89" w:rsidP="00671B89">
            <w:r w:rsidRPr="005377F0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5377F0" w:rsidRDefault="00802713" w:rsidP="00671B89">
            <w:r w:rsidRPr="005377F0">
              <w:t>Nie</w:t>
            </w:r>
          </w:p>
          <w:p w14:paraId="0D21D237" w14:textId="77777777" w:rsidR="00671B89" w:rsidRPr="005377F0" w:rsidRDefault="00671B89" w:rsidP="002046C3"/>
        </w:tc>
      </w:tr>
      <w:tr w:rsidR="005377F0" w:rsidRPr="005377F0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5377F0" w:rsidRDefault="00671B89" w:rsidP="00671B89">
            <w:r w:rsidRPr="005377F0">
              <w:t>8</w:t>
            </w:r>
          </w:p>
        </w:tc>
        <w:tc>
          <w:tcPr>
            <w:tcW w:w="3301" w:type="dxa"/>
          </w:tcPr>
          <w:p w14:paraId="5CB43D8D" w14:textId="77777777" w:rsidR="00671B89" w:rsidRPr="005377F0" w:rsidRDefault="00671B89" w:rsidP="00671B89">
            <w:r w:rsidRPr="005377F0">
              <w:t>Wyposażenie sanitarne</w:t>
            </w:r>
          </w:p>
        </w:tc>
        <w:tc>
          <w:tcPr>
            <w:tcW w:w="5290" w:type="dxa"/>
          </w:tcPr>
          <w:p w14:paraId="09AA397F" w14:textId="096FC284" w:rsidR="00671B89" w:rsidRPr="005377F0" w:rsidRDefault="00CE1A15" w:rsidP="00CE1A15">
            <w:r w:rsidRPr="005377F0">
              <w:t>W pomieszczeniu pomocniczym z</w:t>
            </w:r>
            <w:r w:rsidR="0062186C" w:rsidRPr="005377F0">
              <w:t xml:space="preserve">lew jednokomorowy z </w:t>
            </w:r>
            <w:proofErr w:type="spellStart"/>
            <w:r w:rsidR="0062186C" w:rsidRPr="005377F0">
              <w:t>ociekaczem</w:t>
            </w:r>
            <w:proofErr w:type="spellEnd"/>
            <w:r w:rsidR="0062186C" w:rsidRPr="005377F0">
              <w:t xml:space="preserve">, </w:t>
            </w:r>
            <w:r w:rsidR="001E4EF4" w:rsidRPr="005377F0">
              <w:t>opcj</w:t>
            </w:r>
            <w:r w:rsidR="00822DE9" w:rsidRPr="005377F0">
              <w:t>a</w:t>
            </w:r>
            <w:r w:rsidR="001E4EF4" w:rsidRPr="005377F0">
              <w:t xml:space="preserve"> podłączenia zmywarki</w:t>
            </w:r>
          </w:p>
        </w:tc>
      </w:tr>
      <w:tr w:rsidR="005377F0" w:rsidRPr="005377F0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5377F0" w:rsidRDefault="00671B89" w:rsidP="00671B89">
            <w:r w:rsidRPr="005377F0">
              <w:t>9</w:t>
            </w:r>
          </w:p>
        </w:tc>
        <w:tc>
          <w:tcPr>
            <w:tcW w:w="3301" w:type="dxa"/>
          </w:tcPr>
          <w:p w14:paraId="1B1E09E8" w14:textId="77777777" w:rsidR="00671B89" w:rsidRPr="005377F0" w:rsidRDefault="00671B89" w:rsidP="00671B89">
            <w:r w:rsidRPr="005377F0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61C0A01" w14:textId="77777777" w:rsidR="00CE1A15" w:rsidRPr="005377F0" w:rsidRDefault="00304FD5" w:rsidP="00CE1A15">
            <w:r w:rsidRPr="005377F0">
              <w:t xml:space="preserve">Tak </w:t>
            </w:r>
            <w:r w:rsidR="00802713" w:rsidRPr="005377F0">
              <w:t xml:space="preserve">– </w:t>
            </w:r>
            <w:r w:rsidR="00CE1A15" w:rsidRPr="005377F0">
              <w:t xml:space="preserve">w pomieszczeniu pomocniczym </w:t>
            </w:r>
            <w:r w:rsidR="0062186C" w:rsidRPr="005377F0">
              <w:t>podłączenie lodówki, zmywark</w:t>
            </w:r>
            <w:r w:rsidR="008106BB" w:rsidRPr="005377F0">
              <w:t>i</w:t>
            </w:r>
            <w:r w:rsidR="0062186C" w:rsidRPr="005377F0">
              <w:t xml:space="preserve">, </w:t>
            </w:r>
            <w:r w:rsidR="001E4EF4" w:rsidRPr="005377F0">
              <w:t>ekspresu do kawy, czajnika</w:t>
            </w:r>
            <w:r w:rsidR="00CE1A15" w:rsidRPr="005377F0">
              <w:t>.</w:t>
            </w:r>
          </w:p>
          <w:p w14:paraId="6A6ECB71" w14:textId="5095DC06" w:rsidR="00720E29" w:rsidRPr="005377F0" w:rsidRDefault="00CE1A15" w:rsidP="00CE1A15">
            <w:r w:rsidRPr="005377F0">
              <w:t xml:space="preserve">W sali posiedzeń - </w:t>
            </w:r>
            <w:r w:rsidR="0062186C" w:rsidRPr="005377F0">
              <w:t xml:space="preserve">projektora multimedialnego, </w:t>
            </w:r>
            <w:r w:rsidR="00822DE9" w:rsidRPr="005377F0">
              <w:t>systemu nagłaśniającego (mikrofony/ głośniki) oraz elektronicznego system do głosowania</w:t>
            </w:r>
            <w:r w:rsidR="0062186C" w:rsidRPr="005377F0">
              <w:t>, przynajmniej 2 komputerów,</w:t>
            </w:r>
            <w:r w:rsidR="0069694B" w:rsidRPr="005377F0">
              <w:t xml:space="preserve"> z opcja podłączania laptopów przy stołach podczas narad</w:t>
            </w:r>
          </w:p>
        </w:tc>
      </w:tr>
      <w:tr w:rsidR="005377F0" w:rsidRPr="005377F0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571A3C" w:rsidRPr="005377F0" w:rsidRDefault="00571A3C" w:rsidP="00571A3C">
            <w:r w:rsidRPr="005377F0">
              <w:t>10</w:t>
            </w:r>
          </w:p>
        </w:tc>
        <w:tc>
          <w:tcPr>
            <w:tcW w:w="3301" w:type="dxa"/>
          </w:tcPr>
          <w:p w14:paraId="2021E322" w14:textId="77777777" w:rsidR="00571A3C" w:rsidRPr="005377F0" w:rsidRDefault="00571A3C" w:rsidP="00571A3C">
            <w:r w:rsidRPr="005377F0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B7498A5" w:rsidR="00571A3C" w:rsidRPr="005377F0" w:rsidRDefault="00571A3C" w:rsidP="00571A3C">
            <w:r w:rsidRPr="005377F0">
              <w:t>Zwykła</w:t>
            </w:r>
          </w:p>
        </w:tc>
      </w:tr>
      <w:tr w:rsidR="005377F0" w:rsidRPr="005377F0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571A3C" w:rsidRPr="005377F0" w:rsidRDefault="00571A3C" w:rsidP="00571A3C">
            <w:r w:rsidRPr="005377F0">
              <w:t>11</w:t>
            </w:r>
          </w:p>
        </w:tc>
        <w:tc>
          <w:tcPr>
            <w:tcW w:w="3301" w:type="dxa"/>
          </w:tcPr>
          <w:p w14:paraId="2C45EC40" w14:textId="77777777" w:rsidR="00571A3C" w:rsidRPr="005377F0" w:rsidRDefault="00571A3C" w:rsidP="00571A3C">
            <w:r w:rsidRPr="005377F0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2B1F402" w:rsidR="00571A3C" w:rsidRPr="005377F0" w:rsidRDefault="00571A3C" w:rsidP="00571A3C">
            <w:r w:rsidRPr="005377F0">
              <w:t>Nie</w:t>
            </w:r>
          </w:p>
        </w:tc>
      </w:tr>
      <w:tr w:rsidR="005377F0" w:rsidRPr="005377F0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571A3C" w:rsidRPr="005377F0" w:rsidRDefault="00571A3C" w:rsidP="00571A3C">
            <w:r w:rsidRPr="005377F0">
              <w:t>12</w:t>
            </w:r>
          </w:p>
        </w:tc>
        <w:tc>
          <w:tcPr>
            <w:tcW w:w="3301" w:type="dxa"/>
          </w:tcPr>
          <w:p w14:paraId="5239A393" w14:textId="77777777" w:rsidR="00571A3C" w:rsidRPr="005377F0" w:rsidRDefault="00571A3C" w:rsidP="00571A3C">
            <w:r w:rsidRPr="005377F0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7A2E1397" w:rsidR="00571A3C" w:rsidRPr="005377F0" w:rsidRDefault="00571A3C" w:rsidP="00571A3C">
            <w:r w:rsidRPr="005377F0">
              <w:t>Nie</w:t>
            </w:r>
          </w:p>
        </w:tc>
      </w:tr>
      <w:tr w:rsidR="005377F0" w:rsidRPr="005377F0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571A3C" w:rsidRPr="005377F0" w:rsidRDefault="00571A3C" w:rsidP="00571A3C">
            <w:r w:rsidRPr="005377F0">
              <w:lastRenderedPageBreak/>
              <w:t>13</w:t>
            </w:r>
          </w:p>
        </w:tc>
        <w:tc>
          <w:tcPr>
            <w:tcW w:w="3301" w:type="dxa"/>
          </w:tcPr>
          <w:p w14:paraId="1256280F" w14:textId="12EF90AC" w:rsidR="00571A3C" w:rsidRPr="005377F0" w:rsidRDefault="00571A3C" w:rsidP="00571A3C">
            <w:r w:rsidRPr="005377F0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FAD3E1C" w:rsidR="00571A3C" w:rsidRPr="005377F0" w:rsidRDefault="00571A3C" w:rsidP="00571A3C">
            <w:r w:rsidRPr="005377F0">
              <w:t>Nie</w:t>
            </w:r>
          </w:p>
        </w:tc>
      </w:tr>
      <w:tr w:rsidR="005377F0" w:rsidRPr="005377F0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571A3C" w:rsidRPr="005377F0" w:rsidRDefault="00571A3C" w:rsidP="00571A3C">
            <w:r w:rsidRPr="005377F0">
              <w:t>14</w:t>
            </w:r>
          </w:p>
        </w:tc>
        <w:tc>
          <w:tcPr>
            <w:tcW w:w="3301" w:type="dxa"/>
          </w:tcPr>
          <w:p w14:paraId="18111B44" w14:textId="77777777" w:rsidR="00571A3C" w:rsidRPr="005377F0" w:rsidRDefault="00571A3C" w:rsidP="00571A3C">
            <w:r w:rsidRPr="005377F0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41451E14" w:rsidR="00571A3C" w:rsidRPr="005377F0" w:rsidRDefault="00571A3C" w:rsidP="00571A3C">
            <w:r w:rsidRPr="005377F0">
              <w:t>Nie</w:t>
            </w:r>
          </w:p>
        </w:tc>
      </w:tr>
      <w:tr w:rsidR="005377F0" w:rsidRPr="005377F0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571A3C" w:rsidRPr="005377F0" w:rsidRDefault="00571A3C" w:rsidP="00571A3C">
            <w:r w:rsidRPr="005377F0">
              <w:t>15</w:t>
            </w:r>
          </w:p>
        </w:tc>
        <w:tc>
          <w:tcPr>
            <w:tcW w:w="3301" w:type="dxa"/>
          </w:tcPr>
          <w:p w14:paraId="0E29CAB7" w14:textId="725C61C8" w:rsidR="00571A3C" w:rsidRPr="005377F0" w:rsidRDefault="00571A3C" w:rsidP="00571A3C">
            <w:r w:rsidRPr="005377F0">
              <w:t>Występowanie promieniowania jonizującego</w:t>
            </w:r>
          </w:p>
        </w:tc>
        <w:tc>
          <w:tcPr>
            <w:tcW w:w="5290" w:type="dxa"/>
          </w:tcPr>
          <w:p w14:paraId="745280D4" w14:textId="7333D7D0" w:rsidR="00571A3C" w:rsidRPr="005377F0" w:rsidRDefault="00571A3C" w:rsidP="00571A3C">
            <w:r w:rsidRPr="005377F0">
              <w:t>Nie</w:t>
            </w:r>
          </w:p>
        </w:tc>
      </w:tr>
      <w:tr w:rsidR="005377F0" w:rsidRPr="005377F0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571A3C" w:rsidRPr="005377F0" w:rsidRDefault="00571A3C" w:rsidP="00571A3C">
            <w:r w:rsidRPr="005377F0">
              <w:t>16</w:t>
            </w:r>
          </w:p>
        </w:tc>
        <w:tc>
          <w:tcPr>
            <w:tcW w:w="3301" w:type="dxa"/>
          </w:tcPr>
          <w:p w14:paraId="2EB3465D" w14:textId="77777777" w:rsidR="00571A3C" w:rsidRPr="005377F0" w:rsidRDefault="00571A3C" w:rsidP="00571A3C">
            <w:r w:rsidRPr="005377F0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9D30CB7" w:rsidR="00571A3C" w:rsidRPr="005377F0" w:rsidRDefault="00571A3C" w:rsidP="00571A3C">
            <w:r w:rsidRPr="005377F0">
              <w:t xml:space="preserve">Nie </w:t>
            </w:r>
          </w:p>
        </w:tc>
      </w:tr>
      <w:tr w:rsidR="005377F0" w:rsidRPr="005377F0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571A3C" w:rsidRPr="005377F0" w:rsidRDefault="00571A3C" w:rsidP="00571A3C">
            <w:r w:rsidRPr="005377F0">
              <w:t>17</w:t>
            </w:r>
          </w:p>
        </w:tc>
        <w:tc>
          <w:tcPr>
            <w:tcW w:w="3301" w:type="dxa"/>
          </w:tcPr>
          <w:p w14:paraId="7948AAC1" w14:textId="77777777" w:rsidR="00571A3C" w:rsidRPr="005377F0" w:rsidRDefault="00571A3C" w:rsidP="00571A3C">
            <w:r w:rsidRPr="005377F0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0AB537BC" w:rsidR="00571A3C" w:rsidRPr="005377F0" w:rsidRDefault="00571A3C" w:rsidP="00571A3C">
            <w:r w:rsidRPr="005377F0">
              <w:t>Nie</w:t>
            </w:r>
          </w:p>
        </w:tc>
      </w:tr>
      <w:tr w:rsidR="005377F0" w:rsidRPr="005377F0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571A3C" w:rsidRPr="005377F0" w:rsidRDefault="00571A3C" w:rsidP="00571A3C">
            <w:r w:rsidRPr="005377F0">
              <w:t>18</w:t>
            </w:r>
          </w:p>
        </w:tc>
        <w:tc>
          <w:tcPr>
            <w:tcW w:w="3301" w:type="dxa"/>
          </w:tcPr>
          <w:p w14:paraId="39BC9223" w14:textId="087DC10D" w:rsidR="00571A3C" w:rsidRPr="005377F0" w:rsidRDefault="00571A3C" w:rsidP="00571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5377F0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123F0AE1" w14:textId="238DF763" w:rsidR="00571A3C" w:rsidRPr="005377F0" w:rsidRDefault="00571A3C" w:rsidP="00571A3C">
            <w:r w:rsidRPr="005377F0">
              <w:t>45 przyłączy sieciowych RJ45</w:t>
            </w:r>
          </w:p>
        </w:tc>
      </w:tr>
      <w:tr w:rsidR="005377F0" w:rsidRPr="005377F0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571A3C" w:rsidRPr="005377F0" w:rsidRDefault="00571A3C" w:rsidP="00571A3C">
            <w:r w:rsidRPr="005377F0">
              <w:t>19</w:t>
            </w:r>
          </w:p>
        </w:tc>
        <w:tc>
          <w:tcPr>
            <w:tcW w:w="3301" w:type="dxa"/>
          </w:tcPr>
          <w:p w14:paraId="54C01DC8" w14:textId="2BEC5300" w:rsidR="00571A3C" w:rsidRPr="005377F0" w:rsidRDefault="00571A3C" w:rsidP="00571A3C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377F0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C8630B7" w:rsidR="00571A3C" w:rsidRPr="005377F0" w:rsidRDefault="00571A3C" w:rsidP="00571A3C">
            <w:r w:rsidRPr="005377F0">
              <w:t>Nie</w:t>
            </w:r>
          </w:p>
        </w:tc>
      </w:tr>
      <w:tr w:rsidR="005377F0" w:rsidRPr="005377F0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571A3C" w:rsidRPr="005377F0" w:rsidRDefault="00571A3C" w:rsidP="00571A3C">
            <w:r w:rsidRPr="005377F0">
              <w:t>20</w:t>
            </w:r>
          </w:p>
        </w:tc>
        <w:tc>
          <w:tcPr>
            <w:tcW w:w="3301" w:type="dxa"/>
          </w:tcPr>
          <w:p w14:paraId="2C88371C" w14:textId="5AC0869A" w:rsidR="00571A3C" w:rsidRPr="005377F0" w:rsidRDefault="00571A3C" w:rsidP="00571A3C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377F0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2591CB83" w:rsidR="00571A3C" w:rsidRPr="005377F0" w:rsidRDefault="00571A3C" w:rsidP="00571A3C">
            <w:r w:rsidRPr="005377F0">
              <w:t>Nie</w:t>
            </w:r>
          </w:p>
        </w:tc>
      </w:tr>
      <w:tr w:rsidR="005377F0" w:rsidRPr="005377F0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571A3C" w:rsidRPr="005377F0" w:rsidRDefault="00571A3C" w:rsidP="00571A3C">
            <w:r w:rsidRPr="005377F0">
              <w:t>21</w:t>
            </w:r>
          </w:p>
        </w:tc>
        <w:tc>
          <w:tcPr>
            <w:tcW w:w="3301" w:type="dxa"/>
          </w:tcPr>
          <w:p w14:paraId="30A3A1EC" w14:textId="08BE7CFE" w:rsidR="00571A3C" w:rsidRPr="005377F0" w:rsidRDefault="00571A3C" w:rsidP="00571A3C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377F0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5CFC9CBB" w:rsidR="00571A3C" w:rsidRPr="005377F0" w:rsidRDefault="00571A3C" w:rsidP="00571A3C">
            <w:r w:rsidRPr="005377F0">
              <w:t xml:space="preserve">Tak – szerokie drzwi, swobodny przejazd dla osoby na wózku inwalidzkim lub poruszającej się o kulach. </w:t>
            </w:r>
          </w:p>
        </w:tc>
      </w:tr>
      <w:tr w:rsidR="005377F0" w:rsidRPr="005377F0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571A3C" w:rsidRPr="005377F0" w:rsidRDefault="00571A3C" w:rsidP="00571A3C">
            <w:r w:rsidRPr="005377F0">
              <w:t>22</w:t>
            </w:r>
          </w:p>
        </w:tc>
        <w:tc>
          <w:tcPr>
            <w:tcW w:w="3301" w:type="dxa"/>
          </w:tcPr>
          <w:p w14:paraId="4560106B" w14:textId="01528122" w:rsidR="00571A3C" w:rsidRPr="005377F0" w:rsidRDefault="00571A3C" w:rsidP="00571A3C">
            <w:r w:rsidRPr="005377F0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7088D220" w:rsidR="00571A3C" w:rsidRPr="005377F0" w:rsidRDefault="00571A3C" w:rsidP="00571A3C">
            <w:r w:rsidRPr="005377F0">
              <w:t>Nie</w:t>
            </w:r>
          </w:p>
        </w:tc>
      </w:tr>
      <w:tr w:rsidR="005377F0" w:rsidRPr="005377F0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571A3C" w:rsidRPr="005377F0" w:rsidRDefault="00571A3C" w:rsidP="00571A3C">
            <w:r w:rsidRPr="005377F0">
              <w:t>23</w:t>
            </w:r>
          </w:p>
        </w:tc>
        <w:tc>
          <w:tcPr>
            <w:tcW w:w="3301" w:type="dxa"/>
          </w:tcPr>
          <w:p w14:paraId="5CA1E317" w14:textId="310A92EF" w:rsidR="00571A3C" w:rsidRPr="005377F0" w:rsidRDefault="00571A3C" w:rsidP="00571A3C">
            <w:r w:rsidRPr="005377F0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D23070B" w:rsidR="00571A3C" w:rsidRPr="005377F0" w:rsidRDefault="00571A3C" w:rsidP="00571A3C">
            <w:r w:rsidRPr="005377F0">
              <w:t>Tak</w:t>
            </w:r>
          </w:p>
        </w:tc>
      </w:tr>
      <w:tr w:rsidR="00571A3C" w:rsidRPr="005377F0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571A3C" w:rsidRPr="005377F0" w:rsidRDefault="00571A3C" w:rsidP="00571A3C">
            <w:r w:rsidRPr="005377F0">
              <w:t>24</w:t>
            </w:r>
          </w:p>
        </w:tc>
        <w:tc>
          <w:tcPr>
            <w:tcW w:w="3301" w:type="dxa"/>
          </w:tcPr>
          <w:p w14:paraId="50E9D0FE" w14:textId="77777777" w:rsidR="00571A3C" w:rsidRPr="005377F0" w:rsidRDefault="00571A3C" w:rsidP="00571A3C">
            <w:r w:rsidRPr="005377F0">
              <w:t>Inne wymagania</w:t>
            </w:r>
          </w:p>
        </w:tc>
        <w:tc>
          <w:tcPr>
            <w:tcW w:w="5290" w:type="dxa"/>
          </w:tcPr>
          <w:p w14:paraId="5787E613" w14:textId="13924FE1" w:rsidR="00571A3C" w:rsidRPr="005377F0" w:rsidRDefault="00571A3C" w:rsidP="00571A3C">
            <w:r w:rsidRPr="005377F0">
              <w:t>Lokalizacja na poziomie 0 obiektu, czujniki dymu, rolety zewnętrzne i wewnętrzne.</w:t>
            </w:r>
          </w:p>
          <w:p w14:paraId="35038AE6" w14:textId="47B13010" w:rsidR="00571A3C" w:rsidRPr="005377F0" w:rsidRDefault="00571A3C" w:rsidP="00571A3C">
            <w:r w:rsidRPr="005377F0">
              <w:t>Lokalizacja na poziomie parteru w tej samej lokalizacji co pozostałe biura wydziału, szatnia, i portiernia, sala przylegająca z jednej strony do gabinetu dziekana, ale nie połączona z nim przechodnimi drzwiami. Sala posiada tylko oddzielne 2 wejścia z korytarza.</w:t>
            </w:r>
          </w:p>
        </w:tc>
      </w:tr>
    </w:tbl>
    <w:p w14:paraId="1FD1D861" w14:textId="5E6E663A" w:rsidR="00CF580A" w:rsidRPr="005377F0" w:rsidRDefault="00032835">
      <w:r w:rsidRPr="005377F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8003D" wp14:editId="655C7FC5">
                <wp:simplePos x="0" y="0"/>
                <wp:positionH relativeFrom="column">
                  <wp:posOffset>176530</wp:posOffset>
                </wp:positionH>
                <wp:positionV relativeFrom="paragraph">
                  <wp:posOffset>427355</wp:posOffset>
                </wp:positionV>
                <wp:extent cx="1019175" cy="657225"/>
                <wp:effectExtent l="0" t="0" r="28575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FAF0C4" w14:textId="59C3BBF9" w:rsidR="00A20241" w:rsidRDefault="00A20241" w:rsidP="00A20241">
                            <w:pPr>
                              <w:jc w:val="center"/>
                            </w:pPr>
                            <w:r>
                              <w:t>Sala na zebrania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88003D" id="Prostokąt 1" o:spid="_x0000_s1026" style="position:absolute;margin-left:13.9pt;margin-top:33.65pt;width:80.25pt;height:5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" fillcolor="#4f81bd [3204]" strokecolor="#243f60 [1604]" strokeweight="2pt">
                <v:textbox>
                  <w:txbxContent>
                    <w:p w14:paraId="61FAF0C4" w14:textId="59C3BBF9" w:rsidR="00A20241" w:rsidRDefault="00A20241" w:rsidP="00A20241">
                      <w:pPr>
                        <w:jc w:val="center"/>
                      </w:pPr>
                      <w:r>
                        <w:t>Sala na zebrania</w:t>
                      </w:r>
                    </w:p>
                  </w:txbxContent>
                </v:textbox>
              </v:rect>
            </w:pict>
          </mc:Fallback>
        </mc:AlternateContent>
      </w:r>
      <w:r w:rsidRPr="005377F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D37B21" wp14:editId="06D31B4C">
                <wp:simplePos x="0" y="0"/>
                <wp:positionH relativeFrom="margin">
                  <wp:posOffset>4712970</wp:posOffset>
                </wp:positionH>
                <wp:positionV relativeFrom="paragraph">
                  <wp:posOffset>437515</wp:posOffset>
                </wp:positionV>
                <wp:extent cx="1019175" cy="657225"/>
                <wp:effectExtent l="0" t="0" r="2857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666CB1" w14:textId="2036BFC2" w:rsidR="00A20241" w:rsidRDefault="00A20241" w:rsidP="00A20241">
                            <w:pPr>
                              <w:jc w:val="center"/>
                            </w:pPr>
                            <w:r>
                              <w:t>Biuro kierownika organizacyjnego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D37B21" id="Prostokąt 3" o:spid="_x0000_s1027" style="position:absolute;margin-left:371.1pt;margin-top:34.45pt;width:80.25pt;height:51.7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" fillcolor="#4f81bd [3204]" strokecolor="#243f60 [1604]" strokeweight="2pt">
                <v:textbox>
                  <w:txbxContent>
                    <w:p w14:paraId="03666CB1" w14:textId="2036BFC2" w:rsidR="00A20241" w:rsidRDefault="00A20241" w:rsidP="00A20241">
                      <w:pPr>
                        <w:jc w:val="center"/>
                      </w:pPr>
                      <w:r>
                        <w:t>Biuro kierownika organizacyjnego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20241" w:rsidRPr="005377F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16785D" wp14:editId="3A203E49">
                <wp:simplePos x="0" y="0"/>
                <wp:positionH relativeFrom="column">
                  <wp:posOffset>2719705</wp:posOffset>
                </wp:positionH>
                <wp:positionV relativeFrom="paragraph">
                  <wp:posOffset>436879</wp:posOffset>
                </wp:positionV>
                <wp:extent cx="2000250" cy="561975"/>
                <wp:effectExtent l="0" t="0" r="19050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2BD25" w14:textId="7C33A331" w:rsidR="00A20241" w:rsidRDefault="00A20241" w:rsidP="00A20241">
                            <w:pPr>
                              <w:jc w:val="center"/>
                            </w:pPr>
                            <w:r>
                              <w:t>Połączone korytarzem lub tylko przechodnimi drzwiami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6785D" id="Prostokąt 4" o:spid="_x0000_s1028" style="position:absolute;margin-left:214.15pt;margin-top:34.4pt;width:157.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" fillcolor="#4f81bd [3204]" strokecolor="#243f60 [1604]" strokeweight="2pt">
                <v:textbox>
                  <w:txbxContent>
                    <w:p w14:paraId="1502BD25" w14:textId="7C33A331" w:rsidR="00A20241" w:rsidRDefault="00A20241" w:rsidP="00A20241">
                      <w:pPr>
                        <w:jc w:val="center"/>
                      </w:pPr>
                      <w:r>
                        <w:t>Połączone korytarzem lub tylko przechodnimi drzwiami</w:t>
                      </w:r>
                    </w:p>
                  </w:txbxContent>
                </v:textbox>
              </v:rect>
            </w:pict>
          </mc:Fallback>
        </mc:AlternateContent>
      </w:r>
      <w:r w:rsidR="00A20241" w:rsidRPr="005377F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CDC1DB" wp14:editId="4C54B9F4">
                <wp:simplePos x="0" y="0"/>
                <wp:positionH relativeFrom="column">
                  <wp:posOffset>1214755</wp:posOffset>
                </wp:positionH>
                <wp:positionV relativeFrom="paragraph">
                  <wp:posOffset>379095</wp:posOffset>
                </wp:positionV>
                <wp:extent cx="1485900" cy="752475"/>
                <wp:effectExtent l="0" t="0" r="19050" b="28575"/>
                <wp:wrapNone/>
                <wp:docPr id="2" name="Ow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752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35A8A7" w14:textId="5B18EC58" w:rsidR="00A20241" w:rsidRDefault="00A20241" w:rsidP="00A20241">
                            <w:pPr>
                              <w:jc w:val="center"/>
                            </w:pPr>
                            <w:r>
                              <w:t xml:space="preserve">Gabinet dziekana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CDC1DB" id="Owal 2" o:spid="_x0000_s1029" style="position:absolute;margin-left:95.65pt;margin-top:29.85pt;width:117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" fillcolor="#4f81bd [3204]" strokecolor="#243f60 [1604]" strokeweight="2pt">
                <v:textbox>
                  <w:txbxContent>
                    <w:p w14:paraId="7235A8A7" w14:textId="5B18EC58" w:rsidR="00A20241" w:rsidRDefault="00A20241" w:rsidP="00A20241">
                      <w:pPr>
                        <w:jc w:val="center"/>
                      </w:pPr>
                      <w:r>
                        <w:t xml:space="preserve">Gabinet dziekana </w:t>
                      </w:r>
                    </w:p>
                  </w:txbxContent>
                </v:textbox>
              </v:oval>
            </w:pict>
          </mc:Fallback>
        </mc:AlternateContent>
      </w:r>
      <w:bookmarkStart w:id="0" w:name="_GoBack"/>
      <w:bookmarkEnd w:id="0"/>
    </w:p>
    <w:sectPr w:rsidR="00CF580A" w:rsidRPr="005377F0" w:rsidSect="00A752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4ED70" w14:textId="77777777" w:rsidR="00CF64B0" w:rsidRDefault="00CF64B0" w:rsidP="00BF258C">
      <w:pPr>
        <w:spacing w:after="0" w:line="240" w:lineRule="auto"/>
      </w:pPr>
      <w:r>
        <w:separator/>
      </w:r>
    </w:p>
  </w:endnote>
  <w:endnote w:type="continuationSeparator" w:id="0">
    <w:p w14:paraId="08CEA9D1" w14:textId="77777777" w:rsidR="00CF64B0" w:rsidRDefault="00CF64B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5AD3B" w14:textId="77777777" w:rsidR="00CF64B0" w:rsidRDefault="00CF64B0" w:rsidP="00BF258C">
      <w:pPr>
        <w:spacing w:after="0" w:line="240" w:lineRule="auto"/>
      </w:pPr>
      <w:r>
        <w:separator/>
      </w:r>
    </w:p>
  </w:footnote>
  <w:footnote w:type="continuationSeparator" w:id="0">
    <w:p w14:paraId="1BA5CF4F" w14:textId="77777777" w:rsidR="00CF64B0" w:rsidRDefault="00CF64B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94E7F" w14:textId="77777777" w:rsidR="00032835" w:rsidRPr="0022670A" w:rsidRDefault="00032835" w:rsidP="00032835">
    <w:pPr>
      <w:pStyle w:val="Nagwek"/>
      <w:jc w:val="center"/>
    </w:pPr>
    <w:r w:rsidRPr="0022670A">
      <w:t>Budowa Centrum Biotechnologii i Bioróżnorodności Uniwersytetu Śląskiego w Katowicach</w:t>
    </w:r>
  </w:p>
  <w:p w14:paraId="5AC53A72" w14:textId="77777777" w:rsidR="00032835" w:rsidRDefault="00032835" w:rsidP="00032835">
    <w:pPr>
      <w:pStyle w:val="Nagwek"/>
      <w:jc w:val="center"/>
    </w:pPr>
    <w:r>
      <w:t>karta pomieszczenia</w:t>
    </w:r>
  </w:p>
  <w:p w14:paraId="18EBE498" w14:textId="346C5157" w:rsidR="001410A0" w:rsidRPr="00032835" w:rsidRDefault="001410A0" w:rsidP="000328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2835"/>
    <w:rsid w:val="00035764"/>
    <w:rsid w:val="00047810"/>
    <w:rsid w:val="000D31EE"/>
    <w:rsid w:val="00111D94"/>
    <w:rsid w:val="001410A0"/>
    <w:rsid w:val="00153993"/>
    <w:rsid w:val="001575E0"/>
    <w:rsid w:val="001B63A9"/>
    <w:rsid w:val="001C0E26"/>
    <w:rsid w:val="001C2318"/>
    <w:rsid w:val="001C5163"/>
    <w:rsid w:val="001C70F9"/>
    <w:rsid w:val="001D4308"/>
    <w:rsid w:val="001E4EF4"/>
    <w:rsid w:val="001F422C"/>
    <w:rsid w:val="002046C3"/>
    <w:rsid w:val="00206CD2"/>
    <w:rsid w:val="00233677"/>
    <w:rsid w:val="0024213C"/>
    <w:rsid w:val="00270836"/>
    <w:rsid w:val="00285E7A"/>
    <w:rsid w:val="00297F4A"/>
    <w:rsid w:val="002A03ED"/>
    <w:rsid w:val="002A5E21"/>
    <w:rsid w:val="002C2B17"/>
    <w:rsid w:val="002E54A5"/>
    <w:rsid w:val="00304FD5"/>
    <w:rsid w:val="0033768C"/>
    <w:rsid w:val="00340F4E"/>
    <w:rsid w:val="003911A7"/>
    <w:rsid w:val="003A38F1"/>
    <w:rsid w:val="003D4FAC"/>
    <w:rsid w:val="003D7449"/>
    <w:rsid w:val="003E6F0E"/>
    <w:rsid w:val="003F5DDE"/>
    <w:rsid w:val="003F7367"/>
    <w:rsid w:val="00416DA0"/>
    <w:rsid w:val="00425F50"/>
    <w:rsid w:val="004617BF"/>
    <w:rsid w:val="00481DC0"/>
    <w:rsid w:val="004C540B"/>
    <w:rsid w:val="005202B6"/>
    <w:rsid w:val="00531F68"/>
    <w:rsid w:val="0053341E"/>
    <w:rsid w:val="00533656"/>
    <w:rsid w:val="005377F0"/>
    <w:rsid w:val="00543BC4"/>
    <w:rsid w:val="0055063C"/>
    <w:rsid w:val="00561B24"/>
    <w:rsid w:val="00571A3C"/>
    <w:rsid w:val="00585703"/>
    <w:rsid w:val="005B4680"/>
    <w:rsid w:val="005D59FD"/>
    <w:rsid w:val="005E6E72"/>
    <w:rsid w:val="005F3BED"/>
    <w:rsid w:val="00601AA9"/>
    <w:rsid w:val="00614534"/>
    <w:rsid w:val="0062186C"/>
    <w:rsid w:val="00663CC0"/>
    <w:rsid w:val="00671B89"/>
    <w:rsid w:val="006865CB"/>
    <w:rsid w:val="00687209"/>
    <w:rsid w:val="0069694B"/>
    <w:rsid w:val="006B5581"/>
    <w:rsid w:val="006C068F"/>
    <w:rsid w:val="006C1BA9"/>
    <w:rsid w:val="006C5A8D"/>
    <w:rsid w:val="006F1746"/>
    <w:rsid w:val="006F1F0D"/>
    <w:rsid w:val="00720E29"/>
    <w:rsid w:val="00752320"/>
    <w:rsid w:val="00756DB1"/>
    <w:rsid w:val="0076120B"/>
    <w:rsid w:val="00766857"/>
    <w:rsid w:val="007A2C5A"/>
    <w:rsid w:val="007C31DF"/>
    <w:rsid w:val="007D3C3C"/>
    <w:rsid w:val="00802713"/>
    <w:rsid w:val="008106BB"/>
    <w:rsid w:val="00822DE9"/>
    <w:rsid w:val="008240E7"/>
    <w:rsid w:val="00842159"/>
    <w:rsid w:val="008770EB"/>
    <w:rsid w:val="008A03C2"/>
    <w:rsid w:val="008A05C6"/>
    <w:rsid w:val="008A37E7"/>
    <w:rsid w:val="008A59C3"/>
    <w:rsid w:val="008B4E80"/>
    <w:rsid w:val="008B5FBB"/>
    <w:rsid w:val="008C05F8"/>
    <w:rsid w:val="008C1470"/>
    <w:rsid w:val="008E453E"/>
    <w:rsid w:val="00930768"/>
    <w:rsid w:val="00961CA2"/>
    <w:rsid w:val="00964806"/>
    <w:rsid w:val="00973A99"/>
    <w:rsid w:val="00975531"/>
    <w:rsid w:val="00980DB1"/>
    <w:rsid w:val="009F249B"/>
    <w:rsid w:val="00A1032E"/>
    <w:rsid w:val="00A20241"/>
    <w:rsid w:val="00A20D80"/>
    <w:rsid w:val="00A2755A"/>
    <w:rsid w:val="00A34778"/>
    <w:rsid w:val="00A54011"/>
    <w:rsid w:val="00A746CC"/>
    <w:rsid w:val="00A752D4"/>
    <w:rsid w:val="00A84E68"/>
    <w:rsid w:val="00AB304A"/>
    <w:rsid w:val="00AB5534"/>
    <w:rsid w:val="00AC519E"/>
    <w:rsid w:val="00AD6873"/>
    <w:rsid w:val="00AE05AD"/>
    <w:rsid w:val="00AE58EA"/>
    <w:rsid w:val="00B57ED8"/>
    <w:rsid w:val="00B6238B"/>
    <w:rsid w:val="00B661DF"/>
    <w:rsid w:val="00B83709"/>
    <w:rsid w:val="00B92BE4"/>
    <w:rsid w:val="00BA505D"/>
    <w:rsid w:val="00BE6E76"/>
    <w:rsid w:val="00BF258C"/>
    <w:rsid w:val="00C17E3F"/>
    <w:rsid w:val="00C37877"/>
    <w:rsid w:val="00CE1A15"/>
    <w:rsid w:val="00CE5AF4"/>
    <w:rsid w:val="00CE7025"/>
    <w:rsid w:val="00CF0F88"/>
    <w:rsid w:val="00CF580A"/>
    <w:rsid w:val="00CF64B0"/>
    <w:rsid w:val="00CF74A0"/>
    <w:rsid w:val="00D170FC"/>
    <w:rsid w:val="00D31C8A"/>
    <w:rsid w:val="00D70F43"/>
    <w:rsid w:val="00D83C88"/>
    <w:rsid w:val="00DE2525"/>
    <w:rsid w:val="00E13BFE"/>
    <w:rsid w:val="00E233E9"/>
    <w:rsid w:val="00E41FB5"/>
    <w:rsid w:val="00E52B8E"/>
    <w:rsid w:val="00EA025E"/>
    <w:rsid w:val="00EA245B"/>
    <w:rsid w:val="00EC1022"/>
    <w:rsid w:val="00EE1A48"/>
    <w:rsid w:val="00F153D3"/>
    <w:rsid w:val="00F24EE9"/>
    <w:rsid w:val="00F803A6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6550C-20F9-4C8F-A568-C07CE60CB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2021-05-13T10:24:00Z</dcterms:created>
  <dcterms:modified xsi:type="dcterms:W3CDTF">2022-04-13T05:59:00Z</dcterms:modified>
</cp:coreProperties>
</file>