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690DDC87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0F2616">
        <w:rPr>
          <w:rFonts w:ascii="Arial Narrow" w:hAnsi="Arial Narrow" w:cs="Arial Narrow"/>
          <w:b/>
          <w:sz w:val="22"/>
          <w:szCs w:val="22"/>
          <w:lang w:eastAsia="pl-PL"/>
        </w:rPr>
        <w:t>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0F2616">
        <w:rPr>
          <w:rFonts w:ascii="Arial Narrow" w:hAnsi="Arial Narrow" w:cs="Arial Narrow"/>
          <w:b/>
          <w:sz w:val="22"/>
          <w:szCs w:val="22"/>
          <w:lang w:eastAsia="pl-PL"/>
        </w:rPr>
        <w:t>3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</w:p>
    <w:p w14:paraId="36701265" w14:textId="77777777" w:rsidR="003C4B5E" w:rsidRPr="002F500D" w:rsidRDefault="003C4B5E" w:rsidP="003C4B5E">
      <w:pPr>
        <w:rPr>
          <w:rFonts w:asciiTheme="majorHAnsi" w:hAnsiTheme="majorHAnsi" w:cstheme="majorHAnsi"/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 xml:space="preserve">(nazwa podmiotu oddającego potencjał </w:t>
      </w:r>
    </w:p>
    <w:p w14:paraId="043869E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>do dyspozycji Wykonawcy)</w:t>
      </w:r>
    </w:p>
    <w:p w14:paraId="0342751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500D">
        <w:rPr>
          <w:rFonts w:asciiTheme="majorHAnsi" w:hAnsiTheme="majorHAnsi" w:cstheme="majorHAnsi"/>
          <w:b/>
          <w:sz w:val="28"/>
          <w:szCs w:val="28"/>
        </w:rPr>
        <w:t>Zobowiązanie</w:t>
      </w:r>
    </w:p>
    <w:p w14:paraId="2792CE7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520550F0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(określenie sposobu)</w:t>
      </w:r>
    </w:p>
    <w:p w14:paraId="0C79848B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CDE7EE5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 (nazwa Wykonawcy)</w:t>
      </w:r>
    </w:p>
    <w:p w14:paraId="623B675F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BF9837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4E34A7BF" w14:textId="0A0DEC31" w:rsidR="003C4B5E" w:rsidRPr="002F500D" w:rsidRDefault="003C4B5E" w:rsidP="003C4B5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„</w:t>
      </w:r>
      <w:r w:rsidRPr="002F500D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2F500D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A1D80A" w14:textId="77777777" w:rsidR="003C4B5E" w:rsidRPr="002F500D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2F500D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2F500D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2F500D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2F500D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2F500D" w:rsidRDefault="003C4B5E" w:rsidP="003C4B5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2F500D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2F500D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2F500D" w:rsidRDefault="003C4B5E" w:rsidP="003C4B5E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2F500D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C78B2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46319216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76BE1DB2" w14:textId="106690BD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…………..……………</w:t>
      </w:r>
    </w:p>
    <w:p w14:paraId="76862F58" w14:textId="77777777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(miejscowość i data)</w:t>
      </w:r>
    </w:p>
    <w:p w14:paraId="14D34293" w14:textId="77777777" w:rsidR="003C4B5E" w:rsidRPr="002F500D" w:rsidRDefault="003C4B5E" w:rsidP="003C4B5E">
      <w:pPr>
        <w:rPr>
          <w:rFonts w:asciiTheme="majorHAnsi" w:hAnsiTheme="majorHAnsi" w:cstheme="majorHAnsi"/>
        </w:rPr>
      </w:pPr>
    </w:p>
    <w:p w14:paraId="081EDE0D" w14:textId="7CA70746" w:rsidR="003C4B5E" w:rsidRPr="002F500D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2F500D">
        <w:rPr>
          <w:rFonts w:asciiTheme="majorHAnsi" w:hAnsiTheme="majorHAnsi" w:cstheme="majorHAnsi"/>
        </w:rPr>
        <w:t xml:space="preserve">            </w:t>
      </w:r>
      <w:r w:rsidRPr="002F500D">
        <w:rPr>
          <w:rFonts w:asciiTheme="majorHAnsi" w:hAnsiTheme="majorHAnsi" w:cstheme="majorHAnsi"/>
          <w:sz w:val="22"/>
        </w:rPr>
        <w:t>………...................................................</w:t>
      </w:r>
    </w:p>
    <w:p w14:paraId="233946A8" w14:textId="75DE5D50" w:rsidR="003C4B5E" w:rsidRPr="002F500D" w:rsidRDefault="003C4B5E" w:rsidP="003C4B5E">
      <w:pPr>
        <w:ind w:left="2124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i/>
        </w:rPr>
        <w:t>w imieniu podmiotu udostępniającego zasoby</w:t>
      </w:r>
    </w:p>
    <w:p w14:paraId="0C6936F1" w14:textId="7A7D0AE1" w:rsidR="00532CA0" w:rsidRPr="002F500D" w:rsidRDefault="00532CA0">
      <w:pPr>
        <w:rPr>
          <w:rFonts w:asciiTheme="majorHAnsi" w:hAnsiTheme="majorHAnsi" w:cstheme="majorHAnsi"/>
        </w:rPr>
      </w:pPr>
    </w:p>
    <w:p w14:paraId="2A17560C" w14:textId="5C4CCB05" w:rsidR="003C4B5E" w:rsidRPr="002F500D" w:rsidRDefault="003C4B5E">
      <w:pPr>
        <w:rPr>
          <w:rFonts w:asciiTheme="majorHAnsi" w:hAnsiTheme="majorHAnsi" w:cstheme="majorHAnsi"/>
        </w:rPr>
      </w:pPr>
    </w:p>
    <w:p w14:paraId="492EC5BC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2F500D">
        <w:rPr>
          <w:rFonts w:asciiTheme="majorHAnsi" w:hAnsiTheme="majorHAnsi" w:cstheme="majorHAnsi"/>
        </w:rPr>
        <w:lastRenderedPageBreak/>
        <w:t xml:space="preserve">* </w:t>
      </w:r>
      <w:r w:rsidRPr="002F500D">
        <w:rPr>
          <w:rFonts w:asciiTheme="majorHAnsi" w:hAnsiTheme="majorHAnsi" w:cstheme="majorHAnsi"/>
          <w:lang w:eastAsia="pl-PL"/>
        </w:rPr>
        <w:t>niepotrzebne skreślić</w:t>
      </w:r>
    </w:p>
    <w:p w14:paraId="091575A8" w14:textId="226494BE" w:rsidR="003C4B5E" w:rsidRPr="002F500D" w:rsidRDefault="003C4B5E">
      <w:pPr>
        <w:rPr>
          <w:rFonts w:asciiTheme="majorHAnsi" w:hAnsiTheme="majorHAnsi" w:cstheme="majorHAnsi"/>
        </w:rPr>
      </w:pP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F2616"/>
    <w:rsid w:val="002F500D"/>
    <w:rsid w:val="003C4B5E"/>
    <w:rsid w:val="00532CA0"/>
    <w:rsid w:val="005F6DDE"/>
    <w:rsid w:val="006D7342"/>
    <w:rsid w:val="006E1EC0"/>
    <w:rsid w:val="00BA3894"/>
    <w:rsid w:val="00BE0732"/>
    <w:rsid w:val="00CF0DE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dcterms:created xsi:type="dcterms:W3CDTF">2021-02-17T12:23:00Z</dcterms:created>
  <dcterms:modified xsi:type="dcterms:W3CDTF">2023-05-11T08:53:00Z</dcterms:modified>
</cp:coreProperties>
</file>