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60AC" w14:textId="29C186A4" w:rsidR="00625D54" w:rsidRPr="00625D54" w:rsidRDefault="00625D54" w:rsidP="002C24C3">
      <w:pPr>
        <w:spacing w:before="60" w:after="0" w:line="320" w:lineRule="exact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625D54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7D0207">
        <w:rPr>
          <w:rFonts w:ascii="Arial" w:eastAsia="Times New Roman" w:hAnsi="Arial" w:cs="Arial"/>
          <w:bCs/>
          <w:lang w:eastAsia="pl-PL"/>
        </w:rPr>
        <w:t>11</w:t>
      </w:r>
      <w:r w:rsidRPr="00625D54">
        <w:rPr>
          <w:rFonts w:ascii="Arial" w:eastAsia="Times New Roman" w:hAnsi="Arial" w:cs="Arial"/>
          <w:bCs/>
          <w:lang w:eastAsia="pl-PL"/>
        </w:rPr>
        <w:t xml:space="preserve"> do SWZ</w:t>
      </w:r>
    </w:p>
    <w:p w14:paraId="237F6EC6" w14:textId="77777777" w:rsidR="00625D54" w:rsidRDefault="00625D54" w:rsidP="002C24C3">
      <w:pPr>
        <w:spacing w:before="60" w:after="0" w:line="320" w:lineRule="exact"/>
        <w:jc w:val="both"/>
        <w:rPr>
          <w:rFonts w:ascii="Arial" w:eastAsia="Times New Roman" w:hAnsi="Arial" w:cs="Arial"/>
          <w:b/>
          <w:lang w:eastAsia="pl-PL"/>
        </w:rPr>
      </w:pPr>
    </w:p>
    <w:p w14:paraId="391344C6" w14:textId="56DE37B4" w:rsidR="005B0F0F" w:rsidRPr="0090087D" w:rsidRDefault="00625D54" w:rsidP="0090087D">
      <w:pPr>
        <w:tabs>
          <w:tab w:val="left" w:pos="5235"/>
        </w:tabs>
        <w:rPr>
          <w:rFonts w:ascii="Arial" w:hAnsi="Arial" w:cs="Arial"/>
          <w:bCs/>
        </w:rPr>
      </w:pPr>
      <w:r w:rsidRPr="007913FE">
        <w:rPr>
          <w:rFonts w:ascii="Arial" w:hAnsi="Arial" w:cs="Arial"/>
          <w:bCs/>
        </w:rPr>
        <w:t xml:space="preserve">Znak </w:t>
      </w:r>
      <w:r w:rsidR="00F400D5">
        <w:rPr>
          <w:rFonts w:ascii="Arial" w:hAnsi="Arial" w:cs="Arial"/>
          <w:bCs/>
        </w:rPr>
        <w:t>sprawy</w:t>
      </w:r>
      <w:r w:rsidRPr="007913FE">
        <w:rPr>
          <w:rFonts w:ascii="Arial" w:hAnsi="Arial" w:cs="Arial"/>
          <w:bCs/>
        </w:rPr>
        <w:t xml:space="preserve">: </w:t>
      </w:r>
      <w:r w:rsidRPr="007913FE">
        <w:rPr>
          <w:rFonts w:ascii="Arial" w:hAnsi="Arial" w:cs="Arial"/>
        </w:rPr>
        <w:t>ZP.262.</w:t>
      </w:r>
      <w:r w:rsidR="00794588">
        <w:rPr>
          <w:rFonts w:ascii="Arial" w:hAnsi="Arial" w:cs="Arial"/>
        </w:rPr>
        <w:t>9</w:t>
      </w:r>
      <w:r w:rsidRPr="007913FE">
        <w:rPr>
          <w:rFonts w:ascii="Arial" w:hAnsi="Arial" w:cs="Arial"/>
        </w:rPr>
        <w:t>.2024.</w:t>
      </w:r>
      <w:r w:rsidR="00DD505F">
        <w:rPr>
          <w:rFonts w:ascii="Arial" w:hAnsi="Arial" w:cs="Arial"/>
        </w:rPr>
        <w:t>KSG</w:t>
      </w:r>
    </w:p>
    <w:p w14:paraId="4E6EB437" w14:textId="28596964" w:rsidR="00DB6B7B" w:rsidRDefault="00DB6B7B" w:rsidP="005B0F0F">
      <w:pPr>
        <w:pStyle w:val="Bezodstpw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  <w:r w:rsidRPr="00DB6B7B">
        <w:rPr>
          <w:rFonts w:ascii="Arial" w:hAnsi="Arial" w:cs="Arial"/>
          <w:b/>
          <w:i/>
          <w:sz w:val="22"/>
          <w:szCs w:val="22"/>
          <w:lang w:eastAsia="en-US"/>
        </w:rPr>
        <w:t>„Kompleksowa usługa organizacji szkolenia „Marketing usług EURES i rynku pracy”, wraz z jednodniową grupową wizytą studyjną w urzędzie pracy w Słowacji, dla 26 osób członków regionalnej kadry EURES województwa lubelskiego w ramach projektu „Aktywni i bezpieczni na europejskim rynku pracy. Podnoszenie potencjału kadry EURES woj. lubelskiego”, dofinansowanego ze środków programu Fundusze Europejskie dla Lubelszczyzny 2021-2027”</w:t>
      </w:r>
    </w:p>
    <w:p w14:paraId="311181D0" w14:textId="77777777" w:rsidR="00DB6B7B" w:rsidRDefault="00DB6B7B" w:rsidP="005B0F0F">
      <w:pPr>
        <w:pStyle w:val="Bezodstpw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10A07EC6" w14:textId="77777777" w:rsidR="005B0F0F" w:rsidRDefault="005B0F0F" w:rsidP="00DB6B7B">
      <w:pPr>
        <w:spacing w:before="60" w:after="0" w:line="320" w:lineRule="exact"/>
        <w:rPr>
          <w:rFonts w:ascii="Arial" w:eastAsia="Times New Roman" w:hAnsi="Arial" w:cs="Arial"/>
          <w:b/>
          <w:lang w:eastAsia="pl-PL"/>
        </w:rPr>
      </w:pPr>
    </w:p>
    <w:p w14:paraId="1FCCDA91" w14:textId="35BACE5A" w:rsidR="002C24C3" w:rsidRPr="002C24C3" w:rsidRDefault="002C24C3" w:rsidP="00625D54">
      <w:pPr>
        <w:spacing w:before="60" w:after="0" w:line="320" w:lineRule="exact"/>
        <w:jc w:val="center"/>
        <w:rPr>
          <w:rFonts w:ascii="Arial" w:eastAsia="Times New Roman" w:hAnsi="Arial" w:cs="Arial"/>
          <w:b/>
          <w:lang w:eastAsia="pl-PL"/>
        </w:rPr>
      </w:pPr>
      <w:bookmarkStart w:id="0" w:name="_Hlk169793266"/>
      <w:r w:rsidRPr="002C24C3">
        <w:rPr>
          <w:rFonts w:ascii="Arial" w:eastAsia="Times New Roman" w:hAnsi="Arial" w:cs="Arial"/>
          <w:b/>
          <w:lang w:eastAsia="pl-PL"/>
        </w:rPr>
        <w:t>Wykaz  na potrzeby weryfikacji kryteriów oceny ofert</w:t>
      </w:r>
      <w:r w:rsidR="00625D54">
        <w:rPr>
          <w:rFonts w:ascii="Arial" w:eastAsia="Times New Roman" w:hAnsi="Arial" w:cs="Arial"/>
          <w:b/>
          <w:lang w:eastAsia="pl-PL"/>
        </w:rPr>
        <w:t xml:space="preserve"> </w:t>
      </w:r>
    </w:p>
    <w:tbl>
      <w:tblPr>
        <w:tblW w:w="15614" w:type="dxa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754"/>
        <w:gridCol w:w="1819"/>
        <w:gridCol w:w="2268"/>
        <w:gridCol w:w="2977"/>
        <w:gridCol w:w="4820"/>
        <w:gridCol w:w="2976"/>
      </w:tblGrid>
      <w:tr w:rsidR="002C24C3" w:rsidRPr="002C24C3" w14:paraId="7BE39F9A" w14:textId="77777777" w:rsidTr="005B0F0F">
        <w:trPr>
          <w:trHeight w:val="652"/>
        </w:trPr>
        <w:tc>
          <w:tcPr>
            <w:tcW w:w="754" w:type="dxa"/>
            <w:vMerge w:val="restart"/>
            <w:shd w:val="clear" w:color="auto" w:fill="FFFFFF"/>
            <w:vAlign w:val="center"/>
          </w:tcPr>
          <w:p w14:paraId="10E9A1E1" w14:textId="77777777" w:rsidR="002C24C3" w:rsidRPr="005B0F0F" w:rsidRDefault="002C24C3" w:rsidP="002C24C3">
            <w:pPr>
              <w:spacing w:before="60" w:after="0" w:line="320" w:lineRule="exac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1" w:name="_Hlk166499961"/>
            <w:bookmarkEnd w:id="0"/>
            <w:r w:rsidRPr="005B0F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19" w:type="dxa"/>
            <w:vMerge w:val="restart"/>
            <w:shd w:val="clear" w:color="auto" w:fill="FFFFFF"/>
            <w:vAlign w:val="center"/>
          </w:tcPr>
          <w:p w14:paraId="6DF3E6DD" w14:textId="27FBF829" w:rsidR="002C24C3" w:rsidRPr="002C24C3" w:rsidRDefault="002C24C3" w:rsidP="002C24C3">
            <w:pPr>
              <w:spacing w:before="60" w:after="0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Kryterium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1E35CB50" w14:textId="77777777" w:rsidR="002C24C3" w:rsidRDefault="002C24C3" w:rsidP="002C24C3">
            <w:pPr>
              <w:spacing w:before="60" w:after="0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 osoby wskazanej na stanowisko</w:t>
            </w:r>
          </w:p>
          <w:p w14:paraId="40EC99FB" w14:textId="086BF9BD" w:rsidR="008E6469" w:rsidRPr="002C24C3" w:rsidRDefault="008E6469" w:rsidP="002C24C3">
            <w:pPr>
              <w:spacing w:before="60" w:after="0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73" w:type="dxa"/>
            <w:gridSpan w:val="3"/>
            <w:shd w:val="clear" w:color="auto" w:fill="FFFFFF"/>
            <w:vAlign w:val="center"/>
          </w:tcPr>
          <w:p w14:paraId="59F3DFF5" w14:textId="4DB2CA02" w:rsidR="002C24C3" w:rsidRPr="005B0F0F" w:rsidRDefault="002C24C3" w:rsidP="005B0F0F">
            <w:pPr>
              <w:spacing w:before="60" w:after="0" w:line="32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24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doświadczenia</w:t>
            </w:r>
            <w:r w:rsidR="008E64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B02B1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Wykładowcy/trenera</w:t>
            </w:r>
            <w:r w:rsidRPr="002C24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na potrzeby oceny ofert</w:t>
            </w:r>
            <w:r w:rsidR="007D02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zgodnie z przyjętym kryterium oceny</w:t>
            </w:r>
          </w:p>
        </w:tc>
      </w:tr>
      <w:tr w:rsidR="009B09EF" w:rsidRPr="002C24C3" w14:paraId="721EBBC5" w14:textId="77777777" w:rsidTr="00DA35C5">
        <w:trPr>
          <w:trHeight w:val="3050"/>
        </w:trPr>
        <w:tc>
          <w:tcPr>
            <w:tcW w:w="754" w:type="dxa"/>
            <w:vMerge/>
            <w:shd w:val="clear" w:color="auto" w:fill="FFFFFF"/>
            <w:vAlign w:val="center"/>
          </w:tcPr>
          <w:p w14:paraId="666EE2D6" w14:textId="77777777" w:rsidR="009B09EF" w:rsidRPr="002C24C3" w:rsidRDefault="009B09EF" w:rsidP="002C24C3">
            <w:pPr>
              <w:spacing w:before="60" w:after="0" w:line="3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9" w:type="dxa"/>
            <w:vMerge/>
            <w:shd w:val="clear" w:color="auto" w:fill="FFFFFF"/>
            <w:vAlign w:val="center"/>
          </w:tcPr>
          <w:p w14:paraId="47010A60" w14:textId="77777777" w:rsidR="009B09EF" w:rsidRPr="002C24C3" w:rsidDel="00BB55F5" w:rsidRDefault="009B09EF" w:rsidP="002C24C3">
            <w:pPr>
              <w:spacing w:before="60" w:after="0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DF7EE87" w14:textId="77777777" w:rsidR="009B09EF" w:rsidRPr="002C24C3" w:rsidRDefault="009B09EF" w:rsidP="002C24C3">
            <w:pPr>
              <w:spacing w:before="60" w:after="0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6E71CC7C" w14:textId="425E715E" w:rsidR="009B09EF" w:rsidRPr="002C24C3" w:rsidRDefault="009B09EF" w:rsidP="002C24C3">
            <w:pPr>
              <w:spacing w:before="60" w:after="0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trwania dat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2C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(m-c, rok) -</w:t>
            </w:r>
          </w:p>
          <w:p w14:paraId="133E4609" w14:textId="3BE410F1" w:rsidR="009B09EF" w:rsidRPr="002C24C3" w:rsidRDefault="009B09EF" w:rsidP="002C24C3">
            <w:pPr>
              <w:spacing w:before="60" w:after="0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shd w:val="clear" w:color="auto" w:fill="FFFFFF"/>
          </w:tcPr>
          <w:p w14:paraId="0CA97C3A" w14:textId="47C5DBF6" w:rsidR="009B09EF" w:rsidRPr="002C24C3" w:rsidRDefault="009B09EF" w:rsidP="005B0F0F">
            <w:pPr>
              <w:spacing w:before="60" w:after="0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doświadczenia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nazwa szkolenia, </w:t>
            </w:r>
            <w:r w:rsidR="00A13660" w:rsidRPr="00A136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Doświadczenie w okresie ostatnich </w:t>
            </w:r>
            <w:r w:rsidR="00E004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A13660" w:rsidRPr="00A136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lat przed upływem terminu składania ofert, w przeprowadzeniu łącznie co najmniej 3 szkolenia związane z tematyką szkolenia  z zakresu, tj.: marketingiem marketingu usług lub albo marketingiem rynku pracy lub albo tworzeniem strategii marketingowej lub albo budowaniem wizerunku instytucji</w:t>
            </w:r>
          </w:p>
        </w:tc>
        <w:tc>
          <w:tcPr>
            <w:tcW w:w="2976" w:type="dxa"/>
            <w:shd w:val="clear" w:color="auto" w:fill="FFFFFF"/>
          </w:tcPr>
          <w:p w14:paraId="5D0F873F" w14:textId="77777777" w:rsidR="009B09EF" w:rsidRPr="002C24C3" w:rsidRDefault="009B09EF" w:rsidP="002C24C3">
            <w:pPr>
              <w:spacing w:before="60" w:after="0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C47559" w14:textId="1BD81342" w:rsidR="009B09EF" w:rsidRPr="002C24C3" w:rsidRDefault="009B09EF" w:rsidP="002C2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identyfikujące nazwę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pracodawcy lub zleceniodawcy, organizatora szkolenia, </w:t>
            </w:r>
          </w:p>
          <w:p w14:paraId="06D69BAC" w14:textId="77777777" w:rsidR="009B09EF" w:rsidRPr="002C24C3" w:rsidRDefault="009B09EF" w:rsidP="002C24C3">
            <w:pPr>
              <w:spacing w:before="60" w:after="0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09EF" w:rsidRPr="002C24C3" w14:paraId="7E114191" w14:textId="77777777" w:rsidTr="006005AE">
        <w:trPr>
          <w:trHeight w:val="1089"/>
        </w:trPr>
        <w:tc>
          <w:tcPr>
            <w:tcW w:w="754" w:type="dxa"/>
            <w:shd w:val="clear" w:color="auto" w:fill="FFFFFF"/>
            <w:vAlign w:val="center"/>
          </w:tcPr>
          <w:p w14:paraId="20166DCD" w14:textId="30342822" w:rsidR="009B09EF" w:rsidRPr="002C24C3" w:rsidRDefault="009B09EF" w:rsidP="002C24C3">
            <w:pPr>
              <w:spacing w:before="60" w:after="0" w:line="320" w:lineRule="exac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24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19" w:type="dxa"/>
            <w:shd w:val="clear" w:color="auto" w:fill="FFFFFF"/>
          </w:tcPr>
          <w:p w14:paraId="260A1C60" w14:textId="0D218F78" w:rsidR="009B09EF" w:rsidRPr="005B0F0F" w:rsidRDefault="009B09EF" w:rsidP="005B0F0F">
            <w:pPr>
              <w:spacing w:before="60" w:after="0" w:line="3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Doświadczenie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Wykładowcy/Trenera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CEF499E" w14:textId="77777777" w:rsidR="009B09EF" w:rsidRPr="002C24C3" w:rsidRDefault="009B09EF" w:rsidP="002C24C3">
            <w:pPr>
              <w:spacing w:before="60" w:after="0" w:line="320" w:lineRule="exac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2E81BD3" w14:textId="77777777" w:rsidR="009B09EF" w:rsidRPr="002C24C3" w:rsidRDefault="009B09EF" w:rsidP="002C24C3">
            <w:pPr>
              <w:spacing w:before="60" w:after="0" w:line="320" w:lineRule="exac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D803703" w14:textId="77777777" w:rsidR="009B09EF" w:rsidRPr="002C24C3" w:rsidRDefault="009B09EF" w:rsidP="002C24C3">
            <w:pPr>
              <w:spacing w:before="60" w:after="0" w:line="320" w:lineRule="exac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2CD3B4DC" w14:textId="77777777" w:rsidR="009B09EF" w:rsidRPr="002C24C3" w:rsidRDefault="009B09EF" w:rsidP="002C24C3">
            <w:pPr>
              <w:spacing w:before="60" w:after="0" w:line="320" w:lineRule="exac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shd w:val="clear" w:color="auto" w:fill="FFFFFF"/>
          </w:tcPr>
          <w:p w14:paraId="0F594964" w14:textId="77777777" w:rsidR="009B09EF" w:rsidRPr="002C24C3" w:rsidRDefault="009B09EF" w:rsidP="002C24C3">
            <w:pPr>
              <w:spacing w:before="60" w:after="0" w:line="320" w:lineRule="exac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shd w:val="clear" w:color="auto" w:fill="FFFFFF"/>
          </w:tcPr>
          <w:p w14:paraId="6F612D3C" w14:textId="77777777" w:rsidR="009B09EF" w:rsidRPr="002C24C3" w:rsidRDefault="009B09EF" w:rsidP="002C24C3">
            <w:pPr>
              <w:spacing w:before="60" w:after="0" w:line="320" w:lineRule="exac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bookmarkEnd w:id="1"/>
      <w:tr w:rsidR="00B02B1D" w:rsidRPr="00B02B1D" w14:paraId="58160253" w14:textId="77777777" w:rsidTr="00DD74B9">
        <w:trPr>
          <w:trHeight w:val="652"/>
        </w:trPr>
        <w:tc>
          <w:tcPr>
            <w:tcW w:w="754" w:type="dxa"/>
            <w:vMerge w:val="restart"/>
            <w:shd w:val="clear" w:color="auto" w:fill="FFFFFF"/>
            <w:vAlign w:val="center"/>
          </w:tcPr>
          <w:p w14:paraId="0D845417" w14:textId="77777777" w:rsidR="00B02B1D" w:rsidRPr="00B02B1D" w:rsidRDefault="00B02B1D" w:rsidP="00B02B1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B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1819" w:type="dxa"/>
            <w:vMerge w:val="restart"/>
            <w:shd w:val="clear" w:color="auto" w:fill="FFFFFF"/>
            <w:vAlign w:val="center"/>
          </w:tcPr>
          <w:p w14:paraId="289AB047" w14:textId="77777777" w:rsidR="00B02B1D" w:rsidRPr="00B02B1D" w:rsidRDefault="00B02B1D" w:rsidP="00B02B1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B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Kryterium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516956EE" w14:textId="77777777" w:rsidR="00B02B1D" w:rsidRPr="00B02B1D" w:rsidRDefault="00B02B1D" w:rsidP="00B02B1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B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 osoby wskazanej na stanowisko</w:t>
            </w:r>
          </w:p>
          <w:p w14:paraId="5138B8B5" w14:textId="77777777" w:rsidR="00B02B1D" w:rsidRPr="00B02B1D" w:rsidRDefault="00B02B1D" w:rsidP="00B02B1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73" w:type="dxa"/>
            <w:gridSpan w:val="3"/>
            <w:shd w:val="clear" w:color="auto" w:fill="FFFFFF"/>
            <w:vAlign w:val="center"/>
          </w:tcPr>
          <w:p w14:paraId="0812E634" w14:textId="1FDB6572" w:rsidR="00B02B1D" w:rsidRPr="00B02B1D" w:rsidRDefault="00B02B1D" w:rsidP="007D020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02B1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Opis doświadczenia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Koordynatora</w:t>
            </w:r>
            <w:r w:rsidR="007D02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zgodnie z przyjętym kryterium oceny ofert</w:t>
            </w:r>
          </w:p>
        </w:tc>
      </w:tr>
      <w:tr w:rsidR="009B09EF" w:rsidRPr="00B02B1D" w14:paraId="74D27DCA" w14:textId="77777777" w:rsidTr="00CE31CB">
        <w:trPr>
          <w:trHeight w:val="3050"/>
        </w:trPr>
        <w:tc>
          <w:tcPr>
            <w:tcW w:w="754" w:type="dxa"/>
            <w:vMerge/>
            <w:shd w:val="clear" w:color="auto" w:fill="FFFFFF"/>
            <w:vAlign w:val="center"/>
          </w:tcPr>
          <w:p w14:paraId="5F641526" w14:textId="77777777" w:rsidR="009B09EF" w:rsidRPr="00B02B1D" w:rsidRDefault="009B09EF" w:rsidP="00B02B1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9" w:type="dxa"/>
            <w:vMerge/>
            <w:shd w:val="clear" w:color="auto" w:fill="FFFFFF"/>
            <w:vAlign w:val="center"/>
          </w:tcPr>
          <w:p w14:paraId="1D8C3B55" w14:textId="77777777" w:rsidR="009B09EF" w:rsidRPr="00B02B1D" w:rsidDel="00BB55F5" w:rsidRDefault="009B09EF" w:rsidP="00B02B1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7CCEE44" w14:textId="77777777" w:rsidR="009B09EF" w:rsidRPr="00B02B1D" w:rsidRDefault="009B09EF" w:rsidP="00B02B1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042795D4" w14:textId="77777777" w:rsidR="009B09EF" w:rsidRDefault="009B09EF" w:rsidP="00B02B1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B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Okres trwania </w:t>
            </w:r>
          </w:p>
          <w:p w14:paraId="7B376A90" w14:textId="7DAB907F" w:rsidR="009B09EF" w:rsidRPr="00B02B1D" w:rsidRDefault="009B09EF" w:rsidP="00B02B1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B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daty</w:t>
            </w:r>
            <w:r w:rsidRPr="00B02B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(m-c, rok) </w:t>
            </w:r>
          </w:p>
          <w:p w14:paraId="180008BB" w14:textId="7B27A9CF" w:rsidR="009B09EF" w:rsidRPr="00B02B1D" w:rsidRDefault="009B09EF" w:rsidP="00B02B1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shd w:val="clear" w:color="auto" w:fill="FFFFFF"/>
          </w:tcPr>
          <w:p w14:paraId="545BAF7F" w14:textId="2DCF4284" w:rsidR="009B09EF" w:rsidRPr="00B02B1D" w:rsidRDefault="009B09EF" w:rsidP="007D020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B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doświadczenia</w:t>
            </w:r>
            <w:r>
              <w:t xml:space="preserve"> </w:t>
            </w:r>
            <w:r w:rsidRPr="009B0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doświadczeniem w okresie ostatnich 3 lat przed upływem terminu składania ofert, osoba ta koordynowała, co najmniej </w:t>
            </w:r>
            <w:r w:rsidR="00E004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9B0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wydarzenia, o charakterze szkolenia/konferencji/spotkań w którym udział brało udział co najmniej 30 uczestników, w trakcie których . osoba ta była odpowiedzialna za zorganizowanie udziału uczestników w tym wydarzeniu.</w:t>
            </w:r>
          </w:p>
        </w:tc>
        <w:tc>
          <w:tcPr>
            <w:tcW w:w="2976" w:type="dxa"/>
            <w:shd w:val="clear" w:color="auto" w:fill="FFFFFF"/>
          </w:tcPr>
          <w:p w14:paraId="5C687280" w14:textId="77777777" w:rsidR="009B09EF" w:rsidRPr="00B02B1D" w:rsidRDefault="009B09EF" w:rsidP="00B02B1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FD90C3" w14:textId="055655D5" w:rsidR="009B09EF" w:rsidRPr="00B02B1D" w:rsidRDefault="009B09EF" w:rsidP="00B02B1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B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identyfikujące nazwę pracodawcy lub zleceniodawcy </w:t>
            </w:r>
            <w:r w:rsidR="00A136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koordynatora</w:t>
            </w:r>
          </w:p>
          <w:p w14:paraId="73A750C5" w14:textId="77777777" w:rsidR="009B09EF" w:rsidRPr="00B02B1D" w:rsidRDefault="009B09EF" w:rsidP="00B02B1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09EF" w:rsidRPr="00B02B1D" w14:paraId="3757E843" w14:textId="77777777" w:rsidTr="00D60A72">
        <w:trPr>
          <w:trHeight w:val="1089"/>
        </w:trPr>
        <w:tc>
          <w:tcPr>
            <w:tcW w:w="754" w:type="dxa"/>
            <w:shd w:val="clear" w:color="auto" w:fill="FFFFFF"/>
            <w:vAlign w:val="center"/>
          </w:tcPr>
          <w:p w14:paraId="4A30A1B2" w14:textId="77777777" w:rsidR="009B09EF" w:rsidRPr="00B02B1D" w:rsidRDefault="009B09EF" w:rsidP="00B02B1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02B1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19" w:type="dxa"/>
            <w:shd w:val="clear" w:color="auto" w:fill="FFFFFF"/>
          </w:tcPr>
          <w:p w14:paraId="46B8187C" w14:textId="24DA093D" w:rsidR="009B09EF" w:rsidRPr="00B02B1D" w:rsidRDefault="009B09EF" w:rsidP="00B02B1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B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Doświadczenie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F901954" w14:textId="77777777" w:rsidR="009B09EF" w:rsidRPr="00B02B1D" w:rsidRDefault="009B09EF" w:rsidP="00B02B1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6285B8B" w14:textId="77777777" w:rsidR="009B09EF" w:rsidRPr="00B02B1D" w:rsidRDefault="009B09EF" w:rsidP="00B02B1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54CCDE6" w14:textId="77777777" w:rsidR="009B09EF" w:rsidRPr="00B02B1D" w:rsidRDefault="009B09EF" w:rsidP="00B02B1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4AD11D3C" w14:textId="77777777" w:rsidR="009B09EF" w:rsidRPr="00B02B1D" w:rsidRDefault="009B09EF" w:rsidP="00B02B1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shd w:val="clear" w:color="auto" w:fill="FFFFFF"/>
          </w:tcPr>
          <w:p w14:paraId="72C82832" w14:textId="77777777" w:rsidR="009B09EF" w:rsidRPr="00B02B1D" w:rsidRDefault="009B09EF" w:rsidP="00B02B1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FFFFFF"/>
          </w:tcPr>
          <w:p w14:paraId="03BAFBBB" w14:textId="77777777" w:rsidR="009B09EF" w:rsidRPr="00B02B1D" w:rsidRDefault="009B09EF" w:rsidP="00B02B1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C1DF672" w14:textId="77777777" w:rsidR="002C24C3" w:rsidRPr="002C24C3" w:rsidRDefault="002C24C3" w:rsidP="002C24C3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44ED0F" w14:textId="786CC28F" w:rsidR="00E2354D" w:rsidRPr="00E2354D" w:rsidRDefault="00E2354D" w:rsidP="00E2354D">
      <w:pPr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pl-PL"/>
        </w:rPr>
      </w:pPr>
      <w:r w:rsidRPr="00E2354D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pl-PL"/>
        </w:rPr>
        <w:t xml:space="preserve">Wykaz  na potrzeby weryfikacji kryteriów oceny ofert </w:t>
      </w:r>
      <w:r w:rsidRPr="00E1262D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pl-PL"/>
        </w:rPr>
        <w:t>wykonawca składa wraz z ofertą</w:t>
      </w:r>
    </w:p>
    <w:p w14:paraId="25CCE48E" w14:textId="77777777" w:rsidR="00E2354D" w:rsidRDefault="00E2354D">
      <w:pPr>
        <w:rPr>
          <w:rFonts w:ascii="Arial" w:eastAsia="Times New Roman" w:hAnsi="Arial" w:cs="Arial"/>
          <w:b/>
          <w:i/>
          <w:color w:val="000000" w:themeColor="text1"/>
          <w:lang w:eastAsia="pl-PL"/>
        </w:rPr>
      </w:pPr>
    </w:p>
    <w:p w14:paraId="432441D2" w14:textId="7639E32B" w:rsidR="007C55B7" w:rsidRPr="00625D54" w:rsidRDefault="002C24C3">
      <w:pPr>
        <w:rPr>
          <w:color w:val="000000" w:themeColor="text1"/>
        </w:rPr>
      </w:pPr>
      <w:r w:rsidRPr="00625D54">
        <w:rPr>
          <w:rFonts w:ascii="Arial" w:eastAsia="Times New Roman" w:hAnsi="Arial" w:cs="Arial"/>
          <w:b/>
          <w:i/>
          <w:color w:val="000000" w:themeColor="text1"/>
          <w:lang w:eastAsia="pl-PL"/>
        </w:rPr>
        <w:t xml:space="preserve">Dokument należy wypełnić elektronicznie i podpisać kwalifikowanym podpisem elektronicznym </w:t>
      </w:r>
      <w:r w:rsidR="00ED4E91" w:rsidRPr="00625D54">
        <w:rPr>
          <w:rFonts w:ascii="Arial" w:eastAsia="Times New Roman" w:hAnsi="Arial" w:cs="Arial"/>
          <w:b/>
          <w:i/>
          <w:color w:val="000000" w:themeColor="text1"/>
          <w:lang w:eastAsia="pl-PL"/>
        </w:rPr>
        <w:t>lub podpisem osobistym lub podpisem osobistym</w:t>
      </w:r>
    </w:p>
    <w:sectPr w:rsidR="007C55B7" w:rsidRPr="00625D54" w:rsidSect="00625D54">
      <w:head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E73CD" w14:textId="77777777" w:rsidR="00357C28" w:rsidRDefault="00357C28">
      <w:pPr>
        <w:spacing w:after="0" w:line="240" w:lineRule="auto"/>
      </w:pPr>
      <w:r>
        <w:separator/>
      </w:r>
    </w:p>
  </w:endnote>
  <w:endnote w:type="continuationSeparator" w:id="0">
    <w:p w14:paraId="65DCA440" w14:textId="77777777" w:rsidR="00357C28" w:rsidRDefault="0035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8002D" w14:textId="77777777" w:rsidR="00357C28" w:rsidRDefault="00357C28">
      <w:pPr>
        <w:spacing w:after="0" w:line="240" w:lineRule="auto"/>
      </w:pPr>
      <w:r>
        <w:separator/>
      </w:r>
    </w:p>
  </w:footnote>
  <w:footnote w:type="continuationSeparator" w:id="0">
    <w:p w14:paraId="1C1B12C3" w14:textId="77777777" w:rsidR="00357C28" w:rsidRDefault="0035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3BE8" w14:textId="7DB52733" w:rsidR="00357C28" w:rsidRPr="007C724D" w:rsidRDefault="00357C28" w:rsidP="00181AAA">
    <w:pPr>
      <w:pStyle w:val="Nagwek"/>
      <w:jc w:val="center"/>
      <w:rPr>
        <w:rFonts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BD4B" w14:textId="7301D963" w:rsidR="00625D54" w:rsidRDefault="00DD505F" w:rsidP="00625D54">
    <w:pPr>
      <w:pStyle w:val="Nagwek"/>
      <w:jc w:val="center"/>
    </w:pPr>
    <w:r w:rsidRPr="00DD505F">
      <w:rPr>
        <w:rFonts w:ascii="Calibri" w:eastAsia="Calibri" w:hAnsi="Calibri" w:cs="Calibri"/>
        <w:noProof/>
      </w:rPr>
      <w:drawing>
        <wp:inline distT="0" distB="0" distL="0" distR="0" wp14:anchorId="28FD9849" wp14:editId="23C802F6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C3"/>
    <w:rsid w:val="000B790A"/>
    <w:rsid w:val="000F6B5F"/>
    <w:rsid w:val="002C24C3"/>
    <w:rsid w:val="00357C28"/>
    <w:rsid w:val="003F7A64"/>
    <w:rsid w:val="00462C2A"/>
    <w:rsid w:val="00533A41"/>
    <w:rsid w:val="00580572"/>
    <w:rsid w:val="005B0F0F"/>
    <w:rsid w:val="00625D54"/>
    <w:rsid w:val="0077039D"/>
    <w:rsid w:val="00794588"/>
    <w:rsid w:val="007C55B7"/>
    <w:rsid w:val="007D0207"/>
    <w:rsid w:val="008B3E94"/>
    <w:rsid w:val="008E6469"/>
    <w:rsid w:val="0090087D"/>
    <w:rsid w:val="009B09EF"/>
    <w:rsid w:val="00A13660"/>
    <w:rsid w:val="00B02B1D"/>
    <w:rsid w:val="00B33C4E"/>
    <w:rsid w:val="00BD1660"/>
    <w:rsid w:val="00C7420C"/>
    <w:rsid w:val="00C85E27"/>
    <w:rsid w:val="00DB6B7B"/>
    <w:rsid w:val="00DD505F"/>
    <w:rsid w:val="00DE1F02"/>
    <w:rsid w:val="00DE2689"/>
    <w:rsid w:val="00E00403"/>
    <w:rsid w:val="00E1262D"/>
    <w:rsid w:val="00E2354D"/>
    <w:rsid w:val="00ED4E91"/>
    <w:rsid w:val="00F4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9C14"/>
  <w15:chartTrackingRefBased/>
  <w15:docId w15:val="{D3030CF2-0E67-4ABE-B491-718DEEDB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4C3"/>
  </w:style>
  <w:style w:type="paragraph" w:styleId="Stopka">
    <w:name w:val="footer"/>
    <w:basedOn w:val="Normalny"/>
    <w:link w:val="StopkaZnak"/>
    <w:uiPriority w:val="99"/>
    <w:unhideWhenUsed/>
    <w:rsid w:val="00ED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E91"/>
  </w:style>
  <w:style w:type="paragraph" w:styleId="Bezodstpw">
    <w:name w:val="No Spacing"/>
    <w:uiPriority w:val="99"/>
    <w:qFormat/>
    <w:rsid w:val="005B0F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Ławnik</dc:creator>
  <cp:keywords/>
  <dc:description/>
  <cp:lastModifiedBy>Katarzyna Sieg</cp:lastModifiedBy>
  <cp:revision>23</cp:revision>
  <dcterms:created xsi:type="dcterms:W3CDTF">2024-04-03T14:46:00Z</dcterms:created>
  <dcterms:modified xsi:type="dcterms:W3CDTF">2024-06-20T14:30:00Z</dcterms:modified>
</cp:coreProperties>
</file>