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8405FA" w:rsidRDefault="008405FA" w:rsidP="00F92D1A">
      <w:pPr>
        <w:tabs>
          <w:tab w:val="right" w:pos="-1368"/>
        </w:tabs>
        <w:spacing w:after="0" w:line="240" w:lineRule="auto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F92D1A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……………….202</w:t>
      </w:r>
      <w:r w:rsidR="001A3793">
        <w:t>4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D22275">
        <w:rPr>
          <w:w w:val="100"/>
          <w:sz w:val="22"/>
          <w:szCs w:val="22"/>
        </w:rPr>
        <w:t>–</w:t>
      </w:r>
      <w:r>
        <w:rPr>
          <w:w w:val="100"/>
          <w:sz w:val="22"/>
          <w:szCs w:val="22"/>
        </w:rPr>
        <w:t xml:space="preserve"> </w:t>
      </w:r>
      <w:r w:rsidR="00D22275">
        <w:rPr>
          <w:w w:val="100"/>
          <w:sz w:val="22"/>
          <w:szCs w:val="22"/>
        </w:rPr>
        <w:t xml:space="preserve">Dolnośląski </w:t>
      </w:r>
      <w:r>
        <w:rPr>
          <w:w w:val="100"/>
          <w:sz w:val="22"/>
          <w:szCs w:val="22"/>
        </w:rPr>
        <w:t>Wojewódzki Inspektor</w:t>
      </w:r>
      <w:r w:rsidR="00D22275">
        <w:rPr>
          <w:w w:val="100"/>
          <w:sz w:val="22"/>
          <w:szCs w:val="22"/>
        </w:rPr>
        <w:t xml:space="preserve"> Transportu Drogowego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</w:t>
      </w:r>
      <w:r w:rsidR="00D003F4">
        <w:rPr>
          <w:rFonts w:ascii="Times New Roman" w:hAnsi="Times New Roman" w:cs="Times New Roman"/>
        </w:rPr>
        <w:t xml:space="preserve"> OT W </w:t>
      </w:r>
      <w:r w:rsidR="00233E24">
        <w:rPr>
          <w:rFonts w:ascii="Times New Roman" w:hAnsi="Times New Roman" w:cs="Times New Roman"/>
        </w:rPr>
        <w:t>KŁODZKU</w:t>
      </w:r>
      <w:bookmarkStart w:id="2" w:name="_GoBack"/>
      <w:bookmarkEnd w:id="2"/>
      <w:r w:rsidRPr="008B439E">
        <w:rPr>
          <w:rFonts w:ascii="Times New Roman" w:hAnsi="Times New Roman" w:cs="Times New Roman"/>
        </w:rPr>
        <w:t>”, Zamawiający zleca a Wykonawca przyjmuje do wykonania  usługi w zakresie: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wszystkich zgłaszanych bieżących napraw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bieżącej konserwacji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5259A2">
      <w:pPr>
        <w:numPr>
          <w:ilvl w:val="0"/>
          <w:numId w:val="2"/>
        </w:numPr>
        <w:tabs>
          <w:tab w:val="num" w:pos="284"/>
        </w:tabs>
        <w:spacing w:after="0"/>
        <w:jc w:val="both"/>
      </w:pPr>
      <w:r w:rsidRPr="008B439E">
        <w:t>Zamawiający zastrzega sobie prawo wykonania napraw w pojazdach w okresie trwania gwarancji w ASO producenta.</w:t>
      </w:r>
    </w:p>
    <w:p w:rsidR="007D0374" w:rsidRDefault="007D0374" w:rsidP="005259A2">
      <w:pPr>
        <w:spacing w:after="0"/>
        <w:rPr>
          <w:b/>
        </w:rPr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lastRenderedPageBreak/>
        <w:t>§2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5259A2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ubezpieczenia od odpowiedzialności cywilnej </w:t>
      </w:r>
      <w:r w:rsidR="00897990" w:rsidRPr="008B439E">
        <w:t xml:space="preserve"> na kwotę minimum 100 000 zł. oraz zobowiązuje się do doręczenia Zamawiającemu w terminie do 7 dni od podpisania niniejszej umowy, potwierdzenia zawarcia umowy ubezpieczenia.</w:t>
      </w:r>
    </w:p>
    <w:p w:rsidR="002C7EB3" w:rsidRPr="008B439E" w:rsidRDefault="002C7EB3" w:rsidP="005259A2">
      <w:pPr>
        <w:spacing w:after="0"/>
        <w:jc w:val="center"/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5259A2">
      <w:pPr>
        <w:numPr>
          <w:ilvl w:val="0"/>
          <w:numId w:val="6"/>
        </w:numPr>
        <w:spacing w:after="0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5259A2">
      <w:pPr>
        <w:spacing w:after="0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5259A2">
      <w:pPr>
        <w:spacing w:after="0"/>
        <w:jc w:val="center"/>
        <w:rPr>
          <w:b/>
        </w:rPr>
      </w:pPr>
    </w:p>
    <w:p w:rsidR="008B439E" w:rsidRDefault="00D069D4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5259A2">
      <w:pPr>
        <w:spacing w:after="0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5259A2">
      <w:pPr>
        <w:spacing w:after="0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5259A2">
      <w:pPr>
        <w:spacing w:after="0"/>
      </w:pPr>
    </w:p>
    <w:p w:rsidR="002C7EB3" w:rsidRPr="008B439E" w:rsidRDefault="00F141B8" w:rsidP="005259A2">
      <w:pPr>
        <w:tabs>
          <w:tab w:val="num" w:pos="567"/>
        </w:tabs>
        <w:spacing w:after="0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5259A2">
      <w:pPr>
        <w:tabs>
          <w:tab w:val="num" w:pos="567"/>
        </w:tabs>
        <w:spacing w:after="0"/>
        <w:jc w:val="center"/>
        <w:rPr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F141B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5259A2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5259A2" w:rsidRPr="005259A2" w:rsidRDefault="005259A2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C7EB3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92D1A">
        <w:rPr>
          <w:rFonts w:ascii="Times New Roman" w:hAnsi="Times New Roman" w:cs="Times New Roman"/>
          <w:b/>
        </w:rPr>
        <w:t xml:space="preserve"> </w:t>
      </w:r>
      <w:r w:rsidR="001A3793">
        <w:rPr>
          <w:rFonts w:ascii="Times New Roman" w:hAnsi="Times New Roman" w:cs="Times New Roman"/>
          <w:b/>
        </w:rPr>
        <w:t>d</w:t>
      </w:r>
      <w:r w:rsidR="00F92D1A">
        <w:rPr>
          <w:rFonts w:ascii="Times New Roman" w:hAnsi="Times New Roman" w:cs="Times New Roman"/>
          <w:b/>
        </w:rPr>
        <w:t>o</w:t>
      </w:r>
      <w:r w:rsidR="001A3793">
        <w:rPr>
          <w:rFonts w:ascii="Times New Roman" w:hAnsi="Times New Roman" w:cs="Times New Roman"/>
          <w:b/>
        </w:rPr>
        <w:t xml:space="preserve"> dnia 3</w:t>
      </w:r>
      <w:r w:rsidR="00430E49">
        <w:rPr>
          <w:rFonts w:ascii="Times New Roman" w:hAnsi="Times New Roman" w:cs="Times New Roman"/>
          <w:b/>
        </w:rPr>
        <w:t>0.09</w:t>
      </w:r>
      <w:r w:rsidR="001A3793">
        <w:rPr>
          <w:rFonts w:ascii="Times New Roman" w:hAnsi="Times New Roman" w:cs="Times New Roman"/>
          <w:b/>
        </w:rPr>
        <w:t>.202</w:t>
      </w:r>
      <w:r w:rsidR="00430E49">
        <w:rPr>
          <w:rFonts w:ascii="Times New Roman" w:hAnsi="Times New Roman" w:cs="Times New Roman"/>
          <w:b/>
        </w:rPr>
        <w:t>5</w:t>
      </w:r>
      <w:r w:rsidR="00EB10D7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FB3C0F">
        <w:rPr>
          <w:rFonts w:ascii="Times New Roman" w:hAnsi="Times New Roman" w:cs="Times New Roman"/>
          <w:bCs/>
          <w:iCs/>
          <w:color w:val="000000" w:themeColor="text1"/>
        </w:rPr>
        <w:t>30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</w:t>
      </w:r>
      <w:r w:rsidR="00FB3C0F">
        <w:rPr>
          <w:rFonts w:ascii="Times New Roman" w:hAnsi="Times New Roman" w:cs="Times New Roman"/>
          <w:iCs/>
        </w:rPr>
        <w:t>wystawienia.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5259A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…………………………………..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D003F4">
        <w:rPr>
          <w:rFonts w:ascii="Times New Roman" w:hAnsi="Times New Roman" w:cs="Times New Roman"/>
          <w:bCs/>
        </w:rPr>
        <w:t>Bogdan Szczucki</w:t>
      </w:r>
      <w:r w:rsidR="006F6FED" w:rsidRPr="006F6FED">
        <w:rPr>
          <w:rFonts w:ascii="Times New Roman" w:hAnsi="Times New Roman" w:cs="Times New Roman"/>
          <w:bCs/>
        </w:rPr>
        <w:t xml:space="preserve"> –</w:t>
      </w:r>
      <w:r w:rsidR="005259A2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tel. </w:t>
      </w:r>
      <w:r w:rsidR="00EC0656">
        <w:rPr>
          <w:rFonts w:ascii="Times New Roman" w:hAnsi="Times New Roman" w:cs="Times New Roman"/>
          <w:bCs/>
        </w:rPr>
        <w:t>……………………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</w:t>
      </w:r>
      <w:r w:rsidR="00FB3B45" w:rsidRPr="00BA7561">
        <w:rPr>
          <w:rFonts w:ascii="Times New Roman" w:hAnsi="Times New Roman" w:cs="Times New Roman"/>
        </w:rPr>
        <w:lastRenderedPageBreak/>
        <w:t xml:space="preserve">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9F5E0F" w:rsidRPr="005259A2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B3281B" w:rsidRPr="00B3281B" w:rsidRDefault="00B3281B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F500F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5259A2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2F500F" w:rsidRPr="00497EBA" w:rsidRDefault="00497EBA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5259A2" w:rsidRDefault="005259A2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Pr="008B439E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  <w:r w:rsidR="001A3793">
        <w:rPr>
          <w:rFonts w:ascii="Times New Roman" w:hAnsi="Times New Roman" w:cs="Times New Roman"/>
          <w:b/>
          <w:bCs/>
        </w:rPr>
        <w:t>7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5068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87E84" w:rsidRPr="005259A2" w:rsidRDefault="005259A2" w:rsidP="005259A2">
      <w:pPr>
        <w:spacing w:after="0"/>
      </w:pPr>
      <w:r>
        <w:t xml:space="preserve">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sectPr w:rsidR="00387E84" w:rsidRPr="005259A2" w:rsidSect="005259A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C8" w:rsidRDefault="00B629C8" w:rsidP="001E0B39">
      <w:pPr>
        <w:spacing w:after="0" w:line="240" w:lineRule="auto"/>
      </w:pPr>
      <w:r>
        <w:separator/>
      </w:r>
    </w:p>
  </w:endnote>
  <w:end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E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E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C8" w:rsidRDefault="00B629C8" w:rsidP="001E0B39">
      <w:pPr>
        <w:spacing w:after="0" w:line="240" w:lineRule="auto"/>
      </w:pPr>
      <w:r>
        <w:separator/>
      </w:r>
    </w:p>
  </w:footnote>
  <w:foot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A3793"/>
    <w:rsid w:val="001C3476"/>
    <w:rsid w:val="001E0B39"/>
    <w:rsid w:val="00200DBA"/>
    <w:rsid w:val="002169B6"/>
    <w:rsid w:val="00233E24"/>
    <w:rsid w:val="002464FC"/>
    <w:rsid w:val="0025044F"/>
    <w:rsid w:val="00266B11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207CF"/>
    <w:rsid w:val="004306F1"/>
    <w:rsid w:val="00430E49"/>
    <w:rsid w:val="0044300D"/>
    <w:rsid w:val="00465894"/>
    <w:rsid w:val="00495949"/>
    <w:rsid w:val="00497EBA"/>
    <w:rsid w:val="005259A2"/>
    <w:rsid w:val="00531CCC"/>
    <w:rsid w:val="00541B8B"/>
    <w:rsid w:val="00571391"/>
    <w:rsid w:val="006332E3"/>
    <w:rsid w:val="00635610"/>
    <w:rsid w:val="00645705"/>
    <w:rsid w:val="00654AE0"/>
    <w:rsid w:val="00667A79"/>
    <w:rsid w:val="006F6FED"/>
    <w:rsid w:val="00730EC5"/>
    <w:rsid w:val="007321BC"/>
    <w:rsid w:val="00734485"/>
    <w:rsid w:val="00734C92"/>
    <w:rsid w:val="0073644E"/>
    <w:rsid w:val="0074197A"/>
    <w:rsid w:val="00743570"/>
    <w:rsid w:val="00754E9B"/>
    <w:rsid w:val="00785004"/>
    <w:rsid w:val="007900FA"/>
    <w:rsid w:val="007B6107"/>
    <w:rsid w:val="007D0374"/>
    <w:rsid w:val="007D382E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629C8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03F4"/>
    <w:rsid w:val="00D069D4"/>
    <w:rsid w:val="00D22275"/>
    <w:rsid w:val="00D50531"/>
    <w:rsid w:val="00D60256"/>
    <w:rsid w:val="00D8036D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0656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92D1A"/>
    <w:rsid w:val="00FB2263"/>
    <w:rsid w:val="00FB3B45"/>
    <w:rsid w:val="00FB3C0F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CA00-A5D9-48D3-B854-EFEA6289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Bogdan Szczucki</cp:lastModifiedBy>
  <cp:revision>6</cp:revision>
  <cp:lastPrinted>2016-02-01T13:06:00Z</cp:lastPrinted>
  <dcterms:created xsi:type="dcterms:W3CDTF">2024-01-24T06:58:00Z</dcterms:created>
  <dcterms:modified xsi:type="dcterms:W3CDTF">2024-02-26T08:01:00Z</dcterms:modified>
</cp:coreProperties>
</file>