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A046" w14:textId="009BD458" w:rsidR="00E27B91" w:rsidRDefault="00E27B91" w:rsidP="00E27B91">
      <w:pPr>
        <w:spacing w:after="0" w:line="276" w:lineRule="auto"/>
        <w:ind w:left="7080" w:firstLine="708"/>
        <w:jc w:val="both"/>
        <w:rPr>
          <w:b/>
          <w:bCs/>
        </w:rPr>
      </w:pPr>
      <w:r>
        <w:rPr>
          <w:b/>
          <w:bCs/>
        </w:rPr>
        <w:t>Załącznik nr 3</w:t>
      </w:r>
    </w:p>
    <w:p w14:paraId="7C76B932" w14:textId="77777777" w:rsidR="00E27B91" w:rsidRDefault="00E27B91" w:rsidP="00E27B91">
      <w:pPr>
        <w:spacing w:after="0" w:line="276" w:lineRule="auto"/>
        <w:ind w:left="7080" w:firstLine="708"/>
        <w:jc w:val="both"/>
        <w:rPr>
          <w:b/>
          <w:bCs/>
        </w:rPr>
      </w:pPr>
    </w:p>
    <w:p w14:paraId="13E46C77" w14:textId="7747BEE0" w:rsidR="00E909E1" w:rsidRPr="00A5039F" w:rsidRDefault="00CF2114" w:rsidP="00E27B91">
      <w:pPr>
        <w:spacing w:after="0" w:line="276" w:lineRule="auto"/>
        <w:jc w:val="center"/>
        <w:rPr>
          <w:b/>
          <w:bCs/>
        </w:rPr>
      </w:pPr>
      <w:r w:rsidRPr="00A5039F">
        <w:rPr>
          <w:b/>
          <w:bCs/>
        </w:rPr>
        <w:t>Opis przedmiotu zamówienia:</w:t>
      </w:r>
    </w:p>
    <w:p w14:paraId="55D4E84B" w14:textId="733ECC88" w:rsidR="00CF2114" w:rsidRDefault="0080133D" w:rsidP="0062601C">
      <w:pPr>
        <w:spacing w:after="0" w:line="276" w:lineRule="auto"/>
        <w:jc w:val="both"/>
      </w:pPr>
      <w:r>
        <w:t>Dwa komplety m</w:t>
      </w:r>
      <w:r w:rsidR="00CF2114">
        <w:t>ebl</w:t>
      </w:r>
      <w:r>
        <w:t>i</w:t>
      </w:r>
      <w:r w:rsidR="00CF2114">
        <w:t xml:space="preserve"> kuchenn</w:t>
      </w:r>
      <w:r>
        <w:t>ych</w:t>
      </w:r>
      <w:r w:rsidR="00CF2114">
        <w:t xml:space="preserve"> na wymiar do </w:t>
      </w:r>
      <w:r>
        <w:t xml:space="preserve">dwóch </w:t>
      </w:r>
      <w:r w:rsidR="00CF2114">
        <w:t>aneks</w:t>
      </w:r>
      <w:r>
        <w:t>ów</w:t>
      </w:r>
      <w:r w:rsidR="00CF2114">
        <w:t xml:space="preserve"> kuchenn</w:t>
      </w:r>
      <w:r>
        <w:t>ych</w:t>
      </w:r>
      <w:r w:rsidR="00CF2114">
        <w:t xml:space="preserve"> o długości ok. 280cm, zgodnie z rysunkiem poglądowym. W skład kompletu wchodzą: szafki </w:t>
      </w:r>
      <w:r w:rsidR="006B68C1">
        <w:t>stojące</w:t>
      </w:r>
      <w:r w:rsidR="00CF2114">
        <w:t xml:space="preserve">, szafki </w:t>
      </w:r>
      <w:r w:rsidR="006B68C1">
        <w:t>wiszące</w:t>
      </w:r>
      <w:r w:rsidR="00CF2114">
        <w:t xml:space="preserve">, szafa </w:t>
      </w:r>
      <w:r w:rsidR="001F23FE">
        <w:t>pod</w:t>
      </w:r>
      <w:r w:rsidR="00CF2114">
        <w:t xml:space="preserve"> zabudow</w:t>
      </w:r>
      <w:r w:rsidR="001F23FE">
        <w:t>ę</w:t>
      </w:r>
      <w:r w:rsidR="00CF2114">
        <w:t xml:space="preserve"> lodówki</w:t>
      </w:r>
      <w:r w:rsidR="0062601C">
        <w:t xml:space="preserve"> </w:t>
      </w:r>
      <w:r w:rsidR="00CF2114">
        <w:t>i mikrofali</w:t>
      </w:r>
      <w:r w:rsidR="001F23FE">
        <w:t xml:space="preserve"> oraz</w:t>
      </w:r>
      <w:r w:rsidR="00CF2114">
        <w:t xml:space="preserve"> blat.</w:t>
      </w:r>
    </w:p>
    <w:p w14:paraId="5FCFF1C6" w14:textId="77777777" w:rsidR="00A5039F" w:rsidRDefault="00A5039F" w:rsidP="0062601C">
      <w:pPr>
        <w:spacing w:after="0" w:line="276" w:lineRule="auto"/>
        <w:jc w:val="both"/>
      </w:pPr>
    </w:p>
    <w:p w14:paraId="28310945" w14:textId="77777777" w:rsidR="006B68C1" w:rsidRPr="00A5039F" w:rsidRDefault="006B68C1" w:rsidP="006B68C1">
      <w:pPr>
        <w:spacing w:after="0" w:line="276" w:lineRule="auto"/>
        <w:jc w:val="both"/>
        <w:rPr>
          <w:b/>
          <w:bCs/>
        </w:rPr>
      </w:pPr>
      <w:r w:rsidRPr="00A5039F">
        <w:rPr>
          <w:b/>
          <w:bCs/>
        </w:rPr>
        <w:t>Szafki kuchenne stojące:</w:t>
      </w:r>
    </w:p>
    <w:p w14:paraId="7C3D6FD6" w14:textId="77777777" w:rsidR="006B68C1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Płyta meblowa 18mm,</w:t>
      </w:r>
    </w:p>
    <w:p w14:paraId="5BF8586E" w14:textId="77777777" w:rsidR="006B68C1" w:rsidRPr="00C945BC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C945BC">
        <w:t>Kolor szafek: czarny mat,</w:t>
      </w:r>
    </w:p>
    <w:p w14:paraId="61655F2E" w14:textId="77777777" w:rsidR="006B68C1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Blat laminowany z płyty meblowej o gr. 38mm,</w:t>
      </w:r>
    </w:p>
    <w:p w14:paraId="09016525" w14:textId="77777777" w:rsidR="006B68C1" w:rsidRPr="00C945BC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C945BC">
        <w:t>Kolor blatu: czarny mat,</w:t>
      </w:r>
    </w:p>
    <w:p w14:paraId="1591F278" w14:textId="77777777" w:rsidR="006B68C1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Wysokość całkowita szafek od podłogi do górnej krawędzi blatu: ok. 91cm,</w:t>
      </w:r>
    </w:p>
    <w:p w14:paraId="1B0F97A6" w14:textId="77777777" w:rsidR="006B68C1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Wysokość cokołu: 15cm,</w:t>
      </w:r>
    </w:p>
    <w:p w14:paraId="40397BAB" w14:textId="77777777" w:rsidR="006B68C1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Krawędzie wykończone okleiną PCV o gr. min. 0,6mm,</w:t>
      </w:r>
    </w:p>
    <w:p w14:paraId="784A2A15" w14:textId="77777777" w:rsidR="006B68C1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Front z płyty laminowanej,</w:t>
      </w:r>
    </w:p>
    <w:p w14:paraId="3E96C48C" w14:textId="4F0F39AF" w:rsidR="006B68C1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Kolor frontu: czarny mat,</w:t>
      </w:r>
    </w:p>
    <w:p w14:paraId="503D5519" w14:textId="77777777" w:rsidR="006B68C1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Podział wewnętrzny szafek zgodnie ze szkicem,</w:t>
      </w:r>
    </w:p>
    <w:p w14:paraId="5BF68875" w14:textId="77777777" w:rsidR="006B68C1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Szuflady z systemem cichego domyku,</w:t>
      </w:r>
    </w:p>
    <w:p w14:paraId="1BDDCB52" w14:textId="2E018A32" w:rsidR="006B68C1" w:rsidRDefault="006B68C1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Szafki pod zlew i płytę indukcyjną z otworami pod wymiar (do uzgodnienia z Zamawiającym               w trakcie realizacji zamówienia)</w:t>
      </w:r>
      <w:r w:rsidR="00A42FF2">
        <w:t>,</w:t>
      </w:r>
    </w:p>
    <w:p w14:paraId="2F5321A1" w14:textId="47163C7F" w:rsidR="00A42FF2" w:rsidRDefault="00A42FF2" w:rsidP="006B68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W miejscu lodówki w cokole zamontować kratkę wentylacyjną.</w:t>
      </w:r>
    </w:p>
    <w:p w14:paraId="06741085" w14:textId="77777777" w:rsidR="006B68C1" w:rsidRDefault="006B68C1" w:rsidP="0062601C">
      <w:pPr>
        <w:spacing w:after="0" w:line="276" w:lineRule="auto"/>
        <w:jc w:val="both"/>
        <w:rPr>
          <w:b/>
          <w:bCs/>
        </w:rPr>
      </w:pPr>
    </w:p>
    <w:p w14:paraId="7C1D2EA8" w14:textId="2D8C9D1C" w:rsidR="00CF2114" w:rsidRPr="00A5039F" w:rsidRDefault="00CF2114" w:rsidP="0062601C">
      <w:pPr>
        <w:spacing w:after="0" w:line="276" w:lineRule="auto"/>
        <w:jc w:val="both"/>
        <w:rPr>
          <w:b/>
          <w:bCs/>
        </w:rPr>
      </w:pPr>
      <w:r w:rsidRPr="00A5039F">
        <w:rPr>
          <w:b/>
          <w:bCs/>
        </w:rPr>
        <w:t>Szafki kuchenne wiszące:</w:t>
      </w:r>
    </w:p>
    <w:p w14:paraId="42B62218" w14:textId="4A61EF03" w:rsidR="00CF2114" w:rsidRDefault="00CF2114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Płyta meblowa 18mm,</w:t>
      </w:r>
    </w:p>
    <w:p w14:paraId="777E52D5" w14:textId="734A3474" w:rsidR="004E7A6E" w:rsidRPr="00C945BC" w:rsidRDefault="004E7A6E" w:rsidP="004E7A6E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C945BC">
        <w:t xml:space="preserve">Kolor szafek: </w:t>
      </w:r>
      <w:r w:rsidR="006B68C1">
        <w:t>D</w:t>
      </w:r>
      <w:r w:rsidR="006B68C1" w:rsidRPr="00C945BC">
        <w:t xml:space="preserve">ąb </w:t>
      </w:r>
      <w:r w:rsidR="006B68C1">
        <w:t>Castello Miodowy</w:t>
      </w:r>
      <w:r w:rsidRPr="00C945BC">
        <w:t>,</w:t>
      </w:r>
    </w:p>
    <w:p w14:paraId="058C5049" w14:textId="3C851DF7" w:rsidR="00CF2114" w:rsidRDefault="00CF2114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Wymiary szafek: 60x36x32cm (szerokość x wysokość x głębokość)</w:t>
      </w:r>
    </w:p>
    <w:p w14:paraId="4ECD1731" w14:textId="4E182C42" w:rsidR="00CF2114" w:rsidRDefault="00CF2114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Krawędzie wykończone okleiną PCV</w:t>
      </w:r>
      <w:r w:rsidR="004869DA">
        <w:t xml:space="preserve"> o gr.</w:t>
      </w:r>
      <w:r>
        <w:t xml:space="preserve"> min. 0,6mm,</w:t>
      </w:r>
    </w:p>
    <w:p w14:paraId="33EDB637" w14:textId="0377F894" w:rsidR="00CF2114" w:rsidRDefault="004869DA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Podział wewnętrzny szafek zgodnie ze szkicem</w:t>
      </w:r>
      <w:r w:rsidR="00CF2114">
        <w:t>,</w:t>
      </w:r>
    </w:p>
    <w:p w14:paraId="7D285197" w14:textId="6BEDBDE7" w:rsidR="004869DA" w:rsidRPr="00C945BC" w:rsidRDefault="004869DA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C945BC">
        <w:t>Front z płyty laminowanej,</w:t>
      </w:r>
    </w:p>
    <w:p w14:paraId="2370C9A4" w14:textId="680C89B4" w:rsidR="004E7A6E" w:rsidRPr="00C945BC" w:rsidRDefault="004E7A6E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C945BC">
        <w:t xml:space="preserve">Kolor frontów: </w:t>
      </w:r>
      <w:r w:rsidR="006B68C1">
        <w:t>D</w:t>
      </w:r>
      <w:r w:rsidRPr="00C945BC">
        <w:t xml:space="preserve">ąb </w:t>
      </w:r>
      <w:r w:rsidR="006B68C1">
        <w:t>Castello Miodowy</w:t>
      </w:r>
      <w:r w:rsidRPr="00C945BC">
        <w:t>,</w:t>
      </w:r>
    </w:p>
    <w:p w14:paraId="520721CE" w14:textId="73D9E3B5" w:rsidR="004869DA" w:rsidRDefault="004869DA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Szafki otwierane do góry,</w:t>
      </w:r>
    </w:p>
    <w:p w14:paraId="1C093257" w14:textId="7AC0B78D" w:rsidR="004869DA" w:rsidRDefault="004869DA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Uchwyty: czarne podłużne</w:t>
      </w:r>
      <w:r w:rsidR="009759D2">
        <w:t>.</w:t>
      </w:r>
    </w:p>
    <w:p w14:paraId="7BA7631F" w14:textId="77777777" w:rsidR="00A5039F" w:rsidRDefault="00A5039F" w:rsidP="0062601C">
      <w:pPr>
        <w:spacing w:after="0" w:line="276" w:lineRule="auto"/>
        <w:jc w:val="both"/>
      </w:pPr>
    </w:p>
    <w:p w14:paraId="0C4DB1E2" w14:textId="737CCA8E" w:rsidR="009759D2" w:rsidRPr="00A5039F" w:rsidRDefault="009759D2" w:rsidP="0062601C">
      <w:pPr>
        <w:spacing w:after="0" w:line="276" w:lineRule="auto"/>
        <w:jc w:val="both"/>
        <w:rPr>
          <w:b/>
          <w:bCs/>
        </w:rPr>
      </w:pPr>
      <w:r w:rsidRPr="00A5039F">
        <w:rPr>
          <w:b/>
          <w:bCs/>
        </w:rPr>
        <w:t>Blat:</w:t>
      </w:r>
    </w:p>
    <w:p w14:paraId="53696ABA" w14:textId="62C98842" w:rsidR="009759D2" w:rsidRDefault="009759D2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Blat laminowany z płyty meblowej o gr. 38mm,</w:t>
      </w:r>
    </w:p>
    <w:p w14:paraId="273CD0C7" w14:textId="7A2A29EE" w:rsidR="004E7A6E" w:rsidRPr="00C945BC" w:rsidRDefault="004E7A6E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C945BC">
        <w:t>Kolor blatu: czarny mat,</w:t>
      </w:r>
    </w:p>
    <w:p w14:paraId="59562617" w14:textId="4F0D3F53" w:rsidR="009759D2" w:rsidRDefault="009759D2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Krawędzie wykończone okleiną PCV o gr. min. 0,6mm,</w:t>
      </w:r>
    </w:p>
    <w:p w14:paraId="1171E62F" w14:textId="04F9386C" w:rsidR="009759D2" w:rsidRDefault="009759D2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Wymiary </w:t>
      </w:r>
      <w:r w:rsidR="001F75F6">
        <w:t>blatu</w:t>
      </w:r>
      <w:r>
        <w:t>: 40x120x9</w:t>
      </w:r>
      <w:r w:rsidR="00A76FE3">
        <w:t>1</w:t>
      </w:r>
      <w:r>
        <w:t>cm (szerokość x długość x wysokość)</w:t>
      </w:r>
      <w:r w:rsidR="001F75F6">
        <w:t>,</w:t>
      </w:r>
    </w:p>
    <w:p w14:paraId="5F2A0F4C" w14:textId="23A8FDBF" w:rsidR="001F75F6" w:rsidRDefault="001F75F6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Nogi metalowe o przekroju </w:t>
      </w:r>
      <w:r w:rsidR="006B68C1">
        <w:t>4</w:t>
      </w:r>
      <w:r>
        <w:t>0x</w:t>
      </w:r>
      <w:r w:rsidR="006B68C1">
        <w:t>4</w:t>
      </w:r>
      <w:r>
        <w:t>0x2mm</w:t>
      </w:r>
      <w:r w:rsidR="000111DD">
        <w:t>,</w:t>
      </w:r>
    </w:p>
    <w:p w14:paraId="4279DE1C" w14:textId="0CAE9EF7" w:rsidR="000111DD" w:rsidRPr="00C945BC" w:rsidRDefault="000111DD" w:rsidP="0062601C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C945BC">
        <w:t>Kolor nóg blatu: czarny</w:t>
      </w:r>
      <w:r w:rsidR="004E7A6E" w:rsidRPr="00C945BC">
        <w:t xml:space="preserve"> mat</w:t>
      </w:r>
      <w:r w:rsidRPr="00C945BC">
        <w:t>.</w:t>
      </w:r>
    </w:p>
    <w:p w14:paraId="2D36269A" w14:textId="77777777" w:rsidR="00932A58" w:rsidRDefault="00932A58" w:rsidP="00932A58">
      <w:pPr>
        <w:spacing w:after="0" w:line="276" w:lineRule="auto"/>
        <w:jc w:val="both"/>
      </w:pPr>
    </w:p>
    <w:p w14:paraId="643221B4" w14:textId="77777777" w:rsidR="00E27B91" w:rsidRDefault="00E27B91" w:rsidP="00932A58">
      <w:pPr>
        <w:spacing w:after="0" w:line="276" w:lineRule="auto"/>
        <w:jc w:val="both"/>
      </w:pPr>
    </w:p>
    <w:p w14:paraId="2FD46AE2" w14:textId="77777777" w:rsidR="00E27B91" w:rsidRDefault="00E27B91" w:rsidP="00932A58">
      <w:pPr>
        <w:spacing w:after="0" w:line="276" w:lineRule="auto"/>
        <w:jc w:val="both"/>
      </w:pPr>
    </w:p>
    <w:p w14:paraId="421C78C5" w14:textId="56B4AD15" w:rsidR="00932A58" w:rsidRPr="00A5039F" w:rsidRDefault="00932A58" w:rsidP="00932A58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Uwagi</w:t>
      </w:r>
      <w:r w:rsidRPr="00A5039F">
        <w:rPr>
          <w:b/>
          <w:bCs/>
        </w:rPr>
        <w:t>:</w:t>
      </w:r>
    </w:p>
    <w:p w14:paraId="5951E965" w14:textId="5C5E3B86" w:rsidR="00932A58" w:rsidRDefault="00932A58" w:rsidP="00932A58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Lodówkę, </w:t>
      </w:r>
      <w:r w:rsidR="00817CE8">
        <w:t>kuchenkę mikrofalową</w:t>
      </w:r>
      <w:r>
        <w:t>, zlew</w:t>
      </w:r>
      <w:r w:rsidR="00817CE8">
        <w:t>, baterię umywalkową</w:t>
      </w:r>
      <w:r>
        <w:t xml:space="preserve">, okap oraz płytę indukcyjną </w:t>
      </w:r>
      <w:r w:rsidR="00817CE8">
        <w:t xml:space="preserve">Zamawiający </w:t>
      </w:r>
      <w:r>
        <w:t>dostarczy na własny koszt,</w:t>
      </w:r>
    </w:p>
    <w:p w14:paraId="008D26F7" w14:textId="37C68C56" w:rsidR="00932A58" w:rsidRDefault="00817CE8" w:rsidP="00932A58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lastRenderedPageBreak/>
        <w:t>W cenie należy uwzględnić koszt wykonania pomiarów, dojazdu oraz montażu szafek wraz ze sprzętem AGD, zlewem i baterią umywalkową,</w:t>
      </w:r>
    </w:p>
    <w:p w14:paraId="2F5E67F6" w14:textId="24A49864" w:rsidR="00A42FF2" w:rsidRDefault="00A42FF2" w:rsidP="00932A58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Przed rozpoczęciem realizacji zamówienia należy uzgodnić i uzyskać pisemną akceptację od Zamawiającego dotyczącą kolorystyki mebli.</w:t>
      </w:r>
    </w:p>
    <w:sectPr w:rsidR="00A4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575D"/>
    <w:multiLevelType w:val="hybridMultilevel"/>
    <w:tmpl w:val="A9F809C4"/>
    <w:lvl w:ilvl="0" w:tplc="9A72B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7D98"/>
    <w:multiLevelType w:val="hybridMultilevel"/>
    <w:tmpl w:val="03063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0636">
    <w:abstractNumId w:val="1"/>
  </w:num>
  <w:num w:numId="2" w16cid:durableId="33149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9A"/>
    <w:rsid w:val="000111DD"/>
    <w:rsid w:val="000E518C"/>
    <w:rsid w:val="001F23FE"/>
    <w:rsid w:val="001F75F6"/>
    <w:rsid w:val="0021539A"/>
    <w:rsid w:val="004869DA"/>
    <w:rsid w:val="004E7A6E"/>
    <w:rsid w:val="0062601C"/>
    <w:rsid w:val="006B68C1"/>
    <w:rsid w:val="007810C0"/>
    <w:rsid w:val="0080133D"/>
    <w:rsid w:val="00817CE8"/>
    <w:rsid w:val="00932A58"/>
    <w:rsid w:val="009759D2"/>
    <w:rsid w:val="00A42FF2"/>
    <w:rsid w:val="00A5039F"/>
    <w:rsid w:val="00A76FE3"/>
    <w:rsid w:val="00B81B09"/>
    <w:rsid w:val="00C81A1A"/>
    <w:rsid w:val="00C945BC"/>
    <w:rsid w:val="00CF2114"/>
    <w:rsid w:val="00E27B91"/>
    <w:rsid w:val="00E909E1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8893"/>
  <w15:chartTrackingRefBased/>
  <w15:docId w15:val="{1DAB44F6-BDB1-4C7E-A1E3-91FF14D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Kowalski</dc:creator>
  <cp:keywords/>
  <dc:description/>
  <cp:lastModifiedBy>Szymon Zielazny</cp:lastModifiedBy>
  <cp:revision>18</cp:revision>
  <cp:lastPrinted>2024-02-05T09:59:00Z</cp:lastPrinted>
  <dcterms:created xsi:type="dcterms:W3CDTF">2024-02-02T10:15:00Z</dcterms:created>
  <dcterms:modified xsi:type="dcterms:W3CDTF">2024-02-05T09:59:00Z</dcterms:modified>
</cp:coreProperties>
</file>