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CB39" w14:textId="77777777" w:rsidR="00FB5E39" w:rsidRPr="00947A06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A0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 w:rsidRPr="00947A06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B7CF0" w14:paraId="12833B81" w14:textId="77777777" w:rsidTr="001B7CF0">
        <w:tc>
          <w:tcPr>
            <w:tcW w:w="4814" w:type="dxa"/>
          </w:tcPr>
          <w:p w14:paraId="431A8A99" w14:textId="6ED66AEE" w:rsidR="001B7CF0" w:rsidRPr="001B7CF0" w:rsidRDefault="001B7CF0" w:rsidP="001B7CF0">
            <w:pPr>
              <w:pStyle w:val="Bezodstpw"/>
              <w:rPr>
                <w:rFonts w:ascii="Times New Roman" w:hAnsi="Times New Roman"/>
                <w:b/>
                <w:sz w:val="32"/>
                <w:szCs w:val="32"/>
              </w:rPr>
            </w:pPr>
            <w:r w:rsidRPr="001B7CF0">
              <w:rPr>
                <w:rFonts w:ascii="Times New Roman" w:hAnsi="Times New Roman"/>
                <w:b/>
                <w:sz w:val="24"/>
                <w:szCs w:val="24"/>
              </w:rPr>
              <w:t>ZT.370.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B7CF0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0B7666BD" w14:textId="77777777" w:rsidR="001B7CF0" w:rsidRDefault="001B7CF0" w:rsidP="0061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1222F6" w14:textId="2E961727" w:rsidR="001B7CF0" w:rsidRPr="0004081B" w:rsidRDefault="001B7CF0" w:rsidP="001B7C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Lublin,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14:paraId="58501004" w14:textId="77777777" w:rsidR="001B7CF0" w:rsidRDefault="001B7CF0" w:rsidP="0061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2D62D" w14:textId="77777777" w:rsidR="00617100" w:rsidRDefault="00617100" w:rsidP="00617100">
      <w:pPr>
        <w:tabs>
          <w:tab w:val="left" w:pos="750"/>
        </w:tabs>
        <w:rPr>
          <w:rFonts w:ascii="Times New Roman" w:hAnsi="Times New Roman"/>
          <w:b/>
          <w:sz w:val="28"/>
          <w:szCs w:val="28"/>
        </w:rPr>
      </w:pPr>
    </w:p>
    <w:p w14:paraId="253F7535" w14:textId="77777777" w:rsidR="00617100" w:rsidRPr="00BE2CE6" w:rsidRDefault="00617100" w:rsidP="00617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CE6">
        <w:rPr>
          <w:rFonts w:ascii="Times New Roman" w:hAnsi="Times New Roman"/>
          <w:b/>
          <w:sz w:val="24"/>
          <w:szCs w:val="24"/>
        </w:rPr>
        <w:t>Informacja  z otwarcia ofert</w:t>
      </w:r>
    </w:p>
    <w:p w14:paraId="0E804BA6" w14:textId="77777777" w:rsidR="00617100" w:rsidRPr="00BE2CE6" w:rsidRDefault="00617100" w:rsidP="00617100">
      <w:pPr>
        <w:jc w:val="center"/>
        <w:rPr>
          <w:rFonts w:ascii="Times New Roman" w:hAnsi="Times New Roman"/>
        </w:rPr>
      </w:pPr>
    </w:p>
    <w:p w14:paraId="6AE2C72A" w14:textId="0AA5AF7D" w:rsidR="00617100" w:rsidRDefault="00617100" w:rsidP="00617100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w</w:t>
      </w:r>
      <w:r w:rsidRPr="00BE2CE6"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  <w:bCs/>
          <w:lang w:eastAsia="ar-SA"/>
        </w:rPr>
        <w:t>postę</w:t>
      </w:r>
      <w:r w:rsidRPr="00BE2CE6">
        <w:rPr>
          <w:rFonts w:ascii="Times New Roman" w:hAnsi="Times New Roman"/>
          <w:bCs/>
          <w:lang w:eastAsia="ar-SA"/>
        </w:rPr>
        <w:t>powaniu o udzielnie zamówieni</w:t>
      </w:r>
      <w:r>
        <w:rPr>
          <w:rFonts w:ascii="Times New Roman" w:hAnsi="Times New Roman"/>
          <w:bCs/>
          <w:lang w:eastAsia="ar-SA"/>
        </w:rPr>
        <w:t>a</w:t>
      </w:r>
      <w:r w:rsidRPr="00BE2CE6"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  <w:bCs/>
          <w:lang w:eastAsia="ar-SA"/>
        </w:rPr>
        <w:t xml:space="preserve">publicznego </w:t>
      </w:r>
      <w:r w:rsidRPr="00BE2CE6">
        <w:rPr>
          <w:rFonts w:ascii="Times New Roman" w:hAnsi="Times New Roman"/>
          <w:bCs/>
          <w:lang w:eastAsia="ar-SA"/>
        </w:rPr>
        <w:t>prowadzonego w postaci zapytania ofertowego pn.: „</w:t>
      </w:r>
      <w:r w:rsidR="001B7CF0" w:rsidRPr="001B7CF0">
        <w:rPr>
          <w:rFonts w:ascii="Times New Roman" w:hAnsi="Times New Roman"/>
          <w:bCs/>
          <w:lang w:eastAsia="ar-SA"/>
        </w:rPr>
        <w:t>Opracowanie projektu/wizualizacji oraz dostawa wraz z montażem płatnej bagażowni w budynku „Dworca Lublin” na potrzeby ZCK dla LOF</w:t>
      </w:r>
      <w:r w:rsidRPr="00BE2CE6">
        <w:rPr>
          <w:rFonts w:ascii="Times New Roman" w:hAnsi="Times New Roman"/>
          <w:bCs/>
          <w:lang w:eastAsia="ar-SA"/>
        </w:rPr>
        <w:t>”</w:t>
      </w:r>
      <w:r>
        <w:rPr>
          <w:rFonts w:ascii="Times New Roman" w:hAnsi="Times New Roman"/>
          <w:bCs/>
          <w:lang w:eastAsia="ar-SA"/>
        </w:rPr>
        <w:t>.</w:t>
      </w:r>
    </w:p>
    <w:p w14:paraId="18FF8860" w14:textId="77777777" w:rsidR="00617100" w:rsidRDefault="00617100" w:rsidP="00617100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</w:p>
    <w:p w14:paraId="1E1F96EE" w14:textId="13D335D4" w:rsidR="00617100" w:rsidRDefault="00617100" w:rsidP="00617100">
      <w:pPr>
        <w:spacing w:after="0" w:line="36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Bezpośrednio przed otwarciem ofert została podana kwota, jaką Zamawiający zamierza przeznaczyć na sfinansowanie zamówienia, tj. </w:t>
      </w:r>
      <w:r w:rsidR="001B7CF0" w:rsidRPr="001B7CF0">
        <w:rPr>
          <w:rFonts w:ascii="Times New Roman" w:hAnsi="Times New Roman"/>
          <w:bCs/>
          <w:lang w:eastAsia="ar-SA"/>
        </w:rPr>
        <w:t>127 937,22 zł brutto (słownie: sto dwadzieścia siedem dziewięćset trzydzieści siedem złoty dwadzieścia dwa grosze)</w:t>
      </w:r>
    </w:p>
    <w:p w14:paraId="3CEDE9F3" w14:textId="77777777" w:rsidR="00617100" w:rsidRDefault="00617100" w:rsidP="00617100">
      <w:pPr>
        <w:spacing w:after="0" w:line="360" w:lineRule="auto"/>
        <w:jc w:val="both"/>
        <w:rPr>
          <w:rFonts w:ascii="Times New Roman" w:hAnsi="Times New Roman"/>
          <w:bCs/>
          <w:lang w:eastAsia="ar-SA"/>
        </w:rPr>
      </w:pPr>
    </w:p>
    <w:p w14:paraId="0E34DFAE" w14:textId="2160F0BA" w:rsidR="00617100" w:rsidRDefault="00617100" w:rsidP="00617100">
      <w:pPr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W wyznaczonym terminie, </w:t>
      </w:r>
      <w:r w:rsidRPr="00BE2CE6">
        <w:rPr>
          <w:rFonts w:ascii="Times New Roman" w:hAnsi="Times New Roman"/>
          <w:b/>
          <w:bCs/>
          <w:lang w:eastAsia="ar-SA"/>
        </w:rPr>
        <w:t>tj. do dnia 2</w:t>
      </w:r>
      <w:r w:rsidR="001B7CF0">
        <w:rPr>
          <w:rFonts w:ascii="Times New Roman" w:hAnsi="Times New Roman"/>
          <w:b/>
          <w:bCs/>
          <w:lang w:eastAsia="ar-SA"/>
        </w:rPr>
        <w:t>9</w:t>
      </w:r>
      <w:r w:rsidRPr="00BE2CE6">
        <w:rPr>
          <w:rFonts w:ascii="Times New Roman" w:hAnsi="Times New Roman"/>
          <w:b/>
          <w:bCs/>
          <w:lang w:eastAsia="ar-SA"/>
        </w:rPr>
        <w:t>.0</w:t>
      </w:r>
      <w:r w:rsidR="001B7CF0">
        <w:rPr>
          <w:rFonts w:ascii="Times New Roman" w:hAnsi="Times New Roman"/>
          <w:b/>
          <w:bCs/>
          <w:lang w:eastAsia="ar-SA"/>
        </w:rPr>
        <w:t>3</w:t>
      </w:r>
      <w:r w:rsidRPr="00BE2CE6">
        <w:rPr>
          <w:rFonts w:ascii="Times New Roman" w:hAnsi="Times New Roman"/>
          <w:b/>
          <w:bCs/>
          <w:lang w:eastAsia="ar-SA"/>
        </w:rPr>
        <w:t>.202</w:t>
      </w:r>
      <w:r w:rsidR="001B7CF0">
        <w:rPr>
          <w:rFonts w:ascii="Times New Roman" w:hAnsi="Times New Roman"/>
          <w:b/>
          <w:bCs/>
          <w:lang w:eastAsia="ar-SA"/>
        </w:rPr>
        <w:t>4</w:t>
      </w:r>
      <w:r w:rsidRPr="00BE2CE6">
        <w:rPr>
          <w:rFonts w:ascii="Times New Roman" w:hAnsi="Times New Roman"/>
          <w:b/>
          <w:bCs/>
          <w:lang w:eastAsia="ar-SA"/>
        </w:rPr>
        <w:t xml:space="preserve"> r. do godziny 8.00</w:t>
      </w:r>
      <w:r>
        <w:rPr>
          <w:rFonts w:ascii="Times New Roman" w:hAnsi="Times New Roman"/>
          <w:bCs/>
          <w:lang w:eastAsia="ar-SA"/>
        </w:rPr>
        <w:t xml:space="preserve"> w przedmiotowym postępowaniu </w:t>
      </w:r>
      <w:r w:rsidRPr="00BE2CE6">
        <w:rPr>
          <w:rFonts w:ascii="Times New Roman" w:hAnsi="Times New Roman"/>
          <w:b/>
          <w:bCs/>
          <w:lang w:eastAsia="ar-SA"/>
        </w:rPr>
        <w:t>złożono następując</w:t>
      </w:r>
      <w:r w:rsidR="001B7CF0">
        <w:rPr>
          <w:rFonts w:ascii="Times New Roman" w:hAnsi="Times New Roman"/>
          <w:b/>
          <w:bCs/>
          <w:lang w:eastAsia="ar-SA"/>
        </w:rPr>
        <w:t>ą</w:t>
      </w:r>
      <w:r w:rsidRPr="00BE2CE6">
        <w:rPr>
          <w:rFonts w:ascii="Times New Roman" w:hAnsi="Times New Roman"/>
          <w:b/>
          <w:bCs/>
          <w:lang w:eastAsia="ar-SA"/>
        </w:rPr>
        <w:t xml:space="preserve"> ofert</w:t>
      </w:r>
      <w:r w:rsidR="001B7CF0">
        <w:rPr>
          <w:rFonts w:ascii="Times New Roman" w:hAnsi="Times New Roman"/>
          <w:b/>
          <w:bCs/>
          <w:lang w:eastAsia="ar-SA"/>
        </w:rPr>
        <w:t>ę</w:t>
      </w:r>
      <w:r w:rsidRPr="00BE2CE6">
        <w:rPr>
          <w:rFonts w:ascii="Times New Roman" w:hAnsi="Times New Roman"/>
          <w:b/>
          <w:bCs/>
          <w:lang w:eastAsia="ar-SA"/>
        </w:rPr>
        <w:t>:</w:t>
      </w:r>
    </w:p>
    <w:p w14:paraId="597F4044" w14:textId="20584A4B" w:rsidR="001B7CF0" w:rsidRPr="00507C7C" w:rsidRDefault="001B7CF0" w:rsidP="00617100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441"/>
      </w:tblGrid>
      <w:tr w:rsidR="00507C7C" w:rsidRPr="00507C7C" w14:paraId="53CA51AD" w14:textId="77777777" w:rsidTr="007E06DC">
        <w:tc>
          <w:tcPr>
            <w:tcW w:w="2235" w:type="dxa"/>
          </w:tcPr>
          <w:p w14:paraId="76BD4115" w14:textId="77777777" w:rsidR="00507C7C" w:rsidRPr="00507C7C" w:rsidRDefault="00507C7C" w:rsidP="00507C7C">
            <w:pPr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507C7C">
              <w:rPr>
                <w:rFonts w:ascii="Times New Roman" w:hAnsi="Times New Roman"/>
                <w:b/>
                <w:bCs/>
                <w:lang w:eastAsia="ar-SA"/>
              </w:rPr>
              <w:t>Numer oferty</w:t>
            </w:r>
          </w:p>
        </w:tc>
        <w:tc>
          <w:tcPr>
            <w:tcW w:w="4536" w:type="dxa"/>
          </w:tcPr>
          <w:p w14:paraId="5576A708" w14:textId="77777777" w:rsidR="00507C7C" w:rsidRPr="00507C7C" w:rsidRDefault="00507C7C" w:rsidP="00507C7C">
            <w:pPr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507C7C">
              <w:rPr>
                <w:rFonts w:ascii="Times New Roman" w:hAnsi="Times New Roman"/>
                <w:b/>
                <w:bCs/>
                <w:lang w:eastAsia="ar-SA"/>
              </w:rPr>
              <w:t>Firma (nazwa) lub nazwisko oraz adres Wykonawcy</w:t>
            </w:r>
          </w:p>
        </w:tc>
        <w:tc>
          <w:tcPr>
            <w:tcW w:w="2441" w:type="dxa"/>
          </w:tcPr>
          <w:p w14:paraId="43F2C708" w14:textId="77777777" w:rsidR="00507C7C" w:rsidRPr="00507C7C" w:rsidRDefault="00507C7C" w:rsidP="00507C7C">
            <w:pPr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507C7C">
              <w:rPr>
                <w:rFonts w:ascii="Times New Roman" w:hAnsi="Times New Roman"/>
                <w:b/>
                <w:bCs/>
                <w:lang w:eastAsia="ar-SA"/>
              </w:rPr>
              <w:t>Cena ofertowa brutto PLN</w:t>
            </w:r>
          </w:p>
        </w:tc>
      </w:tr>
      <w:tr w:rsidR="00507C7C" w:rsidRPr="00507C7C" w14:paraId="42964968" w14:textId="77777777" w:rsidTr="007E06DC">
        <w:tc>
          <w:tcPr>
            <w:tcW w:w="2235" w:type="dxa"/>
          </w:tcPr>
          <w:p w14:paraId="13AC3689" w14:textId="77777777" w:rsidR="00507C7C" w:rsidRPr="00507C7C" w:rsidRDefault="00507C7C" w:rsidP="00507C7C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507C7C">
              <w:rPr>
                <w:rFonts w:ascii="Times New Roman" w:hAnsi="Times New Roman"/>
                <w:bCs/>
                <w:lang w:eastAsia="ar-SA"/>
              </w:rPr>
              <w:t>Oferta nr 1</w:t>
            </w:r>
          </w:p>
        </w:tc>
        <w:tc>
          <w:tcPr>
            <w:tcW w:w="4536" w:type="dxa"/>
          </w:tcPr>
          <w:p w14:paraId="5D06F3CE" w14:textId="638A77A6" w:rsidR="00507C7C" w:rsidRPr="00507C7C" w:rsidRDefault="00507C7C" w:rsidP="00507C7C">
            <w:pPr>
              <w:spacing w:after="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7C7C">
              <w:rPr>
                <w:rFonts w:ascii="Times New Roman" w:hAnsi="Times New Roman"/>
                <w:lang w:eastAsia="ar-SA"/>
              </w:rPr>
              <w:t>Małopolskie Dworce Autobusowe S</w:t>
            </w:r>
            <w:r w:rsidR="00AA04A5">
              <w:rPr>
                <w:rFonts w:ascii="Times New Roman" w:hAnsi="Times New Roman"/>
                <w:lang w:eastAsia="ar-SA"/>
              </w:rPr>
              <w:t xml:space="preserve">półka </w:t>
            </w:r>
            <w:r w:rsidRPr="00507C7C">
              <w:rPr>
                <w:rFonts w:ascii="Times New Roman" w:hAnsi="Times New Roman"/>
                <w:lang w:eastAsia="ar-SA"/>
              </w:rPr>
              <w:t>A</w:t>
            </w:r>
            <w:r w:rsidR="00AA04A5">
              <w:rPr>
                <w:rFonts w:ascii="Times New Roman" w:hAnsi="Times New Roman"/>
                <w:lang w:eastAsia="ar-SA"/>
              </w:rPr>
              <w:t>kcyjna</w:t>
            </w:r>
          </w:p>
          <w:p w14:paraId="48F5C9E8" w14:textId="1FB7EB6A" w:rsidR="00507C7C" w:rsidRPr="00507C7C" w:rsidRDefault="00507C7C" w:rsidP="00507C7C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507C7C">
              <w:rPr>
                <w:rFonts w:ascii="Times New Roman" w:hAnsi="Times New Roman"/>
                <w:bCs/>
                <w:lang w:eastAsia="ar-SA"/>
              </w:rPr>
              <w:t xml:space="preserve">ul. </w:t>
            </w:r>
            <w:proofErr w:type="spellStart"/>
            <w:r w:rsidRPr="00507C7C">
              <w:rPr>
                <w:rFonts w:ascii="Times New Roman" w:hAnsi="Times New Roman"/>
                <w:bCs/>
                <w:lang w:eastAsia="ar-SA"/>
              </w:rPr>
              <w:t>Mosiężnicza</w:t>
            </w:r>
            <w:proofErr w:type="spellEnd"/>
            <w:r w:rsidRPr="00507C7C">
              <w:rPr>
                <w:rFonts w:ascii="Times New Roman" w:hAnsi="Times New Roman"/>
                <w:bCs/>
                <w:lang w:eastAsia="ar-SA"/>
              </w:rPr>
              <w:t xml:space="preserve"> 3, 31-547 Kraków</w:t>
            </w:r>
          </w:p>
        </w:tc>
        <w:tc>
          <w:tcPr>
            <w:tcW w:w="2441" w:type="dxa"/>
          </w:tcPr>
          <w:p w14:paraId="184FA5BF" w14:textId="7C5EDE6D" w:rsidR="00507C7C" w:rsidRPr="00507C7C" w:rsidRDefault="00507C7C" w:rsidP="00507C7C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507C7C">
              <w:rPr>
                <w:rFonts w:ascii="Times New Roman" w:hAnsi="Times New Roman"/>
                <w:bCs/>
                <w:lang w:eastAsia="ar-SA"/>
              </w:rPr>
              <w:t>154 152,21</w:t>
            </w:r>
          </w:p>
        </w:tc>
      </w:tr>
    </w:tbl>
    <w:p w14:paraId="62FBCF30" w14:textId="77777777" w:rsidR="009624E9" w:rsidRPr="004464A3" w:rsidRDefault="009624E9" w:rsidP="009624E9">
      <w:pPr>
        <w:jc w:val="both"/>
        <w:rPr>
          <w:rFonts w:ascii="Times New Roman" w:hAnsi="Times New Roman"/>
        </w:rPr>
      </w:pPr>
    </w:p>
    <w:p w14:paraId="7148422C" w14:textId="77777777"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14:paraId="7C1F74BD" w14:textId="77777777"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14:paraId="5DCE6015" w14:textId="77777777"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9564EC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AE74" w14:textId="77777777" w:rsidR="009564EC" w:rsidRDefault="009564EC" w:rsidP="00A46943">
      <w:pPr>
        <w:spacing w:after="0" w:line="240" w:lineRule="auto"/>
      </w:pPr>
      <w:r>
        <w:separator/>
      </w:r>
    </w:p>
  </w:endnote>
  <w:endnote w:type="continuationSeparator" w:id="0">
    <w:p w14:paraId="0B495EE4" w14:textId="77777777" w:rsidR="009564EC" w:rsidRDefault="009564EC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8B4D" w14:textId="77777777" w:rsidR="009564EC" w:rsidRDefault="009564EC" w:rsidP="00A46943">
      <w:pPr>
        <w:spacing w:after="0" w:line="240" w:lineRule="auto"/>
      </w:pPr>
      <w:r>
        <w:separator/>
      </w:r>
    </w:p>
  </w:footnote>
  <w:footnote w:type="continuationSeparator" w:id="0">
    <w:p w14:paraId="3161BD00" w14:textId="77777777" w:rsidR="009564EC" w:rsidRDefault="009564EC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7448" w14:textId="77777777"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 wp14:anchorId="2FC3F81D" wp14:editId="0C122D88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690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698947">
    <w:abstractNumId w:val="0"/>
  </w:num>
  <w:num w:numId="3" w16cid:durableId="2141343096">
    <w:abstractNumId w:val="2"/>
  </w:num>
  <w:num w:numId="4" w16cid:durableId="98763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43"/>
    <w:rsid w:val="00035CB9"/>
    <w:rsid w:val="00081DDD"/>
    <w:rsid w:val="000B3790"/>
    <w:rsid w:val="000D40AB"/>
    <w:rsid w:val="000E30AC"/>
    <w:rsid w:val="000F0E1E"/>
    <w:rsid w:val="001236AD"/>
    <w:rsid w:val="0012753B"/>
    <w:rsid w:val="00171F77"/>
    <w:rsid w:val="00185A7C"/>
    <w:rsid w:val="00192112"/>
    <w:rsid w:val="00193C8D"/>
    <w:rsid w:val="001B7CF0"/>
    <w:rsid w:val="001E13DD"/>
    <w:rsid w:val="001E3C7F"/>
    <w:rsid w:val="001F0EC2"/>
    <w:rsid w:val="001F674F"/>
    <w:rsid w:val="0020798D"/>
    <w:rsid w:val="00234438"/>
    <w:rsid w:val="00250C79"/>
    <w:rsid w:val="00284268"/>
    <w:rsid w:val="002C1ACA"/>
    <w:rsid w:val="00322E36"/>
    <w:rsid w:val="00340251"/>
    <w:rsid w:val="0034109C"/>
    <w:rsid w:val="003624DE"/>
    <w:rsid w:val="003914C5"/>
    <w:rsid w:val="003961C6"/>
    <w:rsid w:val="003F55C0"/>
    <w:rsid w:val="00405F9F"/>
    <w:rsid w:val="004431F2"/>
    <w:rsid w:val="004464A3"/>
    <w:rsid w:val="00475FAF"/>
    <w:rsid w:val="004C1C0F"/>
    <w:rsid w:val="004C2B85"/>
    <w:rsid w:val="0050316F"/>
    <w:rsid w:val="00507C7C"/>
    <w:rsid w:val="00512CCF"/>
    <w:rsid w:val="0051302C"/>
    <w:rsid w:val="00513354"/>
    <w:rsid w:val="00544F6F"/>
    <w:rsid w:val="00555673"/>
    <w:rsid w:val="00560E4A"/>
    <w:rsid w:val="00566A49"/>
    <w:rsid w:val="00575FC0"/>
    <w:rsid w:val="005932B6"/>
    <w:rsid w:val="00596DF9"/>
    <w:rsid w:val="005C2BB1"/>
    <w:rsid w:val="005D2241"/>
    <w:rsid w:val="005F6C6F"/>
    <w:rsid w:val="00617100"/>
    <w:rsid w:val="00622F90"/>
    <w:rsid w:val="006256C2"/>
    <w:rsid w:val="00677A03"/>
    <w:rsid w:val="00684EFB"/>
    <w:rsid w:val="006B6A23"/>
    <w:rsid w:val="006D4B01"/>
    <w:rsid w:val="006E10B1"/>
    <w:rsid w:val="00706BE2"/>
    <w:rsid w:val="00714C62"/>
    <w:rsid w:val="00727628"/>
    <w:rsid w:val="0073219E"/>
    <w:rsid w:val="007868EE"/>
    <w:rsid w:val="00826ACF"/>
    <w:rsid w:val="00845BFA"/>
    <w:rsid w:val="00896FDF"/>
    <w:rsid w:val="0092653F"/>
    <w:rsid w:val="00927B51"/>
    <w:rsid w:val="00937F35"/>
    <w:rsid w:val="00947A06"/>
    <w:rsid w:val="009564EC"/>
    <w:rsid w:val="00960630"/>
    <w:rsid w:val="009624E9"/>
    <w:rsid w:val="00995611"/>
    <w:rsid w:val="009A1B64"/>
    <w:rsid w:val="009A4659"/>
    <w:rsid w:val="009B1DF2"/>
    <w:rsid w:val="009D595C"/>
    <w:rsid w:val="00A07890"/>
    <w:rsid w:val="00A15FDE"/>
    <w:rsid w:val="00A35D92"/>
    <w:rsid w:val="00A46943"/>
    <w:rsid w:val="00A6670C"/>
    <w:rsid w:val="00A67CC8"/>
    <w:rsid w:val="00AA04A5"/>
    <w:rsid w:val="00AA1ADF"/>
    <w:rsid w:val="00AA4651"/>
    <w:rsid w:val="00AB0F03"/>
    <w:rsid w:val="00AD70C2"/>
    <w:rsid w:val="00B317C8"/>
    <w:rsid w:val="00B34AF1"/>
    <w:rsid w:val="00B459D6"/>
    <w:rsid w:val="00B478B4"/>
    <w:rsid w:val="00B50162"/>
    <w:rsid w:val="00B60F78"/>
    <w:rsid w:val="00B66B3B"/>
    <w:rsid w:val="00B970E8"/>
    <w:rsid w:val="00BC3E97"/>
    <w:rsid w:val="00C459EF"/>
    <w:rsid w:val="00CE1C30"/>
    <w:rsid w:val="00D4524F"/>
    <w:rsid w:val="00DA7727"/>
    <w:rsid w:val="00DD24C4"/>
    <w:rsid w:val="00E015E6"/>
    <w:rsid w:val="00E14A40"/>
    <w:rsid w:val="00E3510A"/>
    <w:rsid w:val="00E51F13"/>
    <w:rsid w:val="00E60642"/>
    <w:rsid w:val="00E67564"/>
    <w:rsid w:val="00E83E79"/>
    <w:rsid w:val="00EA0AEF"/>
    <w:rsid w:val="00EC7D90"/>
    <w:rsid w:val="00EE5F57"/>
    <w:rsid w:val="00F2757F"/>
    <w:rsid w:val="00F71E8C"/>
    <w:rsid w:val="00F72674"/>
    <w:rsid w:val="00F96092"/>
    <w:rsid w:val="00FB5E39"/>
    <w:rsid w:val="00FC7C14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49258"/>
  <w15:docId w15:val="{662DA316-7DA6-4C9D-B73C-BD6A281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  <w:style w:type="paragraph" w:styleId="Bezodstpw">
    <w:name w:val="No Spacing"/>
    <w:uiPriority w:val="1"/>
    <w:qFormat/>
    <w:rsid w:val="0061710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B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7C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Zurawski</cp:lastModifiedBy>
  <cp:revision>5</cp:revision>
  <cp:lastPrinted>2023-10-10T11:10:00Z</cp:lastPrinted>
  <dcterms:created xsi:type="dcterms:W3CDTF">2024-04-02T06:08:00Z</dcterms:created>
  <dcterms:modified xsi:type="dcterms:W3CDTF">2024-04-02T06:25:00Z</dcterms:modified>
</cp:coreProperties>
</file>