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E81" w14:textId="77777777" w:rsidR="001464A1" w:rsidRPr="001464A1" w:rsidRDefault="001464A1" w:rsidP="001464A1">
      <w:pPr>
        <w:jc w:val="center"/>
        <w:rPr>
          <w:b/>
          <w:bCs/>
        </w:rPr>
      </w:pPr>
      <w:r w:rsidRPr="001464A1">
        <w:rPr>
          <w:b/>
          <w:bCs/>
        </w:rPr>
        <w:t>Załącznik nr 2 do umowy ………………………</w:t>
      </w:r>
    </w:p>
    <w:p w14:paraId="53351994" w14:textId="77777777" w:rsidR="001464A1" w:rsidRDefault="001464A1" w:rsidP="001464A1">
      <w:r>
        <w:t>Opis prac / czynności serwisowych i konserwacyjnych do wykonania w ramach przeglądu.</w:t>
      </w:r>
    </w:p>
    <w:p w14:paraId="37231DE1" w14:textId="77777777" w:rsidR="001464A1" w:rsidRDefault="001464A1" w:rsidP="001464A1">
      <w:r w:rsidRPr="001464A1">
        <w:rPr>
          <w:b/>
          <w:bCs/>
        </w:rPr>
        <w:t>A.</w:t>
      </w:r>
      <w:r>
        <w:t xml:space="preserve"> Jednostki wewnętrzne w systemach Split, Multi Split,:</w:t>
      </w:r>
    </w:p>
    <w:p w14:paraId="593E15C8" w14:textId="77777777" w:rsidR="001464A1" w:rsidRDefault="001464A1" w:rsidP="001464A1">
      <w:r>
        <w:t>1) czyszczenie lub wymiana zużytych filtrów powietrza</w:t>
      </w:r>
    </w:p>
    <w:p w14:paraId="3DD679B7" w14:textId="77777777" w:rsidR="001464A1" w:rsidRDefault="001464A1" w:rsidP="001464A1">
      <w:r>
        <w:t>2) czyszczenie parownika</w:t>
      </w:r>
    </w:p>
    <w:p w14:paraId="68083613" w14:textId="77777777" w:rsidR="001464A1" w:rsidRDefault="001464A1" w:rsidP="001464A1">
      <w:r>
        <w:t>3) czyszczenie obudowy i wirnika wentylatora</w:t>
      </w:r>
    </w:p>
    <w:p w14:paraId="1E0F5384" w14:textId="77777777" w:rsidR="001464A1" w:rsidRDefault="001464A1" w:rsidP="001464A1">
      <w:r>
        <w:t>4) odgrzybianie i dezynfekcja wnętrza klimatyzatora</w:t>
      </w:r>
    </w:p>
    <w:p w14:paraId="4D03B5E9" w14:textId="77777777" w:rsidR="001464A1" w:rsidRDefault="001464A1" w:rsidP="001464A1">
      <w:r>
        <w:t>5) czyszczenie obudowy</w:t>
      </w:r>
    </w:p>
    <w:p w14:paraId="22668603" w14:textId="77777777" w:rsidR="001464A1" w:rsidRDefault="001464A1" w:rsidP="001464A1">
      <w:r>
        <w:t>6) czyszczenie i sprawdzenie drożności i szczelności instalacji odprowadzenia skroplin</w:t>
      </w:r>
    </w:p>
    <w:p w14:paraId="522FD6D0" w14:textId="77777777" w:rsidR="001464A1" w:rsidRDefault="001464A1" w:rsidP="001464A1">
      <w:r>
        <w:t>7) kontrola pracy i pomiar temperatury nawiewanego powietrza przy odnotowanej</w:t>
      </w:r>
    </w:p>
    <w:p w14:paraId="1050CC79" w14:textId="77777777" w:rsidR="001464A1" w:rsidRDefault="001464A1" w:rsidP="001464A1">
      <w:r>
        <w:t>temperaturze powietrza zewnętrznego w zał. Nr 4</w:t>
      </w:r>
    </w:p>
    <w:p w14:paraId="06C0E872" w14:textId="77777777" w:rsidR="001464A1" w:rsidRDefault="001464A1" w:rsidP="001464A1">
      <w:r>
        <w:t>8) sprawdzenie mocowania konstrukcji wsporczych, połączeń śrubowych, połączeń instalacji</w:t>
      </w:r>
    </w:p>
    <w:p w14:paraId="31A21084" w14:textId="77777777" w:rsidR="001464A1" w:rsidRDefault="001464A1" w:rsidP="001464A1">
      <w:r>
        <w:t>freonowej, połączeń instalacji elektrycznych</w:t>
      </w:r>
    </w:p>
    <w:p w14:paraId="31606D26" w14:textId="77777777" w:rsidR="001464A1" w:rsidRDefault="001464A1" w:rsidP="001464A1">
      <w:r>
        <w:t>9) sprawdzenie wibroizolacji i drgań od urządzenia</w:t>
      </w:r>
    </w:p>
    <w:p w14:paraId="5B48126F" w14:textId="77777777" w:rsidR="001464A1" w:rsidRDefault="001464A1" w:rsidP="001464A1">
      <w:r>
        <w:t>10) wymiana baterii w sterownikach bezprzewodowych (raz w roku)</w:t>
      </w:r>
    </w:p>
    <w:p w14:paraId="18F86956" w14:textId="77777777" w:rsidR="001464A1" w:rsidRDefault="001464A1" w:rsidP="001464A1"/>
    <w:p w14:paraId="76F81F09" w14:textId="77777777" w:rsidR="001464A1" w:rsidRDefault="001464A1" w:rsidP="001464A1">
      <w:r w:rsidRPr="001464A1">
        <w:rPr>
          <w:b/>
          <w:bCs/>
        </w:rPr>
        <w:t>B.</w:t>
      </w:r>
      <w:r>
        <w:t xml:space="preserve"> Jednostki zewnętrzne w systemach Split, Multi Split,:</w:t>
      </w:r>
    </w:p>
    <w:p w14:paraId="27CB9FFF" w14:textId="77777777" w:rsidR="001464A1" w:rsidRDefault="001464A1" w:rsidP="001464A1">
      <w:r>
        <w:t>1) czyszczenie skraplaczy</w:t>
      </w:r>
    </w:p>
    <w:p w14:paraId="49C5B9B3" w14:textId="77777777" w:rsidR="001464A1" w:rsidRDefault="001464A1" w:rsidP="001464A1">
      <w:r>
        <w:t>2) pomiar i regulacja ciśnień pracy urządzenia, podać zmierzone wartości, zał. nr 4</w:t>
      </w:r>
    </w:p>
    <w:p w14:paraId="4171ED7B" w14:textId="77777777" w:rsidR="001464A1" w:rsidRDefault="001464A1" w:rsidP="001464A1">
      <w:r>
        <w:t>3) kontrola połączeń elektrycznych</w:t>
      </w:r>
    </w:p>
    <w:p w14:paraId="4AB05F46" w14:textId="77777777" w:rsidR="001464A1" w:rsidRDefault="001464A1" w:rsidP="001464A1">
      <w:r>
        <w:t>4) sprawdzenie mocowania konstrukcji wsporczych, połączeń śrubowych, połączeń instalacji</w:t>
      </w:r>
    </w:p>
    <w:p w14:paraId="6B43E73B" w14:textId="77777777" w:rsidR="001464A1" w:rsidRDefault="001464A1" w:rsidP="001464A1">
      <w:r>
        <w:t>chłodniczej, połączeń instalacji elektrycznych</w:t>
      </w:r>
    </w:p>
    <w:p w14:paraId="270AA45E" w14:textId="77777777" w:rsidR="001464A1" w:rsidRDefault="001464A1" w:rsidP="001464A1">
      <w:r>
        <w:t>5) kontrola kompletności i działania zabezpieczeń zasilania elektrycznego urządzeń</w:t>
      </w:r>
    </w:p>
    <w:p w14:paraId="5E506D35" w14:textId="77777777" w:rsidR="001464A1" w:rsidRDefault="001464A1" w:rsidP="001464A1">
      <w:r>
        <w:t>6) kontrola i sprawdzenie działania automatyki, nastaw wartości zadanych, nastaw na czujnikach i</w:t>
      </w:r>
    </w:p>
    <w:p w14:paraId="4E7A79E6" w14:textId="77777777" w:rsidR="001464A1" w:rsidRDefault="001464A1" w:rsidP="001464A1">
      <w:r>
        <w:t>regulatorach, odczyt i analiza błędów wyświetlanych w sterownikach</w:t>
      </w:r>
    </w:p>
    <w:p w14:paraId="4BA338C2" w14:textId="77777777" w:rsidR="001464A1" w:rsidRDefault="001464A1" w:rsidP="001464A1">
      <w:r>
        <w:t>7) uzupełnienie drobnych ubytków w izolacji na instalacji</w:t>
      </w:r>
    </w:p>
    <w:p w14:paraId="4FC539E6" w14:textId="77777777" w:rsidR="001464A1" w:rsidRDefault="001464A1" w:rsidP="001464A1">
      <w:r>
        <w:t xml:space="preserve">8) kontrola szczelności (raz w roku, w grudniu, dla urządzeń podlegających ustawie o substancjach </w:t>
      </w:r>
    </w:p>
    <w:p w14:paraId="5C4B1B13" w14:textId="77777777" w:rsidR="001464A1" w:rsidRDefault="001464A1" w:rsidP="001464A1">
      <w:r>
        <w:t>zubożających warstwę ozonową)</w:t>
      </w:r>
    </w:p>
    <w:p w14:paraId="1B2FA683" w14:textId="77777777" w:rsidR="001464A1" w:rsidRDefault="001464A1" w:rsidP="001464A1"/>
    <w:p w14:paraId="25DEACC2" w14:textId="77777777" w:rsidR="001464A1" w:rsidRDefault="001464A1" w:rsidP="001464A1"/>
    <w:p w14:paraId="2560D1CB" w14:textId="77777777" w:rsidR="001464A1" w:rsidRDefault="001464A1" w:rsidP="001464A1"/>
    <w:p w14:paraId="485A7EAB" w14:textId="77777777" w:rsidR="001464A1" w:rsidRDefault="001464A1" w:rsidP="001464A1">
      <w:r w:rsidRPr="001464A1">
        <w:rPr>
          <w:b/>
          <w:bCs/>
        </w:rPr>
        <w:lastRenderedPageBreak/>
        <w:t>C.</w:t>
      </w:r>
      <w:r>
        <w:t xml:space="preserve"> Agregaty wody lodowej</w:t>
      </w:r>
    </w:p>
    <w:p w14:paraId="52BA4CFF" w14:textId="77777777" w:rsidR="001464A1" w:rsidRDefault="001464A1" w:rsidP="001464A1">
      <w:r>
        <w:t>1) czyszczenie skraplaczy</w:t>
      </w:r>
    </w:p>
    <w:p w14:paraId="5028BB89" w14:textId="77777777" w:rsidR="001464A1" w:rsidRDefault="001464A1" w:rsidP="001464A1">
      <w:r>
        <w:t xml:space="preserve">2) kontrola szczelności (raz w roku, w grudniu, dla urządzeń podlegających ustawie o </w:t>
      </w:r>
    </w:p>
    <w:p w14:paraId="45AF5BFF" w14:textId="77777777" w:rsidR="001464A1" w:rsidRDefault="001464A1" w:rsidP="001464A1">
      <w:r>
        <w:t>substancjach zubożających warstwę ozonową)</w:t>
      </w:r>
    </w:p>
    <w:p w14:paraId="73692EAF" w14:textId="77777777" w:rsidR="001464A1" w:rsidRDefault="001464A1" w:rsidP="001464A1">
      <w:r>
        <w:t>3) pomiar i regulacja ciśnień czynnika chłodniczego pracy urządzenia, podać zmierzone</w:t>
      </w:r>
    </w:p>
    <w:p w14:paraId="2530E2BE" w14:textId="77777777" w:rsidR="001464A1" w:rsidRDefault="001464A1" w:rsidP="001464A1">
      <w:r>
        <w:t>wartości, zał. nr 4</w:t>
      </w:r>
    </w:p>
    <w:p w14:paraId="5F774D8A" w14:textId="77777777" w:rsidR="001464A1" w:rsidRDefault="001464A1" w:rsidP="001464A1">
      <w:r>
        <w:t>4) pomiar temperatur czynnika chłodniczego w instalacjach wody lodowej, podać</w:t>
      </w:r>
    </w:p>
    <w:p w14:paraId="7EE6A203" w14:textId="77777777" w:rsidR="001464A1" w:rsidRDefault="001464A1" w:rsidP="001464A1">
      <w:r>
        <w:t>zmierzone wartości i temperaturę zewnętrzną zał. nr 4</w:t>
      </w:r>
    </w:p>
    <w:p w14:paraId="70E24918" w14:textId="77777777" w:rsidR="001464A1" w:rsidRDefault="001464A1" w:rsidP="001464A1">
      <w:r>
        <w:t>5) kontrola połączeń elektrycznych</w:t>
      </w:r>
    </w:p>
    <w:p w14:paraId="341B0F3C" w14:textId="77777777" w:rsidR="001464A1" w:rsidRDefault="001464A1" w:rsidP="001464A1">
      <w:r>
        <w:t>6) pomiar napięcia prądu zasilającego urządzenie</w:t>
      </w:r>
    </w:p>
    <w:p w14:paraId="0D2451D5" w14:textId="77777777" w:rsidR="001464A1" w:rsidRDefault="001464A1" w:rsidP="001464A1">
      <w:r>
        <w:t>7) pomiar natężenia prądu zasilającego urządzenie</w:t>
      </w:r>
    </w:p>
    <w:p w14:paraId="45641479" w14:textId="77777777" w:rsidR="001464A1" w:rsidRDefault="001464A1" w:rsidP="001464A1">
      <w:r>
        <w:t>8) sprawdzenie działania pompy obiegowej i szczelności układu wody lodowej</w:t>
      </w:r>
    </w:p>
    <w:p w14:paraId="2B72335C" w14:textId="77777777" w:rsidR="001464A1" w:rsidRDefault="001464A1" w:rsidP="001464A1">
      <w:r>
        <w:t>9) uzupełnienie czynnika woda-glikol</w:t>
      </w:r>
    </w:p>
    <w:p w14:paraId="57291C40" w14:textId="77777777" w:rsidR="001464A1" w:rsidRDefault="001464A1" w:rsidP="001464A1">
      <w:r>
        <w:t>Strona 2 z 4</w:t>
      </w:r>
    </w:p>
    <w:p w14:paraId="5F2D9632" w14:textId="77777777" w:rsidR="001464A1" w:rsidRDefault="001464A1" w:rsidP="001464A1">
      <w:r>
        <w:t>10) sprawdzenie mocowania konstrukcji wsporczych, połączeń śrubowych, połączeń</w:t>
      </w:r>
    </w:p>
    <w:p w14:paraId="72E7D8EC" w14:textId="77777777" w:rsidR="001464A1" w:rsidRDefault="001464A1" w:rsidP="001464A1">
      <w:r>
        <w:t>instalacji chłodniczej, połączeń instalacji elektrycznych</w:t>
      </w:r>
    </w:p>
    <w:p w14:paraId="4379D0FE" w14:textId="77777777" w:rsidR="001464A1" w:rsidRDefault="001464A1" w:rsidP="001464A1">
      <w:r>
        <w:t>11) kontrola kompletności i działania zabezpieczeń zasilania elektrycznego urządzeń</w:t>
      </w:r>
    </w:p>
    <w:p w14:paraId="33537279" w14:textId="77777777" w:rsidR="001464A1" w:rsidRDefault="001464A1" w:rsidP="001464A1">
      <w:r>
        <w:t>12) kontrola i sprawdzenie działania automatyki, nastaw wartości zadanych, nastaw na</w:t>
      </w:r>
    </w:p>
    <w:p w14:paraId="235B4966" w14:textId="77777777" w:rsidR="001464A1" w:rsidRDefault="001464A1" w:rsidP="001464A1">
      <w:r>
        <w:t>czujnikach i regulatorach, odczyt i analiza błędów wyświetlanych w sterownikach</w:t>
      </w:r>
    </w:p>
    <w:p w14:paraId="001BA5CD" w14:textId="77777777" w:rsidR="001464A1" w:rsidRDefault="001464A1" w:rsidP="001464A1">
      <w:r>
        <w:t>14) uzupełnienie drobnych ubytków w izolacji na instalacji</w:t>
      </w:r>
    </w:p>
    <w:p w14:paraId="3FB4517C" w14:textId="77777777" w:rsidR="001464A1" w:rsidRDefault="001464A1" w:rsidP="001464A1">
      <w:r w:rsidRPr="001464A1">
        <w:rPr>
          <w:b/>
          <w:bCs/>
        </w:rPr>
        <w:t>D.</w:t>
      </w:r>
      <w:r>
        <w:t xml:space="preserve"> Klimatyzatory przenośne</w:t>
      </w:r>
    </w:p>
    <w:p w14:paraId="03A6DBBE" w14:textId="77777777" w:rsidR="001464A1" w:rsidRDefault="001464A1" w:rsidP="001464A1">
      <w:r>
        <w:t>1) czyszczenie skraplacza i chłodnicy urządzenia</w:t>
      </w:r>
    </w:p>
    <w:p w14:paraId="3348B3C8" w14:textId="77777777" w:rsidR="001464A1" w:rsidRDefault="001464A1" w:rsidP="001464A1">
      <w:r>
        <w:t>2) odgrzybianie i dezynfekcja wnętrza klimatyzatora</w:t>
      </w:r>
    </w:p>
    <w:p w14:paraId="0725DC7F" w14:textId="77777777" w:rsidR="001464A1" w:rsidRDefault="001464A1" w:rsidP="001464A1">
      <w:r>
        <w:t>3) kontrola szczelności instalacji chłodniczej</w:t>
      </w:r>
    </w:p>
    <w:p w14:paraId="5288A9A2" w14:textId="77777777" w:rsidR="001464A1" w:rsidRDefault="001464A1" w:rsidP="001464A1">
      <w:r>
        <w:t>4) kontrola połączeń oraz przewodów elektrycznych</w:t>
      </w:r>
    </w:p>
    <w:p w14:paraId="5FE0A037" w14:textId="77777777" w:rsidR="001464A1" w:rsidRDefault="001464A1" w:rsidP="001464A1">
      <w:r>
        <w:t>5) kontrola pracy i pomiar temperatury nawiewanego powietrza przy odnotowanej</w:t>
      </w:r>
    </w:p>
    <w:p w14:paraId="476F3B31" w14:textId="77777777" w:rsidR="001464A1" w:rsidRDefault="001464A1" w:rsidP="001464A1">
      <w:r>
        <w:t>temperaturze powietrza zewnętrznego w zał. Nr 4</w:t>
      </w:r>
    </w:p>
    <w:p w14:paraId="113E9F25" w14:textId="77777777" w:rsidR="001464A1" w:rsidRDefault="001464A1" w:rsidP="001464A1">
      <w:r>
        <w:t>6) kontrola i sprawdzenie działania automatyki, nastaw wartości zadanych, nastaw na czujnikach i</w:t>
      </w:r>
    </w:p>
    <w:p w14:paraId="2A6C07D7" w14:textId="77777777" w:rsidR="001464A1" w:rsidRDefault="001464A1" w:rsidP="001464A1">
      <w:r>
        <w:t>regulatorach, odczyt i analiza błędów wyświetlanych w sterownikach</w:t>
      </w:r>
    </w:p>
    <w:p w14:paraId="23AD6CBE" w14:textId="77777777" w:rsidR="001464A1" w:rsidRDefault="001464A1" w:rsidP="001464A1"/>
    <w:p w14:paraId="375A32F7" w14:textId="77777777" w:rsidR="001464A1" w:rsidRDefault="001464A1" w:rsidP="001464A1"/>
    <w:p w14:paraId="0D757BD4" w14:textId="77777777" w:rsidR="001464A1" w:rsidRDefault="001464A1" w:rsidP="001464A1">
      <w:r w:rsidRPr="001464A1">
        <w:rPr>
          <w:b/>
          <w:bCs/>
        </w:rPr>
        <w:lastRenderedPageBreak/>
        <w:t>E.</w:t>
      </w:r>
      <w:r>
        <w:t xml:space="preserve"> Serwis i konserwacja chłodnic szaf </w:t>
      </w:r>
      <w:proofErr w:type="spellStart"/>
      <w:r>
        <w:t>elektr</w:t>
      </w:r>
      <w:proofErr w:type="spellEnd"/>
      <w:r>
        <w:t>.</w:t>
      </w:r>
    </w:p>
    <w:p w14:paraId="6F1C3ABF" w14:textId="77777777" w:rsidR="001464A1" w:rsidRDefault="001464A1" w:rsidP="001464A1">
      <w:r>
        <w:t>1) czyszczenie skraplacza i chłodnicy urządzenia</w:t>
      </w:r>
    </w:p>
    <w:p w14:paraId="29069D36" w14:textId="77777777" w:rsidR="001464A1" w:rsidRDefault="001464A1" w:rsidP="001464A1">
      <w:r>
        <w:t>2) czyszczenie filtrów</w:t>
      </w:r>
    </w:p>
    <w:p w14:paraId="7DC9E2C7" w14:textId="77777777" w:rsidR="001464A1" w:rsidRDefault="001464A1" w:rsidP="001464A1">
      <w:r>
        <w:t>3) kontrola szczelności instalacji chłodniczej</w:t>
      </w:r>
    </w:p>
    <w:p w14:paraId="450DD50B" w14:textId="77777777" w:rsidR="001464A1" w:rsidRDefault="001464A1" w:rsidP="001464A1">
      <w:r>
        <w:t>4) kontrola połączeń oraz przewodów elektrycznych</w:t>
      </w:r>
    </w:p>
    <w:p w14:paraId="3EB2DE70" w14:textId="77777777" w:rsidR="001464A1" w:rsidRDefault="001464A1" w:rsidP="001464A1">
      <w:r>
        <w:t>5) kontrola pracy i pomiar temperatury nawiewanego powietrza przy odnotowanej</w:t>
      </w:r>
    </w:p>
    <w:p w14:paraId="6F0C478D" w14:textId="77777777" w:rsidR="001464A1" w:rsidRDefault="001464A1" w:rsidP="001464A1">
      <w:r>
        <w:t>temperaturze powietrza zewnętrznego</w:t>
      </w:r>
    </w:p>
    <w:p w14:paraId="4521D665" w14:textId="77777777" w:rsidR="001464A1" w:rsidRDefault="001464A1" w:rsidP="001464A1">
      <w:r>
        <w:t>6) kontrola i sprawdzenie działania automatyki, nastaw wartości zadanych, nastaw na czujnikach i</w:t>
      </w:r>
    </w:p>
    <w:p w14:paraId="3E2AC95E" w14:textId="77777777" w:rsidR="001464A1" w:rsidRDefault="001464A1" w:rsidP="001464A1">
      <w:r>
        <w:t>regulatorach, odczyt i analiza błędów wyświetlanych w sterownikach</w:t>
      </w:r>
    </w:p>
    <w:p w14:paraId="0A7BEB7A" w14:textId="77777777" w:rsidR="001464A1" w:rsidRDefault="001464A1" w:rsidP="001464A1">
      <w:r w:rsidRPr="001464A1">
        <w:rPr>
          <w:b/>
          <w:bCs/>
        </w:rPr>
        <w:t>F.</w:t>
      </w:r>
      <w:r>
        <w:t xml:space="preserve"> Serwis i konserwacja central klimatyzacyjnych</w:t>
      </w:r>
    </w:p>
    <w:p w14:paraId="4F055001" w14:textId="77777777" w:rsidR="001464A1" w:rsidRDefault="001464A1" w:rsidP="001464A1">
      <w:r>
        <w:t>1) ocena stanu technicznego i kompletności urządzenia (stopień skorodowania, ubytki,</w:t>
      </w:r>
    </w:p>
    <w:p w14:paraId="19DB2868" w14:textId="77777777" w:rsidR="001464A1" w:rsidRDefault="001464A1" w:rsidP="001464A1">
      <w:r>
        <w:t>uszkodzenia mechaniczne, braki)</w:t>
      </w:r>
    </w:p>
    <w:p w14:paraId="07A9E2CB" w14:textId="77777777" w:rsidR="001464A1" w:rsidRDefault="001464A1" w:rsidP="001464A1">
      <w:r>
        <w:t>2) wymiana filtrów powietrza.</w:t>
      </w:r>
    </w:p>
    <w:p w14:paraId="1B6E4464" w14:textId="77777777" w:rsidR="001464A1" w:rsidRDefault="001464A1" w:rsidP="001464A1">
      <w:r>
        <w:t>3) czyszczenie wnętrza central, wentylatorów i urządzeń wentylacyjnych, przepustnic, itp.</w:t>
      </w:r>
    </w:p>
    <w:p w14:paraId="70425E1B" w14:textId="77777777" w:rsidR="001464A1" w:rsidRDefault="001464A1" w:rsidP="001464A1">
      <w:r>
        <w:t>4) sprawdzenie szczelności obudowy central, wentylatorów, itp., uzupełnienie uszczelek,</w:t>
      </w:r>
    </w:p>
    <w:p w14:paraId="3D213156" w14:textId="77777777" w:rsidR="001464A1" w:rsidRDefault="001464A1" w:rsidP="001464A1">
      <w:r>
        <w:t>5) sprawdzenie szczelności połączeń elastycznych przy centralach, ewentualna ich wymiana,</w:t>
      </w:r>
    </w:p>
    <w:p w14:paraId="3D6E9013" w14:textId="77777777" w:rsidR="001464A1" w:rsidRDefault="001464A1" w:rsidP="001464A1">
      <w:r>
        <w:t>6) czyszczenie wymienników ciepła raz w roku (nagrzewnice, chłodnice, rekuperatory)</w:t>
      </w:r>
    </w:p>
    <w:p w14:paraId="559A0EF4" w14:textId="77777777" w:rsidR="001464A1" w:rsidRDefault="001464A1" w:rsidP="001464A1">
      <w:r>
        <w:t>7) sprawdzenie nastaw i działania termostatów przeciw-</w:t>
      </w:r>
      <w:proofErr w:type="spellStart"/>
      <w:r>
        <w:t>zamrożeniowych</w:t>
      </w:r>
      <w:proofErr w:type="spellEnd"/>
      <w:r>
        <w:t xml:space="preserve"> nagrzewnic</w:t>
      </w:r>
    </w:p>
    <w:p w14:paraId="123C8F9E" w14:textId="77777777" w:rsidR="001464A1" w:rsidRDefault="001464A1" w:rsidP="001464A1">
      <w:r>
        <w:t>8) sprawdzenie nastaw i działania presostatów</w:t>
      </w:r>
    </w:p>
    <w:p w14:paraId="385E663B" w14:textId="77777777" w:rsidR="001464A1" w:rsidRDefault="001464A1" w:rsidP="001464A1">
      <w:r>
        <w:t>9) sprawdzenie działania przepustnic i siłowników</w:t>
      </w:r>
    </w:p>
    <w:p w14:paraId="1884CA5D" w14:textId="77777777" w:rsidR="001464A1" w:rsidRDefault="001464A1" w:rsidP="001464A1">
      <w:r>
        <w:t>10) kontrola i sprawdzenie działania automatyki, nastaw wartości zadanych, nastaw</w:t>
      </w:r>
    </w:p>
    <w:p w14:paraId="39541EF6" w14:textId="77777777" w:rsidR="001464A1" w:rsidRDefault="001464A1" w:rsidP="001464A1">
      <w:r>
        <w:t>na czujnikach i regulatorach, odczyt i analiza błędów wyświetlanych w sterownikach</w:t>
      </w:r>
    </w:p>
    <w:p w14:paraId="6B34A0A7" w14:textId="77777777" w:rsidR="001464A1" w:rsidRDefault="001464A1" w:rsidP="001464A1">
      <w:r>
        <w:t>Strona 3 z 4</w:t>
      </w:r>
    </w:p>
    <w:p w14:paraId="5D0405FA" w14:textId="77777777" w:rsidR="001464A1" w:rsidRDefault="001464A1" w:rsidP="001464A1">
      <w:r>
        <w:t>11) pomiar temperatur powietrza nawiewanego, wywiewanego, przed i za rekuperatorem wykonany</w:t>
      </w:r>
    </w:p>
    <w:p w14:paraId="7E662374" w14:textId="77777777" w:rsidR="001464A1" w:rsidRDefault="001464A1" w:rsidP="001464A1">
      <w:r>
        <w:t>oddzielnie w sezonie grzewczym i poza sezonem przy działającym chłodzeniu, podać</w:t>
      </w:r>
    </w:p>
    <w:p w14:paraId="2F6B1EF7" w14:textId="77777777" w:rsidR="001464A1" w:rsidRDefault="001464A1" w:rsidP="001464A1">
      <w:r>
        <w:t>zmierzone wartości i temperaturę zewnętrzną w zał. Nr 5</w:t>
      </w:r>
    </w:p>
    <w:p w14:paraId="3B8FAD17" w14:textId="77777777" w:rsidR="001464A1" w:rsidRDefault="001464A1" w:rsidP="001464A1">
      <w:r>
        <w:t>12) pomiar temperatur czynnika grzewczego i chłodniczego w instalacjach wody lodowej, podać</w:t>
      </w:r>
    </w:p>
    <w:p w14:paraId="11F03083" w14:textId="77777777" w:rsidR="001464A1" w:rsidRDefault="001464A1" w:rsidP="001464A1">
      <w:r>
        <w:t>zmierzone wartości i temperaturę zewnętrzną w zał. Nr 5</w:t>
      </w:r>
    </w:p>
    <w:p w14:paraId="4681CD4F" w14:textId="77777777" w:rsidR="001464A1" w:rsidRDefault="001464A1" w:rsidP="001464A1">
      <w:r>
        <w:t>13) kontrola poprawności pracy pomp obiegowych wody grzewczej</w:t>
      </w:r>
    </w:p>
    <w:p w14:paraId="7CAE209E" w14:textId="77777777" w:rsidR="001464A1" w:rsidRDefault="001464A1" w:rsidP="001464A1">
      <w:r>
        <w:t>14) kontrola połączeń elektrycznych, sprawdzenie ciągłości połączeń wyrównawczych</w:t>
      </w:r>
    </w:p>
    <w:p w14:paraId="3F265432" w14:textId="77777777" w:rsidR="001464A1" w:rsidRDefault="001464A1" w:rsidP="001464A1">
      <w:r>
        <w:t>15) kontrola kompletności i działania zabezpieczeń zasilania elektrycznego urządzeń</w:t>
      </w:r>
    </w:p>
    <w:p w14:paraId="3C78D350" w14:textId="77777777" w:rsidR="001464A1" w:rsidRDefault="001464A1" w:rsidP="001464A1">
      <w:r>
        <w:lastRenderedPageBreak/>
        <w:t>16) sprawdzić nastawy na falownikach częstotliwości pracy silników wentylatorów, zapisać</w:t>
      </w:r>
    </w:p>
    <w:p w14:paraId="024F730A" w14:textId="77777777" w:rsidR="001464A1" w:rsidRDefault="001464A1" w:rsidP="001464A1">
      <w:r>
        <w:t>odczytane wartości w protokole i ewentualnie skorygować do wartości dopuszczalnych</w:t>
      </w:r>
    </w:p>
    <w:p w14:paraId="3CFD0B58" w14:textId="77777777" w:rsidR="001464A1" w:rsidRDefault="001464A1" w:rsidP="001464A1">
      <w:r>
        <w:t>17) sprawdzenie stanu technicznego armatury odcinającej i regulacyjnej pod kątem szczelności i</w:t>
      </w:r>
    </w:p>
    <w:p w14:paraId="52A8F81A" w14:textId="77777777" w:rsidR="001464A1" w:rsidRDefault="001464A1" w:rsidP="001464A1">
      <w:r>
        <w:t>sprawności ruchowej, na doprowadzeniu mediów</w:t>
      </w:r>
    </w:p>
    <w:p w14:paraId="3742D2B7" w14:textId="77777777" w:rsidR="001464A1" w:rsidRDefault="001464A1" w:rsidP="001464A1">
      <w:r>
        <w:t>18) sprawdzenie mocowania konstrukcji wsporczych, połączeń śrubowych, połączeń z instalacjami</w:t>
      </w:r>
    </w:p>
    <w:p w14:paraId="199A8515" w14:textId="77777777" w:rsidR="001464A1" w:rsidRDefault="001464A1" w:rsidP="001464A1">
      <w:r>
        <w:t>sanitarnymi, połączeń instalacji elektrycznych, uzupełnić braki, zlikwidować luzy</w:t>
      </w:r>
    </w:p>
    <w:p w14:paraId="57F03EDC" w14:textId="77777777" w:rsidR="001464A1" w:rsidRDefault="001464A1" w:rsidP="001464A1">
      <w:r>
        <w:t>19) sprawdzić wyposażenie central wentylacyjnych w syfony na odpływie skroplin i oczyścić</w:t>
      </w:r>
    </w:p>
    <w:p w14:paraId="36A85BA8" w14:textId="77777777" w:rsidR="001464A1" w:rsidRDefault="001464A1" w:rsidP="001464A1">
      <w:r>
        <w:t>20) kontrola przekładni pasowych, zużycia i naciągu pasków klinowych, regulacja przekładni, w</w:t>
      </w:r>
    </w:p>
    <w:p w14:paraId="73D11EC9" w14:textId="77777777" w:rsidR="001464A1" w:rsidRDefault="001464A1" w:rsidP="001464A1">
      <w:r>
        <w:t>razie konieczności wymienić paski klinowe</w:t>
      </w:r>
    </w:p>
    <w:p w14:paraId="3896EE4B" w14:textId="77777777" w:rsidR="001464A1" w:rsidRDefault="001464A1" w:rsidP="001464A1">
      <w:r>
        <w:t>21) smarowanie łożysk wentylatorów i innych elementów ruchomych (jeżeli dotyczy)</w:t>
      </w:r>
    </w:p>
    <w:p w14:paraId="11409508" w14:textId="77777777" w:rsidR="001464A1" w:rsidRDefault="001464A1" w:rsidP="001464A1">
      <w:r>
        <w:t>22) uzupełnienie drobnych ubytków w izolacji na instalacjach grzewczych i wody lodowej</w:t>
      </w:r>
    </w:p>
    <w:p w14:paraId="75A208F4" w14:textId="77777777" w:rsidR="001464A1" w:rsidRDefault="001464A1" w:rsidP="001464A1">
      <w:r w:rsidRPr="001464A1">
        <w:rPr>
          <w:b/>
          <w:bCs/>
        </w:rPr>
        <w:t>G.</w:t>
      </w:r>
      <w:r>
        <w:t xml:space="preserve"> Serwis i konserwacja linii grzewczo-nawiewnych,</w:t>
      </w:r>
    </w:p>
    <w:p w14:paraId="643E698E" w14:textId="77777777" w:rsidR="001464A1" w:rsidRDefault="001464A1" w:rsidP="001464A1">
      <w:r>
        <w:t>1) ocena stanu technicznego i kompletności urządzenia (stopień skorodowania, ubytki,</w:t>
      </w:r>
    </w:p>
    <w:p w14:paraId="49646299" w14:textId="77777777" w:rsidR="001464A1" w:rsidRDefault="001464A1" w:rsidP="001464A1">
      <w:r>
        <w:t>uszkodzenia mechaniczne, braki)</w:t>
      </w:r>
    </w:p>
    <w:p w14:paraId="2B2764A5" w14:textId="77777777" w:rsidR="001464A1" w:rsidRDefault="001464A1" w:rsidP="001464A1">
      <w:r>
        <w:t>2) wymiana filtrów powietrza na drugim przeglądzie i czyszczenie na pozostałych</w:t>
      </w:r>
    </w:p>
    <w:p w14:paraId="214CD859" w14:textId="77777777" w:rsidR="001464A1" w:rsidRDefault="001464A1" w:rsidP="001464A1">
      <w:r>
        <w:t>przeglądach</w:t>
      </w:r>
    </w:p>
    <w:p w14:paraId="1C148FF9" w14:textId="77777777" w:rsidR="001464A1" w:rsidRDefault="001464A1" w:rsidP="001464A1">
      <w:r>
        <w:t>3) czyszczenie wnętrza urządzeń wentylacyjnych, przepustnic, itp.</w:t>
      </w:r>
    </w:p>
    <w:p w14:paraId="5BE3FB6D" w14:textId="77777777" w:rsidR="001464A1" w:rsidRDefault="001464A1" w:rsidP="001464A1">
      <w:r>
        <w:t>4) sprawdzenie szczelności obudowy filtrów, wentylatorów, itp., uzupełnienie uszczelek,</w:t>
      </w:r>
    </w:p>
    <w:p w14:paraId="543178BC" w14:textId="77777777" w:rsidR="001464A1" w:rsidRDefault="001464A1" w:rsidP="001464A1">
      <w:r>
        <w:t>5) sprawdzenie nastaw i działania termostatów przeciw-</w:t>
      </w:r>
      <w:proofErr w:type="spellStart"/>
      <w:r>
        <w:t>zamrożeniowych</w:t>
      </w:r>
      <w:proofErr w:type="spellEnd"/>
      <w:r>
        <w:t xml:space="preserve"> nagrzewnic</w:t>
      </w:r>
    </w:p>
    <w:p w14:paraId="08F1B2F8" w14:textId="77777777" w:rsidR="001464A1" w:rsidRDefault="001464A1" w:rsidP="001464A1">
      <w:r>
        <w:t>6) sprawdzenie nastaw i działania presostatów</w:t>
      </w:r>
    </w:p>
    <w:p w14:paraId="3B6B926F" w14:textId="77777777" w:rsidR="001464A1" w:rsidRDefault="001464A1" w:rsidP="001464A1">
      <w:r>
        <w:t>7) sprawdzenie działania przepustnic i siłowników</w:t>
      </w:r>
    </w:p>
    <w:p w14:paraId="28DD8AF6" w14:textId="77777777" w:rsidR="001464A1" w:rsidRDefault="001464A1" w:rsidP="001464A1">
      <w:r>
        <w:t>8) kontrola i sprawdzenie działania automatyki, nastaw wartości zadanych, nastaw</w:t>
      </w:r>
    </w:p>
    <w:p w14:paraId="5628C2A7" w14:textId="77777777" w:rsidR="001464A1" w:rsidRDefault="001464A1" w:rsidP="001464A1">
      <w:r>
        <w:t>na czujnikach i regulatorach, odczyt i analiza błędów wyświetlanych w sterownikach</w:t>
      </w:r>
    </w:p>
    <w:p w14:paraId="74C05EDA" w14:textId="77777777" w:rsidR="001464A1" w:rsidRDefault="001464A1" w:rsidP="001464A1">
      <w:r>
        <w:t>9) pomiar temperatur powietrza nawiewanego,</w:t>
      </w:r>
    </w:p>
    <w:p w14:paraId="1303B767" w14:textId="77777777" w:rsidR="001464A1" w:rsidRDefault="001464A1" w:rsidP="001464A1">
      <w:r>
        <w:t>10) pomiar temperatur czynnika grzewczego podać zmierzone wartości i temperaturę zewnętrzną</w:t>
      </w:r>
    </w:p>
    <w:p w14:paraId="109F949B" w14:textId="77777777" w:rsidR="001464A1" w:rsidRDefault="001464A1" w:rsidP="001464A1">
      <w:r>
        <w:t>11) kontrola poprawności pracy czynnika grzewczego, w tym pomp obiegowych wody grzewczej</w:t>
      </w:r>
    </w:p>
    <w:p w14:paraId="5514BBE6" w14:textId="77777777" w:rsidR="001464A1" w:rsidRDefault="001464A1" w:rsidP="001464A1">
      <w:r>
        <w:t>12) kontrola połączeń elektrycznych, sprawdzenie ciągłości połączeń wyrównawczych</w:t>
      </w:r>
    </w:p>
    <w:p w14:paraId="17794C3C" w14:textId="77777777" w:rsidR="001464A1" w:rsidRDefault="001464A1" w:rsidP="001464A1">
      <w:r>
        <w:t>13) kontrola kompletności i działania zabezpieczeń zasilania elektrycznego urządzeń</w:t>
      </w:r>
    </w:p>
    <w:p w14:paraId="236E5FEF" w14:textId="77777777" w:rsidR="001464A1" w:rsidRDefault="001464A1" w:rsidP="001464A1">
      <w:r>
        <w:t>14) sprawdzenie stanu technicznego armatury odcinającej i regulacyjnej pod kątem szczelności i</w:t>
      </w:r>
    </w:p>
    <w:p w14:paraId="5C6307E6" w14:textId="77777777" w:rsidR="001464A1" w:rsidRDefault="001464A1" w:rsidP="001464A1">
      <w:r>
        <w:t>sprawności ruchowej, na doprowadzeniu mediów</w:t>
      </w:r>
    </w:p>
    <w:p w14:paraId="5E32E59C" w14:textId="77777777" w:rsidR="001464A1" w:rsidRDefault="001464A1" w:rsidP="001464A1">
      <w:r>
        <w:t>15) sprawdzenie mocowania konstrukcji wsporczych, połączeń śrubowych, połączeń z</w:t>
      </w:r>
    </w:p>
    <w:p w14:paraId="619F7074" w14:textId="77777777" w:rsidR="001464A1" w:rsidRDefault="001464A1" w:rsidP="001464A1">
      <w:r>
        <w:lastRenderedPageBreak/>
        <w:t>instalacjami sanitarnymi, połączeń instalacji elektrycznych, uzupełnić braki, zlikwidować luzy</w:t>
      </w:r>
    </w:p>
    <w:p w14:paraId="3CAA09BA" w14:textId="77777777" w:rsidR="001464A1" w:rsidRDefault="001464A1" w:rsidP="001464A1">
      <w:r>
        <w:t>16) kontrola przekładni pasowych, zużycia i naciągu pasków klinowych, regulacja przekładni (jeśli</w:t>
      </w:r>
    </w:p>
    <w:p w14:paraId="6243FA83" w14:textId="77777777" w:rsidR="001464A1" w:rsidRDefault="001464A1" w:rsidP="001464A1">
      <w:r>
        <w:t>dotyczy)</w:t>
      </w:r>
    </w:p>
    <w:p w14:paraId="64EE5A8A" w14:textId="77777777" w:rsidR="001464A1" w:rsidRDefault="001464A1" w:rsidP="001464A1">
      <w:r>
        <w:t>17) smarowanie łożysk wentylatorów i innych elementów ruchomych (jeśli dotyczy)</w:t>
      </w:r>
    </w:p>
    <w:p w14:paraId="27145001" w14:textId="77777777" w:rsidR="001464A1" w:rsidRDefault="001464A1" w:rsidP="001464A1">
      <w:r>
        <w:t>18) uzupełnienie drobnych ubytków w izolacji na instalacjach grzewczych i wody lodowej</w:t>
      </w:r>
    </w:p>
    <w:p w14:paraId="514DF11B" w14:textId="77777777" w:rsidR="001464A1" w:rsidRDefault="001464A1" w:rsidP="001464A1">
      <w:r>
        <w:t>Strona 4 z 4</w:t>
      </w:r>
    </w:p>
    <w:p w14:paraId="3627823C" w14:textId="77777777" w:rsidR="001464A1" w:rsidRDefault="001464A1" w:rsidP="001464A1">
      <w:r w:rsidRPr="001464A1">
        <w:rPr>
          <w:b/>
          <w:bCs/>
        </w:rPr>
        <w:t>H.</w:t>
      </w:r>
      <w:r>
        <w:t xml:space="preserve"> Serwis i konserwacja linii wywiewnych</w:t>
      </w:r>
    </w:p>
    <w:p w14:paraId="24BC0114" w14:textId="77777777" w:rsidR="001464A1" w:rsidRDefault="001464A1" w:rsidP="001464A1">
      <w:r>
        <w:t>1) ocena stanu technicznego i kompletności urządzenia (stopień skorodowania, ubytki,</w:t>
      </w:r>
    </w:p>
    <w:p w14:paraId="5B822877" w14:textId="77777777" w:rsidR="001464A1" w:rsidRDefault="001464A1" w:rsidP="001464A1">
      <w:r>
        <w:t>uszkodzenia mechaniczne, braki)</w:t>
      </w:r>
    </w:p>
    <w:p w14:paraId="2B575305" w14:textId="77777777" w:rsidR="001464A1" w:rsidRDefault="001464A1" w:rsidP="001464A1">
      <w:r>
        <w:t>2) kontrola pracy wentylatora (kontrola wywiewu)</w:t>
      </w:r>
    </w:p>
    <w:p w14:paraId="5018AEF9" w14:textId="77777777" w:rsidR="001464A1" w:rsidRDefault="001464A1" w:rsidP="001464A1">
      <w:r>
        <w:t>I. Serwis i konserwacja linii nawiewnych</w:t>
      </w:r>
    </w:p>
    <w:p w14:paraId="5DFD5D39" w14:textId="77777777" w:rsidR="001464A1" w:rsidRDefault="001464A1" w:rsidP="001464A1">
      <w:r>
        <w:t>1) wymiana filtrów powietrza na drugim przeglądzie oraz czyszczenie na pozostałych</w:t>
      </w:r>
    </w:p>
    <w:p w14:paraId="5BEE3A95" w14:textId="77777777" w:rsidR="001464A1" w:rsidRDefault="001464A1" w:rsidP="001464A1">
      <w:r>
        <w:t>przeglądach</w:t>
      </w:r>
    </w:p>
    <w:p w14:paraId="5D4A4F07" w14:textId="77777777" w:rsidR="001464A1" w:rsidRDefault="001464A1" w:rsidP="001464A1">
      <w:r>
        <w:t>2) ocena stanu technicznego i kompletności urządzenia (stopień skorodowania, ubytki,</w:t>
      </w:r>
    </w:p>
    <w:p w14:paraId="06C6A4C6" w14:textId="77777777" w:rsidR="001464A1" w:rsidRDefault="001464A1" w:rsidP="001464A1">
      <w:r>
        <w:t>szkodzenia mechaniczne, braki)</w:t>
      </w:r>
    </w:p>
    <w:p w14:paraId="5FA77DF4" w14:textId="0DAC029F" w:rsidR="00FF5FE1" w:rsidRDefault="001464A1" w:rsidP="001464A1">
      <w:r>
        <w:t>3) kontrola pracy wentylatora (kontrola nawiewu</w:t>
      </w:r>
    </w:p>
    <w:sectPr w:rsidR="00FF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A1"/>
    <w:rsid w:val="00134FC6"/>
    <w:rsid w:val="001464A1"/>
    <w:rsid w:val="00485088"/>
    <w:rsid w:val="007E6C10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F5F4"/>
  <w15:chartTrackingRefBased/>
  <w15:docId w15:val="{664CD211-52D7-408A-B90B-36333EB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Żaglewski</dc:creator>
  <cp:keywords/>
  <dc:description/>
  <cp:lastModifiedBy>Sebastian Żaglewski</cp:lastModifiedBy>
  <cp:revision>1</cp:revision>
  <dcterms:created xsi:type="dcterms:W3CDTF">2023-08-23T05:20:00Z</dcterms:created>
  <dcterms:modified xsi:type="dcterms:W3CDTF">2023-08-23T06:27:00Z</dcterms:modified>
</cp:coreProperties>
</file>