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39C9C5" w14:textId="77777777" w:rsidR="008021D1" w:rsidRDefault="008021D1" w:rsidP="008021D1">
      <w:pPr>
        <w:spacing w:after="0" w:line="360" w:lineRule="auto"/>
        <w:jc w:val="right"/>
        <w:rPr>
          <w:rFonts w:ascii="Times New Roman" w:hAnsi="Times New Roman" w:cs="Times New Roman"/>
          <w:b/>
          <w:u w:val="single"/>
        </w:rPr>
      </w:pPr>
    </w:p>
    <w:p w14:paraId="49FE5D11" w14:textId="77777777" w:rsidR="008021D1" w:rsidRDefault="008021D1" w:rsidP="00E87FBE">
      <w:pPr>
        <w:shd w:val="clear" w:color="auto" w:fill="E7E6E6" w:themeFill="background2"/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FORMULARZ OFERTOWY</w:t>
      </w:r>
    </w:p>
    <w:p w14:paraId="7CC8198A" w14:textId="77777777" w:rsidR="008021D1" w:rsidRDefault="008021D1" w:rsidP="008021D1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2388BA32" w14:textId="77777777" w:rsidR="008021D1" w:rsidRPr="00E52AE6" w:rsidRDefault="008021D1" w:rsidP="008021D1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E52AE6">
        <w:rPr>
          <w:rFonts w:ascii="Times New Roman" w:hAnsi="Times New Roman" w:cs="Times New Roman"/>
          <w:b/>
        </w:rPr>
        <w:t>1. Dane wykonawcy: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021D1" w14:paraId="443E6D6F" w14:textId="77777777" w:rsidTr="00DE4927">
        <w:trPr>
          <w:trHeight w:val="769"/>
        </w:trPr>
        <w:tc>
          <w:tcPr>
            <w:tcW w:w="9062" w:type="dxa"/>
            <w:gridSpan w:val="2"/>
          </w:tcPr>
          <w:p w14:paraId="4F5BDBC4" w14:textId="77777777" w:rsidR="008021D1" w:rsidRDefault="008021D1" w:rsidP="00DE492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60E5E">
              <w:rPr>
                <w:rFonts w:ascii="Times New Roman" w:hAnsi="Times New Roman" w:cs="Times New Roman"/>
              </w:rPr>
              <w:t>Nazwa:</w:t>
            </w:r>
            <w:r>
              <w:rPr>
                <w:rFonts w:ascii="Times New Roman" w:hAnsi="Times New Roman" w:cs="Times New Roman"/>
              </w:rPr>
              <w:t xml:space="preserve"> ………………………………………………………………………………………………...</w:t>
            </w:r>
          </w:p>
          <w:p w14:paraId="120AD29C" w14:textId="77777777" w:rsidR="008021D1" w:rsidRDefault="008021D1" w:rsidP="00DE492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2365A">
              <w:rPr>
                <w:rFonts w:ascii="Times New Roman" w:hAnsi="Times New Roman" w:cs="Times New Roman"/>
                <w:color w:val="FFFFFF" w:themeColor="background1"/>
              </w:rPr>
              <w:t xml:space="preserve">Nazwa: </w:t>
            </w: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………………………………………………………………………………………………...</w:t>
            </w:r>
          </w:p>
        </w:tc>
      </w:tr>
      <w:tr w:rsidR="008021D1" w14:paraId="6714ABB4" w14:textId="77777777" w:rsidTr="00DE4927">
        <w:trPr>
          <w:trHeight w:val="769"/>
        </w:trPr>
        <w:tc>
          <w:tcPr>
            <w:tcW w:w="9062" w:type="dxa"/>
            <w:gridSpan w:val="2"/>
          </w:tcPr>
          <w:p w14:paraId="29F90F19" w14:textId="77777777" w:rsidR="008021D1" w:rsidRDefault="008021D1" w:rsidP="00DE492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60E5E">
              <w:rPr>
                <w:rFonts w:ascii="Times New Roman" w:hAnsi="Times New Roman" w:cs="Times New Roman"/>
              </w:rPr>
              <w:t>Siedziba</w:t>
            </w:r>
            <w:r>
              <w:rPr>
                <w:rFonts w:ascii="Times New Roman" w:hAnsi="Times New Roman" w:cs="Times New Roman"/>
              </w:rPr>
              <w:t>: ………………………………………………………………………………………………</w:t>
            </w:r>
          </w:p>
          <w:p w14:paraId="52C4E867" w14:textId="77777777" w:rsidR="008021D1" w:rsidRDefault="008021D1" w:rsidP="00DE492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60E5E">
              <w:rPr>
                <w:rFonts w:ascii="Times New Roman" w:hAnsi="Times New Roman" w:cs="Times New Roman"/>
                <w:color w:val="FFFFFF" w:themeColor="background1"/>
              </w:rPr>
              <w:t xml:space="preserve">Siedziba: </w:t>
            </w: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……………………………………………………………………………………………….</w:t>
            </w:r>
          </w:p>
        </w:tc>
      </w:tr>
      <w:tr w:rsidR="008021D1" w14:paraId="48B03977" w14:textId="77777777" w:rsidTr="00DE4927">
        <w:tc>
          <w:tcPr>
            <w:tcW w:w="4531" w:type="dxa"/>
          </w:tcPr>
          <w:p w14:paraId="1F0C1500" w14:textId="77777777" w:rsidR="008021D1" w:rsidRDefault="008021D1" w:rsidP="00DE492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60E5E">
              <w:rPr>
                <w:rFonts w:ascii="Times New Roman" w:hAnsi="Times New Roman" w:cs="Times New Roman"/>
              </w:rPr>
              <w:t>Nr telefonu:</w:t>
            </w:r>
            <w:r>
              <w:rPr>
                <w:rFonts w:ascii="Times New Roman" w:hAnsi="Times New Roman" w:cs="Times New Roman"/>
              </w:rPr>
              <w:t xml:space="preserve"> …………………………………….</w:t>
            </w:r>
          </w:p>
        </w:tc>
        <w:tc>
          <w:tcPr>
            <w:tcW w:w="4531" w:type="dxa"/>
          </w:tcPr>
          <w:p w14:paraId="2D8E571A" w14:textId="77777777" w:rsidR="008021D1" w:rsidRDefault="008021D1" w:rsidP="00DE492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60E5E">
              <w:rPr>
                <w:rFonts w:ascii="Times New Roman" w:hAnsi="Times New Roman" w:cs="Times New Roman"/>
              </w:rPr>
              <w:t>Nr faksu:</w:t>
            </w:r>
            <w:r>
              <w:rPr>
                <w:rFonts w:ascii="Times New Roman" w:hAnsi="Times New Roman" w:cs="Times New Roman"/>
              </w:rPr>
              <w:t xml:space="preserve"> ……………………………………….</w:t>
            </w:r>
          </w:p>
        </w:tc>
      </w:tr>
      <w:tr w:rsidR="008021D1" w14:paraId="39C1CE37" w14:textId="77777777" w:rsidTr="00DE4927">
        <w:tc>
          <w:tcPr>
            <w:tcW w:w="4531" w:type="dxa"/>
          </w:tcPr>
          <w:p w14:paraId="2B996CD6" w14:textId="77777777" w:rsidR="008021D1" w:rsidRDefault="008021D1" w:rsidP="00DE492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60E5E">
              <w:rPr>
                <w:rFonts w:ascii="Times New Roman" w:hAnsi="Times New Roman" w:cs="Times New Roman"/>
              </w:rPr>
              <w:t>REGON:</w:t>
            </w:r>
            <w:r>
              <w:rPr>
                <w:rFonts w:ascii="Times New Roman" w:hAnsi="Times New Roman" w:cs="Times New Roman"/>
              </w:rPr>
              <w:t xml:space="preserve"> ……………………………………</w:t>
            </w:r>
          </w:p>
        </w:tc>
        <w:tc>
          <w:tcPr>
            <w:tcW w:w="4531" w:type="dxa"/>
          </w:tcPr>
          <w:p w14:paraId="37F12915" w14:textId="77777777" w:rsidR="008021D1" w:rsidRDefault="008021D1" w:rsidP="00DE492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60E5E">
              <w:rPr>
                <w:rFonts w:ascii="Times New Roman" w:hAnsi="Times New Roman" w:cs="Times New Roman"/>
              </w:rPr>
              <w:t>NIP:</w:t>
            </w:r>
            <w:r>
              <w:rPr>
                <w:rFonts w:ascii="Times New Roman" w:hAnsi="Times New Roman" w:cs="Times New Roman"/>
              </w:rPr>
              <w:t xml:space="preserve"> …………………………………………</w:t>
            </w:r>
          </w:p>
        </w:tc>
      </w:tr>
    </w:tbl>
    <w:p w14:paraId="5B10E7AD" w14:textId="77777777" w:rsidR="008021D1" w:rsidRPr="0042365A" w:rsidRDefault="008021D1" w:rsidP="008021D1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294AD91" w14:textId="77777777" w:rsidR="008021D1" w:rsidRDefault="008021D1" w:rsidP="008021D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Nawiązując do zapytania ofertowego pn.:</w:t>
      </w:r>
    </w:p>
    <w:p w14:paraId="0CD365BA" w14:textId="56ED5633" w:rsidR="008021D1" w:rsidRPr="00D413C8" w:rsidRDefault="008021D1" w:rsidP="008021D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„Przegląd gaśnic oraz ich regeneracja i legalizacja”</w:t>
      </w:r>
    </w:p>
    <w:p w14:paraId="24F24014" w14:textId="77777777" w:rsidR="008021D1" w:rsidRPr="00D413C8" w:rsidRDefault="008021D1" w:rsidP="008021D1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0421F">
        <w:rPr>
          <w:rFonts w:ascii="Times New Roman" w:hAnsi="Times New Roman" w:cs="Times New Roman"/>
          <w:b/>
        </w:rPr>
        <w:t>2.</w:t>
      </w:r>
      <w:r w:rsidRPr="00D413C8">
        <w:rPr>
          <w:rFonts w:ascii="Times New Roman" w:hAnsi="Times New Roman" w:cs="Times New Roman"/>
        </w:rPr>
        <w:t xml:space="preserve"> </w:t>
      </w:r>
      <w:r w:rsidRPr="00D413C8">
        <w:rPr>
          <w:rFonts w:ascii="Times New Roman" w:hAnsi="Times New Roman" w:cs="Times New Roman"/>
          <w:b/>
        </w:rPr>
        <w:t>Oferujemy wykonanie zamówienia, zgodnie z wymogami zapytania ofertowego za cenę: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021D1" w:rsidRPr="00D413C8" w14:paraId="4B295516" w14:textId="77777777" w:rsidTr="00DE4927">
        <w:trPr>
          <w:jc w:val="center"/>
        </w:trPr>
        <w:tc>
          <w:tcPr>
            <w:tcW w:w="4531" w:type="dxa"/>
          </w:tcPr>
          <w:p w14:paraId="7C90F8E2" w14:textId="77777777" w:rsidR="008021D1" w:rsidRPr="00D413C8" w:rsidRDefault="008021D1" w:rsidP="00DE492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413C8">
              <w:rPr>
                <w:rFonts w:ascii="Times New Roman" w:hAnsi="Times New Roman" w:cs="Times New Roman"/>
              </w:rPr>
              <w:t>Cena netto: ………………………………….. zł</w:t>
            </w:r>
          </w:p>
        </w:tc>
        <w:tc>
          <w:tcPr>
            <w:tcW w:w="4531" w:type="dxa"/>
          </w:tcPr>
          <w:p w14:paraId="60A8EA17" w14:textId="77777777" w:rsidR="008021D1" w:rsidRPr="00D413C8" w:rsidRDefault="008021D1" w:rsidP="00DE492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021D1" w:rsidRPr="00D413C8" w14:paraId="4A99EA13" w14:textId="77777777" w:rsidTr="00DE4927">
        <w:trPr>
          <w:jc w:val="center"/>
        </w:trPr>
        <w:tc>
          <w:tcPr>
            <w:tcW w:w="9062" w:type="dxa"/>
            <w:gridSpan w:val="2"/>
          </w:tcPr>
          <w:p w14:paraId="0BB219F1" w14:textId="77777777" w:rsidR="008021D1" w:rsidRPr="00D413C8" w:rsidRDefault="008021D1" w:rsidP="00DE492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413C8">
              <w:rPr>
                <w:rFonts w:ascii="Times New Roman" w:hAnsi="Times New Roman" w:cs="Times New Roman"/>
              </w:rPr>
              <w:t>(Słownie: …………………………………………………………………………………………….. )</w:t>
            </w:r>
          </w:p>
        </w:tc>
      </w:tr>
      <w:tr w:rsidR="008021D1" w:rsidRPr="00D413C8" w14:paraId="24C21CB0" w14:textId="77777777" w:rsidTr="00DE4927">
        <w:trPr>
          <w:jc w:val="center"/>
        </w:trPr>
        <w:tc>
          <w:tcPr>
            <w:tcW w:w="4531" w:type="dxa"/>
          </w:tcPr>
          <w:p w14:paraId="0DB5A53C" w14:textId="77777777" w:rsidR="008021D1" w:rsidRPr="00D413C8" w:rsidRDefault="008021D1" w:rsidP="00DE492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413C8">
              <w:rPr>
                <w:rFonts w:ascii="Times New Roman" w:hAnsi="Times New Roman" w:cs="Times New Roman"/>
              </w:rPr>
              <w:t xml:space="preserve">Podatek VAT: ……………………………… % </w:t>
            </w:r>
          </w:p>
        </w:tc>
        <w:tc>
          <w:tcPr>
            <w:tcW w:w="4531" w:type="dxa"/>
          </w:tcPr>
          <w:p w14:paraId="0C90A978" w14:textId="77777777" w:rsidR="008021D1" w:rsidRPr="00D413C8" w:rsidRDefault="008021D1" w:rsidP="00DE492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413C8">
              <w:rPr>
                <w:rFonts w:ascii="Times New Roman" w:hAnsi="Times New Roman" w:cs="Times New Roman"/>
              </w:rPr>
              <w:t>……………………………………………….. zł</w:t>
            </w:r>
          </w:p>
        </w:tc>
      </w:tr>
      <w:tr w:rsidR="008021D1" w:rsidRPr="00D413C8" w14:paraId="0BC3B746" w14:textId="77777777" w:rsidTr="00DE4927">
        <w:trPr>
          <w:jc w:val="center"/>
        </w:trPr>
        <w:tc>
          <w:tcPr>
            <w:tcW w:w="4531" w:type="dxa"/>
          </w:tcPr>
          <w:p w14:paraId="45D35957" w14:textId="77777777" w:rsidR="008021D1" w:rsidRPr="00D413C8" w:rsidRDefault="008021D1" w:rsidP="00DE492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413C8">
              <w:rPr>
                <w:rFonts w:ascii="Times New Roman" w:hAnsi="Times New Roman" w:cs="Times New Roman"/>
              </w:rPr>
              <w:t>Cena brutto: .................................................... zł</w:t>
            </w:r>
          </w:p>
        </w:tc>
        <w:tc>
          <w:tcPr>
            <w:tcW w:w="4531" w:type="dxa"/>
          </w:tcPr>
          <w:p w14:paraId="58172A6F" w14:textId="77777777" w:rsidR="008021D1" w:rsidRPr="00D413C8" w:rsidRDefault="008021D1" w:rsidP="00DE492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021D1" w:rsidRPr="00D413C8" w14:paraId="27F1CFE9" w14:textId="77777777" w:rsidTr="00DE4927">
        <w:trPr>
          <w:jc w:val="center"/>
        </w:trPr>
        <w:tc>
          <w:tcPr>
            <w:tcW w:w="9062" w:type="dxa"/>
            <w:gridSpan w:val="2"/>
          </w:tcPr>
          <w:p w14:paraId="6E5AAED3" w14:textId="77777777" w:rsidR="008021D1" w:rsidRPr="00D413C8" w:rsidRDefault="008021D1" w:rsidP="00DE492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413C8">
              <w:rPr>
                <w:rFonts w:ascii="Times New Roman" w:hAnsi="Times New Roman" w:cs="Times New Roman"/>
              </w:rPr>
              <w:t>(Słownie: …………………………………………………………………………………………….. )</w:t>
            </w:r>
          </w:p>
        </w:tc>
      </w:tr>
    </w:tbl>
    <w:p w14:paraId="02C1EFD8" w14:textId="77777777" w:rsidR="008021D1" w:rsidRDefault="008021D1" w:rsidP="008021D1">
      <w:pPr>
        <w:spacing w:after="0" w:line="240" w:lineRule="auto"/>
        <w:rPr>
          <w:rFonts w:ascii="Times New Roman" w:hAnsi="Times New Roman" w:cs="Times New Roman"/>
          <w:b/>
        </w:rPr>
      </w:pPr>
    </w:p>
    <w:p w14:paraId="651AEEE8" w14:textId="491804EB" w:rsidR="008021D1" w:rsidRDefault="008021D1" w:rsidP="008021D1">
      <w:pPr>
        <w:spacing w:after="0" w:line="360" w:lineRule="auto"/>
        <w:rPr>
          <w:rFonts w:ascii="Times New Roman" w:hAnsi="Times New Roman" w:cs="Times New Roman"/>
          <w:b/>
        </w:rPr>
      </w:pPr>
      <w:r w:rsidRPr="005F6D0A">
        <w:rPr>
          <w:rFonts w:ascii="Times New Roman" w:hAnsi="Times New Roman" w:cs="Times New Roman"/>
          <w:b/>
        </w:rPr>
        <w:t xml:space="preserve">Oferujemy termin płatności: </w:t>
      </w:r>
      <w:r w:rsidR="00850788">
        <w:rPr>
          <w:rFonts w:ascii="Times New Roman" w:hAnsi="Times New Roman" w:cs="Times New Roman"/>
          <w:b/>
        </w:rPr>
        <w:t>21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d</w:t>
      </w:r>
      <w:r w:rsidRPr="005F6D0A">
        <w:rPr>
          <w:rFonts w:ascii="Times New Roman" w:hAnsi="Times New Roman" w:cs="Times New Roman"/>
          <w:b/>
        </w:rPr>
        <w:t xml:space="preserve">ni </w:t>
      </w:r>
    </w:p>
    <w:p w14:paraId="681C1357" w14:textId="549B5BFA" w:rsidR="008021D1" w:rsidRPr="00957764" w:rsidRDefault="008021D1" w:rsidP="008021D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57764">
        <w:rPr>
          <w:rFonts w:ascii="Times New Roman" w:hAnsi="Times New Roman" w:cs="Times New Roman"/>
          <w:b/>
        </w:rPr>
        <w:t xml:space="preserve">3. Zobowiązujemy się do wykonania zamówienia </w:t>
      </w:r>
      <w:r>
        <w:rPr>
          <w:rFonts w:ascii="Times New Roman" w:hAnsi="Times New Roman" w:cs="Times New Roman"/>
          <w:b/>
        </w:rPr>
        <w:t xml:space="preserve">w wymaganym przez Zamawiającego terminie tj. do </w:t>
      </w:r>
      <w:r w:rsidR="00621EA4">
        <w:rPr>
          <w:rFonts w:ascii="Times New Roman" w:hAnsi="Times New Roman" w:cs="Times New Roman"/>
          <w:b/>
        </w:rPr>
        <w:t>31.</w:t>
      </w:r>
      <w:r>
        <w:rPr>
          <w:rFonts w:ascii="Times New Roman" w:hAnsi="Times New Roman" w:cs="Times New Roman"/>
          <w:b/>
        </w:rPr>
        <w:t>07.202</w:t>
      </w:r>
      <w:r w:rsidR="00621EA4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 xml:space="preserve"> r.</w:t>
      </w:r>
    </w:p>
    <w:p w14:paraId="181EE798" w14:textId="06CEBD7E" w:rsidR="008021D1" w:rsidRDefault="000140DB" w:rsidP="008021D1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8021D1">
        <w:rPr>
          <w:rFonts w:ascii="Times New Roman" w:hAnsi="Times New Roman" w:cs="Times New Roman"/>
          <w:b/>
        </w:rPr>
        <w:t>. Oświadczenie dotyczące postanowień zapytania ofertowego:</w:t>
      </w:r>
    </w:p>
    <w:p w14:paraId="74A776C6" w14:textId="77777777" w:rsidR="008021D1" w:rsidRDefault="008021D1" w:rsidP="008021D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oświadczam, że zapoznałem się z treścią Zapytania ofertowego, nie wnoszę żadnych zastrzeżeń oraz uzyskałem niezbędne informacje do przygotowania oferty,</w:t>
      </w:r>
    </w:p>
    <w:p w14:paraId="038916A0" w14:textId="44482CA4" w:rsidR="005819CE" w:rsidRPr="004953BA" w:rsidRDefault="008021D1" w:rsidP="000140D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oświadczam, że uważam się za związanego z ofertą przez okres 30 dni. </w:t>
      </w:r>
    </w:p>
    <w:p w14:paraId="3F9F78D1" w14:textId="77777777" w:rsidR="000140DB" w:rsidRDefault="000140DB" w:rsidP="004953BA">
      <w:pPr>
        <w:rPr>
          <w:rFonts w:ascii="Times New Roman" w:hAnsi="Times New Roman" w:cs="Times New Roman"/>
          <w:b/>
        </w:rPr>
      </w:pPr>
    </w:p>
    <w:p w14:paraId="42B52D3C" w14:textId="77777777" w:rsidR="000140DB" w:rsidRDefault="000140DB" w:rsidP="004953BA">
      <w:pPr>
        <w:rPr>
          <w:rFonts w:ascii="Times New Roman" w:hAnsi="Times New Roman" w:cs="Times New Roman"/>
          <w:b/>
        </w:rPr>
      </w:pPr>
    </w:p>
    <w:p w14:paraId="64A8B832" w14:textId="77777777" w:rsidR="000140DB" w:rsidRDefault="000140DB" w:rsidP="004953BA">
      <w:pPr>
        <w:rPr>
          <w:rFonts w:ascii="Times New Roman" w:hAnsi="Times New Roman" w:cs="Times New Roman"/>
          <w:b/>
        </w:rPr>
      </w:pPr>
    </w:p>
    <w:p w14:paraId="5AF8F82F" w14:textId="77777777" w:rsidR="000140DB" w:rsidRDefault="000140DB" w:rsidP="004953BA">
      <w:pPr>
        <w:rPr>
          <w:rFonts w:ascii="Times New Roman" w:hAnsi="Times New Roman" w:cs="Times New Roman"/>
          <w:b/>
        </w:rPr>
      </w:pPr>
    </w:p>
    <w:p w14:paraId="2B38DEA5" w14:textId="77777777" w:rsidR="000140DB" w:rsidRDefault="000140DB" w:rsidP="004953BA">
      <w:pPr>
        <w:rPr>
          <w:rFonts w:ascii="Times New Roman" w:hAnsi="Times New Roman" w:cs="Times New Roman"/>
          <w:b/>
        </w:rPr>
      </w:pPr>
    </w:p>
    <w:p w14:paraId="1746D551" w14:textId="77777777" w:rsidR="000140DB" w:rsidRDefault="000140DB" w:rsidP="004953BA">
      <w:pPr>
        <w:rPr>
          <w:rFonts w:ascii="Times New Roman" w:hAnsi="Times New Roman" w:cs="Times New Roman"/>
          <w:b/>
        </w:rPr>
      </w:pPr>
    </w:p>
    <w:p w14:paraId="21475A0A" w14:textId="77777777" w:rsidR="000140DB" w:rsidRDefault="000140DB" w:rsidP="004953BA">
      <w:pPr>
        <w:rPr>
          <w:rFonts w:ascii="Times New Roman" w:hAnsi="Times New Roman" w:cs="Times New Roman"/>
          <w:b/>
        </w:rPr>
      </w:pPr>
    </w:p>
    <w:p w14:paraId="00A1E512" w14:textId="77777777" w:rsidR="000140DB" w:rsidRDefault="000140DB" w:rsidP="004953BA">
      <w:pPr>
        <w:rPr>
          <w:rFonts w:ascii="Times New Roman" w:hAnsi="Times New Roman" w:cs="Times New Roman"/>
          <w:b/>
        </w:rPr>
      </w:pPr>
    </w:p>
    <w:p w14:paraId="1B790638" w14:textId="4955EE40" w:rsidR="004953BA" w:rsidRPr="006A2334" w:rsidRDefault="006A2334" w:rsidP="004953BA">
      <w:pPr>
        <w:rPr>
          <w:rFonts w:ascii="Times New Roman" w:hAnsi="Times New Roman" w:cs="Times New Roman"/>
          <w:b/>
        </w:rPr>
      </w:pPr>
      <w:r w:rsidRPr="006A2334">
        <w:rPr>
          <w:rFonts w:ascii="Times New Roman" w:hAnsi="Times New Roman" w:cs="Times New Roman"/>
          <w:b/>
        </w:rPr>
        <w:lastRenderedPageBreak/>
        <w:t>6. Szczegółowy wykaz cenowy: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92"/>
        <w:gridCol w:w="3969"/>
        <w:gridCol w:w="567"/>
        <w:gridCol w:w="552"/>
        <w:gridCol w:w="1933"/>
        <w:gridCol w:w="1843"/>
      </w:tblGrid>
      <w:tr w:rsidR="004953BA" w:rsidRPr="007C3D60" w14:paraId="4CFE177F" w14:textId="77777777" w:rsidTr="005B3FCE">
        <w:tc>
          <w:tcPr>
            <w:tcW w:w="492" w:type="dxa"/>
            <w:vAlign w:val="center"/>
          </w:tcPr>
          <w:p w14:paraId="35E0F1C7" w14:textId="77777777" w:rsidR="004953BA" w:rsidRPr="007C3D60" w:rsidRDefault="004953BA" w:rsidP="005B3FC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3D6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969" w:type="dxa"/>
            <w:vAlign w:val="center"/>
          </w:tcPr>
          <w:p w14:paraId="11A82ECC" w14:textId="77777777" w:rsidR="004953BA" w:rsidRPr="007C3D60" w:rsidRDefault="004953BA" w:rsidP="005B3FC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Zakres usługi</w:t>
            </w:r>
          </w:p>
        </w:tc>
        <w:tc>
          <w:tcPr>
            <w:tcW w:w="567" w:type="dxa"/>
            <w:vAlign w:val="center"/>
          </w:tcPr>
          <w:p w14:paraId="7C17F0DE" w14:textId="77777777" w:rsidR="004953BA" w:rsidRPr="007C3D60" w:rsidRDefault="004953BA" w:rsidP="005B3FC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3D6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JM</w:t>
            </w:r>
          </w:p>
        </w:tc>
        <w:tc>
          <w:tcPr>
            <w:tcW w:w="552" w:type="dxa"/>
            <w:vAlign w:val="center"/>
          </w:tcPr>
          <w:p w14:paraId="3D806DA8" w14:textId="77777777" w:rsidR="004953BA" w:rsidRPr="007C3D60" w:rsidRDefault="004953BA" w:rsidP="005B3FC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3D6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933" w:type="dxa"/>
            <w:vAlign w:val="center"/>
          </w:tcPr>
          <w:p w14:paraId="02FBAD5D" w14:textId="77777777" w:rsidR="004953BA" w:rsidRPr="007C3D60" w:rsidRDefault="004953BA" w:rsidP="005B3FC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3D6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Cena jedn. w zł</w:t>
            </w:r>
          </w:p>
          <w:p w14:paraId="0C366869" w14:textId="77777777" w:rsidR="004953BA" w:rsidRPr="007C3D60" w:rsidRDefault="004953BA" w:rsidP="005B3FCE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3D6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(bez podatku VAT)</w:t>
            </w:r>
          </w:p>
        </w:tc>
        <w:tc>
          <w:tcPr>
            <w:tcW w:w="1843" w:type="dxa"/>
            <w:vAlign w:val="center"/>
          </w:tcPr>
          <w:p w14:paraId="1E502A4A" w14:textId="77777777" w:rsidR="004953BA" w:rsidRPr="007C3D60" w:rsidRDefault="004953BA" w:rsidP="005B3FC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3D6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Cena w zł</w:t>
            </w:r>
          </w:p>
          <w:p w14:paraId="04730E73" w14:textId="77777777" w:rsidR="004953BA" w:rsidRPr="007C3D60" w:rsidRDefault="004953BA" w:rsidP="005B3F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D6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(bez podatku VAT)</w:t>
            </w:r>
          </w:p>
        </w:tc>
      </w:tr>
      <w:tr w:rsidR="004953BA" w:rsidRPr="007C3D60" w14:paraId="191B8410" w14:textId="77777777" w:rsidTr="005B3FCE">
        <w:trPr>
          <w:cantSplit/>
          <w:trHeight w:val="122"/>
        </w:trPr>
        <w:tc>
          <w:tcPr>
            <w:tcW w:w="492" w:type="dxa"/>
            <w:vAlign w:val="center"/>
          </w:tcPr>
          <w:p w14:paraId="4AD850CB" w14:textId="77777777" w:rsidR="004953BA" w:rsidRPr="007C3D60" w:rsidRDefault="004953BA" w:rsidP="005B3FC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 w:rsidRPr="007C3D60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3969" w:type="dxa"/>
            <w:vAlign w:val="center"/>
          </w:tcPr>
          <w:p w14:paraId="67A0623F" w14:textId="77777777" w:rsidR="004953BA" w:rsidRPr="007C3D60" w:rsidRDefault="004953BA" w:rsidP="005B3FC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 w:rsidRPr="007C3D60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0EE5F750" w14:textId="77777777" w:rsidR="004953BA" w:rsidRPr="007C3D60" w:rsidRDefault="004953BA" w:rsidP="005B3FC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 w:rsidRPr="007C3D60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552" w:type="dxa"/>
            <w:vAlign w:val="center"/>
          </w:tcPr>
          <w:p w14:paraId="274D652C" w14:textId="77777777" w:rsidR="004953BA" w:rsidRPr="007C3D60" w:rsidRDefault="004953BA" w:rsidP="005B3FC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 w:rsidRPr="007C3D60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1933" w:type="dxa"/>
            <w:vAlign w:val="center"/>
          </w:tcPr>
          <w:p w14:paraId="5F2F09CC" w14:textId="77777777" w:rsidR="004953BA" w:rsidRPr="007C3D60" w:rsidRDefault="004953BA" w:rsidP="005B3FC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 w:rsidRPr="007C3D60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5</w:t>
            </w:r>
          </w:p>
        </w:tc>
        <w:tc>
          <w:tcPr>
            <w:tcW w:w="1843" w:type="dxa"/>
            <w:vAlign w:val="center"/>
          </w:tcPr>
          <w:p w14:paraId="2A97B585" w14:textId="77777777" w:rsidR="004953BA" w:rsidRPr="007C3D60" w:rsidRDefault="004953BA" w:rsidP="005B3FC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 w:rsidRPr="007C3D60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br/>
            </w:r>
            <w:r w:rsidRPr="007C3D60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/4x5/</w:t>
            </w:r>
          </w:p>
        </w:tc>
      </w:tr>
      <w:tr w:rsidR="004953BA" w:rsidRPr="007C3D60" w14:paraId="43E3C640" w14:textId="77777777" w:rsidTr="008021D1">
        <w:trPr>
          <w:cantSplit/>
          <w:trHeight w:val="510"/>
        </w:trPr>
        <w:tc>
          <w:tcPr>
            <w:tcW w:w="492" w:type="dxa"/>
            <w:tcBorders>
              <w:bottom w:val="single" w:sz="4" w:space="0" w:color="auto"/>
            </w:tcBorders>
            <w:vAlign w:val="center"/>
          </w:tcPr>
          <w:p w14:paraId="2978375F" w14:textId="500BEED8" w:rsidR="004953BA" w:rsidRPr="007C3D60" w:rsidRDefault="004953BA" w:rsidP="005B3FC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03F10BCF" w14:textId="77777777" w:rsidR="004953BA" w:rsidRPr="007C3D60" w:rsidRDefault="004953BA" w:rsidP="005B3FCE">
            <w:pPr>
              <w:widowControl w:val="0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Przegląd gaśnicy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15EC4F0" w14:textId="77777777" w:rsidR="004953BA" w:rsidRPr="007C3D60" w:rsidRDefault="004953BA" w:rsidP="005B3FC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C3D60">
              <w:rPr>
                <w:rFonts w:ascii="Times New Roman" w:hAnsi="Times New Roman" w:cs="Times New Roman"/>
                <w:b/>
                <w:color w:val="000000"/>
              </w:rPr>
              <w:t>szt.</w:t>
            </w:r>
          </w:p>
        </w:tc>
        <w:tc>
          <w:tcPr>
            <w:tcW w:w="552" w:type="dxa"/>
            <w:tcBorders>
              <w:bottom w:val="single" w:sz="4" w:space="0" w:color="auto"/>
            </w:tcBorders>
            <w:vAlign w:val="center"/>
          </w:tcPr>
          <w:p w14:paraId="3BB602A1" w14:textId="55C32490" w:rsidR="004953BA" w:rsidRPr="007C3D60" w:rsidRDefault="005819CE" w:rsidP="008021D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50</w:t>
            </w:r>
          </w:p>
        </w:tc>
        <w:tc>
          <w:tcPr>
            <w:tcW w:w="1933" w:type="dxa"/>
            <w:tcBorders>
              <w:bottom w:val="single" w:sz="4" w:space="0" w:color="auto"/>
            </w:tcBorders>
            <w:vAlign w:val="center"/>
          </w:tcPr>
          <w:p w14:paraId="508FB35A" w14:textId="33995AAD" w:rsidR="004953BA" w:rsidRPr="004953BA" w:rsidRDefault="004953BA" w:rsidP="005B3F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3E06DDF" w14:textId="608A4581" w:rsidR="004953BA" w:rsidRPr="004953BA" w:rsidRDefault="004953BA" w:rsidP="005B3F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953BA" w:rsidRPr="007C3D60" w14:paraId="1CD5D0B6" w14:textId="77777777" w:rsidTr="008021D1">
        <w:trPr>
          <w:cantSplit/>
          <w:trHeight w:val="510"/>
        </w:trPr>
        <w:tc>
          <w:tcPr>
            <w:tcW w:w="492" w:type="dxa"/>
            <w:tcBorders>
              <w:bottom w:val="single" w:sz="4" w:space="0" w:color="auto"/>
            </w:tcBorders>
            <w:vAlign w:val="center"/>
          </w:tcPr>
          <w:p w14:paraId="491AFF21" w14:textId="69A50CFC" w:rsidR="004953BA" w:rsidRPr="007C3D60" w:rsidRDefault="004953BA" w:rsidP="005B3FC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2BBA6F47" w14:textId="7F8575BF" w:rsidR="004953BA" w:rsidRPr="007C3D60" w:rsidRDefault="004953BA" w:rsidP="005B3FCE">
            <w:pPr>
              <w:widowControl w:val="0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</w:t>
            </w:r>
            <w:r w:rsidR="008021D1">
              <w:rPr>
                <w:rFonts w:ascii="Times New Roman" w:hAnsi="Times New Roman" w:cs="Times New Roman"/>
                <w:color w:val="000000"/>
              </w:rPr>
              <w:t>generacja i legalizacja gaśnicy samochodowej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A4BCBEA" w14:textId="77777777" w:rsidR="004953BA" w:rsidRPr="007C3D60" w:rsidRDefault="004953BA" w:rsidP="005B3FC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szt.</w:t>
            </w:r>
          </w:p>
        </w:tc>
        <w:tc>
          <w:tcPr>
            <w:tcW w:w="552" w:type="dxa"/>
            <w:tcBorders>
              <w:bottom w:val="single" w:sz="4" w:space="0" w:color="auto"/>
            </w:tcBorders>
            <w:vAlign w:val="center"/>
          </w:tcPr>
          <w:p w14:paraId="38DA90AC" w14:textId="023965EE" w:rsidR="004953BA" w:rsidRPr="007C3D60" w:rsidRDefault="008021D1" w:rsidP="008021D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11</w:t>
            </w:r>
          </w:p>
        </w:tc>
        <w:tc>
          <w:tcPr>
            <w:tcW w:w="1933" w:type="dxa"/>
            <w:tcBorders>
              <w:bottom w:val="single" w:sz="4" w:space="0" w:color="auto"/>
            </w:tcBorders>
            <w:vAlign w:val="center"/>
          </w:tcPr>
          <w:p w14:paraId="33ECE6F5" w14:textId="1B805DD8" w:rsidR="004953BA" w:rsidRPr="004953BA" w:rsidRDefault="004953BA" w:rsidP="005B3F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26521FE" w14:textId="1D387F82" w:rsidR="004953BA" w:rsidRPr="004953BA" w:rsidRDefault="004953BA" w:rsidP="005B3F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953BA" w:rsidRPr="007C3D60" w14:paraId="45719613" w14:textId="77777777" w:rsidTr="008021D1">
        <w:trPr>
          <w:cantSplit/>
          <w:trHeight w:val="510"/>
        </w:trPr>
        <w:tc>
          <w:tcPr>
            <w:tcW w:w="492" w:type="dxa"/>
            <w:tcBorders>
              <w:bottom w:val="single" w:sz="4" w:space="0" w:color="auto"/>
            </w:tcBorders>
            <w:vAlign w:val="center"/>
          </w:tcPr>
          <w:p w14:paraId="51B49BE0" w14:textId="40FCD41A" w:rsidR="004953BA" w:rsidRDefault="004953BA" w:rsidP="005B3FC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18CCBE56" w14:textId="329FF7C0" w:rsidR="004953BA" w:rsidRDefault="008021D1" w:rsidP="005B3FCE">
            <w:pPr>
              <w:widowControl w:val="0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Regeneracja i legalizacja gaśnicy GP2x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1AEBA8B" w14:textId="77777777" w:rsidR="004953BA" w:rsidRDefault="004953BA" w:rsidP="005B3FC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szt.</w:t>
            </w:r>
          </w:p>
        </w:tc>
        <w:tc>
          <w:tcPr>
            <w:tcW w:w="552" w:type="dxa"/>
            <w:tcBorders>
              <w:bottom w:val="single" w:sz="4" w:space="0" w:color="auto"/>
            </w:tcBorders>
            <w:vAlign w:val="center"/>
          </w:tcPr>
          <w:p w14:paraId="27371D0C" w14:textId="4BBD8536" w:rsidR="004953BA" w:rsidRDefault="005819CE" w:rsidP="008021D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1933" w:type="dxa"/>
            <w:tcBorders>
              <w:bottom w:val="single" w:sz="4" w:space="0" w:color="auto"/>
            </w:tcBorders>
            <w:vAlign w:val="center"/>
          </w:tcPr>
          <w:p w14:paraId="086211D5" w14:textId="6BC1997D" w:rsidR="004953BA" w:rsidRPr="004953BA" w:rsidRDefault="004953BA" w:rsidP="005B3F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552D2E6" w14:textId="269CE31D" w:rsidR="004953BA" w:rsidRPr="004953BA" w:rsidRDefault="004953BA" w:rsidP="005B3F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953BA" w:rsidRPr="007C3D60" w14:paraId="295D2227" w14:textId="77777777" w:rsidTr="008021D1">
        <w:trPr>
          <w:cantSplit/>
          <w:trHeight w:val="510"/>
        </w:trPr>
        <w:tc>
          <w:tcPr>
            <w:tcW w:w="492" w:type="dxa"/>
            <w:tcBorders>
              <w:bottom w:val="single" w:sz="4" w:space="0" w:color="auto"/>
            </w:tcBorders>
            <w:vAlign w:val="center"/>
          </w:tcPr>
          <w:p w14:paraId="31972C8C" w14:textId="46F81FEB" w:rsidR="004953BA" w:rsidRDefault="004953BA" w:rsidP="005B3FC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0F94C1F1" w14:textId="629F6D05" w:rsidR="004953BA" w:rsidRDefault="008021D1" w:rsidP="005B3FCE">
            <w:pPr>
              <w:widowControl w:val="0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21D1">
              <w:rPr>
                <w:rFonts w:ascii="Times New Roman" w:hAnsi="Times New Roman" w:cs="Times New Roman"/>
                <w:color w:val="000000"/>
              </w:rPr>
              <w:t>Regeneracja i legalizacja gaśnicy GP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8021D1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8E0EE2D" w14:textId="77777777" w:rsidR="004953BA" w:rsidRDefault="004953BA" w:rsidP="005B3FC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szt.</w:t>
            </w:r>
          </w:p>
        </w:tc>
        <w:tc>
          <w:tcPr>
            <w:tcW w:w="552" w:type="dxa"/>
            <w:tcBorders>
              <w:bottom w:val="single" w:sz="4" w:space="0" w:color="auto"/>
            </w:tcBorders>
            <w:vAlign w:val="center"/>
          </w:tcPr>
          <w:p w14:paraId="481E13F5" w14:textId="325CC433" w:rsidR="004953BA" w:rsidRDefault="005819CE" w:rsidP="008021D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1933" w:type="dxa"/>
            <w:tcBorders>
              <w:bottom w:val="single" w:sz="4" w:space="0" w:color="auto"/>
            </w:tcBorders>
            <w:vAlign w:val="center"/>
          </w:tcPr>
          <w:p w14:paraId="44F06F27" w14:textId="573EB894" w:rsidR="004953BA" w:rsidRPr="004953BA" w:rsidRDefault="004953BA" w:rsidP="005B3F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6E4FA24" w14:textId="7D2A34F6" w:rsidR="004953BA" w:rsidRPr="004953BA" w:rsidRDefault="004953BA" w:rsidP="005B3F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953BA" w:rsidRPr="007C3D60" w14:paraId="0601495F" w14:textId="77777777" w:rsidTr="008021D1">
        <w:trPr>
          <w:cantSplit/>
          <w:trHeight w:val="510"/>
        </w:trPr>
        <w:tc>
          <w:tcPr>
            <w:tcW w:w="492" w:type="dxa"/>
            <w:tcBorders>
              <w:bottom w:val="single" w:sz="4" w:space="0" w:color="auto"/>
            </w:tcBorders>
            <w:vAlign w:val="center"/>
          </w:tcPr>
          <w:p w14:paraId="74F3FB4C" w14:textId="2451C97C" w:rsidR="004953BA" w:rsidRDefault="004953BA" w:rsidP="005B3FC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4EFC773D" w14:textId="3D9820F5" w:rsidR="004953BA" w:rsidRDefault="008021D1" w:rsidP="005B3FCE">
            <w:pPr>
              <w:widowControl w:val="0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21D1">
              <w:rPr>
                <w:rFonts w:ascii="Times New Roman" w:hAnsi="Times New Roman" w:cs="Times New Roman"/>
                <w:color w:val="000000"/>
              </w:rPr>
              <w:t>Regeneracja i legalizacja gaśnicy GP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8021D1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67736E7" w14:textId="77777777" w:rsidR="004953BA" w:rsidRDefault="004953BA" w:rsidP="005B3FC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szt.</w:t>
            </w:r>
          </w:p>
        </w:tc>
        <w:tc>
          <w:tcPr>
            <w:tcW w:w="552" w:type="dxa"/>
            <w:tcBorders>
              <w:bottom w:val="single" w:sz="4" w:space="0" w:color="auto"/>
            </w:tcBorders>
            <w:vAlign w:val="center"/>
          </w:tcPr>
          <w:p w14:paraId="66820A4A" w14:textId="6C989FAE" w:rsidR="004953BA" w:rsidRDefault="005819CE" w:rsidP="008021D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1933" w:type="dxa"/>
            <w:tcBorders>
              <w:bottom w:val="single" w:sz="4" w:space="0" w:color="auto"/>
            </w:tcBorders>
            <w:vAlign w:val="center"/>
          </w:tcPr>
          <w:p w14:paraId="25D1B8F0" w14:textId="3FF28F80" w:rsidR="004953BA" w:rsidRPr="004953BA" w:rsidRDefault="004953BA" w:rsidP="005B3F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79B092EB" w14:textId="1C3BDF4F" w:rsidR="004953BA" w:rsidRPr="004953BA" w:rsidRDefault="004953BA" w:rsidP="005B3F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953BA" w:rsidRPr="007C3D60" w14:paraId="167BA5DD" w14:textId="77777777" w:rsidTr="008021D1">
        <w:trPr>
          <w:cantSplit/>
          <w:trHeight w:val="510"/>
        </w:trPr>
        <w:tc>
          <w:tcPr>
            <w:tcW w:w="492" w:type="dxa"/>
            <w:tcBorders>
              <w:bottom w:val="single" w:sz="4" w:space="0" w:color="auto"/>
            </w:tcBorders>
            <w:vAlign w:val="center"/>
          </w:tcPr>
          <w:p w14:paraId="7A6868B2" w14:textId="52C0627E" w:rsidR="004953BA" w:rsidRDefault="004953BA" w:rsidP="005B3FC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128574CB" w14:textId="70371BC5" w:rsidR="004953BA" w:rsidRDefault="008021D1" w:rsidP="005B3FCE">
            <w:pPr>
              <w:widowControl w:val="0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21D1">
              <w:rPr>
                <w:rFonts w:ascii="Times New Roman" w:hAnsi="Times New Roman" w:cs="Times New Roman"/>
                <w:color w:val="000000"/>
              </w:rPr>
              <w:t>Regeneracja i legalizacja gaśnicy GP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Pr="008021D1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4DE5A9A" w14:textId="77777777" w:rsidR="004953BA" w:rsidRDefault="004953BA" w:rsidP="005B3FC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szt.</w:t>
            </w:r>
          </w:p>
        </w:tc>
        <w:tc>
          <w:tcPr>
            <w:tcW w:w="552" w:type="dxa"/>
            <w:tcBorders>
              <w:bottom w:val="single" w:sz="4" w:space="0" w:color="auto"/>
            </w:tcBorders>
            <w:vAlign w:val="center"/>
          </w:tcPr>
          <w:p w14:paraId="01468B09" w14:textId="4F67334B" w:rsidR="004953BA" w:rsidRPr="007C3D60" w:rsidRDefault="008021D1" w:rsidP="008021D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20</w:t>
            </w:r>
          </w:p>
        </w:tc>
        <w:tc>
          <w:tcPr>
            <w:tcW w:w="1933" w:type="dxa"/>
            <w:tcBorders>
              <w:bottom w:val="single" w:sz="4" w:space="0" w:color="auto"/>
            </w:tcBorders>
            <w:vAlign w:val="center"/>
          </w:tcPr>
          <w:p w14:paraId="0A507785" w14:textId="2D9970D1" w:rsidR="004953BA" w:rsidRPr="004953BA" w:rsidRDefault="004953BA" w:rsidP="005B3F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C05D2FA" w14:textId="5777E502" w:rsidR="004953BA" w:rsidRPr="004953BA" w:rsidRDefault="004953BA" w:rsidP="005B3F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953BA" w:rsidRPr="007C3D60" w14:paraId="0F7FE05B" w14:textId="77777777" w:rsidTr="008021D1">
        <w:trPr>
          <w:cantSplit/>
          <w:trHeight w:val="510"/>
        </w:trPr>
        <w:tc>
          <w:tcPr>
            <w:tcW w:w="492" w:type="dxa"/>
            <w:tcBorders>
              <w:bottom w:val="single" w:sz="4" w:space="0" w:color="auto"/>
            </w:tcBorders>
            <w:vAlign w:val="center"/>
          </w:tcPr>
          <w:p w14:paraId="2096D3C6" w14:textId="77EA88E4" w:rsidR="004953BA" w:rsidRDefault="004953BA" w:rsidP="005B3FC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55470727" w14:textId="29EE669A" w:rsidR="004953BA" w:rsidRDefault="008021D1" w:rsidP="005B3FCE">
            <w:pPr>
              <w:widowControl w:val="0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21D1">
              <w:rPr>
                <w:rFonts w:ascii="Times New Roman" w:hAnsi="Times New Roman" w:cs="Times New Roman"/>
                <w:color w:val="000000"/>
              </w:rPr>
              <w:t>Regeneracja i legalizacja gaśnicy GP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8021D1">
              <w:rPr>
                <w:rFonts w:ascii="Times New Roman" w:hAnsi="Times New Roman" w:cs="Times New Roman"/>
                <w:color w:val="000000"/>
              </w:rPr>
              <w:t>2x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0EA5429" w14:textId="77777777" w:rsidR="004953BA" w:rsidRDefault="004953BA" w:rsidP="005B3FC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szt.</w:t>
            </w:r>
          </w:p>
        </w:tc>
        <w:tc>
          <w:tcPr>
            <w:tcW w:w="552" w:type="dxa"/>
            <w:tcBorders>
              <w:bottom w:val="single" w:sz="4" w:space="0" w:color="auto"/>
            </w:tcBorders>
            <w:vAlign w:val="center"/>
          </w:tcPr>
          <w:p w14:paraId="58AB7F6F" w14:textId="39C982DD" w:rsidR="004953BA" w:rsidRPr="007C3D60" w:rsidRDefault="005819CE" w:rsidP="008021D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1933" w:type="dxa"/>
            <w:tcBorders>
              <w:bottom w:val="single" w:sz="4" w:space="0" w:color="auto"/>
            </w:tcBorders>
            <w:vAlign w:val="center"/>
          </w:tcPr>
          <w:p w14:paraId="4644BDA9" w14:textId="2DC0BFE0" w:rsidR="004953BA" w:rsidRPr="004953BA" w:rsidRDefault="004953BA" w:rsidP="005B3F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62CCB4B" w14:textId="7289DBC3" w:rsidR="004953BA" w:rsidRPr="004953BA" w:rsidRDefault="004953BA" w:rsidP="005B3F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953BA" w:rsidRPr="007C3D60" w14:paraId="4EE111D3" w14:textId="77777777" w:rsidTr="008021D1">
        <w:trPr>
          <w:cantSplit/>
          <w:trHeight w:val="510"/>
        </w:trPr>
        <w:tc>
          <w:tcPr>
            <w:tcW w:w="492" w:type="dxa"/>
            <w:tcBorders>
              <w:bottom w:val="single" w:sz="4" w:space="0" w:color="auto"/>
            </w:tcBorders>
            <w:vAlign w:val="center"/>
          </w:tcPr>
          <w:p w14:paraId="37CEA9F2" w14:textId="0AD00EF1" w:rsidR="004953BA" w:rsidRDefault="004953BA" w:rsidP="005B3FC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0E5A8D2C" w14:textId="61387CD2" w:rsidR="004953BA" w:rsidRDefault="004953BA" w:rsidP="005B3FCE">
            <w:pPr>
              <w:widowControl w:val="0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Legalizacja</w:t>
            </w:r>
            <w:r w:rsidR="005819CE">
              <w:rPr>
                <w:rFonts w:ascii="Times New Roman" w:hAnsi="Times New Roman" w:cs="Times New Roman"/>
                <w:color w:val="000000"/>
              </w:rPr>
              <w:t xml:space="preserve"> UDT gaśnicy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2E685CF" w14:textId="77777777" w:rsidR="004953BA" w:rsidRDefault="004953BA" w:rsidP="005B3FC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B2D0F">
              <w:rPr>
                <w:rFonts w:ascii="Times New Roman" w:hAnsi="Times New Roman" w:cs="Times New Roman"/>
                <w:b/>
                <w:color w:val="000000"/>
              </w:rPr>
              <w:t>szt.</w:t>
            </w:r>
          </w:p>
        </w:tc>
        <w:tc>
          <w:tcPr>
            <w:tcW w:w="552" w:type="dxa"/>
            <w:tcBorders>
              <w:bottom w:val="single" w:sz="4" w:space="0" w:color="auto"/>
            </w:tcBorders>
            <w:vAlign w:val="center"/>
          </w:tcPr>
          <w:p w14:paraId="20A83237" w14:textId="53723102" w:rsidR="004953BA" w:rsidRDefault="005819CE" w:rsidP="008021D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15</w:t>
            </w:r>
          </w:p>
        </w:tc>
        <w:tc>
          <w:tcPr>
            <w:tcW w:w="1933" w:type="dxa"/>
            <w:tcBorders>
              <w:bottom w:val="single" w:sz="4" w:space="0" w:color="auto"/>
            </w:tcBorders>
            <w:vAlign w:val="center"/>
          </w:tcPr>
          <w:p w14:paraId="6F9B1D8D" w14:textId="1921662C" w:rsidR="004953BA" w:rsidRPr="004953BA" w:rsidRDefault="004953BA" w:rsidP="005B3F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CC9A58E" w14:textId="568DCDEA" w:rsidR="004953BA" w:rsidRPr="004953BA" w:rsidRDefault="004953BA" w:rsidP="005B3F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334" w:rsidRPr="007C3D60" w14:paraId="718806FB" w14:textId="77777777" w:rsidTr="008021D1">
        <w:trPr>
          <w:cantSplit/>
          <w:trHeight w:val="510"/>
        </w:trPr>
        <w:tc>
          <w:tcPr>
            <w:tcW w:w="492" w:type="dxa"/>
            <w:tcBorders>
              <w:bottom w:val="single" w:sz="4" w:space="0" w:color="auto"/>
            </w:tcBorders>
            <w:vAlign w:val="center"/>
          </w:tcPr>
          <w:p w14:paraId="71F79D38" w14:textId="2910C8E9" w:rsidR="006A2334" w:rsidRDefault="006A2334" w:rsidP="005B3FC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43576D8C" w14:textId="1CA2F59B" w:rsidR="006A2334" w:rsidRDefault="006A2334" w:rsidP="005B3FCE">
            <w:pPr>
              <w:widowControl w:val="0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Nowa gaśnica samochodowa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C12659C" w14:textId="44F2B81B" w:rsidR="006A2334" w:rsidRPr="00BB2D0F" w:rsidRDefault="006A2334" w:rsidP="005B3FC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szt.</w:t>
            </w:r>
          </w:p>
        </w:tc>
        <w:tc>
          <w:tcPr>
            <w:tcW w:w="552" w:type="dxa"/>
            <w:tcBorders>
              <w:bottom w:val="single" w:sz="4" w:space="0" w:color="auto"/>
            </w:tcBorders>
            <w:vAlign w:val="center"/>
          </w:tcPr>
          <w:p w14:paraId="38D0CBAB" w14:textId="3A81C7D4" w:rsidR="006A2334" w:rsidRDefault="006A2334" w:rsidP="008021D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1933" w:type="dxa"/>
            <w:tcBorders>
              <w:bottom w:val="single" w:sz="4" w:space="0" w:color="auto"/>
            </w:tcBorders>
            <w:vAlign w:val="center"/>
          </w:tcPr>
          <w:p w14:paraId="3D22293A" w14:textId="77777777" w:rsidR="006A2334" w:rsidRPr="004953BA" w:rsidRDefault="006A2334" w:rsidP="005B3F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2946232" w14:textId="77777777" w:rsidR="006A2334" w:rsidRPr="004953BA" w:rsidRDefault="006A2334" w:rsidP="005B3F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334" w:rsidRPr="007C3D60" w14:paraId="32E9E1EB" w14:textId="77777777" w:rsidTr="008021D1">
        <w:trPr>
          <w:cantSplit/>
          <w:trHeight w:val="510"/>
        </w:trPr>
        <w:tc>
          <w:tcPr>
            <w:tcW w:w="492" w:type="dxa"/>
            <w:tcBorders>
              <w:bottom w:val="single" w:sz="4" w:space="0" w:color="auto"/>
            </w:tcBorders>
            <w:vAlign w:val="center"/>
          </w:tcPr>
          <w:p w14:paraId="7136FEC4" w14:textId="4A36DC58" w:rsidR="006A2334" w:rsidRDefault="006A2334" w:rsidP="005B3FC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65D8A6C1" w14:textId="3E6972E3" w:rsidR="006A2334" w:rsidRDefault="006A2334" w:rsidP="005B3FCE">
            <w:pPr>
              <w:widowControl w:val="0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Nowa gaśnica GP2x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3821633" w14:textId="36065692" w:rsidR="006A2334" w:rsidRPr="00BB2D0F" w:rsidRDefault="006A2334" w:rsidP="005B3FC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szt.</w:t>
            </w:r>
          </w:p>
        </w:tc>
        <w:tc>
          <w:tcPr>
            <w:tcW w:w="552" w:type="dxa"/>
            <w:tcBorders>
              <w:bottom w:val="single" w:sz="4" w:space="0" w:color="auto"/>
            </w:tcBorders>
            <w:vAlign w:val="center"/>
          </w:tcPr>
          <w:p w14:paraId="709A856E" w14:textId="1FDBD3FA" w:rsidR="006A2334" w:rsidRDefault="006A2334" w:rsidP="008021D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1933" w:type="dxa"/>
            <w:tcBorders>
              <w:bottom w:val="single" w:sz="4" w:space="0" w:color="auto"/>
            </w:tcBorders>
            <w:vAlign w:val="center"/>
          </w:tcPr>
          <w:p w14:paraId="72FDC42B" w14:textId="77777777" w:rsidR="006A2334" w:rsidRPr="004953BA" w:rsidRDefault="006A2334" w:rsidP="005B3F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C5BA587" w14:textId="77777777" w:rsidR="006A2334" w:rsidRPr="004953BA" w:rsidRDefault="006A2334" w:rsidP="005B3F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334" w:rsidRPr="007C3D60" w14:paraId="76B1DDC9" w14:textId="77777777" w:rsidTr="008021D1">
        <w:trPr>
          <w:cantSplit/>
          <w:trHeight w:val="510"/>
        </w:trPr>
        <w:tc>
          <w:tcPr>
            <w:tcW w:w="492" w:type="dxa"/>
            <w:tcBorders>
              <w:bottom w:val="single" w:sz="4" w:space="0" w:color="auto"/>
            </w:tcBorders>
            <w:vAlign w:val="center"/>
          </w:tcPr>
          <w:p w14:paraId="12D595E6" w14:textId="4EA94420" w:rsidR="006A2334" w:rsidRDefault="006A2334" w:rsidP="005B3FC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26E4588C" w14:textId="0D482DB9" w:rsidR="006A2334" w:rsidRDefault="006A2334" w:rsidP="005B3FCE">
            <w:pPr>
              <w:widowControl w:val="0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334">
              <w:rPr>
                <w:rFonts w:ascii="Times New Roman" w:hAnsi="Times New Roman" w:cs="Times New Roman"/>
                <w:color w:val="000000"/>
              </w:rPr>
              <w:t>Nowa gaśnica GP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6A2334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125AAFC" w14:textId="2C33ED31" w:rsidR="006A2334" w:rsidRPr="00BB2D0F" w:rsidRDefault="006A2334" w:rsidP="005B3FC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szt.</w:t>
            </w:r>
          </w:p>
        </w:tc>
        <w:tc>
          <w:tcPr>
            <w:tcW w:w="552" w:type="dxa"/>
            <w:tcBorders>
              <w:bottom w:val="single" w:sz="4" w:space="0" w:color="auto"/>
            </w:tcBorders>
            <w:vAlign w:val="center"/>
          </w:tcPr>
          <w:p w14:paraId="3D1D3AE5" w14:textId="4F5FEDFE" w:rsidR="006A2334" w:rsidRDefault="006A2334" w:rsidP="008021D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1933" w:type="dxa"/>
            <w:tcBorders>
              <w:bottom w:val="single" w:sz="4" w:space="0" w:color="auto"/>
            </w:tcBorders>
            <w:vAlign w:val="center"/>
          </w:tcPr>
          <w:p w14:paraId="2569499F" w14:textId="77777777" w:rsidR="006A2334" w:rsidRPr="004953BA" w:rsidRDefault="006A2334" w:rsidP="005B3F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33A17DA" w14:textId="77777777" w:rsidR="006A2334" w:rsidRPr="004953BA" w:rsidRDefault="006A2334" w:rsidP="005B3F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334" w:rsidRPr="007C3D60" w14:paraId="7F73D471" w14:textId="77777777" w:rsidTr="008021D1">
        <w:trPr>
          <w:cantSplit/>
          <w:trHeight w:val="510"/>
        </w:trPr>
        <w:tc>
          <w:tcPr>
            <w:tcW w:w="492" w:type="dxa"/>
            <w:tcBorders>
              <w:bottom w:val="single" w:sz="4" w:space="0" w:color="auto"/>
            </w:tcBorders>
            <w:vAlign w:val="center"/>
          </w:tcPr>
          <w:p w14:paraId="24541187" w14:textId="44DC572F" w:rsidR="006A2334" w:rsidRDefault="006A2334" w:rsidP="005B3FC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48313418" w14:textId="4C01B54B" w:rsidR="006A2334" w:rsidRDefault="006A2334" w:rsidP="005B3FCE">
            <w:pPr>
              <w:widowControl w:val="0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334">
              <w:rPr>
                <w:rFonts w:ascii="Times New Roman" w:hAnsi="Times New Roman" w:cs="Times New Roman"/>
                <w:color w:val="000000"/>
              </w:rPr>
              <w:t>Nowa gaśnica GP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6A2334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2A86492" w14:textId="5F1F3595" w:rsidR="006A2334" w:rsidRPr="00BB2D0F" w:rsidRDefault="006A2334" w:rsidP="005B3FC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szt.</w:t>
            </w:r>
          </w:p>
        </w:tc>
        <w:tc>
          <w:tcPr>
            <w:tcW w:w="552" w:type="dxa"/>
            <w:tcBorders>
              <w:bottom w:val="single" w:sz="4" w:space="0" w:color="auto"/>
            </w:tcBorders>
            <w:vAlign w:val="center"/>
          </w:tcPr>
          <w:p w14:paraId="31270570" w14:textId="2E3A10C0" w:rsidR="006A2334" w:rsidRDefault="006A2334" w:rsidP="008021D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1933" w:type="dxa"/>
            <w:tcBorders>
              <w:bottom w:val="single" w:sz="4" w:space="0" w:color="auto"/>
            </w:tcBorders>
            <w:vAlign w:val="center"/>
          </w:tcPr>
          <w:p w14:paraId="41086FB5" w14:textId="77777777" w:rsidR="006A2334" w:rsidRPr="004953BA" w:rsidRDefault="006A2334" w:rsidP="005B3F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7BB23A4F" w14:textId="77777777" w:rsidR="006A2334" w:rsidRPr="004953BA" w:rsidRDefault="006A2334" w:rsidP="005B3F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334" w:rsidRPr="007C3D60" w14:paraId="6F483EAE" w14:textId="77777777" w:rsidTr="008021D1">
        <w:trPr>
          <w:cantSplit/>
          <w:trHeight w:val="510"/>
        </w:trPr>
        <w:tc>
          <w:tcPr>
            <w:tcW w:w="492" w:type="dxa"/>
            <w:tcBorders>
              <w:bottom w:val="single" w:sz="4" w:space="0" w:color="auto"/>
            </w:tcBorders>
            <w:vAlign w:val="center"/>
          </w:tcPr>
          <w:p w14:paraId="3CFDF9B6" w14:textId="6448D5C8" w:rsidR="006A2334" w:rsidRDefault="006A2334" w:rsidP="005B3FC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76617D33" w14:textId="26FD950A" w:rsidR="006A2334" w:rsidRPr="006A2334" w:rsidRDefault="006A2334" w:rsidP="005B3FCE">
            <w:pPr>
              <w:widowControl w:val="0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334">
              <w:rPr>
                <w:rFonts w:ascii="Times New Roman" w:hAnsi="Times New Roman" w:cs="Times New Roman"/>
                <w:color w:val="000000"/>
              </w:rPr>
              <w:t>Nowa gaśnica GP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Pr="006A2334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50D15AD" w14:textId="4B578B97" w:rsidR="006A2334" w:rsidRPr="00BB2D0F" w:rsidRDefault="006A2334" w:rsidP="005B3FC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szt.</w:t>
            </w:r>
          </w:p>
        </w:tc>
        <w:tc>
          <w:tcPr>
            <w:tcW w:w="552" w:type="dxa"/>
            <w:tcBorders>
              <w:bottom w:val="single" w:sz="4" w:space="0" w:color="auto"/>
            </w:tcBorders>
            <w:vAlign w:val="center"/>
          </w:tcPr>
          <w:p w14:paraId="320542F9" w14:textId="04A169AC" w:rsidR="006A2334" w:rsidRDefault="006A2334" w:rsidP="008021D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1933" w:type="dxa"/>
            <w:tcBorders>
              <w:bottom w:val="single" w:sz="4" w:space="0" w:color="auto"/>
            </w:tcBorders>
            <w:vAlign w:val="center"/>
          </w:tcPr>
          <w:p w14:paraId="0EE71BFB" w14:textId="77777777" w:rsidR="006A2334" w:rsidRPr="004953BA" w:rsidRDefault="006A2334" w:rsidP="005B3F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32937A3" w14:textId="77777777" w:rsidR="006A2334" w:rsidRPr="004953BA" w:rsidRDefault="006A2334" w:rsidP="005B3F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334" w:rsidRPr="007C3D60" w14:paraId="21864AC8" w14:textId="77777777" w:rsidTr="008021D1">
        <w:trPr>
          <w:cantSplit/>
          <w:trHeight w:val="510"/>
        </w:trPr>
        <w:tc>
          <w:tcPr>
            <w:tcW w:w="492" w:type="dxa"/>
            <w:tcBorders>
              <w:bottom w:val="single" w:sz="4" w:space="0" w:color="auto"/>
            </w:tcBorders>
            <w:vAlign w:val="center"/>
          </w:tcPr>
          <w:p w14:paraId="112B31D1" w14:textId="6F402998" w:rsidR="006A2334" w:rsidRDefault="006A2334" w:rsidP="005B3FC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4122CAAF" w14:textId="4F4E8A7E" w:rsidR="006A2334" w:rsidRPr="006A2334" w:rsidRDefault="006A2334" w:rsidP="005B3FCE">
            <w:pPr>
              <w:widowControl w:val="0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334">
              <w:rPr>
                <w:rFonts w:ascii="Times New Roman" w:hAnsi="Times New Roman" w:cs="Times New Roman"/>
                <w:color w:val="000000"/>
              </w:rPr>
              <w:t>Nowa gaśnica GP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6A2334">
              <w:rPr>
                <w:rFonts w:ascii="Times New Roman" w:hAnsi="Times New Roman" w:cs="Times New Roman"/>
                <w:color w:val="000000"/>
              </w:rPr>
              <w:t>2x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EC67868" w14:textId="7893005C" w:rsidR="006A2334" w:rsidRPr="00BB2D0F" w:rsidRDefault="006A2334" w:rsidP="005B3FC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szt.</w:t>
            </w:r>
          </w:p>
        </w:tc>
        <w:tc>
          <w:tcPr>
            <w:tcW w:w="552" w:type="dxa"/>
            <w:tcBorders>
              <w:bottom w:val="single" w:sz="4" w:space="0" w:color="auto"/>
            </w:tcBorders>
            <w:vAlign w:val="center"/>
          </w:tcPr>
          <w:p w14:paraId="4F063002" w14:textId="3F5FAFBF" w:rsidR="006A2334" w:rsidRDefault="006A2334" w:rsidP="008021D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1933" w:type="dxa"/>
            <w:tcBorders>
              <w:bottom w:val="single" w:sz="4" w:space="0" w:color="auto"/>
            </w:tcBorders>
            <w:vAlign w:val="center"/>
          </w:tcPr>
          <w:p w14:paraId="3B6C8AE1" w14:textId="77777777" w:rsidR="006A2334" w:rsidRPr="004953BA" w:rsidRDefault="006A2334" w:rsidP="005B3F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E189E86" w14:textId="77777777" w:rsidR="006A2334" w:rsidRPr="004953BA" w:rsidRDefault="006A2334" w:rsidP="005B3F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953BA" w:rsidRPr="007C3D60" w14:paraId="4989055D" w14:textId="77777777" w:rsidTr="004953BA">
        <w:trPr>
          <w:trHeight w:val="690"/>
        </w:trPr>
        <w:tc>
          <w:tcPr>
            <w:tcW w:w="7513" w:type="dxa"/>
            <w:gridSpan w:val="5"/>
            <w:vAlign w:val="center"/>
          </w:tcPr>
          <w:p w14:paraId="72C8CBBA" w14:textId="77777777" w:rsidR="004953BA" w:rsidRPr="007C3D60" w:rsidRDefault="004953BA" w:rsidP="005B3FCE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7C3D60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color w:val="000000"/>
              </w:rPr>
              <w:t>ŁĄCZNA CENA NETTO OFERTY</w:t>
            </w:r>
          </w:p>
          <w:p w14:paraId="1C3CA0B9" w14:textId="77777777" w:rsidR="004953BA" w:rsidRPr="007C3D60" w:rsidRDefault="004953BA" w:rsidP="005B3FC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3D6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(do przeniesienia do formularza oferty)</w:t>
            </w:r>
          </w:p>
        </w:tc>
        <w:tc>
          <w:tcPr>
            <w:tcW w:w="1843" w:type="dxa"/>
            <w:vAlign w:val="center"/>
          </w:tcPr>
          <w:p w14:paraId="5CEEA050" w14:textId="5ECF0A6B" w:rsidR="004953BA" w:rsidRPr="007C3D60" w:rsidRDefault="004953BA" w:rsidP="004953B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4953BA" w:rsidRPr="007C3D60" w14:paraId="3C1F3081" w14:textId="77777777" w:rsidTr="005B3FCE">
        <w:trPr>
          <w:trHeight w:val="690"/>
        </w:trPr>
        <w:tc>
          <w:tcPr>
            <w:tcW w:w="7513" w:type="dxa"/>
            <w:gridSpan w:val="5"/>
            <w:vAlign w:val="center"/>
          </w:tcPr>
          <w:p w14:paraId="289F94A2" w14:textId="1D0A9B4E" w:rsidR="004953BA" w:rsidRPr="007C3D60" w:rsidRDefault="004953BA" w:rsidP="005B3FCE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7C3D60">
              <w:rPr>
                <w:rFonts w:ascii="Times New Roman" w:hAnsi="Times New Roman" w:cs="Times New Roman"/>
                <w:b/>
                <w:color w:val="000000"/>
              </w:rPr>
              <w:t xml:space="preserve">PODATEK VAT </w:t>
            </w:r>
            <w:r>
              <w:rPr>
                <w:rFonts w:ascii="Times New Roman" w:hAnsi="Times New Roman" w:cs="Times New Roman"/>
                <w:b/>
                <w:color w:val="000000"/>
              </w:rPr>
              <w:t>23</w:t>
            </w:r>
            <w:r w:rsidRPr="007C3D60">
              <w:rPr>
                <w:rFonts w:ascii="Times New Roman" w:hAnsi="Times New Roman" w:cs="Times New Roman"/>
                <w:b/>
                <w:color w:val="000000"/>
              </w:rPr>
              <w:t xml:space="preserve">% </w:t>
            </w:r>
          </w:p>
          <w:p w14:paraId="0D15C825" w14:textId="77777777" w:rsidR="004953BA" w:rsidRPr="007C3D60" w:rsidRDefault="004953BA" w:rsidP="005B3FC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3D6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(do przeniesienia do formularza oferty)</w:t>
            </w:r>
          </w:p>
        </w:tc>
        <w:tc>
          <w:tcPr>
            <w:tcW w:w="1843" w:type="dxa"/>
            <w:vAlign w:val="center"/>
          </w:tcPr>
          <w:p w14:paraId="17ABFD40" w14:textId="47CF8BE7" w:rsidR="004953BA" w:rsidRPr="004953BA" w:rsidRDefault="004953BA" w:rsidP="005B3FC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4953BA" w:rsidRPr="007C3D60" w14:paraId="6AD932AE" w14:textId="77777777" w:rsidTr="005B3FCE">
        <w:trPr>
          <w:trHeight w:val="690"/>
        </w:trPr>
        <w:tc>
          <w:tcPr>
            <w:tcW w:w="7513" w:type="dxa"/>
            <w:gridSpan w:val="5"/>
            <w:vAlign w:val="center"/>
          </w:tcPr>
          <w:p w14:paraId="13949DCE" w14:textId="77777777" w:rsidR="004953BA" w:rsidRPr="007C3D60" w:rsidRDefault="004953BA" w:rsidP="005B3FCE">
            <w:pPr>
              <w:pStyle w:val="Lista2"/>
              <w:ind w:left="0" w:firstLine="0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ŁĄCZNA CENA BRUTTO OFERTY</w:t>
            </w:r>
          </w:p>
          <w:p w14:paraId="4776B29D" w14:textId="77777777" w:rsidR="004953BA" w:rsidRPr="007C3D60" w:rsidRDefault="004953BA" w:rsidP="005B3FCE">
            <w:pPr>
              <w:pStyle w:val="Lista2"/>
              <w:ind w:left="0" w:firstLine="0"/>
              <w:jc w:val="right"/>
              <w:rPr>
                <w:b/>
                <w:i/>
                <w:color w:val="000000"/>
                <w:sz w:val="18"/>
                <w:szCs w:val="18"/>
              </w:rPr>
            </w:pPr>
            <w:r w:rsidRPr="007C3D60">
              <w:rPr>
                <w:i/>
                <w:color w:val="000000"/>
                <w:sz w:val="18"/>
                <w:szCs w:val="18"/>
              </w:rPr>
              <w:t xml:space="preserve">(do przeniesienia do formularza oferty) </w:t>
            </w:r>
          </w:p>
        </w:tc>
        <w:tc>
          <w:tcPr>
            <w:tcW w:w="1843" w:type="dxa"/>
            <w:vAlign w:val="center"/>
          </w:tcPr>
          <w:p w14:paraId="2FAF1584" w14:textId="0036FF61" w:rsidR="004953BA" w:rsidRPr="004953BA" w:rsidRDefault="004953BA" w:rsidP="005B3FC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14:paraId="78D8B947" w14:textId="4ACE3559" w:rsidR="004953BA" w:rsidRDefault="004953BA" w:rsidP="004953BA">
      <w:pPr>
        <w:tabs>
          <w:tab w:val="left" w:pos="3480"/>
        </w:tabs>
        <w:rPr>
          <w:rFonts w:ascii="Times New Roman" w:hAnsi="Times New Roman" w:cs="Times New Roman"/>
          <w:sz w:val="28"/>
        </w:rPr>
      </w:pPr>
    </w:p>
    <w:tbl>
      <w:tblPr>
        <w:tblStyle w:val="Tabela-Siatka2"/>
        <w:tblpPr w:leftFromText="141" w:rightFromText="141" w:vertAnchor="text" w:horzAnchor="margin" w:tblpXSpec="right" w:tblpY="3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</w:tblGrid>
      <w:tr w:rsidR="00363BD9" w:rsidRPr="0032239F" w14:paraId="43BEB0FC" w14:textId="77777777" w:rsidTr="00363BD9">
        <w:tc>
          <w:tcPr>
            <w:tcW w:w="3114" w:type="dxa"/>
            <w:vAlign w:val="center"/>
          </w:tcPr>
          <w:p w14:paraId="7EA2B9CC" w14:textId="77777777" w:rsidR="00363BD9" w:rsidRPr="0032239F" w:rsidRDefault="00363BD9" w:rsidP="00363BD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2239F">
              <w:rPr>
                <w:rFonts w:ascii="Times New Roman" w:hAnsi="Times New Roman" w:cs="Times New Roman"/>
              </w:rPr>
              <w:t>…………………………………</w:t>
            </w:r>
          </w:p>
        </w:tc>
      </w:tr>
      <w:tr w:rsidR="00363BD9" w:rsidRPr="0032239F" w14:paraId="4680B724" w14:textId="77777777" w:rsidTr="00363BD9">
        <w:tc>
          <w:tcPr>
            <w:tcW w:w="3114" w:type="dxa"/>
            <w:vAlign w:val="center"/>
          </w:tcPr>
          <w:p w14:paraId="0598805A" w14:textId="6529BD49" w:rsidR="00363BD9" w:rsidRPr="0032239F" w:rsidRDefault="00363BD9" w:rsidP="00363BD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(podpis Wykonawcy</w:t>
            </w:r>
            <w:r w:rsidRPr="0032239F">
              <w:rPr>
                <w:rFonts w:ascii="Times New Roman" w:hAnsi="Times New Roman" w:cs="Times New Roman"/>
              </w:rPr>
              <w:t>)</w:t>
            </w:r>
          </w:p>
        </w:tc>
      </w:tr>
    </w:tbl>
    <w:p w14:paraId="63E182A1" w14:textId="77777777" w:rsidR="00363BD9" w:rsidRPr="00363BD9" w:rsidRDefault="00363BD9" w:rsidP="004953BA">
      <w:pPr>
        <w:tabs>
          <w:tab w:val="left" w:pos="3480"/>
        </w:tabs>
        <w:rPr>
          <w:rFonts w:ascii="Times New Roman" w:hAnsi="Times New Roman" w:cs="Times New Roman"/>
        </w:rPr>
      </w:pPr>
    </w:p>
    <w:sectPr w:rsidR="00363BD9" w:rsidRPr="00363BD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2FA735" w14:textId="77777777" w:rsidR="00191A61" w:rsidRDefault="00191A61" w:rsidP="00814262">
      <w:pPr>
        <w:spacing w:after="0" w:line="240" w:lineRule="auto"/>
      </w:pPr>
      <w:r>
        <w:separator/>
      </w:r>
    </w:p>
  </w:endnote>
  <w:endnote w:type="continuationSeparator" w:id="0">
    <w:p w14:paraId="693AC5FD" w14:textId="77777777" w:rsidR="00191A61" w:rsidRDefault="00191A61" w:rsidP="00814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659349456"/>
      <w:docPartObj>
        <w:docPartGallery w:val="Page Numbers (Bottom of Page)"/>
        <w:docPartUnique/>
      </w:docPartObj>
    </w:sdtPr>
    <w:sdtContent>
      <w:p w14:paraId="7F24994C" w14:textId="0E4BF944" w:rsidR="00814262" w:rsidRDefault="0081426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DF2C77C" w14:textId="77777777" w:rsidR="00814262" w:rsidRDefault="008142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018CC4" w14:textId="77777777" w:rsidR="00191A61" w:rsidRDefault="00191A61" w:rsidP="00814262">
      <w:pPr>
        <w:spacing w:after="0" w:line="240" w:lineRule="auto"/>
      </w:pPr>
      <w:r>
        <w:separator/>
      </w:r>
    </w:p>
  </w:footnote>
  <w:footnote w:type="continuationSeparator" w:id="0">
    <w:p w14:paraId="3C207C29" w14:textId="77777777" w:rsidR="00191A61" w:rsidRDefault="00191A61" w:rsidP="00814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5C67A4" w14:textId="0F143D19" w:rsidR="00814262" w:rsidRDefault="00814262">
    <w:pPr>
      <w:pStyle w:val="Nagwek"/>
      <w:jc w:val="center"/>
    </w:pPr>
  </w:p>
  <w:p w14:paraId="3FA7E16F" w14:textId="77777777" w:rsidR="00814262" w:rsidRDefault="0081426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9E0"/>
    <w:rsid w:val="000140DB"/>
    <w:rsid w:val="000812BB"/>
    <w:rsid w:val="00191A61"/>
    <w:rsid w:val="00217952"/>
    <w:rsid w:val="002679E0"/>
    <w:rsid w:val="00363BD9"/>
    <w:rsid w:val="00462E39"/>
    <w:rsid w:val="00483CEE"/>
    <w:rsid w:val="004953BA"/>
    <w:rsid w:val="005819CE"/>
    <w:rsid w:val="00612D61"/>
    <w:rsid w:val="00621EA4"/>
    <w:rsid w:val="00632353"/>
    <w:rsid w:val="006A2334"/>
    <w:rsid w:val="008021D1"/>
    <w:rsid w:val="00814262"/>
    <w:rsid w:val="00850788"/>
    <w:rsid w:val="00912EFE"/>
    <w:rsid w:val="00984F29"/>
    <w:rsid w:val="009E2E46"/>
    <w:rsid w:val="00A25D6F"/>
    <w:rsid w:val="00C45A32"/>
    <w:rsid w:val="00CA4CB2"/>
    <w:rsid w:val="00D62E01"/>
    <w:rsid w:val="00E87FBE"/>
    <w:rsid w:val="00E95D31"/>
    <w:rsid w:val="00EB11B7"/>
    <w:rsid w:val="00F8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13C49"/>
  <w15:chartTrackingRefBased/>
  <w15:docId w15:val="{D9D6813E-9D56-40ED-A16B-31DDCCD8F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2">
    <w:name w:val="List 2"/>
    <w:basedOn w:val="Normalny"/>
    <w:rsid w:val="004953B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table" w:styleId="Tabela-Siatka">
    <w:name w:val="Table Grid"/>
    <w:basedOn w:val="Standardowy"/>
    <w:uiPriority w:val="39"/>
    <w:rsid w:val="00802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14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4262"/>
  </w:style>
  <w:style w:type="paragraph" w:styleId="Stopka">
    <w:name w:val="footer"/>
    <w:basedOn w:val="Normalny"/>
    <w:link w:val="StopkaZnak"/>
    <w:uiPriority w:val="99"/>
    <w:unhideWhenUsed/>
    <w:rsid w:val="00814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4262"/>
  </w:style>
  <w:style w:type="table" w:customStyle="1" w:styleId="Tabela-Siatka2">
    <w:name w:val="Tabela - Siatka2"/>
    <w:basedOn w:val="Standardowy"/>
    <w:next w:val="Tabela-Siatka"/>
    <w:uiPriority w:val="39"/>
    <w:rsid w:val="00E87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311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MateuszP</dc:creator>
  <cp:keywords/>
  <dc:description/>
  <cp:lastModifiedBy>MateuszP</cp:lastModifiedBy>
  <cp:revision>16</cp:revision>
  <cp:lastPrinted>2019-02-07T08:04:00Z</cp:lastPrinted>
  <dcterms:created xsi:type="dcterms:W3CDTF">2019-02-07T07:58:00Z</dcterms:created>
  <dcterms:modified xsi:type="dcterms:W3CDTF">2024-07-17T11:19:00Z</dcterms:modified>
</cp:coreProperties>
</file>